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C76E" w14:textId="736C8806" w:rsidR="00416B55" w:rsidRPr="00023FEC" w:rsidRDefault="00F713E3" w:rsidP="00023FEC">
      <w:pPr>
        <w:spacing w:after="0" w:line="240" w:lineRule="auto"/>
        <w:contextualSpacing/>
        <w:jc w:val="center"/>
        <w:rPr>
          <w:rFonts w:cstheme="minorHAnsi"/>
          <w:b/>
        </w:rPr>
      </w:pPr>
      <w:bookmarkStart w:id="0" w:name="_Hlk176466168"/>
      <w:r w:rsidRPr="00397E8C">
        <w:rPr>
          <w:rFonts w:cstheme="minorHAnsi"/>
          <w:b/>
        </w:rPr>
        <w:t>EYLÜL AYI 1.  GÜN</w:t>
      </w:r>
      <w:r w:rsidR="00DF5253" w:rsidRPr="00397E8C">
        <w:rPr>
          <w:rFonts w:cstheme="minorHAnsi"/>
          <w:b/>
        </w:rPr>
        <w:t xml:space="preserve"> </w:t>
      </w:r>
      <w:r w:rsidR="007D76A2" w:rsidRPr="00397E8C">
        <w:rPr>
          <w:rFonts w:cstheme="minorHAnsi"/>
          <w:b/>
        </w:rPr>
        <w:t xml:space="preserve"> PLAN</w:t>
      </w:r>
      <w:r w:rsidRPr="00397E8C">
        <w:rPr>
          <w:rFonts w:cstheme="minorHAnsi"/>
          <w:b/>
        </w:rPr>
        <w:t>I</w:t>
      </w:r>
    </w:p>
    <w:p w14:paraId="47BE9E8D" w14:textId="05F7F060" w:rsidR="007D76A2" w:rsidRPr="00397E8C" w:rsidRDefault="007D76A2" w:rsidP="007D76A2">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76D56E05" w14:textId="3156FB15" w:rsidR="00FF3DD6" w:rsidRPr="00397E8C" w:rsidRDefault="00FF3DD6" w:rsidP="007D76A2">
      <w:pPr>
        <w:rPr>
          <w:rFonts w:cstheme="minorHAnsi"/>
          <w:b/>
        </w:rPr>
      </w:pPr>
      <w:r w:rsidRPr="00397E8C">
        <w:rPr>
          <w:rFonts w:cstheme="minorHAnsi"/>
          <w:b/>
        </w:rPr>
        <w:t>TARİH:</w:t>
      </w:r>
      <w:r w:rsidR="005D50F0">
        <w:rPr>
          <w:rFonts w:cstheme="minorHAnsi"/>
          <w:b/>
        </w:rPr>
        <w:t xml:space="preserve"> 14.09.2026</w:t>
      </w:r>
    </w:p>
    <w:p w14:paraId="74EABE1C" w14:textId="77777777" w:rsidR="007D76A2" w:rsidRPr="00397E8C" w:rsidRDefault="007D76A2" w:rsidP="007D76A2">
      <w:pPr>
        <w:rPr>
          <w:rFonts w:cstheme="minorHAnsi"/>
          <w:b/>
        </w:rPr>
      </w:pPr>
      <w:r w:rsidRPr="00397E8C">
        <w:rPr>
          <w:rFonts w:cstheme="minorHAnsi"/>
          <w:b/>
        </w:rPr>
        <w:t xml:space="preserve">ALAN BECERİLERİ: </w:t>
      </w:r>
    </w:p>
    <w:p w14:paraId="6C8C2198" w14:textId="43C6B50B" w:rsidR="007D76A2" w:rsidRPr="00397E8C" w:rsidRDefault="007D76A2" w:rsidP="007D76A2">
      <w:pPr>
        <w:rPr>
          <w:rFonts w:cstheme="minorHAnsi"/>
          <w:b/>
        </w:rPr>
      </w:pPr>
      <w:r w:rsidRPr="00397E8C">
        <w:rPr>
          <w:rFonts w:cstheme="minorHAnsi"/>
          <w:b/>
        </w:rPr>
        <w:t>Türkçe Alanı</w:t>
      </w:r>
    </w:p>
    <w:p w14:paraId="1AB69259" w14:textId="77777777" w:rsidR="004742A6" w:rsidRPr="00397E8C" w:rsidRDefault="004742A6" w:rsidP="004742A6">
      <w:pPr>
        <w:rPr>
          <w:rFonts w:cstheme="minorHAnsi"/>
        </w:rPr>
      </w:pPr>
      <w:r w:rsidRPr="00397E8C">
        <w:rPr>
          <w:rFonts w:cstheme="minorHAnsi"/>
        </w:rPr>
        <w:t xml:space="preserve">TADB. Dinleme/İzleme </w:t>
      </w:r>
    </w:p>
    <w:p w14:paraId="0A8E9353" w14:textId="52034B3D" w:rsidR="004742A6" w:rsidRPr="00397E8C" w:rsidRDefault="004742A6" w:rsidP="007D76A2">
      <w:pPr>
        <w:rPr>
          <w:rFonts w:cstheme="minorHAnsi"/>
        </w:rPr>
      </w:pPr>
      <w:r w:rsidRPr="00397E8C">
        <w:rPr>
          <w:rFonts w:cstheme="minorHAnsi"/>
        </w:rPr>
        <w:t>TAKB. Konuşma</w:t>
      </w:r>
    </w:p>
    <w:p w14:paraId="3212C02A" w14:textId="77777777" w:rsidR="007D76A2" w:rsidRPr="00397E8C" w:rsidRDefault="007D76A2" w:rsidP="007D76A2">
      <w:pPr>
        <w:rPr>
          <w:rFonts w:cstheme="minorHAnsi"/>
          <w:b/>
        </w:rPr>
      </w:pPr>
      <w:r w:rsidRPr="00397E8C">
        <w:rPr>
          <w:rFonts w:cstheme="minorHAnsi"/>
          <w:b/>
        </w:rPr>
        <w:t xml:space="preserve">EĞİLİMLER: </w:t>
      </w:r>
    </w:p>
    <w:p w14:paraId="1462E1A7" w14:textId="77777777" w:rsidR="007D76A2" w:rsidRPr="00397E8C" w:rsidRDefault="007D76A2" w:rsidP="007D76A2">
      <w:pPr>
        <w:rPr>
          <w:rFonts w:cstheme="minorHAnsi"/>
          <w:b/>
        </w:rPr>
      </w:pPr>
      <w:r w:rsidRPr="00397E8C">
        <w:rPr>
          <w:rFonts w:cstheme="minorHAnsi"/>
          <w:b/>
        </w:rPr>
        <w:t>E1. Benlik Eğilimleri</w:t>
      </w:r>
    </w:p>
    <w:p w14:paraId="307787B4" w14:textId="77777777" w:rsidR="007D76A2" w:rsidRPr="00397E8C" w:rsidRDefault="007D76A2" w:rsidP="007D76A2">
      <w:pPr>
        <w:rPr>
          <w:rFonts w:cstheme="minorHAnsi"/>
        </w:rPr>
      </w:pPr>
      <w:r w:rsidRPr="00397E8C">
        <w:rPr>
          <w:rFonts w:cstheme="minorHAnsi"/>
        </w:rPr>
        <w:t xml:space="preserve">E1.1. Merak </w:t>
      </w:r>
    </w:p>
    <w:p w14:paraId="6ACC2331" w14:textId="77777777" w:rsidR="007D76A2" w:rsidRPr="00397E8C" w:rsidRDefault="007D76A2" w:rsidP="007D76A2">
      <w:pPr>
        <w:rPr>
          <w:rFonts w:cstheme="minorHAnsi"/>
          <w:b/>
        </w:rPr>
      </w:pPr>
      <w:r w:rsidRPr="00397E8C">
        <w:rPr>
          <w:rFonts w:cstheme="minorHAnsi"/>
          <w:b/>
        </w:rPr>
        <w:t xml:space="preserve">PROGRAMLAR ARASI BİLEŞENLER: </w:t>
      </w:r>
    </w:p>
    <w:p w14:paraId="346F045D" w14:textId="77777777" w:rsidR="007D76A2" w:rsidRPr="00397E8C" w:rsidRDefault="007D76A2" w:rsidP="007D76A2">
      <w:pPr>
        <w:rPr>
          <w:rFonts w:cstheme="minorHAnsi"/>
          <w:b/>
        </w:rPr>
      </w:pPr>
      <w:r w:rsidRPr="00397E8C">
        <w:rPr>
          <w:rFonts w:cstheme="minorHAnsi"/>
          <w:b/>
        </w:rPr>
        <w:t xml:space="preserve">Sosyal-Duygusal Öğrenme Becerileri: </w:t>
      </w:r>
    </w:p>
    <w:p w14:paraId="22073D7A" w14:textId="77777777" w:rsidR="007D76A2" w:rsidRPr="00397E8C" w:rsidRDefault="007D76A2" w:rsidP="007D76A2">
      <w:pPr>
        <w:rPr>
          <w:rFonts w:cstheme="minorHAnsi"/>
          <w:b/>
        </w:rPr>
      </w:pPr>
      <w:r w:rsidRPr="00397E8C">
        <w:rPr>
          <w:rFonts w:cstheme="minorHAnsi"/>
          <w:b/>
        </w:rPr>
        <w:t xml:space="preserve">SDB2.1. İletişim Becerisi </w:t>
      </w:r>
    </w:p>
    <w:p w14:paraId="0ACE350F" w14:textId="77777777" w:rsidR="007D76A2" w:rsidRPr="00397E8C" w:rsidRDefault="007D76A2" w:rsidP="007D76A2">
      <w:pPr>
        <w:rPr>
          <w:rFonts w:cstheme="minorHAnsi"/>
          <w:b/>
          <w:color w:val="000000" w:themeColor="text1"/>
        </w:rPr>
      </w:pPr>
      <w:r w:rsidRPr="00397E8C">
        <w:rPr>
          <w:rFonts w:cstheme="minorHAnsi"/>
        </w:rPr>
        <w:t>SSDB2.1.SB4. Grup iletişimine katılmak</w:t>
      </w:r>
    </w:p>
    <w:p w14:paraId="23D63BB8" w14:textId="77777777" w:rsidR="007D76A2" w:rsidRPr="00397E8C" w:rsidRDefault="007D76A2" w:rsidP="007D76A2">
      <w:pPr>
        <w:rPr>
          <w:rFonts w:cstheme="minorHAnsi"/>
          <w:b/>
        </w:rPr>
      </w:pPr>
      <w:r w:rsidRPr="00397E8C">
        <w:rPr>
          <w:rFonts w:cstheme="minorHAnsi"/>
          <w:b/>
        </w:rPr>
        <w:t xml:space="preserve">Değerler: </w:t>
      </w:r>
    </w:p>
    <w:p w14:paraId="6CBDCF51" w14:textId="77777777" w:rsidR="007D76A2" w:rsidRPr="00397E8C" w:rsidRDefault="007D76A2" w:rsidP="007D76A2">
      <w:pPr>
        <w:rPr>
          <w:rFonts w:cstheme="minorHAnsi"/>
          <w:b/>
        </w:rPr>
      </w:pPr>
      <w:r w:rsidRPr="00397E8C">
        <w:rPr>
          <w:rFonts w:cstheme="minorHAnsi"/>
          <w:b/>
        </w:rPr>
        <w:t xml:space="preserve">D3 Çalışkanlık </w:t>
      </w:r>
    </w:p>
    <w:p w14:paraId="48C74F96" w14:textId="77777777" w:rsidR="007D76A2" w:rsidRPr="00397E8C" w:rsidRDefault="007D76A2" w:rsidP="007D76A2">
      <w:pPr>
        <w:rPr>
          <w:rFonts w:cstheme="minorHAnsi"/>
        </w:rPr>
      </w:pPr>
      <w:r w:rsidRPr="00397E8C">
        <w:rPr>
          <w:rFonts w:cstheme="minorHAnsi"/>
        </w:rPr>
        <w:t>D3.4. Çalışmalarda aktif rol almak</w:t>
      </w:r>
    </w:p>
    <w:p w14:paraId="550A8A17" w14:textId="77777777" w:rsidR="007D76A2" w:rsidRPr="00397E8C" w:rsidRDefault="007D76A2" w:rsidP="007D76A2">
      <w:pPr>
        <w:rPr>
          <w:rFonts w:cstheme="minorHAnsi"/>
          <w:b/>
        </w:rPr>
      </w:pPr>
      <w:r w:rsidRPr="00397E8C">
        <w:rPr>
          <w:rFonts w:cstheme="minorHAnsi"/>
          <w:b/>
        </w:rPr>
        <w:t xml:space="preserve">Okuryazarlık Becerileri: </w:t>
      </w:r>
    </w:p>
    <w:p w14:paraId="10606C40" w14:textId="77777777" w:rsidR="007D76A2" w:rsidRPr="00397E8C" w:rsidRDefault="007D76A2" w:rsidP="007D76A2">
      <w:pPr>
        <w:rPr>
          <w:rFonts w:cstheme="minorHAnsi"/>
          <w:b/>
        </w:rPr>
      </w:pPr>
      <w:r w:rsidRPr="00397E8C">
        <w:rPr>
          <w:rFonts w:cstheme="minorHAnsi"/>
          <w:b/>
        </w:rPr>
        <w:t xml:space="preserve">OB4.Görsel Okuryazarlık </w:t>
      </w:r>
    </w:p>
    <w:p w14:paraId="1A3DAD34" w14:textId="2AEA5909" w:rsidR="004742A6" w:rsidRPr="00397E8C" w:rsidRDefault="007D76A2" w:rsidP="007D76A2">
      <w:pPr>
        <w:rPr>
          <w:rFonts w:cstheme="minorHAnsi"/>
        </w:rPr>
      </w:pPr>
      <w:r w:rsidRPr="00397E8C">
        <w:rPr>
          <w:rFonts w:cstheme="minorHAnsi"/>
        </w:rPr>
        <w:t xml:space="preserve">OB4.4. Görsel İletişim Uygulamaları Oluşturma </w:t>
      </w:r>
    </w:p>
    <w:p w14:paraId="539C4D4E" w14:textId="656CCE92" w:rsidR="007D76A2" w:rsidRPr="00397E8C" w:rsidRDefault="007D76A2" w:rsidP="007D76A2">
      <w:pPr>
        <w:rPr>
          <w:rFonts w:cstheme="minorHAnsi"/>
          <w:b/>
        </w:rPr>
      </w:pPr>
      <w:r w:rsidRPr="00397E8C">
        <w:rPr>
          <w:rFonts w:cstheme="minorHAnsi"/>
          <w:b/>
        </w:rPr>
        <w:t xml:space="preserve">ÖĞRENME ÇIKTILARI: </w:t>
      </w:r>
    </w:p>
    <w:p w14:paraId="2E4E83ED" w14:textId="77777777" w:rsidR="007D76A2" w:rsidRPr="00397E8C" w:rsidRDefault="007D76A2" w:rsidP="007D76A2">
      <w:pPr>
        <w:rPr>
          <w:rFonts w:cstheme="minorHAnsi"/>
          <w:b/>
        </w:rPr>
      </w:pPr>
      <w:r w:rsidRPr="00397E8C">
        <w:rPr>
          <w:rFonts w:cstheme="minorHAnsi"/>
          <w:b/>
        </w:rPr>
        <w:t>Türkçe Alanı</w:t>
      </w:r>
    </w:p>
    <w:p w14:paraId="77650981" w14:textId="77777777" w:rsidR="004742A6" w:rsidRPr="00397E8C" w:rsidRDefault="004742A6" w:rsidP="004742A6">
      <w:pPr>
        <w:rPr>
          <w:rFonts w:cstheme="minorHAnsi"/>
          <w:b/>
        </w:rPr>
      </w:pPr>
      <w:r w:rsidRPr="00397E8C">
        <w:rPr>
          <w:rFonts w:cstheme="minorHAnsi"/>
          <w:b/>
        </w:rPr>
        <w:t xml:space="preserve">TADB.1. Dinleyecekleri/izleyecekleri şiir, hikâye, tekerleme, video, tiyatro, animasyon gibi materyalleri yönetebilme </w:t>
      </w:r>
    </w:p>
    <w:p w14:paraId="7A2A963E" w14:textId="77777777" w:rsidR="004742A6" w:rsidRPr="00397E8C" w:rsidRDefault="004742A6" w:rsidP="004742A6">
      <w:pPr>
        <w:rPr>
          <w:rFonts w:cstheme="minorHAnsi"/>
        </w:rPr>
      </w:pPr>
      <w:r w:rsidRPr="00397E8C">
        <w:rPr>
          <w:rFonts w:cstheme="minorHAnsi"/>
        </w:rPr>
        <w:t xml:space="preserve">TADB.1. a. Dinleyecekleri/izleyecekleri materyalleri seçer. </w:t>
      </w:r>
    </w:p>
    <w:p w14:paraId="4F57D3CC" w14:textId="250E834E" w:rsidR="004742A6" w:rsidRPr="00397E8C" w:rsidRDefault="004742A6" w:rsidP="00A14BDA">
      <w:pPr>
        <w:rPr>
          <w:rFonts w:cstheme="minorHAnsi"/>
        </w:rPr>
      </w:pPr>
      <w:r w:rsidRPr="00397E8C">
        <w:rPr>
          <w:rFonts w:cstheme="minorHAnsi"/>
        </w:rPr>
        <w:t xml:space="preserve">TADB.1. b. Seçilen materyalleri dinler/izler. </w:t>
      </w:r>
    </w:p>
    <w:p w14:paraId="6690DBF7" w14:textId="77777777" w:rsidR="007D76A2" w:rsidRPr="00397E8C" w:rsidRDefault="007D76A2" w:rsidP="007D76A2">
      <w:pPr>
        <w:rPr>
          <w:rFonts w:cstheme="minorHAnsi"/>
          <w:b/>
        </w:rPr>
      </w:pPr>
      <w:r w:rsidRPr="00397E8C">
        <w:rPr>
          <w:rFonts w:cstheme="minorHAnsi"/>
          <w:b/>
        </w:rPr>
        <w:t>İÇERİK ÇERÇEVESİ:</w:t>
      </w:r>
    </w:p>
    <w:p w14:paraId="659A2A17" w14:textId="575F4626" w:rsidR="0050341F" w:rsidRPr="00397E8C" w:rsidRDefault="007D76A2" w:rsidP="0050341F">
      <w:pPr>
        <w:pStyle w:val="GvdeMetni"/>
        <w:rPr>
          <w:rFonts w:asciiTheme="minorHAnsi" w:hAnsiTheme="minorHAnsi" w:cstheme="minorHAnsi"/>
          <w:sz w:val="22"/>
          <w:szCs w:val="22"/>
        </w:rPr>
      </w:pPr>
      <w:r w:rsidRPr="00397E8C">
        <w:rPr>
          <w:rFonts w:asciiTheme="minorHAnsi" w:hAnsiTheme="minorHAnsi" w:cstheme="minorHAnsi"/>
          <w:b/>
          <w:sz w:val="22"/>
          <w:szCs w:val="22"/>
        </w:rPr>
        <w:t xml:space="preserve">Kavramlar: </w:t>
      </w:r>
      <w:r w:rsidR="00DF6144">
        <w:rPr>
          <w:rFonts w:asciiTheme="minorHAnsi" w:hAnsiTheme="minorHAnsi" w:cstheme="minorHAnsi"/>
          <w:sz w:val="22"/>
          <w:szCs w:val="22"/>
        </w:rPr>
        <w:t>Tanışma</w:t>
      </w:r>
    </w:p>
    <w:p w14:paraId="5E538C56" w14:textId="664DA0C6" w:rsidR="007D76A2" w:rsidRPr="00397E8C" w:rsidRDefault="007D76A2" w:rsidP="007D76A2">
      <w:pPr>
        <w:rPr>
          <w:rFonts w:cstheme="minorHAnsi"/>
        </w:rPr>
      </w:pPr>
    </w:p>
    <w:p w14:paraId="463BB7E0" w14:textId="15EE92D2" w:rsidR="007D76A2" w:rsidRPr="00397E8C" w:rsidRDefault="007D76A2" w:rsidP="007D76A2">
      <w:pPr>
        <w:rPr>
          <w:rFonts w:cstheme="minorHAnsi"/>
        </w:rPr>
      </w:pPr>
      <w:r w:rsidRPr="00397E8C">
        <w:rPr>
          <w:rFonts w:cstheme="minorHAnsi"/>
          <w:b/>
        </w:rPr>
        <w:t>Sözcükler:</w:t>
      </w:r>
      <w:r w:rsidRPr="00397E8C">
        <w:rPr>
          <w:rFonts w:cstheme="minorHAnsi"/>
        </w:rPr>
        <w:t xml:space="preserve"> </w:t>
      </w:r>
    </w:p>
    <w:p w14:paraId="7C09F725" w14:textId="751FB1FA" w:rsidR="007D76A2" w:rsidRPr="00397E8C" w:rsidRDefault="007D76A2" w:rsidP="007D76A2">
      <w:pPr>
        <w:pStyle w:val="listeparagrafcxsportacxspson"/>
        <w:spacing w:before="0" w:beforeAutospacing="0" w:after="0" w:afterAutospacing="0"/>
        <w:contextualSpacing/>
        <w:jc w:val="both"/>
        <w:rPr>
          <w:rFonts w:asciiTheme="minorHAnsi" w:hAnsiTheme="minorHAnsi" w:cstheme="minorHAnsi"/>
          <w:b/>
          <w:sz w:val="22"/>
          <w:szCs w:val="22"/>
        </w:rPr>
      </w:pPr>
      <w:r w:rsidRPr="00397E8C">
        <w:rPr>
          <w:rFonts w:asciiTheme="minorHAnsi" w:hAnsiTheme="minorHAnsi" w:cstheme="minorHAnsi"/>
          <w:b/>
          <w:sz w:val="22"/>
          <w:szCs w:val="22"/>
        </w:rPr>
        <w:t>Materyaller:</w:t>
      </w:r>
      <w:r w:rsidRPr="00397E8C">
        <w:rPr>
          <w:rFonts w:asciiTheme="minorHAnsi" w:hAnsiTheme="minorHAnsi" w:cstheme="minorHAnsi"/>
          <w:sz w:val="22"/>
          <w:szCs w:val="22"/>
        </w:rPr>
        <w:t xml:space="preserve"> </w:t>
      </w:r>
      <w:r w:rsidR="004742A6" w:rsidRPr="00397E8C">
        <w:rPr>
          <w:rFonts w:asciiTheme="minorHAnsi" w:hAnsiTheme="minorHAnsi" w:cstheme="minorHAnsi"/>
          <w:sz w:val="22"/>
          <w:szCs w:val="22"/>
        </w:rPr>
        <w:t xml:space="preserve"> </w:t>
      </w:r>
      <w:r w:rsidR="00F713E3" w:rsidRPr="00397E8C">
        <w:rPr>
          <w:rFonts w:asciiTheme="minorHAnsi" w:hAnsiTheme="minorHAnsi" w:cstheme="minorHAnsi"/>
          <w:sz w:val="22"/>
          <w:szCs w:val="22"/>
        </w:rPr>
        <w:t>balon ve süs malzemeleri</w:t>
      </w:r>
    </w:p>
    <w:p w14:paraId="255B406D" w14:textId="77777777" w:rsidR="007D76A2" w:rsidRPr="00397E8C" w:rsidRDefault="007D76A2" w:rsidP="007D76A2">
      <w:pPr>
        <w:pStyle w:val="listeparagrafcxsportacxspson"/>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b/>
          <w:sz w:val="22"/>
          <w:szCs w:val="22"/>
        </w:rPr>
        <w:t xml:space="preserve"> </w:t>
      </w:r>
    </w:p>
    <w:p w14:paraId="35050595" w14:textId="15B61F97" w:rsidR="00023FEC" w:rsidRDefault="007D76A2" w:rsidP="00023FEC">
      <w:pPr>
        <w:rPr>
          <w:rFonts w:cstheme="minorHAnsi"/>
          <w:b/>
        </w:rPr>
      </w:pPr>
      <w:r w:rsidRPr="00397E8C">
        <w:rPr>
          <w:rFonts w:cstheme="minorHAnsi"/>
          <w:b/>
        </w:rPr>
        <w:t>Eğitim/Öğrenme Ortamları:</w:t>
      </w:r>
      <w:r w:rsidRPr="00397E8C">
        <w:rPr>
          <w:rFonts w:cstheme="minorHAnsi"/>
        </w:rPr>
        <w:t xml:space="preserve"> </w:t>
      </w:r>
      <w:r w:rsidR="005D2F29">
        <w:rPr>
          <w:rFonts w:cstheme="minorHAnsi"/>
        </w:rPr>
        <w:t>Sınıf,etkinliklere göre düzenlenir.</w:t>
      </w:r>
    </w:p>
    <w:p w14:paraId="3AED8080" w14:textId="77777777" w:rsidR="007D76A2" w:rsidRPr="00397E8C" w:rsidRDefault="007D76A2" w:rsidP="007D76A2">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1814"/>
        <w:gridCol w:w="8109"/>
      </w:tblGrid>
      <w:tr w:rsidR="007D76A2" w:rsidRPr="00397E8C" w14:paraId="3F357FC9" w14:textId="77777777" w:rsidTr="005D2F29">
        <w:tc>
          <w:tcPr>
            <w:tcW w:w="1814" w:type="dxa"/>
          </w:tcPr>
          <w:p w14:paraId="7EA4D352" w14:textId="3FA24CE5" w:rsidR="007D76A2" w:rsidRPr="00397E8C" w:rsidRDefault="007D76A2" w:rsidP="000B6CEB">
            <w:pPr>
              <w:rPr>
                <w:rFonts w:cstheme="minorHAnsi"/>
                <w:b/>
              </w:rPr>
            </w:pPr>
            <w:r w:rsidRPr="00397E8C">
              <w:rPr>
                <w:rFonts w:cstheme="minorHAnsi"/>
                <w:b/>
              </w:rPr>
              <w:t xml:space="preserve">GÜNE BAŞLAMA ZAMANI </w:t>
            </w:r>
          </w:p>
        </w:tc>
        <w:tc>
          <w:tcPr>
            <w:tcW w:w="8109" w:type="dxa"/>
          </w:tcPr>
          <w:p w14:paraId="79969167" w14:textId="149D51F4" w:rsidR="007D76A2" w:rsidRDefault="00DF6144" w:rsidP="00F713E3">
            <w:pPr>
              <w:rPr>
                <w:rFonts w:cstheme="minorHAnsi"/>
              </w:rPr>
            </w:pPr>
            <w:r w:rsidRPr="00397E8C">
              <w:rPr>
                <w:rFonts w:cstheme="minorHAnsi"/>
              </w:rPr>
              <w:t xml:space="preserve">Öğretmen çocukları karşılar, onlarla sohbet eder. Bugün kendilerini nasıl hissettiklerini sorar. Onlar için hazırladığı etkinlikler hakkında ip uçları verir.  </w:t>
            </w:r>
          </w:p>
          <w:p w14:paraId="144BE8FA" w14:textId="518F17F2" w:rsidR="00DF6144" w:rsidRPr="00397E8C" w:rsidRDefault="00DF6144" w:rsidP="00F713E3">
            <w:pPr>
              <w:rPr>
                <w:rFonts w:eastAsia="Times New Roman" w:cstheme="minorHAnsi"/>
                <w:color w:val="000000" w:themeColor="text1"/>
                <w:lang w:eastAsia="tr-TR"/>
              </w:rPr>
            </w:pPr>
          </w:p>
        </w:tc>
      </w:tr>
      <w:tr w:rsidR="007D76A2" w:rsidRPr="00397E8C" w14:paraId="748AB82A" w14:textId="77777777" w:rsidTr="005D2F29">
        <w:tc>
          <w:tcPr>
            <w:tcW w:w="1814" w:type="dxa"/>
          </w:tcPr>
          <w:p w14:paraId="3863DADE" w14:textId="77777777" w:rsidR="007D76A2" w:rsidRPr="00397E8C" w:rsidRDefault="007D76A2" w:rsidP="000B6CEB">
            <w:pPr>
              <w:rPr>
                <w:rFonts w:cstheme="minorHAnsi"/>
                <w:b/>
              </w:rPr>
            </w:pPr>
            <w:r w:rsidRPr="00397E8C">
              <w:rPr>
                <w:rFonts w:cstheme="minorHAnsi"/>
                <w:b/>
              </w:rPr>
              <w:t>ÖĞRENME MERKEZLERİNDE OYUN</w:t>
            </w:r>
          </w:p>
        </w:tc>
        <w:tc>
          <w:tcPr>
            <w:tcW w:w="8109" w:type="dxa"/>
          </w:tcPr>
          <w:p w14:paraId="69D03B95" w14:textId="7EDE583E" w:rsidR="00DF6144" w:rsidRPr="00DF6144" w:rsidRDefault="00DF6144" w:rsidP="00DF6144">
            <w:pPr>
              <w:spacing w:after="200" w:line="276" w:lineRule="auto"/>
              <w:rPr>
                <w:rFonts w:ascii="Calibri" w:eastAsia="Calibri" w:hAnsi="Calibri" w:cs="Times New Roman"/>
                <w:b/>
              </w:rPr>
            </w:pPr>
            <w:r w:rsidRPr="00DF6144">
              <w:rPr>
                <w:rFonts w:ascii="Calibri" w:eastAsia="Calibri" w:hAnsi="Calibri" w:cs="Times New Roman"/>
              </w:rPr>
              <w:t xml:space="preserve">Öğretmen çocuklara öğrenme merkezlerini tanıtır. Her merkezin ismi ve merkezde bulunan oyuncakların neler olduğu hakkında sohbet başlatılır. Çocuklardan sınıfta bulunan öğrenme merkezlerini gözlemlemeleri ve öğrenme merkezinde yer alan oyuncakları incelemeleri istenir. </w:t>
            </w:r>
          </w:p>
        </w:tc>
      </w:tr>
      <w:tr w:rsidR="007D76A2" w:rsidRPr="00397E8C" w14:paraId="66CB2BE6" w14:textId="77777777" w:rsidTr="005D2F29">
        <w:tc>
          <w:tcPr>
            <w:tcW w:w="1814" w:type="dxa"/>
          </w:tcPr>
          <w:p w14:paraId="1524A5EC" w14:textId="77777777" w:rsidR="007D76A2" w:rsidRPr="00397E8C" w:rsidRDefault="007D76A2" w:rsidP="000B6CEB">
            <w:pPr>
              <w:rPr>
                <w:rFonts w:cstheme="minorHAnsi"/>
                <w:b/>
              </w:rPr>
            </w:pPr>
            <w:r w:rsidRPr="00397E8C">
              <w:rPr>
                <w:rFonts w:cstheme="minorHAnsi"/>
                <w:b/>
              </w:rPr>
              <w:t xml:space="preserve">BESLENME, </w:t>
            </w:r>
          </w:p>
          <w:p w14:paraId="39FE0A01" w14:textId="77777777" w:rsidR="007D76A2" w:rsidRPr="00397E8C" w:rsidRDefault="007D76A2" w:rsidP="000B6CEB">
            <w:pPr>
              <w:rPr>
                <w:rFonts w:cstheme="minorHAnsi"/>
                <w:b/>
              </w:rPr>
            </w:pPr>
            <w:r w:rsidRPr="00397E8C">
              <w:rPr>
                <w:rFonts w:cstheme="minorHAnsi"/>
                <w:b/>
              </w:rPr>
              <w:t xml:space="preserve">TOPLANMA ,TEMİZLİK </w:t>
            </w:r>
          </w:p>
        </w:tc>
        <w:tc>
          <w:tcPr>
            <w:tcW w:w="8109" w:type="dxa"/>
          </w:tcPr>
          <w:p w14:paraId="61D295D6" w14:textId="58C85689" w:rsidR="007D76A2" w:rsidRPr="00397E8C" w:rsidRDefault="00554D26" w:rsidP="000B6CEB">
            <w:pPr>
              <w:rPr>
                <w:rFonts w:cstheme="minorHAnsi"/>
              </w:rPr>
            </w:pPr>
            <w:r w:rsidRPr="00397E8C">
              <w:rPr>
                <w:rFonts w:cstheme="minorHAnsi"/>
              </w:rPr>
              <w:t xml:space="preserve">Temizlik ve düzen çalışması yapılır. Rutin beslenme saatine geçilir. Gerekli öz bakım becerilerinden sonra etkinlik masalarına geçilir. </w:t>
            </w:r>
          </w:p>
        </w:tc>
      </w:tr>
      <w:tr w:rsidR="007D76A2" w:rsidRPr="00397E8C" w14:paraId="1DAE4E4C" w14:textId="77777777" w:rsidTr="005D2F29">
        <w:trPr>
          <w:trHeight w:val="6385"/>
        </w:trPr>
        <w:tc>
          <w:tcPr>
            <w:tcW w:w="1814" w:type="dxa"/>
          </w:tcPr>
          <w:p w14:paraId="1B600BBF" w14:textId="77777777" w:rsidR="007D76A2" w:rsidRPr="00397E8C" w:rsidRDefault="007D76A2" w:rsidP="000B6CEB">
            <w:pPr>
              <w:rPr>
                <w:rFonts w:cstheme="minorHAnsi"/>
                <w:b/>
              </w:rPr>
            </w:pPr>
          </w:p>
          <w:p w14:paraId="4EAF5529" w14:textId="77777777" w:rsidR="007D76A2" w:rsidRPr="00397E8C" w:rsidRDefault="007D76A2" w:rsidP="000B6CEB">
            <w:pPr>
              <w:rPr>
                <w:rFonts w:cstheme="minorHAnsi"/>
                <w:b/>
              </w:rPr>
            </w:pPr>
          </w:p>
          <w:p w14:paraId="3762D744" w14:textId="77777777" w:rsidR="007D76A2" w:rsidRPr="00397E8C" w:rsidRDefault="007D76A2" w:rsidP="000B6CEB">
            <w:pPr>
              <w:rPr>
                <w:rFonts w:cstheme="minorHAnsi"/>
                <w:b/>
              </w:rPr>
            </w:pPr>
          </w:p>
          <w:p w14:paraId="65E92F95" w14:textId="77777777" w:rsidR="007D76A2" w:rsidRPr="00397E8C" w:rsidRDefault="007D76A2" w:rsidP="000B6CEB">
            <w:pPr>
              <w:rPr>
                <w:rFonts w:cstheme="minorHAnsi"/>
                <w:b/>
              </w:rPr>
            </w:pPr>
          </w:p>
          <w:p w14:paraId="3DD345D7" w14:textId="77777777" w:rsidR="007D76A2" w:rsidRPr="00397E8C" w:rsidRDefault="007D76A2" w:rsidP="000B6CEB">
            <w:pPr>
              <w:rPr>
                <w:rFonts w:cstheme="minorHAnsi"/>
                <w:b/>
              </w:rPr>
            </w:pPr>
          </w:p>
          <w:p w14:paraId="6D2B135B" w14:textId="77777777" w:rsidR="007D76A2" w:rsidRPr="00397E8C" w:rsidRDefault="007D76A2" w:rsidP="000B6CEB">
            <w:pPr>
              <w:rPr>
                <w:rFonts w:cstheme="minorHAnsi"/>
                <w:b/>
              </w:rPr>
            </w:pPr>
          </w:p>
          <w:p w14:paraId="28928A7D" w14:textId="77777777" w:rsidR="007D76A2" w:rsidRPr="00397E8C" w:rsidRDefault="007D76A2" w:rsidP="000B6CEB">
            <w:pPr>
              <w:rPr>
                <w:rFonts w:cstheme="minorHAnsi"/>
                <w:b/>
              </w:rPr>
            </w:pPr>
          </w:p>
          <w:p w14:paraId="18D79DC7" w14:textId="77777777" w:rsidR="007D76A2" w:rsidRPr="00397E8C" w:rsidRDefault="007D76A2" w:rsidP="000B6CEB">
            <w:pPr>
              <w:rPr>
                <w:rFonts w:cstheme="minorHAnsi"/>
                <w:b/>
              </w:rPr>
            </w:pPr>
          </w:p>
          <w:p w14:paraId="22CC8FE5" w14:textId="77777777" w:rsidR="007D76A2" w:rsidRPr="00397E8C" w:rsidRDefault="007D76A2" w:rsidP="000B6CEB">
            <w:pPr>
              <w:rPr>
                <w:rFonts w:cstheme="minorHAnsi"/>
                <w:b/>
              </w:rPr>
            </w:pPr>
          </w:p>
          <w:p w14:paraId="1CB90B4D" w14:textId="77777777" w:rsidR="007D76A2" w:rsidRPr="00397E8C" w:rsidRDefault="007D76A2" w:rsidP="000B6CEB">
            <w:pPr>
              <w:rPr>
                <w:rFonts w:cstheme="minorHAnsi"/>
                <w:b/>
              </w:rPr>
            </w:pPr>
          </w:p>
          <w:p w14:paraId="01F34AEA" w14:textId="77777777" w:rsidR="007D76A2" w:rsidRPr="00397E8C" w:rsidRDefault="007D76A2" w:rsidP="000B6CEB">
            <w:pPr>
              <w:rPr>
                <w:rFonts w:cstheme="minorHAnsi"/>
                <w:b/>
              </w:rPr>
            </w:pPr>
          </w:p>
          <w:p w14:paraId="6D8DA07D" w14:textId="77777777" w:rsidR="007D76A2" w:rsidRPr="00397E8C" w:rsidRDefault="007D76A2" w:rsidP="000B6CEB">
            <w:pPr>
              <w:rPr>
                <w:rFonts w:cstheme="minorHAnsi"/>
                <w:b/>
              </w:rPr>
            </w:pPr>
          </w:p>
          <w:p w14:paraId="6D52BF11" w14:textId="77777777" w:rsidR="007D76A2" w:rsidRPr="00397E8C" w:rsidRDefault="007D76A2" w:rsidP="000B6CEB">
            <w:pPr>
              <w:rPr>
                <w:rFonts w:cstheme="minorHAnsi"/>
                <w:b/>
              </w:rPr>
            </w:pPr>
          </w:p>
          <w:p w14:paraId="1A78D010" w14:textId="77777777" w:rsidR="007D76A2" w:rsidRPr="00397E8C" w:rsidRDefault="007D76A2" w:rsidP="000B6CEB">
            <w:pPr>
              <w:rPr>
                <w:rFonts w:cstheme="minorHAnsi"/>
                <w:b/>
              </w:rPr>
            </w:pPr>
            <w:r w:rsidRPr="00397E8C">
              <w:rPr>
                <w:rFonts w:cstheme="minorHAnsi"/>
                <w:b/>
              </w:rPr>
              <w:t xml:space="preserve">ETKİNLİKLER </w:t>
            </w:r>
          </w:p>
          <w:p w14:paraId="27D2A40C" w14:textId="77777777" w:rsidR="007D76A2" w:rsidRPr="00397E8C" w:rsidRDefault="007D76A2" w:rsidP="000B6CEB">
            <w:pPr>
              <w:rPr>
                <w:rFonts w:cstheme="minorHAnsi"/>
                <w:b/>
              </w:rPr>
            </w:pPr>
          </w:p>
          <w:p w14:paraId="56EC169B" w14:textId="77777777" w:rsidR="007D76A2" w:rsidRPr="00397E8C" w:rsidRDefault="007D76A2" w:rsidP="000B6CEB">
            <w:pPr>
              <w:rPr>
                <w:rFonts w:cstheme="minorHAnsi"/>
                <w:b/>
              </w:rPr>
            </w:pPr>
          </w:p>
          <w:p w14:paraId="3A2C25A1" w14:textId="77777777" w:rsidR="007D76A2" w:rsidRPr="00397E8C" w:rsidRDefault="007D76A2" w:rsidP="000B6CEB">
            <w:pPr>
              <w:rPr>
                <w:rFonts w:cstheme="minorHAnsi"/>
                <w:b/>
              </w:rPr>
            </w:pPr>
          </w:p>
          <w:p w14:paraId="4AAC6BDA" w14:textId="77777777" w:rsidR="007D76A2" w:rsidRPr="00397E8C" w:rsidRDefault="007D76A2" w:rsidP="000B6CEB">
            <w:pPr>
              <w:rPr>
                <w:rFonts w:cstheme="minorHAnsi"/>
                <w:b/>
              </w:rPr>
            </w:pPr>
          </w:p>
          <w:p w14:paraId="53B26648" w14:textId="77777777" w:rsidR="007D76A2" w:rsidRPr="00397E8C" w:rsidRDefault="007D76A2" w:rsidP="000B6CEB">
            <w:pPr>
              <w:rPr>
                <w:rFonts w:cstheme="minorHAnsi"/>
                <w:b/>
              </w:rPr>
            </w:pPr>
          </w:p>
        </w:tc>
        <w:tc>
          <w:tcPr>
            <w:tcW w:w="8109" w:type="dxa"/>
          </w:tcPr>
          <w:p w14:paraId="29B9AFC2" w14:textId="77777777" w:rsidR="005D2F29" w:rsidRPr="005D2F29" w:rsidRDefault="00DF6144" w:rsidP="005D2F29">
            <w:pPr>
              <w:rPr>
                <w:rFonts w:ascii="Calibri" w:eastAsia="Calibri" w:hAnsi="Calibri" w:cs="Times New Roman"/>
              </w:rPr>
            </w:pPr>
            <w:r w:rsidRPr="00DF6144">
              <w:rPr>
                <w:rFonts w:ascii="Calibri" w:eastAsia="Times New Roman" w:hAnsi="Calibri" w:cs="Calibri"/>
                <w:lang w:eastAsia="zh-CN"/>
              </w:rPr>
              <w:t xml:space="preserve"> </w:t>
            </w:r>
            <w:r w:rsidR="005D2F29" w:rsidRPr="005D2F29">
              <w:rPr>
                <w:rFonts w:ascii="Calibri" w:eastAsia="Calibri" w:hAnsi="Calibri" w:cs="Times New Roman"/>
              </w:rPr>
              <w:t>Eller şap şap şap şap şap,</w:t>
            </w:r>
          </w:p>
          <w:p w14:paraId="53986E02" w14:textId="77777777" w:rsidR="005D2F29" w:rsidRPr="005D2F29" w:rsidRDefault="005D2F29" w:rsidP="005D2F29">
            <w:pPr>
              <w:spacing w:after="200" w:line="276" w:lineRule="auto"/>
              <w:rPr>
                <w:rFonts w:ascii="Calibri" w:eastAsia="Calibri" w:hAnsi="Calibri" w:cs="Times New Roman"/>
              </w:rPr>
            </w:pPr>
            <w:r w:rsidRPr="005D2F29">
              <w:rPr>
                <w:rFonts w:ascii="Calibri" w:eastAsia="Calibri" w:hAnsi="Calibri" w:cs="Times New Roman"/>
              </w:rPr>
              <w:t>Ayaklar rap rap rap rap rap Elele tutuşalım, Çember olalım.</w:t>
            </w:r>
          </w:p>
          <w:p w14:paraId="0FB4946A" w14:textId="04D0EF9C" w:rsidR="002E0EB4" w:rsidRPr="005D2F29" w:rsidRDefault="005D2F29" w:rsidP="00DF6144">
            <w:pPr>
              <w:spacing w:after="200" w:line="276" w:lineRule="auto"/>
              <w:rPr>
                <w:rFonts w:ascii="Calibri" w:eastAsia="Calibri" w:hAnsi="Calibri" w:cs="Times New Roman"/>
              </w:rPr>
            </w:pPr>
            <w:r w:rsidRPr="005D2F29">
              <w:rPr>
                <w:rFonts w:ascii="Calibri" w:eastAsia="Calibri" w:hAnsi="Calibri" w:cs="Times New Roman"/>
              </w:rPr>
              <w:t>Bütün çocuklar çembere dahil olduğunda öğretmen; “Şimdi sizinle büyük bir balon olduk. Bu  balonu söndürelim sonra da bütün gücümüzle şişirip  patlatalım.  Hadi  küçük  bir  balon  yapalım.  Büzüştür büzüştür balonu (çocuklar ortaya toplanır) Hadi şimdi şişirelim üüffff üffff... (Çember el ele açılmaya başlar iyice gerginleştirilir) Eyvah balon çok şişti, patlayacak.  Pat  !!!  (Çemderdeki  bütün  çocuklar  elleri  bırakıp kendini yere atar.)” diye ısınma oyunu oynar. Öğretmen  “Hadi  bakalım  balonu  yeniden  şişirelim  ama  bu sefer patlamadan hop diye olduğumuz yere oturalım” der ve çocuklar çember şeklinde oturması sağlanır. Öğretmen “Çocuklar şimdi sizinle çok güzel bir oyun oynayacağız. Biliyorum, hepimiz bugün çok heyecanlıyız. Burada kimse birbirini  tanımıyor.  Ben  hepimiz  birbirimizi  tanıyalım  çok  sevelim istiyorum. Ben şimdi elimdeki bu oyuncağı (top, kukla, pelüş oyuncak vb.) birinize göndereceğim ama gönderirken diyeceğim ki “benim adım ” oyuncağı kime gönderirsem o da başka bir arkadaşına kendi ismini söyleyip gönderecek” der ve oyunu başlatır. Oyun bu şekilde birkaç kez oynanır. Arkasından “benim adım... Senin adın ne?” diyerek oyuncak çocuğa gönderilir ve iletişim kurmaları sağlanır.Öğretmen, çocukları teşvik etmek için rehberlik eder. Çocukların oyuna aktif katılımı sağlanır. Okulun ilk günü katılmak istemeyenler zorlanmamalıdır. Oyun farklı şekillerde de çocukların ilgisi ve iste</w:t>
            </w:r>
            <w:r>
              <w:rPr>
                <w:rFonts w:ascii="Calibri" w:eastAsia="Calibri" w:hAnsi="Calibri" w:cs="Times New Roman"/>
              </w:rPr>
              <w:t>ği doğrultusunda oynanabilir</w:t>
            </w:r>
          </w:p>
        </w:tc>
      </w:tr>
      <w:tr w:rsidR="007D76A2" w:rsidRPr="00397E8C" w14:paraId="12C1F9D3" w14:textId="77777777" w:rsidTr="005D2F29">
        <w:tc>
          <w:tcPr>
            <w:tcW w:w="1814" w:type="dxa"/>
          </w:tcPr>
          <w:p w14:paraId="555CEBDE" w14:textId="1ABFF7B8" w:rsidR="007D76A2" w:rsidRPr="00397E8C" w:rsidRDefault="007D76A2" w:rsidP="000B6CEB">
            <w:pPr>
              <w:rPr>
                <w:rFonts w:cstheme="minorHAnsi"/>
                <w:b/>
              </w:rPr>
            </w:pPr>
            <w:r w:rsidRPr="00397E8C">
              <w:rPr>
                <w:rFonts w:cstheme="minorHAnsi"/>
                <w:b/>
              </w:rPr>
              <w:t>DEĞERLEN</w:t>
            </w:r>
            <w:r w:rsidR="00DF6144">
              <w:rPr>
                <w:rFonts w:cstheme="minorHAnsi"/>
                <w:b/>
              </w:rPr>
              <w:t>DİRME</w:t>
            </w:r>
          </w:p>
        </w:tc>
        <w:tc>
          <w:tcPr>
            <w:tcW w:w="8109" w:type="dxa"/>
          </w:tcPr>
          <w:p w14:paraId="36EF3B48" w14:textId="149E45B3" w:rsidR="00554D26" w:rsidRPr="005D2F29" w:rsidRDefault="005D2F29" w:rsidP="005D2F29">
            <w:pPr>
              <w:spacing w:after="200" w:line="276" w:lineRule="auto"/>
              <w:rPr>
                <w:rFonts w:ascii="Calibri" w:eastAsia="Calibri" w:hAnsi="Calibri" w:cs="Times New Roman"/>
              </w:rPr>
            </w:pPr>
            <w:r w:rsidRPr="005D2F29">
              <w:rPr>
                <w:rFonts w:ascii="Calibri" w:eastAsia="Calibri" w:hAnsi="Calibri" w:cs="Times New Roman"/>
              </w:rPr>
              <w:t xml:space="preserve"> Öğretmeninizin adı neydi?</w:t>
            </w:r>
            <w:r w:rsidR="00FE2A54">
              <w:rPr>
                <w:rFonts w:ascii="Calibri" w:eastAsia="Calibri" w:hAnsi="Calibri" w:cs="Times New Roman"/>
              </w:rPr>
              <w:t xml:space="preserve"> </w:t>
            </w:r>
            <w:r w:rsidRPr="005D2F29">
              <w:rPr>
                <w:rFonts w:ascii="Calibri" w:eastAsia="Calibri" w:hAnsi="Calibri" w:cs="Times New Roman"/>
                <w:iCs/>
              </w:rPr>
              <w:t>Okula gelmek hoşunuza gitti mi?</w:t>
            </w:r>
          </w:p>
        </w:tc>
      </w:tr>
    </w:tbl>
    <w:p w14:paraId="67387AA2" w14:textId="77777777" w:rsidR="00F713E3" w:rsidRPr="00397E8C" w:rsidRDefault="00F713E3" w:rsidP="007D76A2">
      <w:pPr>
        <w:rPr>
          <w:rFonts w:cstheme="minorHAnsi"/>
          <w:b/>
        </w:rPr>
      </w:pPr>
    </w:p>
    <w:p w14:paraId="3699BDC3" w14:textId="77777777" w:rsidR="007D76A2" w:rsidRPr="00397E8C" w:rsidRDefault="007D76A2" w:rsidP="007D76A2">
      <w:pPr>
        <w:rPr>
          <w:rFonts w:cstheme="minorHAnsi"/>
          <w:b/>
        </w:rPr>
      </w:pPr>
      <w:r w:rsidRPr="00397E8C">
        <w:rPr>
          <w:rFonts w:cstheme="minorHAnsi"/>
          <w:b/>
        </w:rPr>
        <w:t>FARKLILAŞTIRMA:</w:t>
      </w:r>
    </w:p>
    <w:p w14:paraId="4311BED3" w14:textId="2E72266A" w:rsidR="007D76A2" w:rsidRPr="00397E8C" w:rsidRDefault="007D76A2" w:rsidP="007D76A2">
      <w:pPr>
        <w:rPr>
          <w:rFonts w:eastAsia="Calibri" w:cstheme="minorHAnsi"/>
        </w:rPr>
      </w:pPr>
      <w:r w:rsidRPr="00397E8C">
        <w:rPr>
          <w:rFonts w:cstheme="minorHAnsi"/>
          <w:b/>
        </w:rPr>
        <w:t>Zenginleştirme:</w:t>
      </w:r>
      <w:r w:rsidR="008F7EB7" w:rsidRPr="00397E8C">
        <w:rPr>
          <w:rFonts w:cstheme="minorHAnsi"/>
        </w:rPr>
        <w:t xml:space="preserve"> </w:t>
      </w:r>
    </w:p>
    <w:p w14:paraId="1AD28E74" w14:textId="106E5C65" w:rsidR="007D76A2" w:rsidRPr="00397E8C" w:rsidRDefault="007D76A2" w:rsidP="007D76A2">
      <w:pPr>
        <w:rPr>
          <w:rFonts w:cstheme="minorHAnsi"/>
        </w:rPr>
      </w:pPr>
      <w:r w:rsidRPr="00397E8C">
        <w:rPr>
          <w:rFonts w:cstheme="minorHAnsi"/>
          <w:b/>
        </w:rPr>
        <w:t>Destekleme</w:t>
      </w:r>
      <w:r w:rsidRPr="00397E8C">
        <w:rPr>
          <w:rFonts w:cstheme="minorHAnsi"/>
        </w:rPr>
        <w:t xml:space="preserve">: </w:t>
      </w:r>
      <w:r w:rsidR="008F7EB7" w:rsidRPr="00397E8C">
        <w:rPr>
          <w:rFonts w:cstheme="minorHAnsi"/>
        </w:rPr>
        <w:t xml:space="preserve">Çocukların aile fotoğrafları ile, ailelerinden bahsetme kısmına katkı sunulabilir. </w:t>
      </w:r>
    </w:p>
    <w:p w14:paraId="1AAFBDE7" w14:textId="77777777" w:rsidR="007D76A2" w:rsidRPr="00397E8C" w:rsidRDefault="007D76A2" w:rsidP="007D76A2">
      <w:pPr>
        <w:rPr>
          <w:rFonts w:cstheme="minorHAnsi"/>
          <w:b/>
        </w:rPr>
      </w:pPr>
      <w:r w:rsidRPr="00397E8C">
        <w:rPr>
          <w:rFonts w:cstheme="minorHAnsi"/>
          <w:b/>
        </w:rPr>
        <w:t xml:space="preserve">AİLE/TOPLUM KATILIMI: </w:t>
      </w:r>
    </w:p>
    <w:p w14:paraId="6314FE83" w14:textId="4EE1385C" w:rsidR="007D76A2" w:rsidRPr="00397E8C" w:rsidRDefault="007D76A2" w:rsidP="007D76A2">
      <w:pPr>
        <w:spacing w:line="20" w:lineRule="atLeast"/>
        <w:jc w:val="both"/>
        <w:rPr>
          <w:rFonts w:cstheme="minorHAnsi"/>
        </w:rPr>
      </w:pPr>
      <w:r w:rsidRPr="00397E8C">
        <w:rPr>
          <w:rFonts w:eastAsia="Times New Roman" w:cstheme="minorHAnsi"/>
          <w:b/>
          <w:lang w:eastAsia="tr-TR"/>
        </w:rPr>
        <w:t xml:space="preserve">Aile Katılımı: </w:t>
      </w:r>
      <w:r w:rsidR="008F7EB7" w:rsidRPr="00397E8C">
        <w:rPr>
          <w:rFonts w:cstheme="minorHAnsi"/>
        </w:rPr>
        <w:t>Bir</w:t>
      </w:r>
      <w:r w:rsidR="009F33A9" w:rsidRPr="00397E8C">
        <w:rPr>
          <w:rFonts w:cstheme="minorHAnsi"/>
        </w:rPr>
        <w:t xml:space="preserve">likte </w:t>
      </w:r>
      <w:r w:rsidR="00DF6144">
        <w:rPr>
          <w:rFonts w:cstheme="minorHAnsi"/>
        </w:rPr>
        <w:t xml:space="preserve">sınıf arkadaşları </w:t>
      </w:r>
      <w:r w:rsidR="008F7EB7" w:rsidRPr="00397E8C">
        <w:rPr>
          <w:rFonts w:cstheme="minorHAnsi"/>
        </w:rPr>
        <w:t xml:space="preserve">hakkında sohbet edilebilir. </w:t>
      </w:r>
    </w:p>
    <w:p w14:paraId="3774DF40" w14:textId="739E00A1" w:rsidR="007D76A2" w:rsidRPr="00397E8C" w:rsidRDefault="007D76A2" w:rsidP="007D76A2">
      <w:pPr>
        <w:spacing w:line="20" w:lineRule="atLeast"/>
        <w:jc w:val="both"/>
        <w:rPr>
          <w:rFonts w:cstheme="minorHAnsi"/>
          <w:b/>
        </w:rPr>
      </w:pPr>
    </w:p>
    <w:p w14:paraId="313BF7F7" w14:textId="4D68DD4C" w:rsidR="00DF6144" w:rsidRPr="005D2F29" w:rsidRDefault="007D76A2" w:rsidP="005D2F29">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w:t>
      </w:r>
      <w:r w:rsidR="00416B55" w:rsidRPr="00397E8C">
        <w:rPr>
          <w:rFonts w:eastAsia="Times New Roman" w:cstheme="minorHAnsi"/>
          <w:b/>
          <w:lang w:eastAsia="tr-TR"/>
        </w:rPr>
        <w:t xml:space="preserve">                               </w:t>
      </w:r>
      <w:r w:rsidRPr="00397E8C">
        <w:rPr>
          <w:rFonts w:eastAsia="Times New Roman" w:cstheme="minorHAnsi"/>
          <w:b/>
          <w:lang w:eastAsia="tr-TR"/>
        </w:rPr>
        <w:t xml:space="preserve">                                                                  Oku</w:t>
      </w:r>
      <w:r w:rsidR="00416B55" w:rsidRPr="00397E8C">
        <w:rPr>
          <w:rFonts w:eastAsia="Times New Roman" w:cstheme="minorHAnsi"/>
          <w:b/>
          <w:lang w:eastAsia="tr-TR"/>
        </w:rPr>
        <w:t xml:space="preserve">l Müdürü                    </w:t>
      </w:r>
      <w:bookmarkEnd w:id="0"/>
    </w:p>
    <w:p w14:paraId="58E1A373" w14:textId="37AEFC30" w:rsidR="009A494F" w:rsidRPr="00397E8C" w:rsidRDefault="000B6CEB" w:rsidP="00450F65">
      <w:pPr>
        <w:jc w:val="center"/>
        <w:rPr>
          <w:rFonts w:cstheme="minorHAnsi"/>
          <w:b/>
        </w:rPr>
      </w:pPr>
      <w:r w:rsidRPr="00397E8C">
        <w:rPr>
          <w:rFonts w:cstheme="minorHAnsi"/>
          <w:b/>
        </w:rPr>
        <w:lastRenderedPageBreak/>
        <w:t xml:space="preserve">EYLÜL AYI  </w:t>
      </w:r>
      <w:r w:rsidR="00F713E3" w:rsidRPr="00397E8C">
        <w:rPr>
          <w:rFonts w:cstheme="minorHAnsi"/>
          <w:b/>
        </w:rPr>
        <w:t>2. GÜN PLANI</w:t>
      </w:r>
    </w:p>
    <w:p w14:paraId="63485083" w14:textId="6F228804" w:rsidR="00450F65" w:rsidRPr="00397E8C" w:rsidRDefault="00450F65" w:rsidP="00450F65">
      <w:pPr>
        <w:rPr>
          <w:rFonts w:cstheme="minorHAnsi"/>
        </w:rPr>
      </w:pPr>
      <w:r w:rsidRPr="00397E8C">
        <w:rPr>
          <w:rFonts w:cstheme="minorHAnsi"/>
          <w:b/>
        </w:rPr>
        <w:t>YAŞ GRUBU:</w:t>
      </w:r>
      <w:r w:rsidR="00241752" w:rsidRPr="00397E8C">
        <w:rPr>
          <w:rFonts w:cstheme="minorHAnsi"/>
        </w:rPr>
        <w:t xml:space="preserve"> </w:t>
      </w:r>
      <w:r w:rsidR="00B41890">
        <w:rPr>
          <w:rFonts w:cstheme="minorHAnsi"/>
        </w:rPr>
        <w:t>48-60</w:t>
      </w:r>
      <w:r w:rsidRPr="00397E8C">
        <w:rPr>
          <w:rFonts w:cstheme="minorHAnsi"/>
        </w:rPr>
        <w:t xml:space="preserve"> AY</w:t>
      </w:r>
    </w:p>
    <w:p w14:paraId="68459458" w14:textId="28E938B0" w:rsidR="00BB6B08" w:rsidRPr="00397E8C" w:rsidRDefault="00241752" w:rsidP="00450F65">
      <w:pPr>
        <w:rPr>
          <w:rFonts w:cstheme="minorHAnsi"/>
          <w:b/>
        </w:rPr>
      </w:pPr>
      <w:r w:rsidRPr="00397E8C">
        <w:rPr>
          <w:rFonts w:cstheme="minorHAnsi"/>
          <w:b/>
        </w:rPr>
        <w:t>TARİH:</w:t>
      </w:r>
      <w:r w:rsidR="005D50F0">
        <w:rPr>
          <w:rFonts w:cstheme="minorHAnsi"/>
          <w:b/>
        </w:rPr>
        <w:t xml:space="preserve"> </w:t>
      </w:r>
      <w:r w:rsidR="005D50F0">
        <w:rPr>
          <w:rFonts w:cstheme="minorHAnsi"/>
          <w:b/>
        </w:rPr>
        <w:t>1</w:t>
      </w:r>
      <w:r w:rsidR="005D50F0">
        <w:rPr>
          <w:rFonts w:cstheme="minorHAnsi"/>
          <w:b/>
        </w:rPr>
        <w:t>5</w:t>
      </w:r>
      <w:r w:rsidR="005D50F0">
        <w:rPr>
          <w:rFonts w:cstheme="minorHAnsi"/>
          <w:b/>
        </w:rPr>
        <w:t>.09.2026</w:t>
      </w:r>
    </w:p>
    <w:p w14:paraId="5A81646F" w14:textId="77777777" w:rsidR="005D2F29" w:rsidRDefault="005D2F29" w:rsidP="00450F65">
      <w:pPr>
        <w:rPr>
          <w:rFonts w:cstheme="minorHAnsi"/>
          <w:b/>
        </w:rPr>
      </w:pPr>
    </w:p>
    <w:p w14:paraId="589F22E2" w14:textId="06E6ACD7" w:rsidR="00F713E3" w:rsidRPr="00397E8C" w:rsidRDefault="00450F65" w:rsidP="00450F65">
      <w:pPr>
        <w:rPr>
          <w:rFonts w:cstheme="minorHAnsi"/>
          <w:b/>
        </w:rPr>
      </w:pPr>
      <w:r w:rsidRPr="00397E8C">
        <w:rPr>
          <w:rFonts w:cstheme="minorHAnsi"/>
          <w:b/>
        </w:rPr>
        <w:t xml:space="preserve">ALAN BECERİLERİ: </w:t>
      </w:r>
    </w:p>
    <w:p w14:paraId="7C2C753A" w14:textId="77777777" w:rsidR="00450F65" w:rsidRPr="00397E8C" w:rsidRDefault="00450F65" w:rsidP="00450F65">
      <w:pPr>
        <w:rPr>
          <w:rFonts w:cstheme="minorHAnsi"/>
          <w:b/>
        </w:rPr>
      </w:pPr>
      <w:r w:rsidRPr="00397E8C">
        <w:rPr>
          <w:rFonts w:cstheme="minorHAnsi"/>
          <w:b/>
        </w:rPr>
        <w:t xml:space="preserve">Türkçe Alanı: </w:t>
      </w:r>
    </w:p>
    <w:p w14:paraId="509A2CE1" w14:textId="77777777" w:rsidR="00E914F0" w:rsidRPr="00397E8C" w:rsidRDefault="00E914F0" w:rsidP="00E914F0">
      <w:pPr>
        <w:rPr>
          <w:rFonts w:cstheme="minorHAnsi"/>
        </w:rPr>
      </w:pPr>
      <w:r w:rsidRPr="00397E8C">
        <w:rPr>
          <w:rFonts w:cstheme="minorHAnsi"/>
        </w:rPr>
        <w:t xml:space="preserve">TAKB. Konuşma </w:t>
      </w:r>
    </w:p>
    <w:p w14:paraId="7D47B3B5" w14:textId="77777777" w:rsidR="009F33A9" w:rsidRPr="00397E8C" w:rsidRDefault="009F33A9" w:rsidP="009F33A9">
      <w:pPr>
        <w:rPr>
          <w:rFonts w:cstheme="minorHAnsi"/>
        </w:rPr>
      </w:pPr>
      <w:r w:rsidRPr="00397E8C">
        <w:rPr>
          <w:rFonts w:cstheme="minorHAnsi"/>
        </w:rPr>
        <w:t xml:space="preserve">TADB. Dinleme/İzleme </w:t>
      </w:r>
    </w:p>
    <w:p w14:paraId="5F3EADB2" w14:textId="77777777" w:rsidR="009F33A9" w:rsidRPr="00397E8C" w:rsidRDefault="009F33A9" w:rsidP="009F33A9">
      <w:pPr>
        <w:rPr>
          <w:rFonts w:cstheme="minorHAnsi"/>
          <w:b/>
        </w:rPr>
      </w:pPr>
      <w:r w:rsidRPr="00397E8C">
        <w:rPr>
          <w:rFonts w:cstheme="minorHAnsi"/>
          <w:b/>
        </w:rPr>
        <w:t>Müzik  Alanı:</w:t>
      </w:r>
    </w:p>
    <w:p w14:paraId="029A7B01" w14:textId="77777777" w:rsidR="009F33A9" w:rsidRPr="00397E8C" w:rsidRDefault="009F33A9" w:rsidP="009F33A9">
      <w:pPr>
        <w:rPr>
          <w:rFonts w:cstheme="minorHAnsi"/>
        </w:rPr>
      </w:pPr>
      <w:r w:rsidRPr="00397E8C">
        <w:rPr>
          <w:rFonts w:cstheme="minorHAnsi"/>
        </w:rPr>
        <w:t xml:space="preserve">MHB4. Müziksel Hareket </w:t>
      </w:r>
    </w:p>
    <w:p w14:paraId="3A1160F4" w14:textId="77777777" w:rsidR="009F33A9" w:rsidRPr="00397E8C" w:rsidRDefault="009F33A9" w:rsidP="009F33A9">
      <w:pPr>
        <w:rPr>
          <w:rFonts w:cstheme="minorHAnsi"/>
          <w:b/>
        </w:rPr>
      </w:pPr>
      <w:r w:rsidRPr="00397E8C">
        <w:rPr>
          <w:rFonts w:cstheme="minorHAnsi"/>
          <w:b/>
        </w:rPr>
        <w:t xml:space="preserve">Hareket Alanı: </w:t>
      </w:r>
    </w:p>
    <w:p w14:paraId="47C15292" w14:textId="77777777" w:rsidR="009F33A9" w:rsidRPr="00397E8C" w:rsidRDefault="009F33A9" w:rsidP="009F33A9">
      <w:pPr>
        <w:rPr>
          <w:rFonts w:cstheme="minorHAnsi"/>
        </w:rPr>
      </w:pPr>
      <w:r w:rsidRPr="00397E8C">
        <w:rPr>
          <w:rFonts w:cstheme="minorHAnsi"/>
        </w:rPr>
        <w:t xml:space="preserve">HSAB1. Aktif Yaşam İçin Psikomotor Beceriler </w:t>
      </w:r>
    </w:p>
    <w:p w14:paraId="1AD18F74" w14:textId="77777777" w:rsidR="009F33A9" w:rsidRPr="00397E8C" w:rsidRDefault="009F33A9" w:rsidP="009F33A9">
      <w:pPr>
        <w:rPr>
          <w:rFonts w:cstheme="minorHAnsi"/>
          <w:b/>
        </w:rPr>
      </w:pPr>
      <w:r w:rsidRPr="00397E8C">
        <w:rPr>
          <w:rFonts w:cstheme="minorHAnsi"/>
          <w:b/>
        </w:rPr>
        <w:t xml:space="preserve">KAVRAMSAL BECERİLER: </w:t>
      </w:r>
    </w:p>
    <w:p w14:paraId="642C7179" w14:textId="77777777" w:rsidR="009F33A9" w:rsidRPr="00397E8C" w:rsidRDefault="009F33A9" w:rsidP="009F33A9">
      <w:pPr>
        <w:rPr>
          <w:rFonts w:cstheme="minorHAnsi"/>
          <w:b/>
        </w:rPr>
      </w:pPr>
      <w:r w:rsidRPr="00397E8C">
        <w:rPr>
          <w:rFonts w:cstheme="minorHAnsi"/>
          <w:b/>
        </w:rPr>
        <w:t xml:space="preserve">KB2.2. Gözlemleme Becerisi </w:t>
      </w:r>
    </w:p>
    <w:p w14:paraId="180A0ABF" w14:textId="77777777" w:rsidR="009F33A9" w:rsidRPr="00397E8C" w:rsidRDefault="009F33A9" w:rsidP="009F33A9">
      <w:pPr>
        <w:rPr>
          <w:rFonts w:cstheme="minorHAnsi"/>
        </w:rPr>
      </w:pPr>
      <w:r w:rsidRPr="00397E8C">
        <w:rPr>
          <w:rFonts w:cstheme="minorHAnsi"/>
        </w:rPr>
        <w:t xml:space="preserve">KB2.2.SB1. Gözleme ilişkin amaç-ölçüt belirlemek </w:t>
      </w:r>
    </w:p>
    <w:p w14:paraId="2F5F2627" w14:textId="1D09EB86" w:rsidR="009F33A9" w:rsidRPr="00397E8C" w:rsidRDefault="009F33A9" w:rsidP="009F33A9">
      <w:pPr>
        <w:rPr>
          <w:rFonts w:cstheme="minorHAnsi"/>
          <w:b/>
          <w:color w:val="000000" w:themeColor="text1"/>
        </w:rPr>
      </w:pPr>
      <w:r w:rsidRPr="00397E8C">
        <w:rPr>
          <w:rFonts w:cstheme="minorHAnsi"/>
          <w:b/>
          <w:color w:val="000000" w:themeColor="text1"/>
        </w:rPr>
        <w:t xml:space="preserve">Sosyal Eğilimler </w:t>
      </w:r>
    </w:p>
    <w:p w14:paraId="70478207" w14:textId="77777777" w:rsidR="009F33A9" w:rsidRPr="00397E8C" w:rsidRDefault="009F33A9" w:rsidP="009F33A9">
      <w:pPr>
        <w:rPr>
          <w:rFonts w:cstheme="minorHAnsi"/>
        </w:rPr>
      </w:pPr>
      <w:r w:rsidRPr="00397E8C">
        <w:rPr>
          <w:rFonts w:cstheme="minorHAnsi"/>
        </w:rPr>
        <w:t>E2.1. Empati</w:t>
      </w:r>
    </w:p>
    <w:p w14:paraId="10DB1B5D" w14:textId="77777777" w:rsidR="00023FEC" w:rsidRDefault="00023FEC" w:rsidP="009F33A9">
      <w:pPr>
        <w:rPr>
          <w:rFonts w:cstheme="minorHAnsi"/>
          <w:b/>
        </w:rPr>
      </w:pPr>
    </w:p>
    <w:p w14:paraId="7444B2D4" w14:textId="77777777" w:rsidR="009F33A9" w:rsidRPr="00397E8C" w:rsidRDefault="009F33A9" w:rsidP="009F33A9">
      <w:pPr>
        <w:rPr>
          <w:rFonts w:cstheme="minorHAnsi"/>
          <w:b/>
        </w:rPr>
      </w:pPr>
      <w:r w:rsidRPr="00397E8C">
        <w:rPr>
          <w:rFonts w:cstheme="minorHAnsi"/>
          <w:b/>
        </w:rPr>
        <w:t xml:space="preserve">Değerler: </w:t>
      </w:r>
    </w:p>
    <w:p w14:paraId="0A8D7298" w14:textId="77777777" w:rsidR="009F33A9" w:rsidRPr="00397E8C" w:rsidRDefault="009F33A9" w:rsidP="009F33A9">
      <w:pPr>
        <w:rPr>
          <w:rFonts w:cstheme="minorHAnsi"/>
          <w:b/>
        </w:rPr>
      </w:pPr>
      <w:r w:rsidRPr="00397E8C">
        <w:rPr>
          <w:rFonts w:cstheme="minorHAnsi"/>
          <w:b/>
        </w:rPr>
        <w:t>D14. Saygı</w:t>
      </w:r>
    </w:p>
    <w:p w14:paraId="6F71E331" w14:textId="77777777" w:rsidR="009F33A9" w:rsidRPr="00397E8C" w:rsidRDefault="009F33A9" w:rsidP="009F33A9">
      <w:pPr>
        <w:rPr>
          <w:rFonts w:cstheme="minorHAnsi"/>
        </w:rPr>
      </w:pPr>
      <w:r w:rsidRPr="00397E8C">
        <w:rPr>
          <w:rFonts w:cstheme="minorHAnsi"/>
        </w:rPr>
        <w:t xml:space="preserve">D14.1.3. Söz hakkı vermek, söz kesmemek, etkin dinlemek gibi etkili iletişim becerilerini kullanır. </w:t>
      </w:r>
    </w:p>
    <w:p w14:paraId="40B58405" w14:textId="77777777" w:rsidR="00023FEC" w:rsidRDefault="00023FEC" w:rsidP="009F33A9">
      <w:pPr>
        <w:rPr>
          <w:rFonts w:cstheme="minorHAnsi"/>
          <w:b/>
        </w:rPr>
      </w:pPr>
    </w:p>
    <w:p w14:paraId="12D73ED7" w14:textId="77777777" w:rsidR="009F33A9" w:rsidRPr="00397E8C" w:rsidRDefault="009F33A9" w:rsidP="009F33A9">
      <w:pPr>
        <w:rPr>
          <w:rFonts w:cstheme="minorHAnsi"/>
          <w:b/>
        </w:rPr>
      </w:pPr>
      <w:r w:rsidRPr="00397E8C">
        <w:rPr>
          <w:rFonts w:cstheme="minorHAnsi"/>
          <w:b/>
        </w:rPr>
        <w:t xml:space="preserve">Okuryazarlık Becerileri: </w:t>
      </w:r>
    </w:p>
    <w:p w14:paraId="6692824A" w14:textId="77777777" w:rsidR="009F33A9" w:rsidRPr="00397E8C" w:rsidRDefault="009F33A9" w:rsidP="009F33A9">
      <w:pPr>
        <w:rPr>
          <w:rFonts w:cstheme="minorHAnsi"/>
          <w:b/>
        </w:rPr>
      </w:pPr>
      <w:r w:rsidRPr="00397E8C">
        <w:rPr>
          <w:rFonts w:cstheme="minorHAnsi"/>
          <w:b/>
        </w:rPr>
        <w:t>OB4. Görsel Okuryazarlık</w:t>
      </w:r>
    </w:p>
    <w:p w14:paraId="1D9D35F7" w14:textId="77777777" w:rsidR="009F33A9" w:rsidRPr="00397E8C" w:rsidRDefault="009F33A9" w:rsidP="009F33A9">
      <w:pPr>
        <w:rPr>
          <w:rFonts w:cstheme="minorHAnsi"/>
          <w:b/>
          <w:color w:val="000000" w:themeColor="text1"/>
        </w:rPr>
      </w:pPr>
      <w:r w:rsidRPr="00397E8C">
        <w:rPr>
          <w:rFonts w:cstheme="minorHAnsi"/>
          <w:b/>
          <w:color w:val="000000" w:themeColor="text1"/>
        </w:rPr>
        <w:t xml:space="preserve">OB4.2.Görseli Yorumlama </w:t>
      </w:r>
    </w:p>
    <w:p w14:paraId="332BF97B" w14:textId="77777777" w:rsidR="009F33A9" w:rsidRPr="00397E8C" w:rsidRDefault="009F33A9" w:rsidP="009F33A9">
      <w:pPr>
        <w:rPr>
          <w:rFonts w:cstheme="minorHAnsi"/>
          <w:color w:val="000000" w:themeColor="text1"/>
        </w:rPr>
      </w:pPr>
      <w:r w:rsidRPr="00397E8C">
        <w:rPr>
          <w:rFonts w:cstheme="minorHAnsi"/>
          <w:color w:val="000000" w:themeColor="text1"/>
        </w:rPr>
        <w:t xml:space="preserve">OB4.2.SB1. Görseli incelemek </w:t>
      </w:r>
    </w:p>
    <w:p w14:paraId="0E96875D" w14:textId="77777777" w:rsidR="00023FEC" w:rsidRDefault="00023FEC" w:rsidP="00450F65">
      <w:pPr>
        <w:rPr>
          <w:rFonts w:cstheme="minorHAnsi"/>
          <w:b/>
        </w:rPr>
      </w:pPr>
    </w:p>
    <w:p w14:paraId="2E0002B6" w14:textId="77777777" w:rsidR="00450F65" w:rsidRPr="00397E8C" w:rsidRDefault="00450F65" w:rsidP="00450F65">
      <w:pPr>
        <w:rPr>
          <w:rFonts w:cstheme="minorHAnsi"/>
          <w:b/>
        </w:rPr>
      </w:pPr>
      <w:r w:rsidRPr="00397E8C">
        <w:rPr>
          <w:rFonts w:cstheme="minorHAnsi"/>
          <w:b/>
        </w:rPr>
        <w:t xml:space="preserve">ÖĞRENME ÇIKTILARI: </w:t>
      </w:r>
    </w:p>
    <w:p w14:paraId="5174BFF5" w14:textId="77777777" w:rsidR="00450F65" w:rsidRPr="00397E8C" w:rsidRDefault="00450F65" w:rsidP="00A14BDA">
      <w:pPr>
        <w:rPr>
          <w:rFonts w:cstheme="minorHAnsi"/>
          <w:b/>
        </w:rPr>
      </w:pPr>
      <w:r w:rsidRPr="00397E8C">
        <w:rPr>
          <w:rFonts w:cstheme="minorHAnsi"/>
          <w:b/>
        </w:rPr>
        <w:t>Türkçe Alanı</w:t>
      </w:r>
      <w:r w:rsidR="00A14BDA" w:rsidRPr="00397E8C">
        <w:rPr>
          <w:rFonts w:cstheme="minorHAnsi"/>
          <w:b/>
        </w:rPr>
        <w:t>:</w:t>
      </w:r>
    </w:p>
    <w:p w14:paraId="06F4EA8E" w14:textId="77777777" w:rsidR="00E914F0" w:rsidRPr="00397E8C" w:rsidRDefault="00E914F0" w:rsidP="00E914F0">
      <w:pPr>
        <w:rPr>
          <w:rFonts w:cstheme="minorHAnsi"/>
          <w:b/>
        </w:rPr>
      </w:pPr>
      <w:r w:rsidRPr="00397E8C">
        <w:rPr>
          <w:rFonts w:cstheme="minorHAnsi"/>
          <w:b/>
        </w:rPr>
        <w:t xml:space="preserve">TAKB.1. Konuşma sürecini yönetebilme </w:t>
      </w:r>
    </w:p>
    <w:p w14:paraId="7CD7072C" w14:textId="77777777" w:rsidR="00E914F0" w:rsidRPr="00397E8C" w:rsidRDefault="00E914F0" w:rsidP="00E914F0">
      <w:pPr>
        <w:rPr>
          <w:rFonts w:cstheme="minorHAnsi"/>
        </w:rPr>
      </w:pPr>
      <w:r w:rsidRPr="00397E8C">
        <w:rPr>
          <w:rFonts w:cstheme="minorHAnsi"/>
        </w:rPr>
        <w:t xml:space="preserve">a) Konuşacağı konuyu seçer. </w:t>
      </w:r>
    </w:p>
    <w:p w14:paraId="3901E698" w14:textId="77777777" w:rsidR="00E914F0" w:rsidRPr="00397E8C" w:rsidRDefault="00461426" w:rsidP="00A14BDA">
      <w:pPr>
        <w:rPr>
          <w:rFonts w:cstheme="minorHAnsi"/>
          <w:b/>
        </w:rPr>
      </w:pPr>
      <w:bookmarkStart w:id="1" w:name="_Hlk176718035"/>
      <w:r w:rsidRPr="00397E8C">
        <w:rPr>
          <w:rFonts w:cstheme="minorHAnsi"/>
          <w:b/>
        </w:rPr>
        <w:lastRenderedPageBreak/>
        <w:t>Müzik</w:t>
      </w:r>
      <w:r w:rsidR="00450F65" w:rsidRPr="00397E8C">
        <w:rPr>
          <w:rFonts w:cstheme="minorHAnsi"/>
          <w:b/>
        </w:rPr>
        <w:t xml:space="preserve"> Alanı</w:t>
      </w:r>
      <w:r w:rsidR="00A14BDA" w:rsidRPr="00397E8C">
        <w:rPr>
          <w:rFonts w:cstheme="minorHAnsi"/>
          <w:b/>
        </w:rPr>
        <w:t>:</w:t>
      </w:r>
    </w:p>
    <w:p w14:paraId="18F81C07" w14:textId="77777777" w:rsidR="00461426" w:rsidRPr="00397E8C" w:rsidRDefault="00461426" w:rsidP="00461426">
      <w:pPr>
        <w:rPr>
          <w:rFonts w:cstheme="minorHAnsi"/>
          <w:b/>
        </w:rPr>
      </w:pPr>
      <w:r w:rsidRPr="00397E8C">
        <w:rPr>
          <w:rFonts w:cstheme="minorHAnsi"/>
          <w:b/>
        </w:rPr>
        <w:t xml:space="preserve">MHB.1. Harekete ve dansa eşlik eden ritimlere/müzik eserlerine/çocuk şarkılarına/çocuk şarkısı formlarına dair duygu ve düşüncelerini ifade edebilme </w:t>
      </w:r>
    </w:p>
    <w:p w14:paraId="015804F9" w14:textId="77777777" w:rsidR="00E914F0" w:rsidRPr="00397E8C" w:rsidRDefault="00461426" w:rsidP="00450F65">
      <w:pPr>
        <w:rPr>
          <w:rFonts w:cstheme="minorHAnsi"/>
        </w:rPr>
      </w:pPr>
      <w:r w:rsidRPr="00397E8C">
        <w:rPr>
          <w:rFonts w:cstheme="minorHAnsi"/>
        </w:rPr>
        <w:t>a) Kendisine sunulan seçenekler arasından hareket ve dans edeceği ritimleri/müzik eserlerini seçer.</w:t>
      </w:r>
    </w:p>
    <w:bookmarkEnd w:id="1"/>
    <w:p w14:paraId="28C3826D" w14:textId="77777777" w:rsidR="009A494F" w:rsidRPr="00397E8C" w:rsidRDefault="009A494F" w:rsidP="00AD12FF">
      <w:pPr>
        <w:rPr>
          <w:rFonts w:cstheme="minorHAnsi"/>
          <w:b/>
        </w:rPr>
      </w:pPr>
      <w:r w:rsidRPr="00397E8C">
        <w:rPr>
          <w:rFonts w:cstheme="minorHAnsi"/>
          <w:b/>
        </w:rPr>
        <w:t>İÇERİK ÇERÇEVESİ:</w:t>
      </w:r>
    </w:p>
    <w:p w14:paraId="6F6F4B64" w14:textId="4FE1285C" w:rsidR="009A494F" w:rsidRPr="00397E8C" w:rsidRDefault="009A494F" w:rsidP="00AD12FF">
      <w:pPr>
        <w:rPr>
          <w:rFonts w:eastAsia="Times New Roman" w:cstheme="minorHAnsi"/>
          <w:b/>
          <w:color w:val="000000" w:themeColor="text1"/>
          <w:lang w:eastAsia="tr-TR"/>
        </w:rPr>
      </w:pPr>
      <w:r w:rsidRPr="00397E8C">
        <w:rPr>
          <w:rFonts w:cstheme="minorHAnsi"/>
          <w:b/>
        </w:rPr>
        <w:t xml:space="preserve">Kavramlar: </w:t>
      </w:r>
    </w:p>
    <w:p w14:paraId="1BAC1EB9" w14:textId="463F6E67" w:rsidR="009A494F" w:rsidRPr="00397E8C" w:rsidRDefault="009A494F" w:rsidP="00AD12FF">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r w:rsidR="005D2F29">
        <w:rPr>
          <w:rFonts w:cstheme="minorHAnsi"/>
        </w:rPr>
        <w:t>Sınıf, okul</w:t>
      </w:r>
    </w:p>
    <w:p w14:paraId="352363EB" w14:textId="5F1EDDE6" w:rsidR="009A494F" w:rsidRPr="00397E8C" w:rsidRDefault="009A494F" w:rsidP="00AD12FF">
      <w:pPr>
        <w:rPr>
          <w:rFonts w:eastAsia="Times New Roman" w:cstheme="minorHAnsi"/>
          <w:lang w:eastAsia="tr-TR"/>
        </w:rPr>
      </w:pPr>
      <w:r w:rsidRPr="00397E8C">
        <w:rPr>
          <w:rFonts w:cstheme="minorHAnsi"/>
          <w:b/>
        </w:rPr>
        <w:t>Materyaller</w:t>
      </w:r>
      <w:r w:rsidR="00AD12FF" w:rsidRPr="00397E8C">
        <w:rPr>
          <w:rFonts w:eastAsia="Times New Roman" w:cstheme="minorHAnsi"/>
          <w:b/>
          <w:lang w:eastAsia="tr-TR"/>
        </w:rPr>
        <w:t xml:space="preserve">: </w:t>
      </w:r>
      <w:r w:rsidR="005D2F29" w:rsidRPr="005D2F29">
        <w:rPr>
          <w:rFonts w:eastAsia="Times New Roman" w:cstheme="minorHAnsi"/>
          <w:lang w:eastAsia="tr-TR"/>
        </w:rPr>
        <w:t>Sınıf oyuncakları</w:t>
      </w:r>
    </w:p>
    <w:p w14:paraId="5071754F" w14:textId="35CEF1CC" w:rsidR="00F713E3" w:rsidRPr="00397E8C" w:rsidRDefault="009A494F" w:rsidP="00F713E3">
      <w:pPr>
        <w:rPr>
          <w:rFonts w:eastAsia="Times New Roman" w:cstheme="minorHAnsi"/>
          <w:color w:val="090A0A"/>
          <w:shd w:val="clear" w:color="auto" w:fill="FFFFFF"/>
          <w:lang w:eastAsia="tr-TR"/>
        </w:rPr>
      </w:pPr>
      <w:r w:rsidRPr="00397E8C">
        <w:rPr>
          <w:rFonts w:cstheme="minorHAnsi"/>
          <w:b/>
        </w:rPr>
        <w:t>Eğitim/Öğrenme Ortamları:</w:t>
      </w:r>
      <w:r w:rsidRPr="00397E8C">
        <w:rPr>
          <w:rFonts w:cstheme="minorHAnsi"/>
        </w:rPr>
        <w:t xml:space="preserve"> </w:t>
      </w:r>
      <w:r w:rsidR="005D2F29">
        <w:rPr>
          <w:rFonts w:cstheme="minorHAnsi"/>
          <w:color w:val="000000" w:themeColor="text1"/>
          <w:lang w:eastAsia="tr-TR"/>
        </w:rPr>
        <w:t>Sınıf, etkinliklere göre düzenlenir.</w:t>
      </w:r>
    </w:p>
    <w:p w14:paraId="2BAE4A31" w14:textId="77777777" w:rsidR="00F713E3" w:rsidRPr="00397E8C" w:rsidRDefault="00F713E3" w:rsidP="009A494F">
      <w:pPr>
        <w:jc w:val="center"/>
        <w:rPr>
          <w:rFonts w:cstheme="minorHAnsi"/>
          <w:b/>
        </w:rPr>
      </w:pPr>
    </w:p>
    <w:p w14:paraId="3FD3C291" w14:textId="77777777" w:rsidR="00023FEC" w:rsidRDefault="00023FEC" w:rsidP="009A494F">
      <w:pPr>
        <w:jc w:val="center"/>
        <w:rPr>
          <w:rFonts w:cstheme="minorHAnsi"/>
          <w:b/>
        </w:rPr>
      </w:pPr>
    </w:p>
    <w:p w14:paraId="39DC0EF7" w14:textId="77777777" w:rsidR="00023FEC" w:rsidRDefault="00023FEC" w:rsidP="009A494F">
      <w:pPr>
        <w:jc w:val="center"/>
        <w:rPr>
          <w:rFonts w:cstheme="minorHAnsi"/>
          <w:b/>
        </w:rPr>
      </w:pPr>
    </w:p>
    <w:p w14:paraId="4A36EED9" w14:textId="77777777" w:rsidR="00023FEC" w:rsidRDefault="00023FEC" w:rsidP="009A494F">
      <w:pPr>
        <w:jc w:val="center"/>
        <w:rPr>
          <w:rFonts w:cstheme="minorHAnsi"/>
          <w:b/>
        </w:rPr>
      </w:pPr>
    </w:p>
    <w:p w14:paraId="3875E1DC" w14:textId="77777777" w:rsidR="00023FEC" w:rsidRDefault="00023FEC" w:rsidP="009A494F">
      <w:pPr>
        <w:jc w:val="center"/>
        <w:rPr>
          <w:rFonts w:cstheme="minorHAnsi"/>
          <w:b/>
        </w:rPr>
      </w:pPr>
    </w:p>
    <w:p w14:paraId="1D668566" w14:textId="77777777" w:rsidR="00023FEC" w:rsidRDefault="00023FEC" w:rsidP="009A494F">
      <w:pPr>
        <w:jc w:val="center"/>
        <w:rPr>
          <w:rFonts w:cstheme="minorHAnsi"/>
          <w:b/>
        </w:rPr>
      </w:pPr>
    </w:p>
    <w:p w14:paraId="011850AE" w14:textId="77777777" w:rsidR="00023FEC" w:rsidRDefault="00023FEC" w:rsidP="009A494F">
      <w:pPr>
        <w:jc w:val="center"/>
        <w:rPr>
          <w:rFonts w:cstheme="minorHAnsi"/>
          <w:b/>
        </w:rPr>
      </w:pPr>
    </w:p>
    <w:p w14:paraId="1CDBE6A6" w14:textId="77777777" w:rsidR="00023FEC" w:rsidRDefault="00023FEC" w:rsidP="009A494F">
      <w:pPr>
        <w:jc w:val="center"/>
        <w:rPr>
          <w:rFonts w:cstheme="minorHAnsi"/>
          <w:b/>
        </w:rPr>
      </w:pPr>
    </w:p>
    <w:p w14:paraId="3B2C3411" w14:textId="77777777" w:rsidR="00023FEC" w:rsidRDefault="00023FEC" w:rsidP="009A494F">
      <w:pPr>
        <w:jc w:val="center"/>
        <w:rPr>
          <w:rFonts w:cstheme="minorHAnsi"/>
          <w:b/>
        </w:rPr>
      </w:pPr>
    </w:p>
    <w:p w14:paraId="29D63347" w14:textId="77777777" w:rsidR="00023FEC" w:rsidRDefault="00023FEC" w:rsidP="009A494F">
      <w:pPr>
        <w:jc w:val="center"/>
        <w:rPr>
          <w:rFonts w:cstheme="minorHAnsi"/>
          <w:b/>
        </w:rPr>
      </w:pPr>
    </w:p>
    <w:p w14:paraId="1979E46A" w14:textId="77777777" w:rsidR="00023FEC" w:rsidRDefault="00023FEC" w:rsidP="009A494F">
      <w:pPr>
        <w:jc w:val="center"/>
        <w:rPr>
          <w:rFonts w:cstheme="minorHAnsi"/>
          <w:b/>
        </w:rPr>
      </w:pPr>
    </w:p>
    <w:p w14:paraId="743C8421" w14:textId="77777777" w:rsidR="00023FEC" w:rsidRDefault="00023FEC" w:rsidP="009A494F">
      <w:pPr>
        <w:jc w:val="center"/>
        <w:rPr>
          <w:rFonts w:cstheme="minorHAnsi"/>
          <w:b/>
        </w:rPr>
      </w:pPr>
    </w:p>
    <w:p w14:paraId="50A5ED15" w14:textId="77777777" w:rsidR="00023FEC" w:rsidRDefault="00023FEC" w:rsidP="009A494F">
      <w:pPr>
        <w:jc w:val="center"/>
        <w:rPr>
          <w:rFonts w:cstheme="minorHAnsi"/>
          <w:b/>
        </w:rPr>
      </w:pPr>
    </w:p>
    <w:p w14:paraId="08852BA7" w14:textId="77777777" w:rsidR="00023FEC" w:rsidRDefault="00023FEC" w:rsidP="009A494F">
      <w:pPr>
        <w:jc w:val="center"/>
        <w:rPr>
          <w:rFonts w:cstheme="minorHAnsi"/>
          <w:b/>
        </w:rPr>
      </w:pPr>
    </w:p>
    <w:p w14:paraId="77E86428" w14:textId="77777777" w:rsidR="00023FEC" w:rsidRDefault="00023FEC" w:rsidP="009A494F">
      <w:pPr>
        <w:jc w:val="center"/>
        <w:rPr>
          <w:rFonts w:cstheme="minorHAnsi"/>
          <w:b/>
        </w:rPr>
      </w:pPr>
    </w:p>
    <w:p w14:paraId="29573F1B" w14:textId="77777777" w:rsidR="00023FEC" w:rsidRDefault="00023FEC" w:rsidP="009A494F">
      <w:pPr>
        <w:jc w:val="center"/>
        <w:rPr>
          <w:rFonts w:cstheme="minorHAnsi"/>
          <w:b/>
        </w:rPr>
      </w:pPr>
    </w:p>
    <w:p w14:paraId="131CA9EE" w14:textId="77777777" w:rsidR="00023FEC" w:rsidRDefault="00023FEC" w:rsidP="009A494F">
      <w:pPr>
        <w:jc w:val="center"/>
        <w:rPr>
          <w:rFonts w:cstheme="minorHAnsi"/>
          <w:b/>
        </w:rPr>
      </w:pPr>
    </w:p>
    <w:p w14:paraId="4DAFCF00" w14:textId="77777777" w:rsidR="00023FEC" w:rsidRDefault="00023FEC" w:rsidP="009A494F">
      <w:pPr>
        <w:jc w:val="center"/>
        <w:rPr>
          <w:rFonts w:cstheme="minorHAnsi"/>
          <w:b/>
        </w:rPr>
      </w:pPr>
    </w:p>
    <w:p w14:paraId="6CA50E09" w14:textId="77777777" w:rsidR="00023FEC" w:rsidRDefault="00023FEC" w:rsidP="009A494F">
      <w:pPr>
        <w:jc w:val="center"/>
        <w:rPr>
          <w:rFonts w:cstheme="minorHAnsi"/>
          <w:b/>
        </w:rPr>
      </w:pPr>
    </w:p>
    <w:p w14:paraId="131863B6" w14:textId="77777777" w:rsidR="00023FEC" w:rsidRDefault="00023FEC" w:rsidP="009A494F">
      <w:pPr>
        <w:jc w:val="center"/>
        <w:rPr>
          <w:rFonts w:cstheme="minorHAnsi"/>
          <w:b/>
        </w:rPr>
      </w:pPr>
    </w:p>
    <w:p w14:paraId="29B5FAEF" w14:textId="77777777" w:rsidR="00023FEC" w:rsidRDefault="00023FEC" w:rsidP="009A494F">
      <w:pPr>
        <w:jc w:val="center"/>
        <w:rPr>
          <w:rFonts w:cstheme="minorHAnsi"/>
          <w:b/>
        </w:rPr>
      </w:pPr>
    </w:p>
    <w:p w14:paraId="7F1CEA8C" w14:textId="77777777" w:rsidR="00023FEC" w:rsidRDefault="00023FEC" w:rsidP="009A494F">
      <w:pPr>
        <w:jc w:val="center"/>
        <w:rPr>
          <w:rFonts w:cstheme="minorHAnsi"/>
          <w:b/>
        </w:rPr>
      </w:pPr>
    </w:p>
    <w:p w14:paraId="516FCE21" w14:textId="77777777" w:rsidR="009A494F" w:rsidRPr="00397E8C" w:rsidRDefault="009A494F" w:rsidP="009A494F">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A494F" w:rsidRPr="00397E8C" w14:paraId="7A52E1FB" w14:textId="77777777" w:rsidTr="00AD12FF">
        <w:tc>
          <w:tcPr>
            <w:tcW w:w="2694" w:type="dxa"/>
          </w:tcPr>
          <w:p w14:paraId="49439FA7" w14:textId="77777777" w:rsidR="009A494F" w:rsidRPr="00397E8C" w:rsidRDefault="009A494F" w:rsidP="00AD12FF">
            <w:pPr>
              <w:rPr>
                <w:rFonts w:cstheme="minorHAnsi"/>
                <w:b/>
              </w:rPr>
            </w:pPr>
          </w:p>
          <w:p w14:paraId="4250B770" w14:textId="77777777" w:rsidR="009A494F" w:rsidRPr="00397E8C" w:rsidRDefault="009A494F" w:rsidP="00AD12FF">
            <w:pPr>
              <w:rPr>
                <w:rFonts w:cstheme="minorHAnsi"/>
                <w:b/>
              </w:rPr>
            </w:pPr>
          </w:p>
          <w:p w14:paraId="2D9A2180" w14:textId="77777777" w:rsidR="009A494F" w:rsidRPr="00397E8C" w:rsidRDefault="009A494F" w:rsidP="00AD12FF">
            <w:pPr>
              <w:rPr>
                <w:rFonts w:cstheme="minorHAnsi"/>
                <w:b/>
              </w:rPr>
            </w:pPr>
            <w:r w:rsidRPr="00397E8C">
              <w:rPr>
                <w:rFonts w:cstheme="minorHAnsi"/>
                <w:b/>
              </w:rPr>
              <w:t xml:space="preserve">GÜNE BAŞLAMA ZAMANI </w:t>
            </w:r>
          </w:p>
          <w:p w14:paraId="0D03EEDD" w14:textId="77777777" w:rsidR="009A494F" w:rsidRPr="00397E8C" w:rsidRDefault="009A494F" w:rsidP="00AD12FF">
            <w:pPr>
              <w:rPr>
                <w:rFonts w:cstheme="minorHAnsi"/>
                <w:b/>
              </w:rPr>
            </w:pPr>
          </w:p>
        </w:tc>
        <w:tc>
          <w:tcPr>
            <w:tcW w:w="7229" w:type="dxa"/>
          </w:tcPr>
          <w:p w14:paraId="6AEF5313" w14:textId="50472F78" w:rsidR="009A494F" w:rsidRPr="00397E8C" w:rsidRDefault="00C9645D" w:rsidP="00E64089">
            <w:pPr>
              <w:rPr>
                <w:rFonts w:eastAsia="Times New Roman" w:cstheme="minorHAnsi"/>
                <w:color w:val="000000" w:themeColor="text1"/>
                <w:lang w:eastAsia="tr-TR"/>
              </w:rPr>
            </w:pPr>
            <w:r w:rsidRPr="00397E8C">
              <w:rPr>
                <w:rFonts w:cstheme="minorHAnsi"/>
              </w:rPr>
              <w:t xml:space="preserve">Öğretmen </w:t>
            </w:r>
            <w:r w:rsidR="009F33A9" w:rsidRPr="00397E8C">
              <w:rPr>
                <w:rFonts w:cstheme="minorHAnsi"/>
              </w:rPr>
              <w:t xml:space="preserve">çocukları karşılar, onlarla sohbet eder. Bugün kendilerini nasıl hissettiklerini sorar. Onlar için hazırladığı etkinlikler hakkında ip uçları verir. </w:t>
            </w:r>
            <w:r w:rsidRPr="00397E8C">
              <w:rPr>
                <w:rFonts w:cstheme="minorHAnsi"/>
              </w:rPr>
              <w:t xml:space="preserve"> </w:t>
            </w:r>
          </w:p>
        </w:tc>
      </w:tr>
      <w:tr w:rsidR="009A494F" w:rsidRPr="00397E8C" w14:paraId="2C95AC61" w14:textId="77777777" w:rsidTr="00AD12FF">
        <w:tc>
          <w:tcPr>
            <w:tcW w:w="2694" w:type="dxa"/>
          </w:tcPr>
          <w:p w14:paraId="58B4518B" w14:textId="77777777" w:rsidR="009A494F" w:rsidRPr="00397E8C" w:rsidRDefault="009A494F" w:rsidP="00AD12FF">
            <w:pPr>
              <w:rPr>
                <w:rFonts w:cstheme="minorHAnsi"/>
                <w:b/>
              </w:rPr>
            </w:pPr>
            <w:r w:rsidRPr="00397E8C">
              <w:rPr>
                <w:rFonts w:cstheme="minorHAnsi"/>
                <w:b/>
              </w:rPr>
              <w:t>ÖĞRENME MERKEZLERİNDE OYUN</w:t>
            </w:r>
          </w:p>
        </w:tc>
        <w:tc>
          <w:tcPr>
            <w:tcW w:w="7229" w:type="dxa"/>
          </w:tcPr>
          <w:p w14:paraId="18A928FA" w14:textId="331A770B" w:rsidR="009A494F" w:rsidRPr="00397E8C" w:rsidRDefault="00AF30A8" w:rsidP="00E64089">
            <w:pPr>
              <w:rPr>
                <w:rFonts w:cstheme="minorHAnsi"/>
              </w:rPr>
            </w:pPr>
            <w:r w:rsidRPr="00397E8C">
              <w:rPr>
                <w:rFonts w:cstheme="minorHAnsi"/>
              </w:rPr>
              <w:t xml:space="preserve">Çocuklar etkinlik merkezlerine yönlendirilir. Merkezlerde çocuklara rehberlik edilir. </w:t>
            </w:r>
            <w:r w:rsidR="009A494F" w:rsidRPr="00397E8C">
              <w:rPr>
                <w:rFonts w:cstheme="minorHAnsi"/>
                <w:b/>
                <w:color w:val="000000" w:themeColor="text1"/>
              </w:rPr>
              <w:t xml:space="preserve"> </w:t>
            </w:r>
          </w:p>
        </w:tc>
      </w:tr>
      <w:tr w:rsidR="009A494F" w:rsidRPr="00397E8C" w14:paraId="36FB2FC2" w14:textId="77777777" w:rsidTr="00AD12FF">
        <w:tc>
          <w:tcPr>
            <w:tcW w:w="2694" w:type="dxa"/>
          </w:tcPr>
          <w:p w14:paraId="0502C980" w14:textId="77777777" w:rsidR="009A494F" w:rsidRPr="00397E8C" w:rsidRDefault="009A494F" w:rsidP="00AD12FF">
            <w:pPr>
              <w:rPr>
                <w:rFonts w:cstheme="minorHAnsi"/>
                <w:b/>
              </w:rPr>
            </w:pPr>
          </w:p>
          <w:p w14:paraId="56F8F92F" w14:textId="77777777" w:rsidR="009A494F" w:rsidRPr="00397E8C" w:rsidRDefault="009A494F" w:rsidP="00AD12FF">
            <w:pPr>
              <w:rPr>
                <w:rFonts w:cstheme="minorHAnsi"/>
                <w:b/>
              </w:rPr>
            </w:pPr>
            <w:r w:rsidRPr="00397E8C">
              <w:rPr>
                <w:rFonts w:cstheme="minorHAnsi"/>
                <w:b/>
              </w:rPr>
              <w:t xml:space="preserve">BESLENME, </w:t>
            </w:r>
          </w:p>
          <w:p w14:paraId="287C5711" w14:textId="77777777" w:rsidR="009A494F" w:rsidRPr="00397E8C" w:rsidRDefault="009A494F" w:rsidP="00AD12FF">
            <w:pPr>
              <w:rPr>
                <w:rFonts w:cstheme="minorHAnsi"/>
                <w:b/>
              </w:rPr>
            </w:pPr>
            <w:r w:rsidRPr="00397E8C">
              <w:rPr>
                <w:rFonts w:cstheme="minorHAnsi"/>
                <w:b/>
              </w:rPr>
              <w:t xml:space="preserve">TOPLANMA ,TEMİZLİK </w:t>
            </w:r>
          </w:p>
        </w:tc>
        <w:tc>
          <w:tcPr>
            <w:tcW w:w="7229" w:type="dxa"/>
          </w:tcPr>
          <w:p w14:paraId="4524FC98" w14:textId="6BAA1AB7" w:rsidR="00D021DC" w:rsidRPr="00397E8C" w:rsidRDefault="00AF30A8" w:rsidP="00891B96">
            <w:pPr>
              <w:rPr>
                <w:rFonts w:cstheme="minorHAnsi"/>
              </w:rPr>
            </w:pPr>
            <w:r w:rsidRPr="00397E8C">
              <w:rPr>
                <w:rFonts w:cstheme="minorHAnsi"/>
              </w:rPr>
              <w:t xml:space="preserve">Rutin toplanma temizlik ve düzenleme çalışması yapılır. Ardından gerekli özbakım ihtiyaçları giderilip beslenme saatine geçilir. </w:t>
            </w:r>
          </w:p>
        </w:tc>
      </w:tr>
      <w:tr w:rsidR="009A494F" w:rsidRPr="00397E8C" w14:paraId="1654F986" w14:textId="77777777" w:rsidTr="00AD12FF">
        <w:tc>
          <w:tcPr>
            <w:tcW w:w="2694" w:type="dxa"/>
          </w:tcPr>
          <w:p w14:paraId="5D63E577" w14:textId="77777777" w:rsidR="009A494F" w:rsidRPr="00397E8C" w:rsidRDefault="009A494F" w:rsidP="00AD12FF">
            <w:pPr>
              <w:rPr>
                <w:rFonts w:cstheme="minorHAnsi"/>
                <w:b/>
              </w:rPr>
            </w:pPr>
          </w:p>
          <w:p w14:paraId="5C66E4B7" w14:textId="77777777" w:rsidR="00E01193" w:rsidRPr="00397E8C" w:rsidRDefault="00E01193" w:rsidP="00AD12FF">
            <w:pPr>
              <w:rPr>
                <w:rFonts w:cstheme="minorHAnsi"/>
                <w:b/>
              </w:rPr>
            </w:pPr>
          </w:p>
          <w:p w14:paraId="72611C31" w14:textId="77777777" w:rsidR="00E01193" w:rsidRPr="00397E8C" w:rsidRDefault="00E01193" w:rsidP="00AD12FF">
            <w:pPr>
              <w:rPr>
                <w:rFonts w:cstheme="minorHAnsi"/>
                <w:b/>
              </w:rPr>
            </w:pPr>
          </w:p>
          <w:p w14:paraId="12836A3B" w14:textId="77777777" w:rsidR="00E01193" w:rsidRPr="00397E8C" w:rsidRDefault="00E01193" w:rsidP="00AD12FF">
            <w:pPr>
              <w:rPr>
                <w:rFonts w:cstheme="minorHAnsi"/>
                <w:b/>
              </w:rPr>
            </w:pPr>
          </w:p>
          <w:p w14:paraId="568F1899" w14:textId="77777777" w:rsidR="00E01193" w:rsidRPr="00397E8C" w:rsidRDefault="00E01193" w:rsidP="00AD12FF">
            <w:pPr>
              <w:rPr>
                <w:rFonts w:cstheme="minorHAnsi"/>
                <w:b/>
              </w:rPr>
            </w:pPr>
          </w:p>
          <w:p w14:paraId="4AAF8424" w14:textId="77777777" w:rsidR="00E01193" w:rsidRPr="00397E8C" w:rsidRDefault="00E01193" w:rsidP="00AD12FF">
            <w:pPr>
              <w:rPr>
                <w:rFonts w:cstheme="minorHAnsi"/>
                <w:b/>
              </w:rPr>
            </w:pPr>
          </w:p>
          <w:p w14:paraId="4A6D3BC2" w14:textId="77777777" w:rsidR="00E01193" w:rsidRPr="00397E8C" w:rsidRDefault="00E01193" w:rsidP="00AD12FF">
            <w:pPr>
              <w:rPr>
                <w:rFonts w:cstheme="minorHAnsi"/>
                <w:b/>
              </w:rPr>
            </w:pPr>
          </w:p>
          <w:p w14:paraId="5B9A63C8" w14:textId="77777777" w:rsidR="00E01193" w:rsidRPr="00397E8C" w:rsidRDefault="00E01193" w:rsidP="00AD12FF">
            <w:pPr>
              <w:rPr>
                <w:rFonts w:cstheme="minorHAnsi"/>
                <w:b/>
              </w:rPr>
            </w:pPr>
          </w:p>
          <w:p w14:paraId="4CF2D57C" w14:textId="77777777" w:rsidR="009A494F" w:rsidRPr="00397E8C" w:rsidRDefault="009A494F" w:rsidP="00AD12FF">
            <w:pPr>
              <w:rPr>
                <w:rFonts w:cstheme="minorHAnsi"/>
                <w:b/>
              </w:rPr>
            </w:pPr>
            <w:r w:rsidRPr="00397E8C">
              <w:rPr>
                <w:rFonts w:cstheme="minorHAnsi"/>
                <w:b/>
              </w:rPr>
              <w:t xml:space="preserve">ETKİNLİKLER </w:t>
            </w:r>
          </w:p>
          <w:p w14:paraId="1AF4CA1E" w14:textId="77777777" w:rsidR="009A494F" w:rsidRPr="00397E8C" w:rsidRDefault="009A494F" w:rsidP="00AD12FF">
            <w:pPr>
              <w:rPr>
                <w:rFonts w:cstheme="minorHAnsi"/>
                <w:b/>
              </w:rPr>
            </w:pPr>
          </w:p>
          <w:p w14:paraId="3BFAB318" w14:textId="77777777" w:rsidR="009A494F" w:rsidRPr="00397E8C" w:rsidRDefault="009A494F" w:rsidP="00AD12FF">
            <w:pPr>
              <w:rPr>
                <w:rFonts w:cstheme="minorHAnsi"/>
                <w:b/>
              </w:rPr>
            </w:pPr>
          </w:p>
          <w:p w14:paraId="1BB58387" w14:textId="77777777" w:rsidR="009A494F" w:rsidRPr="00397E8C" w:rsidRDefault="009A494F" w:rsidP="00AD12FF">
            <w:pPr>
              <w:rPr>
                <w:rFonts w:cstheme="minorHAnsi"/>
                <w:b/>
              </w:rPr>
            </w:pPr>
          </w:p>
          <w:p w14:paraId="1D83836C" w14:textId="77777777" w:rsidR="009A494F" w:rsidRPr="00397E8C" w:rsidRDefault="009A494F" w:rsidP="00AD12FF">
            <w:pPr>
              <w:rPr>
                <w:rFonts w:cstheme="minorHAnsi"/>
                <w:b/>
              </w:rPr>
            </w:pPr>
          </w:p>
          <w:p w14:paraId="5955949C" w14:textId="77777777" w:rsidR="009A494F" w:rsidRPr="00397E8C" w:rsidRDefault="009A494F" w:rsidP="00AD12FF">
            <w:pPr>
              <w:rPr>
                <w:rFonts w:cstheme="minorHAnsi"/>
                <w:b/>
              </w:rPr>
            </w:pPr>
          </w:p>
        </w:tc>
        <w:tc>
          <w:tcPr>
            <w:tcW w:w="7229" w:type="dxa"/>
          </w:tcPr>
          <w:p w14:paraId="04EA80FF" w14:textId="77777777" w:rsidR="005D2F29" w:rsidRPr="005D2F29" w:rsidRDefault="00023FEC" w:rsidP="005D2F29">
            <w:pPr>
              <w:rPr>
                <w:rFonts w:ascii="Calibri" w:eastAsia="Calibri" w:hAnsi="Calibri" w:cs="Times New Roman"/>
              </w:rPr>
            </w:pPr>
            <w:r>
              <w:rPr>
                <w:rFonts w:cstheme="minorHAnsi"/>
                <w:bCs/>
              </w:rPr>
              <w:t xml:space="preserve">   </w:t>
            </w:r>
            <w:r w:rsidR="005D2F29" w:rsidRPr="005D2F29">
              <w:rPr>
                <w:rFonts w:ascii="Calibri" w:eastAsia="Calibri" w:hAnsi="Calibri" w:cs="Times New Roman"/>
              </w:rPr>
              <w:t>Sınıflarım tanımaya yönelik sınıf içindeki öğrenme merkezleri çocuklara tanıtılır. Öğretmen, “Sınıfımızda birçok oyuncak var. Bu oyuncakları kolaylıkla bulabilmeniz için sizler için yerleştirdim. Sınıfta her oyuncağın bir yeri var. Sîzlerden de seçtiğiniz oyuncakla oynadıktan sonra, onu  kendi  yerine koymanız istiyorum. Yoksa tekrar oynamak istediğimizde, aradığımız oyuncağı bulamayabiliriz.” gibi öğrenme merkezleriyle ilgili bir açıklama yapar.</w:t>
            </w:r>
          </w:p>
          <w:p w14:paraId="4332FE5C" w14:textId="01A0AF50" w:rsidR="00AF30A8" w:rsidRPr="005D2F29" w:rsidRDefault="005D2F29" w:rsidP="005D2F29">
            <w:pPr>
              <w:spacing w:after="200" w:line="276" w:lineRule="auto"/>
              <w:rPr>
                <w:rFonts w:ascii="Calibri" w:eastAsia="Calibri" w:hAnsi="Calibri" w:cs="Times New Roman"/>
              </w:rPr>
            </w:pPr>
            <w:r w:rsidRPr="005D2F29">
              <w:rPr>
                <w:rFonts w:ascii="Calibri" w:eastAsia="Calibri" w:hAnsi="Calibri" w:cs="Times New Roman"/>
              </w:rPr>
              <w:t>Ardından öğrenme merkezlerinden biri seçilir ve çocuklar seçilen öğrenme merkezinin yanma çağırılır. Çocuklardan öğrenme merkezinde yer alan oyuncakları incelemeleri istenir. Yapılan kısa süreli incelemenin ardından, “Bu öğrenme merkezinde hangi oyuncaklar var?”, “Bu oyuncaklarla neler yapabiliriz?”, “Sence bu öğrenme merkezinin ismi ne olabilir?” gibi sorular yöneltilir. Çocukların bu konudaki fikirleri dinlendikten sonra incelenen öğrenme merkezinin ismi ve neden bu isimle adlandırıldığı çocuklara açıklanır. Tüm öğrenme merkezlerindeki materyal ve oyuncaklar incelenir. Çocukların seçimlerine dayalı olarak öğrenme merkezlerinde oynamalarına rehberlik edilir.</w:t>
            </w:r>
          </w:p>
        </w:tc>
      </w:tr>
      <w:tr w:rsidR="009A494F" w:rsidRPr="00397E8C" w14:paraId="0D23822A" w14:textId="77777777" w:rsidTr="00AD12FF">
        <w:tc>
          <w:tcPr>
            <w:tcW w:w="2694" w:type="dxa"/>
          </w:tcPr>
          <w:p w14:paraId="54F544F2" w14:textId="77777777" w:rsidR="009A494F" w:rsidRPr="00397E8C" w:rsidRDefault="009A494F" w:rsidP="00AD12FF">
            <w:pPr>
              <w:rPr>
                <w:rFonts w:cstheme="minorHAnsi"/>
                <w:b/>
              </w:rPr>
            </w:pPr>
          </w:p>
          <w:p w14:paraId="35B74278" w14:textId="77777777" w:rsidR="009A494F" w:rsidRPr="00397E8C" w:rsidRDefault="009A494F" w:rsidP="00AD12FF">
            <w:pPr>
              <w:rPr>
                <w:rFonts w:cstheme="minorHAnsi"/>
                <w:b/>
              </w:rPr>
            </w:pPr>
            <w:r w:rsidRPr="00397E8C">
              <w:rPr>
                <w:rFonts w:cstheme="minorHAnsi"/>
                <w:b/>
              </w:rPr>
              <w:t>DEĞERLENDİRME</w:t>
            </w:r>
          </w:p>
          <w:p w14:paraId="400A214E" w14:textId="77777777" w:rsidR="009A494F" w:rsidRPr="00397E8C" w:rsidRDefault="009A494F" w:rsidP="00AD12FF">
            <w:pPr>
              <w:rPr>
                <w:rFonts w:cstheme="minorHAnsi"/>
                <w:b/>
              </w:rPr>
            </w:pPr>
          </w:p>
        </w:tc>
        <w:tc>
          <w:tcPr>
            <w:tcW w:w="7229" w:type="dxa"/>
          </w:tcPr>
          <w:p w14:paraId="67CDD7D7" w14:textId="77777777" w:rsidR="005D2F29" w:rsidRPr="005D2F29" w:rsidRDefault="005D2F29" w:rsidP="005D2F29">
            <w:pPr>
              <w:widowControl w:val="0"/>
              <w:numPr>
                <w:ilvl w:val="0"/>
                <w:numId w:val="13"/>
              </w:numPr>
              <w:tabs>
                <w:tab w:val="left" w:pos="828"/>
              </w:tabs>
              <w:autoSpaceDE w:val="0"/>
              <w:autoSpaceDN w:val="0"/>
              <w:spacing w:before="1" w:line="277" w:lineRule="exact"/>
              <w:ind w:left="828" w:hanging="359"/>
              <w:rPr>
                <w:rFonts w:ascii="Calibri" w:eastAsia="Arial" w:hAnsi="Calibri" w:cs="Arial"/>
                <w:lang w:eastAsia="tr-TR"/>
              </w:rPr>
            </w:pPr>
            <w:r w:rsidRPr="005D2F29">
              <w:rPr>
                <w:rFonts w:ascii="Calibri" w:eastAsia="Arial" w:hAnsi="Calibri" w:cs="Arial"/>
                <w:lang w:eastAsia="tr-TR"/>
              </w:rPr>
              <w:t>Sınıfımızı sevdiniz mi?</w:t>
            </w:r>
          </w:p>
          <w:p w14:paraId="380AB08A" w14:textId="4CB1974B" w:rsidR="00FF64D4" w:rsidRPr="005D2F29" w:rsidRDefault="005D2F29" w:rsidP="005D2F29">
            <w:pPr>
              <w:widowControl w:val="0"/>
              <w:numPr>
                <w:ilvl w:val="0"/>
                <w:numId w:val="13"/>
              </w:numPr>
              <w:tabs>
                <w:tab w:val="left" w:pos="828"/>
              </w:tabs>
              <w:autoSpaceDE w:val="0"/>
              <w:autoSpaceDN w:val="0"/>
              <w:spacing w:line="277" w:lineRule="exact"/>
              <w:ind w:left="828" w:hanging="359"/>
              <w:rPr>
                <w:rFonts w:ascii="Calibri" w:eastAsia="Arial" w:hAnsi="Calibri" w:cs="Arial"/>
                <w:lang w:eastAsia="tr-TR"/>
              </w:rPr>
            </w:pPr>
            <w:r w:rsidRPr="005D2F29">
              <w:rPr>
                <w:rFonts w:ascii="Calibri" w:eastAsia="Arial" w:hAnsi="Calibri" w:cs="Arial"/>
                <w:lang w:eastAsia="tr-TR"/>
              </w:rPr>
              <w:t>Okul</w:t>
            </w:r>
            <w:r w:rsidRPr="005D2F29">
              <w:rPr>
                <w:rFonts w:ascii="Calibri" w:eastAsia="Arial" w:hAnsi="Calibri" w:cs="Arial"/>
                <w:spacing w:val="-2"/>
                <w:lang w:eastAsia="tr-TR"/>
              </w:rPr>
              <w:t xml:space="preserve"> </w:t>
            </w:r>
            <w:r w:rsidRPr="005D2F29">
              <w:rPr>
                <w:rFonts w:ascii="Calibri" w:eastAsia="Arial" w:hAnsi="Calibri" w:cs="Arial"/>
                <w:lang w:eastAsia="tr-TR"/>
              </w:rPr>
              <w:t>ve</w:t>
            </w:r>
            <w:r w:rsidRPr="005D2F29">
              <w:rPr>
                <w:rFonts w:ascii="Calibri" w:eastAsia="Arial" w:hAnsi="Calibri" w:cs="Arial"/>
                <w:spacing w:val="-4"/>
                <w:lang w:eastAsia="tr-TR"/>
              </w:rPr>
              <w:t xml:space="preserve"> </w:t>
            </w:r>
            <w:r w:rsidRPr="005D2F29">
              <w:rPr>
                <w:rFonts w:ascii="Calibri" w:eastAsia="Arial" w:hAnsi="Calibri" w:cs="Arial"/>
                <w:lang w:eastAsia="tr-TR"/>
              </w:rPr>
              <w:t>öğretmen</w:t>
            </w:r>
            <w:r w:rsidRPr="005D2F29">
              <w:rPr>
                <w:rFonts w:ascii="Calibri" w:eastAsia="Arial" w:hAnsi="Calibri" w:cs="Arial"/>
                <w:spacing w:val="-3"/>
                <w:lang w:eastAsia="tr-TR"/>
              </w:rPr>
              <w:t xml:space="preserve"> </w:t>
            </w:r>
            <w:r w:rsidRPr="005D2F29">
              <w:rPr>
                <w:rFonts w:ascii="Calibri" w:eastAsia="Arial" w:hAnsi="Calibri" w:cs="Arial"/>
                <w:lang w:eastAsia="tr-TR"/>
              </w:rPr>
              <w:t>ile</w:t>
            </w:r>
            <w:r w:rsidRPr="005D2F29">
              <w:rPr>
                <w:rFonts w:ascii="Calibri" w:eastAsia="Arial" w:hAnsi="Calibri" w:cs="Arial"/>
                <w:spacing w:val="-3"/>
                <w:lang w:eastAsia="tr-TR"/>
              </w:rPr>
              <w:t xml:space="preserve"> </w:t>
            </w:r>
            <w:r w:rsidRPr="005D2F29">
              <w:rPr>
                <w:rFonts w:ascii="Calibri" w:eastAsia="Arial" w:hAnsi="Calibri" w:cs="Arial"/>
                <w:lang w:eastAsia="tr-TR"/>
              </w:rPr>
              <w:t>ilgili</w:t>
            </w:r>
            <w:r w:rsidRPr="005D2F29">
              <w:rPr>
                <w:rFonts w:ascii="Calibri" w:eastAsia="Arial" w:hAnsi="Calibri" w:cs="Arial"/>
                <w:spacing w:val="-3"/>
                <w:lang w:eastAsia="tr-TR"/>
              </w:rPr>
              <w:t xml:space="preserve"> </w:t>
            </w:r>
            <w:r w:rsidRPr="005D2F29">
              <w:rPr>
                <w:rFonts w:ascii="Calibri" w:eastAsia="Arial" w:hAnsi="Calibri" w:cs="Arial"/>
                <w:lang w:eastAsia="tr-TR"/>
              </w:rPr>
              <w:t>düşüncelerinizde</w:t>
            </w:r>
            <w:r w:rsidRPr="005D2F29">
              <w:rPr>
                <w:rFonts w:ascii="Calibri" w:eastAsia="Arial" w:hAnsi="Calibri" w:cs="Arial"/>
                <w:spacing w:val="-1"/>
                <w:lang w:eastAsia="tr-TR"/>
              </w:rPr>
              <w:t xml:space="preserve"> </w:t>
            </w:r>
            <w:r w:rsidRPr="005D2F29">
              <w:rPr>
                <w:rFonts w:ascii="Calibri" w:eastAsia="Arial" w:hAnsi="Calibri" w:cs="Arial"/>
                <w:lang w:eastAsia="tr-TR"/>
              </w:rPr>
              <w:t>okula</w:t>
            </w:r>
            <w:r w:rsidRPr="005D2F29">
              <w:rPr>
                <w:rFonts w:ascii="Calibri" w:eastAsia="Arial" w:hAnsi="Calibri" w:cs="Arial"/>
                <w:spacing w:val="-1"/>
                <w:lang w:eastAsia="tr-TR"/>
              </w:rPr>
              <w:t xml:space="preserve"> </w:t>
            </w:r>
            <w:r w:rsidRPr="005D2F29">
              <w:rPr>
                <w:rFonts w:ascii="Calibri" w:eastAsia="Arial" w:hAnsi="Calibri" w:cs="Arial"/>
                <w:lang w:eastAsia="tr-TR"/>
              </w:rPr>
              <w:t>başlayınca</w:t>
            </w:r>
            <w:r w:rsidRPr="005D2F29">
              <w:rPr>
                <w:rFonts w:ascii="Calibri" w:eastAsia="Arial" w:hAnsi="Calibri" w:cs="Arial"/>
                <w:spacing w:val="-1"/>
                <w:lang w:eastAsia="tr-TR"/>
              </w:rPr>
              <w:t xml:space="preserve"> </w:t>
            </w:r>
            <w:r w:rsidRPr="005D2F29">
              <w:rPr>
                <w:rFonts w:ascii="Calibri" w:eastAsia="Arial" w:hAnsi="Calibri" w:cs="Arial"/>
                <w:lang w:eastAsia="tr-TR"/>
              </w:rPr>
              <w:t>ne</w:t>
            </w:r>
            <w:r w:rsidRPr="005D2F29">
              <w:rPr>
                <w:rFonts w:ascii="Calibri" w:eastAsia="Arial" w:hAnsi="Calibri" w:cs="Arial"/>
                <w:spacing w:val="-4"/>
                <w:lang w:eastAsia="tr-TR"/>
              </w:rPr>
              <w:t xml:space="preserve"> </w:t>
            </w:r>
            <w:r w:rsidRPr="005D2F29">
              <w:rPr>
                <w:rFonts w:ascii="Calibri" w:eastAsia="Arial" w:hAnsi="Calibri" w:cs="Arial"/>
                <w:lang w:eastAsia="tr-TR"/>
              </w:rPr>
              <w:t>gibi</w:t>
            </w:r>
            <w:r w:rsidRPr="005D2F29">
              <w:rPr>
                <w:rFonts w:ascii="Calibri" w:eastAsia="Arial" w:hAnsi="Calibri" w:cs="Arial"/>
                <w:spacing w:val="-6"/>
                <w:lang w:eastAsia="tr-TR"/>
              </w:rPr>
              <w:t xml:space="preserve"> </w:t>
            </w:r>
            <w:r w:rsidRPr="005D2F29">
              <w:rPr>
                <w:rFonts w:ascii="Calibri" w:eastAsia="Arial" w:hAnsi="Calibri" w:cs="Arial"/>
                <w:spacing w:val="-2"/>
                <w:lang w:eastAsia="tr-TR"/>
              </w:rPr>
              <w:t>değişiklikler</w:t>
            </w:r>
            <w:r w:rsidRPr="005D2F29">
              <w:rPr>
                <w:rFonts w:ascii="Calibri" w:eastAsia="Arial" w:hAnsi="Calibri" w:cs="Arial"/>
                <w:lang w:eastAsia="tr-TR"/>
              </w:rPr>
              <w:t xml:space="preserve"> </w:t>
            </w:r>
            <w:r w:rsidRPr="005D2F29">
              <w:rPr>
                <w:rFonts w:ascii="Calibri" w:eastAsia="Arial" w:hAnsi="Calibri" w:cs="Arial"/>
                <w:spacing w:val="-2"/>
                <w:lang w:eastAsia="tr-TR"/>
              </w:rPr>
              <w:t>oldu?</w:t>
            </w:r>
          </w:p>
        </w:tc>
      </w:tr>
    </w:tbl>
    <w:p w14:paraId="135EFBB7" w14:textId="77777777" w:rsidR="00023FEC" w:rsidRDefault="00023FEC" w:rsidP="009A494F">
      <w:pPr>
        <w:rPr>
          <w:rFonts w:cstheme="minorHAnsi"/>
          <w:b/>
        </w:rPr>
      </w:pPr>
    </w:p>
    <w:p w14:paraId="26454B8B" w14:textId="77777777" w:rsidR="009A494F" w:rsidRPr="00397E8C" w:rsidRDefault="009A494F" w:rsidP="009A494F">
      <w:pPr>
        <w:rPr>
          <w:rFonts w:cstheme="minorHAnsi"/>
          <w:b/>
        </w:rPr>
      </w:pPr>
      <w:r w:rsidRPr="00397E8C">
        <w:rPr>
          <w:rFonts w:cstheme="minorHAnsi"/>
          <w:b/>
        </w:rPr>
        <w:t>FARKLILAŞTIRMA:</w:t>
      </w:r>
    </w:p>
    <w:p w14:paraId="4B6FD582" w14:textId="59C3D766" w:rsidR="009A494F" w:rsidRPr="00397E8C" w:rsidRDefault="009A494F" w:rsidP="009A494F">
      <w:pPr>
        <w:rPr>
          <w:rFonts w:cstheme="minorHAnsi"/>
        </w:rPr>
      </w:pPr>
      <w:r w:rsidRPr="00397E8C">
        <w:rPr>
          <w:rFonts w:cstheme="minorHAnsi"/>
          <w:b/>
        </w:rPr>
        <w:t xml:space="preserve">Zenginleştirme: </w:t>
      </w:r>
      <w:r w:rsidR="009A059F" w:rsidRPr="00397E8C">
        <w:rPr>
          <w:rFonts w:cstheme="minorHAnsi"/>
        </w:rPr>
        <w:t xml:space="preserve">Etkinlik çeşitlendirilebilir. </w:t>
      </w:r>
    </w:p>
    <w:p w14:paraId="1C5EB70B" w14:textId="0A1AD038" w:rsidR="009A494F" w:rsidRPr="00397E8C" w:rsidRDefault="009A494F" w:rsidP="009A494F">
      <w:pPr>
        <w:rPr>
          <w:rFonts w:cstheme="minorHAnsi"/>
        </w:rPr>
      </w:pPr>
      <w:r w:rsidRPr="00397E8C">
        <w:rPr>
          <w:rFonts w:cstheme="minorHAnsi"/>
          <w:b/>
        </w:rPr>
        <w:t>Destekleme</w:t>
      </w:r>
      <w:r w:rsidRPr="00397E8C">
        <w:rPr>
          <w:rFonts w:cstheme="minorHAnsi"/>
        </w:rPr>
        <w:t xml:space="preserve">: </w:t>
      </w:r>
      <w:r w:rsidR="005D2F29">
        <w:rPr>
          <w:rFonts w:cstheme="minorHAnsi"/>
        </w:rPr>
        <w:t>Oryantasyon sorunu yaşayan çocuklara destek olunmalıdır.</w:t>
      </w:r>
      <w:r w:rsidR="00FF64D4" w:rsidRPr="00397E8C">
        <w:rPr>
          <w:rFonts w:cstheme="minorHAnsi"/>
        </w:rPr>
        <w:t xml:space="preserve"> </w:t>
      </w:r>
    </w:p>
    <w:p w14:paraId="78A0DA2A" w14:textId="77777777" w:rsidR="009A494F" w:rsidRPr="00397E8C" w:rsidRDefault="009A494F" w:rsidP="009A494F">
      <w:pPr>
        <w:rPr>
          <w:rFonts w:cstheme="minorHAnsi"/>
          <w:b/>
        </w:rPr>
      </w:pPr>
      <w:r w:rsidRPr="00397E8C">
        <w:rPr>
          <w:rFonts w:cstheme="minorHAnsi"/>
          <w:b/>
        </w:rPr>
        <w:t xml:space="preserve">AİLE/TOPLUM KATILIMI: </w:t>
      </w:r>
    </w:p>
    <w:p w14:paraId="4DDE6DCD" w14:textId="45D79DE1" w:rsidR="00416B55" w:rsidRPr="00397E8C" w:rsidRDefault="009A494F" w:rsidP="005A417E">
      <w:pPr>
        <w:spacing w:line="20" w:lineRule="atLeast"/>
        <w:jc w:val="both"/>
        <w:rPr>
          <w:rFonts w:eastAsia="Times New Roman" w:cstheme="minorHAnsi"/>
          <w:lang w:eastAsia="tr-TR"/>
        </w:rPr>
      </w:pPr>
      <w:r w:rsidRPr="00397E8C">
        <w:rPr>
          <w:rFonts w:eastAsia="Times New Roman" w:cstheme="minorHAnsi"/>
          <w:b/>
          <w:lang w:eastAsia="tr-TR"/>
        </w:rPr>
        <w:t xml:space="preserve">Aile Katılımı: </w:t>
      </w:r>
      <w:r w:rsidR="005D2F29">
        <w:rPr>
          <w:rFonts w:eastAsia="Times New Roman" w:cstheme="minorHAnsi"/>
          <w:lang w:eastAsia="tr-TR"/>
        </w:rPr>
        <w:t>Evde de sorumluluklar verilmelidir.</w:t>
      </w:r>
    </w:p>
    <w:p w14:paraId="1DFAE780" w14:textId="44CAF44A" w:rsidR="00F713E3" w:rsidRPr="00BA2C42" w:rsidRDefault="00BA2C42" w:rsidP="005A417E">
      <w:pPr>
        <w:spacing w:line="20" w:lineRule="atLeast"/>
        <w:jc w:val="both"/>
        <w:rPr>
          <w:rFonts w:eastAsia="Times New Roman" w:cstheme="minorHAnsi"/>
          <w:b/>
          <w:color w:val="FF0000"/>
          <w:lang w:eastAsia="tr-TR"/>
        </w:rPr>
      </w:pPr>
      <w:r w:rsidRPr="00BA2C42">
        <w:rPr>
          <w:rFonts w:eastAsia="Times New Roman" w:cstheme="minorHAnsi"/>
          <w:b/>
          <w:color w:val="FF0000"/>
          <w:lang w:eastAsia="tr-TR"/>
        </w:rPr>
        <w:t>KİRAZ İLE AYAZ EĞİTİM SETİ  AİLE VE TOPLUM KATILIMI KİTABI SAYFA 1-2</w:t>
      </w:r>
    </w:p>
    <w:p w14:paraId="3D8FC87C" w14:textId="77777777" w:rsidR="00F713E3" w:rsidRPr="00397E8C" w:rsidRDefault="00F713E3" w:rsidP="005A417E">
      <w:pPr>
        <w:spacing w:line="20" w:lineRule="atLeast"/>
        <w:jc w:val="both"/>
        <w:rPr>
          <w:rFonts w:eastAsia="Times New Roman" w:cstheme="minorHAnsi"/>
          <w:b/>
          <w:lang w:eastAsia="tr-TR"/>
        </w:rPr>
      </w:pPr>
    </w:p>
    <w:p w14:paraId="692724B7" w14:textId="77777777" w:rsidR="00477217" w:rsidRPr="00397E8C" w:rsidRDefault="00477217" w:rsidP="005A417E">
      <w:pPr>
        <w:spacing w:line="20" w:lineRule="atLeast"/>
        <w:jc w:val="both"/>
        <w:rPr>
          <w:rFonts w:eastAsia="Times New Roman" w:cstheme="minorHAnsi"/>
          <w:lang w:eastAsia="tr-TR"/>
        </w:rPr>
      </w:pPr>
      <w:r w:rsidRPr="00397E8C">
        <w:rPr>
          <w:rFonts w:eastAsia="Times New Roman" w:cstheme="minorHAnsi"/>
          <w:b/>
          <w:lang w:eastAsia="tr-TR"/>
        </w:rPr>
        <w:t>Okul Öncesi Öğretmeni                                                                                                        Oku</w:t>
      </w:r>
      <w:r w:rsidR="00416B55" w:rsidRPr="00397E8C">
        <w:rPr>
          <w:rFonts w:eastAsia="Times New Roman" w:cstheme="minorHAnsi"/>
          <w:b/>
          <w:lang w:eastAsia="tr-TR"/>
        </w:rPr>
        <w:t>l Müdürü</w:t>
      </w:r>
    </w:p>
    <w:p w14:paraId="5DF64767" w14:textId="77777777" w:rsidR="00B60636" w:rsidRPr="00397E8C" w:rsidRDefault="00B60636" w:rsidP="00F9792E">
      <w:pPr>
        <w:spacing w:after="0" w:line="240" w:lineRule="auto"/>
        <w:contextualSpacing/>
        <w:jc w:val="center"/>
        <w:rPr>
          <w:rFonts w:cstheme="minorHAnsi"/>
          <w:b/>
        </w:rPr>
      </w:pPr>
    </w:p>
    <w:p w14:paraId="6983E2A2" w14:textId="77777777" w:rsidR="00B60636" w:rsidRPr="00397E8C" w:rsidRDefault="00B60636" w:rsidP="00B763E9">
      <w:pPr>
        <w:spacing w:after="0" w:line="240" w:lineRule="auto"/>
        <w:contextualSpacing/>
        <w:rPr>
          <w:rFonts w:cstheme="minorHAnsi"/>
          <w:b/>
        </w:rPr>
      </w:pPr>
    </w:p>
    <w:p w14:paraId="36865ADB" w14:textId="77777777" w:rsidR="00FA3341" w:rsidRDefault="00FA3341" w:rsidP="00F9792E">
      <w:pPr>
        <w:spacing w:after="0" w:line="240" w:lineRule="auto"/>
        <w:contextualSpacing/>
        <w:jc w:val="center"/>
        <w:rPr>
          <w:rFonts w:cstheme="minorHAnsi"/>
          <w:b/>
        </w:rPr>
      </w:pPr>
    </w:p>
    <w:p w14:paraId="3E33A2A3" w14:textId="77777777" w:rsidR="005D2F29" w:rsidRDefault="005D2F29" w:rsidP="00F9792E">
      <w:pPr>
        <w:spacing w:after="0" w:line="240" w:lineRule="auto"/>
        <w:contextualSpacing/>
        <w:jc w:val="center"/>
        <w:rPr>
          <w:rFonts w:cstheme="minorHAnsi"/>
          <w:b/>
        </w:rPr>
      </w:pPr>
    </w:p>
    <w:p w14:paraId="5DF31823" w14:textId="77777777" w:rsidR="005D2F29" w:rsidRDefault="005D2F29" w:rsidP="00F9792E">
      <w:pPr>
        <w:spacing w:after="0" w:line="240" w:lineRule="auto"/>
        <w:contextualSpacing/>
        <w:jc w:val="center"/>
        <w:rPr>
          <w:rFonts w:cstheme="minorHAnsi"/>
          <w:b/>
        </w:rPr>
      </w:pPr>
    </w:p>
    <w:p w14:paraId="1DB8791E" w14:textId="50330BF2" w:rsidR="00F9792E" w:rsidRPr="00397E8C" w:rsidRDefault="000B6CEB" w:rsidP="00F9792E">
      <w:pPr>
        <w:spacing w:after="0" w:line="240" w:lineRule="auto"/>
        <w:contextualSpacing/>
        <w:jc w:val="center"/>
        <w:rPr>
          <w:rFonts w:eastAsia="Times New Roman" w:cstheme="minorHAnsi"/>
          <w:b/>
          <w:lang w:eastAsia="tr-TR"/>
        </w:rPr>
      </w:pPr>
      <w:r w:rsidRPr="00397E8C">
        <w:rPr>
          <w:rFonts w:cstheme="minorHAnsi"/>
          <w:b/>
        </w:rPr>
        <w:lastRenderedPageBreak/>
        <w:t xml:space="preserve">EYLÜL AYI  </w:t>
      </w:r>
      <w:r w:rsidR="00F713E3" w:rsidRPr="00397E8C">
        <w:rPr>
          <w:rFonts w:cstheme="minorHAnsi"/>
          <w:b/>
        </w:rPr>
        <w:t>3. GÜN PLANI</w:t>
      </w:r>
    </w:p>
    <w:p w14:paraId="490B384F" w14:textId="27D0AF91" w:rsidR="00F9792E" w:rsidRPr="00397E8C" w:rsidRDefault="00F9792E" w:rsidP="00F9792E">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00241752" w:rsidRPr="00397E8C">
        <w:rPr>
          <w:rFonts w:cstheme="minorHAnsi"/>
        </w:rPr>
        <w:t xml:space="preserve"> </w:t>
      </w:r>
      <w:r w:rsidRPr="00397E8C">
        <w:rPr>
          <w:rFonts w:cstheme="minorHAnsi"/>
        </w:rPr>
        <w:t>AY</w:t>
      </w:r>
    </w:p>
    <w:p w14:paraId="4E7C0252" w14:textId="69A4E0B0" w:rsidR="00FF3DD6" w:rsidRPr="00397E8C" w:rsidRDefault="00FF3DD6" w:rsidP="00F9792E">
      <w:pPr>
        <w:rPr>
          <w:rFonts w:cstheme="minorHAnsi"/>
          <w:b/>
        </w:rPr>
      </w:pPr>
      <w:r w:rsidRPr="00397E8C">
        <w:rPr>
          <w:rFonts w:cstheme="minorHAnsi"/>
          <w:b/>
        </w:rPr>
        <w:t>TARİH</w:t>
      </w:r>
      <w:r w:rsidR="00DF2E5F" w:rsidRPr="00397E8C">
        <w:rPr>
          <w:rFonts w:cstheme="minorHAnsi"/>
          <w:b/>
        </w:rPr>
        <w:t xml:space="preserve"> </w:t>
      </w:r>
      <w:r w:rsidR="00F713E3" w:rsidRPr="00397E8C">
        <w:rPr>
          <w:rFonts w:cstheme="minorHAnsi"/>
          <w:b/>
        </w:rPr>
        <w:t>:</w:t>
      </w:r>
      <w:r w:rsidR="005D50F0">
        <w:rPr>
          <w:rFonts w:cstheme="minorHAnsi"/>
          <w:b/>
        </w:rPr>
        <w:t xml:space="preserve"> </w:t>
      </w:r>
      <w:r w:rsidR="005D50F0">
        <w:rPr>
          <w:rFonts w:cstheme="minorHAnsi"/>
          <w:b/>
        </w:rPr>
        <w:t>1</w:t>
      </w:r>
      <w:r w:rsidR="005D50F0">
        <w:rPr>
          <w:rFonts w:cstheme="minorHAnsi"/>
          <w:b/>
        </w:rPr>
        <w:t>6</w:t>
      </w:r>
      <w:r w:rsidR="005D50F0">
        <w:rPr>
          <w:rFonts w:cstheme="minorHAnsi"/>
          <w:b/>
        </w:rPr>
        <w:t>.09.2026</w:t>
      </w:r>
    </w:p>
    <w:p w14:paraId="0671D28B" w14:textId="77777777" w:rsidR="00F9792E" w:rsidRPr="00397E8C" w:rsidRDefault="00F9792E" w:rsidP="00F9792E">
      <w:pPr>
        <w:rPr>
          <w:rFonts w:cstheme="minorHAnsi"/>
          <w:b/>
        </w:rPr>
      </w:pPr>
      <w:r w:rsidRPr="00397E8C">
        <w:rPr>
          <w:rFonts w:cstheme="minorHAnsi"/>
          <w:b/>
        </w:rPr>
        <w:t xml:space="preserve">ALAN BECERİLERİ: </w:t>
      </w:r>
    </w:p>
    <w:p w14:paraId="57A6CE4D" w14:textId="77777777" w:rsidR="00F9792E" w:rsidRPr="00397E8C" w:rsidRDefault="00F9792E" w:rsidP="00F9792E">
      <w:pPr>
        <w:rPr>
          <w:rFonts w:cstheme="minorHAnsi"/>
          <w:b/>
        </w:rPr>
      </w:pPr>
      <w:r w:rsidRPr="00397E8C">
        <w:rPr>
          <w:rFonts w:cstheme="minorHAnsi"/>
          <w:b/>
        </w:rPr>
        <w:t xml:space="preserve">Türkçe Alanı: </w:t>
      </w:r>
    </w:p>
    <w:p w14:paraId="35453578" w14:textId="77777777" w:rsidR="00F9792E" w:rsidRPr="00397E8C" w:rsidRDefault="00F9792E" w:rsidP="00F9792E">
      <w:pPr>
        <w:rPr>
          <w:rFonts w:cstheme="minorHAnsi"/>
        </w:rPr>
      </w:pPr>
      <w:r w:rsidRPr="00397E8C">
        <w:rPr>
          <w:rFonts w:cstheme="minorHAnsi"/>
        </w:rPr>
        <w:t xml:space="preserve">TADB. Dinleme /İzleme  </w:t>
      </w:r>
    </w:p>
    <w:p w14:paraId="3B20F9BC" w14:textId="77777777" w:rsidR="00F9792E" w:rsidRPr="00397E8C" w:rsidRDefault="00F9792E" w:rsidP="00F9792E">
      <w:pPr>
        <w:rPr>
          <w:rFonts w:cstheme="minorHAnsi"/>
        </w:rPr>
      </w:pPr>
      <w:r w:rsidRPr="00397E8C">
        <w:rPr>
          <w:rFonts w:cstheme="minorHAnsi"/>
        </w:rPr>
        <w:t xml:space="preserve">TAKB. Konuşma </w:t>
      </w:r>
    </w:p>
    <w:p w14:paraId="7B198386" w14:textId="77777777" w:rsidR="00F9792E" w:rsidRPr="00397E8C" w:rsidRDefault="00F9792E" w:rsidP="00F9792E">
      <w:pPr>
        <w:rPr>
          <w:rFonts w:cstheme="minorHAnsi"/>
          <w:b/>
        </w:rPr>
      </w:pPr>
      <w:r w:rsidRPr="00397E8C">
        <w:rPr>
          <w:rFonts w:cstheme="minorHAnsi"/>
          <w:b/>
        </w:rPr>
        <w:t xml:space="preserve">Hareket Alanı: </w:t>
      </w:r>
    </w:p>
    <w:p w14:paraId="2B20330E" w14:textId="1C466817" w:rsidR="00B16CA6" w:rsidRPr="00397E8C" w:rsidRDefault="00B16CA6" w:rsidP="00F9792E">
      <w:pPr>
        <w:rPr>
          <w:rFonts w:cstheme="minorHAnsi"/>
        </w:rPr>
      </w:pPr>
      <w:r w:rsidRPr="00397E8C">
        <w:rPr>
          <w:rFonts w:cstheme="minorHAnsi"/>
        </w:rPr>
        <w:t xml:space="preserve">HSAB3. Harekete İlişkin Sosyal/ Bilişsel Beceriler </w:t>
      </w:r>
    </w:p>
    <w:p w14:paraId="6177F861" w14:textId="77777777" w:rsidR="00F9792E" w:rsidRPr="00397E8C" w:rsidRDefault="00F9792E" w:rsidP="00F9792E">
      <w:pPr>
        <w:rPr>
          <w:rFonts w:cstheme="minorHAnsi"/>
          <w:b/>
        </w:rPr>
      </w:pPr>
      <w:r w:rsidRPr="00397E8C">
        <w:rPr>
          <w:rFonts w:cstheme="minorHAnsi"/>
          <w:b/>
        </w:rPr>
        <w:t>Sosyal Alanı:</w:t>
      </w:r>
    </w:p>
    <w:p w14:paraId="52808E55" w14:textId="77777777" w:rsidR="00F9792E" w:rsidRPr="00397E8C" w:rsidRDefault="00F9792E" w:rsidP="00F9792E">
      <w:pPr>
        <w:rPr>
          <w:rFonts w:cstheme="minorHAnsi"/>
        </w:rPr>
      </w:pPr>
      <w:r w:rsidRPr="00397E8C">
        <w:rPr>
          <w:rFonts w:cstheme="minorHAnsi"/>
        </w:rPr>
        <w:t>SBAB5. Sosyal Katılım becerisi</w:t>
      </w:r>
    </w:p>
    <w:p w14:paraId="475B068E" w14:textId="1EC49170" w:rsidR="00EF3F4E" w:rsidRPr="00397E8C" w:rsidRDefault="00EF3F4E" w:rsidP="00F9792E">
      <w:pPr>
        <w:rPr>
          <w:rFonts w:cstheme="minorHAnsi"/>
        </w:rPr>
      </w:pPr>
      <w:r w:rsidRPr="00397E8C">
        <w:rPr>
          <w:noProof/>
          <w:lang w:eastAsia="tr-TR"/>
        </w:rPr>
        <w:drawing>
          <wp:inline distT="0" distB="0" distL="0" distR="0" wp14:anchorId="45D96FDE" wp14:editId="484BCB57">
            <wp:extent cx="5759450" cy="1041400"/>
            <wp:effectExtent l="0" t="0" r="0" b="0"/>
            <wp:docPr id="11011712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9450" cy="1041400"/>
                    </a:xfrm>
                    <a:prstGeom prst="rect">
                      <a:avLst/>
                    </a:prstGeom>
                    <a:noFill/>
                    <a:ln>
                      <a:noFill/>
                    </a:ln>
                  </pic:spPr>
                </pic:pic>
              </a:graphicData>
            </a:graphic>
          </wp:inline>
        </w:drawing>
      </w:r>
    </w:p>
    <w:p w14:paraId="0FF75485" w14:textId="77777777" w:rsidR="00B16CA6" w:rsidRPr="00397E8C" w:rsidRDefault="00B16CA6" w:rsidP="00B16CA6">
      <w:pPr>
        <w:rPr>
          <w:rFonts w:cstheme="minorHAnsi"/>
          <w:b/>
        </w:rPr>
      </w:pPr>
      <w:r w:rsidRPr="00397E8C">
        <w:rPr>
          <w:rFonts w:cstheme="minorHAnsi"/>
          <w:b/>
        </w:rPr>
        <w:t xml:space="preserve">KAVRAMSAL BECERİLER: </w:t>
      </w:r>
    </w:p>
    <w:p w14:paraId="1E7239A7" w14:textId="77777777" w:rsidR="00B16CA6" w:rsidRPr="00397E8C" w:rsidRDefault="00B16CA6" w:rsidP="00B16CA6">
      <w:pPr>
        <w:rPr>
          <w:rFonts w:cstheme="minorHAnsi"/>
          <w:b/>
        </w:rPr>
      </w:pPr>
      <w:r w:rsidRPr="00397E8C">
        <w:rPr>
          <w:rFonts w:cstheme="minorHAnsi"/>
          <w:b/>
        </w:rPr>
        <w:t>KB1.Bulmak</w:t>
      </w:r>
    </w:p>
    <w:p w14:paraId="1F1A6C26" w14:textId="77777777" w:rsidR="00B16CA6" w:rsidRPr="00397E8C" w:rsidRDefault="00B16CA6" w:rsidP="00B16CA6">
      <w:pPr>
        <w:rPr>
          <w:rFonts w:cstheme="minorHAnsi"/>
          <w:b/>
        </w:rPr>
      </w:pPr>
      <w:r w:rsidRPr="00397E8C">
        <w:rPr>
          <w:rFonts w:cstheme="minorHAnsi"/>
          <w:b/>
        </w:rPr>
        <w:t xml:space="preserve">KB2.2. Gözlemleme Becerisi </w:t>
      </w:r>
    </w:p>
    <w:p w14:paraId="53B3B549" w14:textId="77777777" w:rsidR="00B16CA6" w:rsidRPr="00397E8C" w:rsidRDefault="00B16CA6" w:rsidP="00B16CA6">
      <w:pPr>
        <w:rPr>
          <w:rFonts w:cstheme="minorHAnsi"/>
        </w:rPr>
      </w:pPr>
      <w:r w:rsidRPr="00397E8C">
        <w:rPr>
          <w:rFonts w:cstheme="minorHAnsi"/>
        </w:rPr>
        <w:t xml:space="preserve">KB2.2.SB1. Gözleme ilişkin amaç-ölçüt belirlemek </w:t>
      </w:r>
    </w:p>
    <w:p w14:paraId="18A1BDB4" w14:textId="77777777" w:rsidR="00B16CA6" w:rsidRPr="00397E8C" w:rsidRDefault="00B16CA6" w:rsidP="00F9792E">
      <w:pPr>
        <w:rPr>
          <w:rFonts w:cstheme="minorHAnsi"/>
          <w:b/>
        </w:rPr>
      </w:pPr>
    </w:p>
    <w:p w14:paraId="5D320B49" w14:textId="5077A27F" w:rsidR="00F9792E" w:rsidRPr="00397E8C" w:rsidRDefault="00F9792E" w:rsidP="00F9792E">
      <w:pPr>
        <w:rPr>
          <w:rFonts w:cstheme="minorHAnsi"/>
          <w:b/>
        </w:rPr>
      </w:pPr>
      <w:r w:rsidRPr="00397E8C">
        <w:rPr>
          <w:rFonts w:cstheme="minorHAnsi"/>
          <w:b/>
        </w:rPr>
        <w:t xml:space="preserve">EĞİLİMLER: </w:t>
      </w:r>
    </w:p>
    <w:p w14:paraId="2107190E" w14:textId="77777777" w:rsidR="00F9792E" w:rsidRPr="00397E8C" w:rsidRDefault="00F9792E" w:rsidP="00F9792E">
      <w:pPr>
        <w:rPr>
          <w:rFonts w:cstheme="minorHAnsi"/>
          <w:b/>
          <w:color w:val="000000" w:themeColor="text1"/>
        </w:rPr>
      </w:pPr>
      <w:r w:rsidRPr="00397E8C">
        <w:rPr>
          <w:rFonts w:cstheme="minorHAnsi"/>
          <w:b/>
          <w:color w:val="000000" w:themeColor="text1"/>
        </w:rPr>
        <w:t xml:space="preserve">E3.Entelektüel Eğilimler </w:t>
      </w:r>
    </w:p>
    <w:p w14:paraId="2858EA08" w14:textId="77777777" w:rsidR="00F9792E" w:rsidRPr="00397E8C" w:rsidRDefault="00F9792E" w:rsidP="00F9792E">
      <w:pPr>
        <w:rPr>
          <w:rFonts w:cstheme="minorHAnsi"/>
          <w:color w:val="000000" w:themeColor="text1"/>
        </w:rPr>
      </w:pPr>
      <w:r w:rsidRPr="00397E8C">
        <w:rPr>
          <w:rFonts w:cstheme="minorHAnsi"/>
          <w:color w:val="000000" w:themeColor="text1"/>
        </w:rPr>
        <w:t xml:space="preserve">E3.1. Odaklanma </w:t>
      </w:r>
    </w:p>
    <w:p w14:paraId="2477B369" w14:textId="77777777" w:rsidR="00AA6CBA" w:rsidRPr="00397E8C" w:rsidRDefault="00AA6CBA" w:rsidP="00AA6CBA">
      <w:pPr>
        <w:rPr>
          <w:rFonts w:cstheme="minorHAnsi"/>
          <w:b/>
          <w:color w:val="000000" w:themeColor="text1"/>
        </w:rPr>
      </w:pPr>
      <w:r w:rsidRPr="00397E8C">
        <w:rPr>
          <w:rFonts w:cstheme="minorHAnsi"/>
          <w:b/>
          <w:color w:val="000000" w:themeColor="text1"/>
        </w:rPr>
        <w:t xml:space="preserve">Sosyal Eğilimler </w:t>
      </w:r>
    </w:p>
    <w:p w14:paraId="1F2A88C1" w14:textId="77777777" w:rsidR="00AA6CBA" w:rsidRPr="00397E8C" w:rsidRDefault="00AA6CBA" w:rsidP="00AA6CBA">
      <w:pPr>
        <w:rPr>
          <w:rFonts w:cstheme="minorHAnsi"/>
        </w:rPr>
      </w:pPr>
      <w:r w:rsidRPr="00397E8C">
        <w:rPr>
          <w:rFonts w:cstheme="minorHAnsi"/>
        </w:rPr>
        <w:t>E2.1. Empati</w:t>
      </w:r>
    </w:p>
    <w:p w14:paraId="3306BC6F" w14:textId="77777777" w:rsidR="00AA6CBA" w:rsidRPr="00397E8C" w:rsidRDefault="00AA6CBA" w:rsidP="00F9792E">
      <w:pPr>
        <w:rPr>
          <w:rFonts w:cstheme="minorHAnsi"/>
          <w:color w:val="000000" w:themeColor="text1"/>
        </w:rPr>
      </w:pPr>
    </w:p>
    <w:p w14:paraId="7616F45E" w14:textId="77777777" w:rsidR="00F9792E" w:rsidRPr="00397E8C" w:rsidRDefault="00F9792E" w:rsidP="00F9792E">
      <w:pPr>
        <w:rPr>
          <w:rFonts w:cstheme="minorHAnsi"/>
          <w:b/>
        </w:rPr>
      </w:pPr>
      <w:r w:rsidRPr="00397E8C">
        <w:rPr>
          <w:rFonts w:cstheme="minorHAnsi"/>
          <w:b/>
        </w:rPr>
        <w:t xml:space="preserve">PROGRAMLAR ARASI BİLEŞENLER: </w:t>
      </w:r>
    </w:p>
    <w:p w14:paraId="18875F81" w14:textId="77777777" w:rsidR="00AA6CBA" w:rsidRPr="00397E8C" w:rsidRDefault="00AA6CBA" w:rsidP="00AA6CBA">
      <w:pPr>
        <w:rPr>
          <w:rFonts w:cstheme="minorHAnsi"/>
          <w:b/>
        </w:rPr>
      </w:pPr>
      <w:r w:rsidRPr="00397E8C">
        <w:rPr>
          <w:rFonts w:cstheme="minorHAnsi"/>
          <w:b/>
        </w:rPr>
        <w:t xml:space="preserve">Sosyal-Duygusal Öğrenme Becerileri: </w:t>
      </w:r>
    </w:p>
    <w:p w14:paraId="1C6796A8" w14:textId="77777777" w:rsidR="00AA6CBA" w:rsidRPr="00397E8C" w:rsidRDefault="00AA6CBA" w:rsidP="00AA6CBA">
      <w:pPr>
        <w:rPr>
          <w:rFonts w:cstheme="minorHAnsi"/>
          <w:b/>
        </w:rPr>
      </w:pPr>
      <w:r w:rsidRPr="00397E8C">
        <w:rPr>
          <w:rFonts w:cstheme="minorHAnsi"/>
          <w:b/>
        </w:rPr>
        <w:t xml:space="preserve">SDB1.1. Kendini Tanıma (Öz Farkındalık Becerisi) </w:t>
      </w:r>
    </w:p>
    <w:p w14:paraId="4D0B66C0" w14:textId="77777777" w:rsidR="00AA6CBA" w:rsidRPr="00397E8C" w:rsidRDefault="00AA6CBA" w:rsidP="00AA6CBA">
      <w:pPr>
        <w:rPr>
          <w:rFonts w:cstheme="minorHAnsi"/>
          <w:color w:val="000000" w:themeColor="text1"/>
        </w:rPr>
      </w:pPr>
      <w:r w:rsidRPr="00397E8C">
        <w:rPr>
          <w:rFonts w:cstheme="minorHAnsi"/>
          <w:color w:val="000000" w:themeColor="text1"/>
        </w:rPr>
        <w:t>SDB1.1.SB2. Olaylar/durumlar karşısında hangi duyguları yaşadığını fark etmek</w:t>
      </w:r>
    </w:p>
    <w:p w14:paraId="4971A4AC" w14:textId="77777777" w:rsidR="00AA6CBA" w:rsidRPr="00397E8C" w:rsidRDefault="00AA6CBA" w:rsidP="00AA6CBA">
      <w:pPr>
        <w:rPr>
          <w:rFonts w:cstheme="minorHAnsi"/>
          <w:color w:val="000000" w:themeColor="text1"/>
        </w:rPr>
      </w:pPr>
      <w:r w:rsidRPr="00397E8C">
        <w:rPr>
          <w:rFonts w:cstheme="minorHAnsi"/>
          <w:color w:val="000000" w:themeColor="text1"/>
        </w:rPr>
        <w:t xml:space="preserve">SDB1.1.SB2.G1. Duygularını sözel olarak ifade eder. </w:t>
      </w:r>
    </w:p>
    <w:p w14:paraId="27C73AEB" w14:textId="77777777" w:rsidR="00AA6CBA" w:rsidRPr="00397E8C" w:rsidRDefault="00AA6CBA" w:rsidP="00AA6CBA">
      <w:pPr>
        <w:rPr>
          <w:rFonts w:cstheme="minorHAnsi"/>
          <w:b/>
        </w:rPr>
      </w:pPr>
      <w:r w:rsidRPr="00397E8C">
        <w:rPr>
          <w:rFonts w:cstheme="minorHAnsi"/>
          <w:b/>
        </w:rPr>
        <w:lastRenderedPageBreak/>
        <w:t xml:space="preserve">Değerler: </w:t>
      </w:r>
    </w:p>
    <w:p w14:paraId="4E3D8DD3" w14:textId="77777777" w:rsidR="00AA6CBA" w:rsidRPr="00397E8C" w:rsidRDefault="00AA6CBA" w:rsidP="00AA6CBA">
      <w:pPr>
        <w:rPr>
          <w:rFonts w:cstheme="minorHAnsi"/>
          <w:b/>
          <w:color w:val="000000" w:themeColor="text1"/>
        </w:rPr>
      </w:pPr>
      <w:r w:rsidRPr="00397E8C">
        <w:rPr>
          <w:rFonts w:cstheme="minorHAnsi"/>
          <w:b/>
          <w:color w:val="000000" w:themeColor="text1"/>
        </w:rPr>
        <w:t>D14. Saygı</w:t>
      </w:r>
    </w:p>
    <w:p w14:paraId="2A76B910" w14:textId="77777777" w:rsidR="00AA6CBA" w:rsidRPr="00397E8C" w:rsidRDefault="00AA6CBA" w:rsidP="00AA6CBA">
      <w:pPr>
        <w:rPr>
          <w:rFonts w:cstheme="minorHAnsi"/>
          <w:color w:val="000000" w:themeColor="text1"/>
        </w:rPr>
      </w:pPr>
      <w:r w:rsidRPr="00397E8C">
        <w:rPr>
          <w:rFonts w:cstheme="minorHAnsi"/>
          <w:color w:val="000000" w:themeColor="text1"/>
        </w:rPr>
        <w:t xml:space="preserve">D14.1. Nezaketli olmak </w:t>
      </w:r>
    </w:p>
    <w:p w14:paraId="212C1A72" w14:textId="77777777" w:rsidR="00AA6CBA" w:rsidRPr="00397E8C" w:rsidRDefault="00AA6CBA" w:rsidP="00AA6CBA">
      <w:pPr>
        <w:rPr>
          <w:rFonts w:cstheme="minorHAnsi"/>
          <w:b/>
        </w:rPr>
      </w:pPr>
      <w:r w:rsidRPr="00397E8C">
        <w:rPr>
          <w:rFonts w:cstheme="minorHAnsi"/>
          <w:b/>
        </w:rPr>
        <w:t>D4 Dostluk</w:t>
      </w:r>
    </w:p>
    <w:p w14:paraId="2832065D" w14:textId="1C13F462" w:rsidR="00AA6CBA" w:rsidRPr="00397E8C" w:rsidRDefault="00AA6CBA" w:rsidP="00F9792E">
      <w:pPr>
        <w:rPr>
          <w:rFonts w:cstheme="minorHAnsi"/>
          <w:color w:val="000000" w:themeColor="text1"/>
        </w:rPr>
      </w:pPr>
      <w:r w:rsidRPr="00397E8C">
        <w:rPr>
          <w:rFonts w:cstheme="minorHAnsi"/>
          <w:color w:val="000000" w:themeColor="text1"/>
        </w:rPr>
        <w:t xml:space="preserve">D4.4. Arkadaşlarını ve onlarla vakit geçirmeyi önemsemek </w:t>
      </w:r>
    </w:p>
    <w:p w14:paraId="3D47CFDB" w14:textId="77777777" w:rsidR="00AA6CBA" w:rsidRPr="00397E8C" w:rsidRDefault="00AA6CBA" w:rsidP="00AA6CBA">
      <w:pPr>
        <w:rPr>
          <w:rFonts w:cstheme="minorHAnsi"/>
          <w:b/>
        </w:rPr>
      </w:pPr>
      <w:r w:rsidRPr="00397E8C">
        <w:rPr>
          <w:rFonts w:cstheme="minorHAnsi"/>
          <w:b/>
        </w:rPr>
        <w:t xml:space="preserve">Okuryazarlık Becerileri: </w:t>
      </w:r>
    </w:p>
    <w:p w14:paraId="06FDE79E" w14:textId="77777777" w:rsidR="00AA6CBA" w:rsidRPr="00397E8C" w:rsidRDefault="00AA6CBA" w:rsidP="00AA6CBA">
      <w:pPr>
        <w:rPr>
          <w:rFonts w:cstheme="minorHAnsi"/>
          <w:color w:val="000000" w:themeColor="text1"/>
        </w:rPr>
      </w:pPr>
      <w:r w:rsidRPr="00397E8C">
        <w:rPr>
          <w:rFonts w:cstheme="minorHAnsi"/>
          <w:color w:val="000000" w:themeColor="text1"/>
        </w:rPr>
        <w:t xml:space="preserve">OB1.2.Bilgiyi Toplama </w:t>
      </w:r>
    </w:p>
    <w:p w14:paraId="00FE9033" w14:textId="0DD3AB09" w:rsidR="00F9792E" w:rsidRPr="00397E8C" w:rsidRDefault="00F9792E" w:rsidP="00F9792E">
      <w:pPr>
        <w:rPr>
          <w:rFonts w:cstheme="minorHAnsi"/>
          <w:b/>
        </w:rPr>
      </w:pPr>
      <w:r w:rsidRPr="00397E8C">
        <w:rPr>
          <w:rFonts w:cstheme="minorHAnsi"/>
          <w:b/>
        </w:rPr>
        <w:t xml:space="preserve">ÖĞRENME ÇIKTILARI: </w:t>
      </w:r>
    </w:p>
    <w:p w14:paraId="14F14BC2" w14:textId="77777777" w:rsidR="00F9792E" w:rsidRPr="00397E8C" w:rsidRDefault="00F9792E" w:rsidP="00F9792E">
      <w:pPr>
        <w:rPr>
          <w:rFonts w:cstheme="minorHAnsi"/>
          <w:b/>
        </w:rPr>
      </w:pPr>
      <w:r w:rsidRPr="00397E8C">
        <w:rPr>
          <w:rFonts w:cstheme="minorHAnsi"/>
          <w:b/>
        </w:rPr>
        <w:t>Sosyal Alanı:</w:t>
      </w:r>
    </w:p>
    <w:p w14:paraId="07F40122" w14:textId="77777777" w:rsidR="00F9792E" w:rsidRPr="00397E8C" w:rsidRDefault="00F9792E" w:rsidP="00F9792E">
      <w:pPr>
        <w:rPr>
          <w:rFonts w:cstheme="minorHAnsi"/>
          <w:b/>
        </w:rPr>
      </w:pPr>
      <w:r w:rsidRPr="00397E8C">
        <w:rPr>
          <w:rFonts w:cstheme="minorHAnsi"/>
          <w:b/>
        </w:rPr>
        <w:t xml:space="preserve">SAB.8.Yakın çevresinde oluşan gruplarla (oyun, etkinlik, proje vb.) sosyal temas oluşturabilme </w:t>
      </w:r>
    </w:p>
    <w:p w14:paraId="3A197C07" w14:textId="77777777" w:rsidR="00F9792E" w:rsidRPr="00397E8C" w:rsidRDefault="00F9792E" w:rsidP="00F9792E">
      <w:pPr>
        <w:rPr>
          <w:rFonts w:cstheme="minorHAnsi"/>
        </w:rPr>
      </w:pPr>
      <w:r w:rsidRPr="00397E8C">
        <w:rPr>
          <w:rFonts w:cstheme="minorHAnsi"/>
        </w:rPr>
        <w:t xml:space="preserve">c) Grup içi iletişimi artırmaya yönelik etkinliklere katılır. </w:t>
      </w:r>
    </w:p>
    <w:p w14:paraId="7EB7FA05" w14:textId="77777777" w:rsidR="00F9792E" w:rsidRPr="00397E8C" w:rsidRDefault="00F9792E" w:rsidP="00F9792E">
      <w:pPr>
        <w:rPr>
          <w:rFonts w:cstheme="minorHAnsi"/>
          <w:u w:val="single"/>
        </w:rPr>
      </w:pPr>
      <w:r w:rsidRPr="00397E8C">
        <w:rPr>
          <w:rFonts w:cstheme="minorHAnsi"/>
          <w:b/>
        </w:rPr>
        <w:t>Hareket Alanı:</w:t>
      </w:r>
    </w:p>
    <w:p w14:paraId="344F7C46" w14:textId="77777777" w:rsidR="00F9792E" w:rsidRPr="00397E8C" w:rsidRDefault="00F9792E" w:rsidP="00F9792E">
      <w:pPr>
        <w:rPr>
          <w:rFonts w:cstheme="minorHAnsi"/>
          <w:b/>
        </w:rPr>
      </w:pPr>
      <w:r w:rsidRPr="00397E8C">
        <w:rPr>
          <w:rFonts w:cstheme="minorHAnsi"/>
          <w:b/>
        </w:rPr>
        <w:t xml:space="preserve">HSAB.6. Eşle/grupla ahenk içinde hareket örüntüleri sergileyebilme </w:t>
      </w:r>
    </w:p>
    <w:p w14:paraId="685F4E36" w14:textId="77777777" w:rsidR="00F9792E" w:rsidRPr="00397E8C" w:rsidRDefault="00F9792E" w:rsidP="00F9792E">
      <w:pPr>
        <w:rPr>
          <w:rFonts w:cstheme="minorHAnsi"/>
        </w:rPr>
      </w:pPr>
      <w:r w:rsidRPr="00397E8C">
        <w:rPr>
          <w:rFonts w:cstheme="minorHAnsi"/>
        </w:rPr>
        <w:t xml:space="preserve">e) Grup çalışmalarında hareketi eş zamanlı yapar. </w:t>
      </w:r>
    </w:p>
    <w:p w14:paraId="52DDDEA8" w14:textId="057C33BD" w:rsidR="00F9792E" w:rsidRPr="00397E8C" w:rsidRDefault="00F9792E" w:rsidP="00F9792E">
      <w:pPr>
        <w:rPr>
          <w:rFonts w:cstheme="minorHAnsi"/>
          <w:b/>
        </w:rPr>
      </w:pPr>
      <w:r w:rsidRPr="00397E8C">
        <w:rPr>
          <w:rFonts w:cstheme="minorHAnsi"/>
          <w:b/>
        </w:rPr>
        <w:t>İÇERİK ÇERÇEVESİ:</w:t>
      </w:r>
    </w:p>
    <w:p w14:paraId="24B3AD8C" w14:textId="2E58CB80" w:rsidR="00F9792E" w:rsidRPr="00397E8C" w:rsidRDefault="00F9792E" w:rsidP="00F9792E">
      <w:pPr>
        <w:rPr>
          <w:rFonts w:cstheme="minorHAnsi"/>
        </w:rPr>
      </w:pPr>
      <w:r w:rsidRPr="00397E8C">
        <w:rPr>
          <w:rFonts w:cstheme="minorHAnsi"/>
          <w:b/>
        </w:rPr>
        <w:t>Kavramlar</w:t>
      </w:r>
      <w:r w:rsidR="00AA6CBA" w:rsidRPr="00397E8C">
        <w:rPr>
          <w:rFonts w:cstheme="minorHAnsi"/>
        </w:rPr>
        <w:t xml:space="preserve"> </w:t>
      </w:r>
      <w:r w:rsidR="006318E8">
        <w:rPr>
          <w:rFonts w:cstheme="minorHAnsi"/>
        </w:rPr>
        <w:t>: Kaygan</w:t>
      </w:r>
      <w:r w:rsidR="006318E8">
        <w:rPr>
          <w:rFonts w:cstheme="minorHAnsi"/>
        </w:rPr>
        <w:tab/>
      </w:r>
      <w:r w:rsidR="006318E8">
        <w:rPr>
          <w:rFonts w:cstheme="minorHAnsi"/>
        </w:rPr>
        <w:tab/>
      </w:r>
    </w:p>
    <w:p w14:paraId="0362A3FC" w14:textId="1F83C6F8" w:rsidR="00F9792E" w:rsidRDefault="00F9792E" w:rsidP="00AA6CBA">
      <w:pPr>
        <w:pStyle w:val="listeparagrafcxsportacxspson"/>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b/>
          <w:sz w:val="22"/>
          <w:szCs w:val="22"/>
        </w:rPr>
        <w:t>Sözcükler:</w:t>
      </w:r>
      <w:r w:rsidR="006318E8">
        <w:rPr>
          <w:rFonts w:asciiTheme="minorHAnsi" w:hAnsiTheme="minorHAnsi" w:cstheme="minorHAnsi"/>
          <w:b/>
          <w:sz w:val="22"/>
          <w:szCs w:val="22"/>
        </w:rPr>
        <w:t xml:space="preserve"> </w:t>
      </w:r>
      <w:r w:rsidR="006318E8" w:rsidRPr="006318E8">
        <w:rPr>
          <w:rFonts w:asciiTheme="minorHAnsi" w:hAnsiTheme="minorHAnsi" w:cstheme="minorHAnsi"/>
          <w:sz w:val="22"/>
          <w:szCs w:val="22"/>
        </w:rPr>
        <w:t>Baskı, Köpük</w:t>
      </w:r>
    </w:p>
    <w:p w14:paraId="00E00CD4" w14:textId="77777777" w:rsidR="006318E8" w:rsidRPr="00397E8C" w:rsidRDefault="006318E8" w:rsidP="00AA6CBA">
      <w:pPr>
        <w:pStyle w:val="listeparagrafcxsportacxspson"/>
        <w:spacing w:before="0" w:beforeAutospacing="0" w:after="0" w:afterAutospacing="0"/>
        <w:contextualSpacing/>
        <w:jc w:val="both"/>
        <w:rPr>
          <w:rFonts w:asciiTheme="minorHAnsi" w:hAnsiTheme="minorHAnsi" w:cstheme="minorHAnsi"/>
          <w:sz w:val="22"/>
          <w:szCs w:val="22"/>
        </w:rPr>
      </w:pPr>
    </w:p>
    <w:p w14:paraId="7A39A5C7" w14:textId="25B975E1" w:rsidR="00F9792E" w:rsidRPr="00397E8C" w:rsidRDefault="00F9792E" w:rsidP="00F9792E">
      <w:pPr>
        <w:pStyle w:val="listeparagrafcxsportacxspson"/>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b/>
          <w:sz w:val="22"/>
          <w:szCs w:val="22"/>
        </w:rPr>
        <w:t>Materyaller:</w:t>
      </w:r>
      <w:r w:rsidRPr="00397E8C">
        <w:rPr>
          <w:rFonts w:asciiTheme="minorHAnsi" w:hAnsiTheme="minorHAnsi" w:cstheme="minorHAnsi"/>
          <w:sz w:val="22"/>
          <w:szCs w:val="22"/>
        </w:rPr>
        <w:t xml:space="preserve"> </w:t>
      </w:r>
      <w:r w:rsidR="00AA6CBA" w:rsidRPr="00397E8C">
        <w:rPr>
          <w:rFonts w:asciiTheme="minorHAnsi" w:hAnsiTheme="minorHAnsi" w:cstheme="minorHAnsi"/>
          <w:sz w:val="22"/>
          <w:szCs w:val="22"/>
        </w:rPr>
        <w:t xml:space="preserve"> </w:t>
      </w:r>
      <w:r w:rsidR="006318E8">
        <w:rPr>
          <w:rFonts w:asciiTheme="minorHAnsi" w:hAnsiTheme="minorHAnsi" w:cstheme="minorHAnsi"/>
          <w:sz w:val="22"/>
          <w:szCs w:val="22"/>
        </w:rPr>
        <w:t>Parmak Boyası</w:t>
      </w:r>
    </w:p>
    <w:p w14:paraId="1099BC15" w14:textId="77777777" w:rsidR="00F9792E" w:rsidRPr="00397E8C" w:rsidRDefault="00F9792E" w:rsidP="00F9792E">
      <w:pPr>
        <w:pStyle w:val="listeparagrafcxsportacxspson"/>
        <w:spacing w:before="0" w:beforeAutospacing="0" w:after="0" w:afterAutospacing="0"/>
        <w:contextualSpacing/>
        <w:jc w:val="both"/>
        <w:rPr>
          <w:rFonts w:asciiTheme="minorHAnsi" w:hAnsiTheme="minorHAnsi" w:cstheme="minorHAnsi"/>
          <w:sz w:val="22"/>
          <w:szCs w:val="22"/>
        </w:rPr>
      </w:pPr>
    </w:p>
    <w:p w14:paraId="74D11D9C" w14:textId="69953C3D" w:rsidR="00F9792E" w:rsidRPr="00397E8C" w:rsidRDefault="00F9792E" w:rsidP="00F9792E">
      <w:pPr>
        <w:rPr>
          <w:rFonts w:cstheme="minorHAnsi"/>
        </w:rPr>
      </w:pPr>
      <w:r w:rsidRPr="00397E8C">
        <w:rPr>
          <w:rFonts w:cstheme="minorHAnsi"/>
          <w:b/>
        </w:rPr>
        <w:t>Eğitim/Öğrenme Ortamları:</w:t>
      </w:r>
      <w:r w:rsidRPr="00397E8C">
        <w:rPr>
          <w:rFonts w:cstheme="minorHAnsi"/>
        </w:rPr>
        <w:t xml:space="preserve"> </w:t>
      </w:r>
      <w:r w:rsidR="00A419D8" w:rsidRPr="00397E8C">
        <w:rPr>
          <w:rFonts w:cstheme="minorHAnsi"/>
        </w:rPr>
        <w:t xml:space="preserve">Öğretmen etkinlik için gerekli düzenlemeleri yapar. </w:t>
      </w:r>
    </w:p>
    <w:p w14:paraId="232B8228" w14:textId="77777777" w:rsidR="00F713E3" w:rsidRPr="00397E8C" w:rsidRDefault="00F713E3" w:rsidP="00F9792E">
      <w:pPr>
        <w:jc w:val="center"/>
        <w:rPr>
          <w:rFonts w:cstheme="minorHAnsi"/>
          <w:b/>
        </w:rPr>
      </w:pPr>
    </w:p>
    <w:p w14:paraId="572D04F5" w14:textId="77777777" w:rsidR="00F713E3" w:rsidRPr="00397E8C" w:rsidRDefault="00F713E3" w:rsidP="00F9792E">
      <w:pPr>
        <w:jc w:val="center"/>
        <w:rPr>
          <w:rFonts w:cstheme="minorHAnsi"/>
          <w:b/>
        </w:rPr>
      </w:pPr>
    </w:p>
    <w:p w14:paraId="75240F54" w14:textId="77777777" w:rsidR="00F713E3" w:rsidRPr="00397E8C" w:rsidRDefault="00F713E3" w:rsidP="00F9792E">
      <w:pPr>
        <w:jc w:val="center"/>
        <w:rPr>
          <w:rFonts w:cstheme="minorHAnsi"/>
          <w:b/>
        </w:rPr>
      </w:pPr>
    </w:p>
    <w:p w14:paraId="036D120A" w14:textId="77777777" w:rsidR="00F713E3" w:rsidRPr="00397E8C" w:rsidRDefault="00F713E3" w:rsidP="00F9792E">
      <w:pPr>
        <w:jc w:val="center"/>
        <w:rPr>
          <w:rFonts w:cstheme="minorHAnsi"/>
          <w:b/>
        </w:rPr>
      </w:pPr>
    </w:p>
    <w:p w14:paraId="0A59BB50" w14:textId="77777777" w:rsidR="00F713E3" w:rsidRPr="00397E8C" w:rsidRDefault="00F713E3" w:rsidP="00F9792E">
      <w:pPr>
        <w:jc w:val="center"/>
        <w:rPr>
          <w:rFonts w:cstheme="minorHAnsi"/>
          <w:b/>
        </w:rPr>
      </w:pPr>
    </w:p>
    <w:p w14:paraId="2F73AFF3" w14:textId="77777777" w:rsidR="00F713E3" w:rsidRPr="00397E8C" w:rsidRDefault="00F713E3" w:rsidP="00F9792E">
      <w:pPr>
        <w:jc w:val="center"/>
        <w:rPr>
          <w:rFonts w:cstheme="minorHAnsi"/>
          <w:b/>
        </w:rPr>
      </w:pPr>
    </w:p>
    <w:p w14:paraId="0431C67C" w14:textId="77777777" w:rsidR="00F713E3" w:rsidRPr="00397E8C" w:rsidRDefault="00F713E3" w:rsidP="00F9792E">
      <w:pPr>
        <w:jc w:val="center"/>
        <w:rPr>
          <w:rFonts w:cstheme="minorHAnsi"/>
          <w:b/>
        </w:rPr>
      </w:pPr>
    </w:p>
    <w:p w14:paraId="04984849" w14:textId="77777777" w:rsidR="00F713E3" w:rsidRPr="00397E8C" w:rsidRDefault="00F713E3" w:rsidP="00F9792E">
      <w:pPr>
        <w:jc w:val="center"/>
        <w:rPr>
          <w:rFonts w:cstheme="minorHAnsi"/>
          <w:b/>
        </w:rPr>
      </w:pPr>
    </w:p>
    <w:p w14:paraId="6119C5B3" w14:textId="77777777" w:rsidR="00F713E3" w:rsidRPr="00397E8C" w:rsidRDefault="00F713E3" w:rsidP="00F9792E">
      <w:pPr>
        <w:jc w:val="center"/>
        <w:rPr>
          <w:rFonts w:cstheme="minorHAnsi"/>
          <w:b/>
        </w:rPr>
      </w:pPr>
    </w:p>
    <w:p w14:paraId="34C2522C" w14:textId="77777777" w:rsidR="00F713E3" w:rsidRPr="00397E8C" w:rsidRDefault="00F713E3" w:rsidP="00F9792E">
      <w:pPr>
        <w:jc w:val="center"/>
        <w:rPr>
          <w:rFonts w:cstheme="minorHAnsi"/>
          <w:b/>
        </w:rPr>
      </w:pPr>
    </w:p>
    <w:p w14:paraId="1DD73C46" w14:textId="77777777" w:rsidR="00F713E3" w:rsidRPr="00397E8C" w:rsidRDefault="00F713E3" w:rsidP="00F9792E">
      <w:pPr>
        <w:jc w:val="center"/>
        <w:rPr>
          <w:rFonts w:cstheme="minorHAnsi"/>
          <w:b/>
        </w:rPr>
      </w:pPr>
    </w:p>
    <w:p w14:paraId="69C3172C" w14:textId="77777777" w:rsidR="00F713E3" w:rsidRPr="00397E8C" w:rsidRDefault="00F713E3" w:rsidP="00F9792E">
      <w:pPr>
        <w:jc w:val="center"/>
        <w:rPr>
          <w:rFonts w:cstheme="minorHAnsi"/>
          <w:b/>
        </w:rPr>
      </w:pPr>
    </w:p>
    <w:p w14:paraId="1569DB6A" w14:textId="77777777" w:rsidR="00F9792E" w:rsidRPr="00397E8C" w:rsidRDefault="00F9792E" w:rsidP="00F9792E">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F9792E" w:rsidRPr="00397E8C" w14:paraId="7A277ECC" w14:textId="77777777" w:rsidTr="000B6CEB">
        <w:tc>
          <w:tcPr>
            <w:tcW w:w="2694" w:type="dxa"/>
          </w:tcPr>
          <w:p w14:paraId="239A29A0" w14:textId="77777777" w:rsidR="00F9792E" w:rsidRPr="00397E8C" w:rsidRDefault="00F9792E" w:rsidP="000B6CEB">
            <w:pPr>
              <w:rPr>
                <w:rFonts w:cstheme="minorHAnsi"/>
                <w:b/>
              </w:rPr>
            </w:pPr>
          </w:p>
          <w:p w14:paraId="4693372D" w14:textId="515E212C" w:rsidR="00F9792E" w:rsidRPr="00397E8C" w:rsidRDefault="00F9792E" w:rsidP="000B6CEB">
            <w:pPr>
              <w:rPr>
                <w:rFonts w:cstheme="minorHAnsi"/>
                <w:b/>
              </w:rPr>
            </w:pPr>
            <w:r w:rsidRPr="00397E8C">
              <w:rPr>
                <w:rFonts w:cstheme="minorHAnsi"/>
                <w:b/>
              </w:rPr>
              <w:t xml:space="preserve">GÜNE BAŞLAMA ZAMANI </w:t>
            </w:r>
          </w:p>
        </w:tc>
        <w:tc>
          <w:tcPr>
            <w:tcW w:w="7229" w:type="dxa"/>
          </w:tcPr>
          <w:p w14:paraId="18B88733" w14:textId="102AC6D4" w:rsidR="00F9792E" w:rsidRPr="00397E8C" w:rsidRDefault="00AA6CBA" w:rsidP="000B6CEB">
            <w:pPr>
              <w:rPr>
                <w:rFonts w:eastAsia="Times New Roman" w:cstheme="minorHAnsi"/>
                <w:color w:val="000000" w:themeColor="text1"/>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F9792E" w:rsidRPr="00397E8C" w14:paraId="4870A365" w14:textId="77777777" w:rsidTr="000B6CEB">
        <w:tc>
          <w:tcPr>
            <w:tcW w:w="2694" w:type="dxa"/>
          </w:tcPr>
          <w:p w14:paraId="58385F0E" w14:textId="77777777" w:rsidR="00F9792E" w:rsidRPr="00397E8C" w:rsidRDefault="00F9792E" w:rsidP="000B6CEB">
            <w:pPr>
              <w:rPr>
                <w:rFonts w:cstheme="minorHAnsi"/>
                <w:b/>
              </w:rPr>
            </w:pPr>
          </w:p>
          <w:p w14:paraId="53B3F767" w14:textId="77777777" w:rsidR="00F9792E" w:rsidRPr="00397E8C" w:rsidRDefault="00F9792E" w:rsidP="000B6CEB">
            <w:pPr>
              <w:rPr>
                <w:rFonts w:cstheme="minorHAnsi"/>
                <w:b/>
              </w:rPr>
            </w:pPr>
          </w:p>
          <w:p w14:paraId="3A271CD6" w14:textId="77777777" w:rsidR="00F9792E" w:rsidRPr="00397E8C" w:rsidRDefault="00F9792E" w:rsidP="000B6CEB">
            <w:pPr>
              <w:rPr>
                <w:rFonts w:cstheme="minorHAnsi"/>
                <w:b/>
              </w:rPr>
            </w:pPr>
            <w:r w:rsidRPr="00397E8C">
              <w:rPr>
                <w:rFonts w:cstheme="minorHAnsi"/>
                <w:b/>
              </w:rPr>
              <w:t>ÖĞRENME MERKEZLERİNDE OYUN</w:t>
            </w:r>
          </w:p>
        </w:tc>
        <w:tc>
          <w:tcPr>
            <w:tcW w:w="7229" w:type="dxa"/>
          </w:tcPr>
          <w:p w14:paraId="257259B1" w14:textId="77777777" w:rsidR="00F9792E" w:rsidRPr="00397E8C" w:rsidRDefault="00AA6CBA" w:rsidP="000B6CEB">
            <w:pPr>
              <w:rPr>
                <w:rFonts w:cstheme="minorHAnsi"/>
                <w:b/>
                <w:color w:val="000000" w:themeColor="text1"/>
              </w:rPr>
            </w:pPr>
            <w:r w:rsidRPr="00397E8C">
              <w:rPr>
                <w:rFonts w:cstheme="minorHAnsi"/>
              </w:rPr>
              <w:t xml:space="preserve">Çocuklar etkinlik merkezlerine yönlendirilir. Merkezlerde çocuklara rehberlik edilir. </w:t>
            </w:r>
            <w:r w:rsidRPr="00397E8C">
              <w:rPr>
                <w:rFonts w:cstheme="minorHAnsi"/>
                <w:b/>
                <w:color w:val="000000" w:themeColor="text1"/>
              </w:rPr>
              <w:t xml:space="preserve"> </w:t>
            </w:r>
          </w:p>
          <w:p w14:paraId="0E114AD6" w14:textId="6D16BFD8" w:rsidR="00AA6CBA" w:rsidRPr="00397E8C" w:rsidRDefault="00AA6CBA" w:rsidP="000B6CEB">
            <w:pPr>
              <w:rPr>
                <w:rFonts w:cstheme="minorHAnsi"/>
                <w:bCs/>
              </w:rPr>
            </w:pPr>
            <w:r w:rsidRPr="00397E8C">
              <w:rPr>
                <w:rFonts w:cstheme="minorHAnsi"/>
                <w:bCs/>
                <w:color w:val="000000" w:themeColor="text1"/>
              </w:rPr>
              <w:t xml:space="preserve">Bugünkü etkinliğe dair çeşitli ek etkinlikler sunabilir ( </w:t>
            </w:r>
            <w:r w:rsidR="004B4553" w:rsidRPr="00397E8C">
              <w:rPr>
                <w:rFonts w:cstheme="minorHAnsi"/>
                <w:bCs/>
                <w:color w:val="000000" w:themeColor="text1"/>
              </w:rPr>
              <w:t>Yatay çizgi çalışması örnekleri, adım adım ilerlemeye dayalı görsel ip uçları vs)</w:t>
            </w:r>
          </w:p>
        </w:tc>
      </w:tr>
      <w:tr w:rsidR="004B4553" w:rsidRPr="00397E8C" w14:paraId="41A694D6" w14:textId="77777777" w:rsidTr="000B6CEB">
        <w:tc>
          <w:tcPr>
            <w:tcW w:w="2694" w:type="dxa"/>
          </w:tcPr>
          <w:p w14:paraId="0DF8455B" w14:textId="77777777" w:rsidR="004B4553" w:rsidRPr="00397E8C" w:rsidRDefault="004B4553" w:rsidP="004B4553">
            <w:pPr>
              <w:rPr>
                <w:rFonts w:cstheme="minorHAnsi"/>
                <w:b/>
              </w:rPr>
            </w:pPr>
            <w:r w:rsidRPr="00397E8C">
              <w:rPr>
                <w:rFonts w:cstheme="minorHAnsi"/>
                <w:b/>
              </w:rPr>
              <w:t xml:space="preserve">BESLENME, </w:t>
            </w:r>
          </w:p>
          <w:p w14:paraId="0889739A" w14:textId="77777777" w:rsidR="004B4553" w:rsidRPr="00397E8C" w:rsidRDefault="004B4553" w:rsidP="004B4553">
            <w:pPr>
              <w:rPr>
                <w:rFonts w:cstheme="minorHAnsi"/>
                <w:b/>
              </w:rPr>
            </w:pPr>
            <w:r w:rsidRPr="00397E8C">
              <w:rPr>
                <w:rFonts w:cstheme="minorHAnsi"/>
                <w:b/>
              </w:rPr>
              <w:t xml:space="preserve">TOPLANMA ,TEMİZLİK </w:t>
            </w:r>
          </w:p>
        </w:tc>
        <w:tc>
          <w:tcPr>
            <w:tcW w:w="7229" w:type="dxa"/>
          </w:tcPr>
          <w:p w14:paraId="1C248F9F" w14:textId="6FAFF263" w:rsidR="004B4553" w:rsidRPr="00397E8C" w:rsidRDefault="004B4553" w:rsidP="004B4553">
            <w:pPr>
              <w:rPr>
                <w:rFonts w:cstheme="minorHAnsi"/>
              </w:rPr>
            </w:pPr>
            <w:r w:rsidRPr="00397E8C">
              <w:rPr>
                <w:rFonts w:cstheme="minorHAnsi"/>
              </w:rPr>
              <w:t xml:space="preserve">Rutin toplanma temizlik ve düzenleme çalışması yapılır. Ardından gerekli özbakım ihtiyaçları giderilip beslenme saatine geçilir. </w:t>
            </w:r>
          </w:p>
        </w:tc>
      </w:tr>
      <w:tr w:rsidR="004B4553" w:rsidRPr="00397E8C" w14:paraId="2B90C50A" w14:textId="77777777" w:rsidTr="000B6CEB">
        <w:tc>
          <w:tcPr>
            <w:tcW w:w="2694" w:type="dxa"/>
          </w:tcPr>
          <w:p w14:paraId="2EA8B9EC" w14:textId="77777777" w:rsidR="004B4553" w:rsidRPr="00397E8C" w:rsidRDefault="004B4553" w:rsidP="004B4553">
            <w:pPr>
              <w:rPr>
                <w:rFonts w:cstheme="minorHAnsi"/>
                <w:b/>
              </w:rPr>
            </w:pPr>
          </w:p>
          <w:p w14:paraId="19F166F5" w14:textId="77777777" w:rsidR="004B4553" w:rsidRPr="00397E8C" w:rsidRDefault="004B4553" w:rsidP="004B4553">
            <w:pPr>
              <w:rPr>
                <w:rFonts w:cstheme="minorHAnsi"/>
                <w:b/>
              </w:rPr>
            </w:pPr>
          </w:p>
          <w:p w14:paraId="5D077EC6" w14:textId="77777777" w:rsidR="004B4553" w:rsidRPr="00397E8C" w:rsidRDefault="004B4553" w:rsidP="004B4553">
            <w:pPr>
              <w:rPr>
                <w:rFonts w:cstheme="minorHAnsi"/>
                <w:b/>
              </w:rPr>
            </w:pPr>
          </w:p>
          <w:p w14:paraId="03974D7F" w14:textId="77777777" w:rsidR="004B4553" w:rsidRPr="00397E8C" w:rsidRDefault="004B4553" w:rsidP="004B4553">
            <w:pPr>
              <w:rPr>
                <w:rFonts w:cstheme="minorHAnsi"/>
                <w:b/>
              </w:rPr>
            </w:pPr>
          </w:p>
          <w:p w14:paraId="5E84B343" w14:textId="77777777" w:rsidR="004B4553" w:rsidRPr="00397E8C" w:rsidRDefault="004B4553" w:rsidP="004B4553">
            <w:pPr>
              <w:rPr>
                <w:rFonts w:cstheme="minorHAnsi"/>
                <w:b/>
              </w:rPr>
            </w:pPr>
          </w:p>
          <w:p w14:paraId="23DDFF09" w14:textId="77777777" w:rsidR="004B4553" w:rsidRPr="00397E8C" w:rsidRDefault="004B4553" w:rsidP="004B4553">
            <w:pPr>
              <w:rPr>
                <w:rFonts w:cstheme="minorHAnsi"/>
                <w:b/>
              </w:rPr>
            </w:pPr>
          </w:p>
          <w:p w14:paraId="168DD31D" w14:textId="77777777" w:rsidR="004B4553" w:rsidRPr="00397E8C" w:rsidRDefault="004B4553" w:rsidP="004B4553">
            <w:pPr>
              <w:rPr>
                <w:rFonts w:cstheme="minorHAnsi"/>
                <w:b/>
              </w:rPr>
            </w:pPr>
          </w:p>
          <w:p w14:paraId="59E8C704" w14:textId="77777777" w:rsidR="004B4553" w:rsidRPr="00397E8C" w:rsidRDefault="004B4553" w:rsidP="004B4553">
            <w:pPr>
              <w:rPr>
                <w:rFonts w:cstheme="minorHAnsi"/>
                <w:b/>
              </w:rPr>
            </w:pPr>
          </w:p>
          <w:p w14:paraId="5227C93B" w14:textId="77777777" w:rsidR="004B4553" w:rsidRPr="00397E8C" w:rsidRDefault="004B4553" w:rsidP="004B4553">
            <w:pPr>
              <w:rPr>
                <w:rFonts w:cstheme="minorHAnsi"/>
                <w:b/>
              </w:rPr>
            </w:pPr>
          </w:p>
          <w:p w14:paraId="5B5FC209" w14:textId="77777777" w:rsidR="004B4553" w:rsidRPr="00397E8C" w:rsidRDefault="004B4553" w:rsidP="004B4553">
            <w:pPr>
              <w:rPr>
                <w:rFonts w:cstheme="minorHAnsi"/>
                <w:b/>
              </w:rPr>
            </w:pPr>
          </w:p>
          <w:p w14:paraId="03A3B8CD" w14:textId="77777777" w:rsidR="004B4553" w:rsidRPr="00397E8C" w:rsidRDefault="004B4553" w:rsidP="004B4553">
            <w:pPr>
              <w:rPr>
                <w:rFonts w:cstheme="minorHAnsi"/>
                <w:b/>
              </w:rPr>
            </w:pPr>
          </w:p>
          <w:p w14:paraId="3AF548AB" w14:textId="77777777" w:rsidR="004B4553" w:rsidRPr="00397E8C" w:rsidRDefault="004B4553" w:rsidP="004B4553">
            <w:pPr>
              <w:rPr>
                <w:rFonts w:cstheme="minorHAnsi"/>
                <w:b/>
              </w:rPr>
            </w:pPr>
          </w:p>
          <w:p w14:paraId="6EF1AACD" w14:textId="77777777" w:rsidR="004B4553" w:rsidRPr="00397E8C" w:rsidRDefault="004B4553" w:rsidP="004B4553">
            <w:pPr>
              <w:rPr>
                <w:rFonts w:cstheme="minorHAnsi"/>
                <w:b/>
              </w:rPr>
            </w:pPr>
          </w:p>
          <w:p w14:paraId="48325CC7" w14:textId="77777777" w:rsidR="004B4553" w:rsidRPr="00397E8C" w:rsidRDefault="004B4553" w:rsidP="004B4553">
            <w:pPr>
              <w:rPr>
                <w:rFonts w:cstheme="minorHAnsi"/>
                <w:b/>
              </w:rPr>
            </w:pPr>
            <w:r w:rsidRPr="00397E8C">
              <w:rPr>
                <w:rFonts w:cstheme="minorHAnsi"/>
                <w:b/>
              </w:rPr>
              <w:t xml:space="preserve">ETKİNLİKLER </w:t>
            </w:r>
          </w:p>
          <w:p w14:paraId="4F1E241F" w14:textId="77777777" w:rsidR="004B4553" w:rsidRPr="00397E8C" w:rsidRDefault="004B4553" w:rsidP="004B4553">
            <w:pPr>
              <w:rPr>
                <w:rFonts w:cstheme="minorHAnsi"/>
                <w:b/>
              </w:rPr>
            </w:pPr>
          </w:p>
          <w:p w14:paraId="525C8D55" w14:textId="77777777" w:rsidR="004B4553" w:rsidRPr="00397E8C" w:rsidRDefault="004B4553" w:rsidP="004B4553">
            <w:pPr>
              <w:rPr>
                <w:rFonts w:cstheme="minorHAnsi"/>
                <w:b/>
              </w:rPr>
            </w:pPr>
          </w:p>
          <w:p w14:paraId="43A6C813" w14:textId="77777777" w:rsidR="004B4553" w:rsidRPr="00397E8C" w:rsidRDefault="004B4553" w:rsidP="004B4553">
            <w:pPr>
              <w:rPr>
                <w:rFonts w:cstheme="minorHAnsi"/>
                <w:b/>
              </w:rPr>
            </w:pPr>
          </w:p>
          <w:p w14:paraId="705664B4" w14:textId="77777777" w:rsidR="004B4553" w:rsidRPr="00397E8C" w:rsidRDefault="004B4553" w:rsidP="004B4553">
            <w:pPr>
              <w:rPr>
                <w:rFonts w:cstheme="minorHAnsi"/>
                <w:b/>
              </w:rPr>
            </w:pPr>
          </w:p>
          <w:p w14:paraId="3D624B7F" w14:textId="77777777" w:rsidR="004B4553" w:rsidRPr="00397E8C" w:rsidRDefault="004B4553" w:rsidP="004B4553">
            <w:pPr>
              <w:rPr>
                <w:rFonts w:cstheme="minorHAnsi"/>
                <w:b/>
              </w:rPr>
            </w:pPr>
          </w:p>
        </w:tc>
        <w:tc>
          <w:tcPr>
            <w:tcW w:w="7229" w:type="dxa"/>
          </w:tcPr>
          <w:p w14:paraId="675B1064" w14:textId="4BDB0FDC" w:rsidR="004B4553" w:rsidRPr="009B7452" w:rsidRDefault="009B7452" w:rsidP="009B7452">
            <w:pPr>
              <w:spacing w:after="200" w:line="276" w:lineRule="auto"/>
              <w:rPr>
                <w:rFonts w:ascii="Calibri" w:eastAsia="Calibri" w:hAnsi="Calibri" w:cs="Times New Roman"/>
              </w:rPr>
            </w:pPr>
            <w:r w:rsidRPr="009B7452">
              <w:rPr>
                <w:rFonts w:ascii="Calibri" w:eastAsia="Calibri" w:hAnsi="Calibri" w:cs="Times New Roman"/>
              </w:rPr>
              <w:t>Çocukların masalara oturmaları istenir. Her birine resim kâğıtları dağıtılır. Önceden hazırlanmış olan farklı renklerdeki parmak boyalar masalar koyulur. Çocuklara el izlerinin hazırlanacağı söylenir ve el izlerinin hangi renk ya da renklerde olmasını istedikleri sorulur. Ardından seçtikleri renk ya da renklere ait parmak boyalar çocuklara verilir ve ellerinin iç kısmını o renkle boyamaları istenir. Boyama konusunda zorluk çeken çocuklara yardımcı olunur. Elleri boyanan çocuklar, öğretmen yardımıyla boyalı olan ellerini kaydırmadan  ve  iyice bastırarak kâğıtlarına yerleştirirler. Bu şekilde her çocuğun bireysel el izleri çıkarılır. Çıkarılan el izleri kurumaya bırakılır. Boyalar kuruduktan sonra etkinlikler panoda sergilenir. El baskısı etkinliğinin ardından çocukların tamamı lavabolara alınır. Lavabo sayısı kadar çocuk lavabolara yerleşmişken diğerlerinden de lavabo alanında uygun bir yere yaslanarak sıra olmaları ve dikkatle izlemeleri istenir. Bu arada çocuklara, “El yıkamak niçin önemlidir?”, “Ellerimizi ne zaman mutlaka yıkamamız gerekir?”, “Ellerimizi yıkamazsak neler olabilir?” gibi sorular yöneltilir. Çocukların verdikleri  cevaplar  değerlendirilir. Gerekli eklemeler ya da düzeltmeler yapılır. Daha sonra lavabo önündeki çocuklardan ilk olarak muslukları açıp ellerini ıslatmaları, ardından ise musluğu kapatıp ellerine sabun sıkmaları istenir. Daha sonra aşağıdaki uygulamalarçocuklara sıralı olarak yaptırılır, yaptırılırken model olunarak gösterilir.</w:t>
            </w:r>
          </w:p>
        </w:tc>
      </w:tr>
      <w:tr w:rsidR="004B4553" w:rsidRPr="00397E8C" w14:paraId="0D97F637" w14:textId="77777777" w:rsidTr="000B6CEB">
        <w:tc>
          <w:tcPr>
            <w:tcW w:w="2694" w:type="dxa"/>
          </w:tcPr>
          <w:p w14:paraId="6BE3DC02" w14:textId="77777777" w:rsidR="004B4553" w:rsidRPr="00397E8C" w:rsidRDefault="004B4553" w:rsidP="004B4553">
            <w:pPr>
              <w:rPr>
                <w:rFonts w:cstheme="minorHAnsi"/>
                <w:b/>
              </w:rPr>
            </w:pPr>
          </w:p>
          <w:p w14:paraId="7204C0B3" w14:textId="64BFD6A6" w:rsidR="004B4553" w:rsidRPr="00397E8C" w:rsidRDefault="004B4553" w:rsidP="004B4553">
            <w:pPr>
              <w:rPr>
                <w:rFonts w:cstheme="minorHAnsi"/>
                <w:b/>
              </w:rPr>
            </w:pPr>
            <w:r w:rsidRPr="00397E8C">
              <w:rPr>
                <w:rFonts w:cstheme="minorHAnsi"/>
                <w:b/>
              </w:rPr>
              <w:t>DEĞERLENDİRME</w:t>
            </w:r>
          </w:p>
        </w:tc>
        <w:tc>
          <w:tcPr>
            <w:tcW w:w="7229" w:type="dxa"/>
          </w:tcPr>
          <w:p w14:paraId="347524E7" w14:textId="77777777" w:rsidR="009B7452" w:rsidRPr="009B7452" w:rsidRDefault="009B7452" w:rsidP="009B7452">
            <w:pPr>
              <w:numPr>
                <w:ilvl w:val="0"/>
                <w:numId w:val="14"/>
              </w:numPr>
              <w:spacing w:after="200" w:line="276" w:lineRule="auto"/>
              <w:rPr>
                <w:rFonts w:ascii="Calibri" w:eastAsia="Calibri" w:hAnsi="Calibri" w:cs="Times New Roman"/>
              </w:rPr>
            </w:pPr>
            <w:r w:rsidRPr="009B7452">
              <w:rPr>
                <w:rFonts w:ascii="Calibri" w:eastAsia="Calibri" w:hAnsi="Calibri" w:cs="Times New Roman"/>
              </w:rPr>
              <w:t>Parmak oyunumuzun adı neydi? Hareketleri yaparken zorlandınız mı?</w:t>
            </w:r>
          </w:p>
          <w:p w14:paraId="050435FE" w14:textId="62F9C04A" w:rsidR="00F713E3" w:rsidRPr="009B7452" w:rsidRDefault="009B7452" w:rsidP="009B7452">
            <w:pPr>
              <w:numPr>
                <w:ilvl w:val="0"/>
                <w:numId w:val="14"/>
              </w:numPr>
              <w:spacing w:after="200" w:line="276" w:lineRule="auto"/>
              <w:rPr>
                <w:rFonts w:ascii="Calibri" w:eastAsia="Calibri" w:hAnsi="Calibri" w:cs="Times New Roman"/>
              </w:rPr>
            </w:pPr>
            <w:r w:rsidRPr="009B7452">
              <w:rPr>
                <w:rFonts w:ascii="Calibri" w:eastAsia="Calibri" w:hAnsi="Calibri" w:cs="Times New Roman"/>
              </w:rPr>
              <w:t>Ellerin kirliyken ne hissediyorsun?</w:t>
            </w:r>
          </w:p>
        </w:tc>
      </w:tr>
    </w:tbl>
    <w:p w14:paraId="19CD6484" w14:textId="1DA2B7C5" w:rsidR="00F9792E" w:rsidRPr="00397E8C" w:rsidRDefault="00F9792E" w:rsidP="00F9792E">
      <w:pPr>
        <w:rPr>
          <w:rFonts w:cstheme="minorHAnsi"/>
          <w:b/>
        </w:rPr>
      </w:pPr>
      <w:r w:rsidRPr="00397E8C">
        <w:rPr>
          <w:rFonts w:cstheme="minorHAnsi"/>
          <w:b/>
        </w:rPr>
        <w:t>FARKLILAŞTIRMA:</w:t>
      </w:r>
    </w:p>
    <w:p w14:paraId="7795C8D5" w14:textId="2F1867C3" w:rsidR="00F9792E" w:rsidRPr="00397E8C" w:rsidRDefault="00F9792E" w:rsidP="00F9792E">
      <w:pPr>
        <w:rPr>
          <w:rFonts w:eastAsia="Calibri" w:cstheme="minorHAnsi"/>
        </w:rPr>
      </w:pPr>
      <w:r w:rsidRPr="00397E8C">
        <w:rPr>
          <w:rFonts w:cstheme="minorHAnsi"/>
          <w:b/>
        </w:rPr>
        <w:t>Zenginleştirme:</w:t>
      </w:r>
      <w:r w:rsidRPr="00397E8C">
        <w:rPr>
          <w:rFonts w:cstheme="minorHAnsi"/>
        </w:rPr>
        <w:t xml:space="preserve">  </w:t>
      </w:r>
    </w:p>
    <w:p w14:paraId="48468C03" w14:textId="45A6E7D3" w:rsidR="00F9792E" w:rsidRPr="00397E8C" w:rsidRDefault="00F9792E" w:rsidP="00F9792E">
      <w:pPr>
        <w:rPr>
          <w:rFonts w:cstheme="minorHAnsi"/>
        </w:rPr>
      </w:pPr>
      <w:r w:rsidRPr="00397E8C">
        <w:rPr>
          <w:rFonts w:cstheme="minorHAnsi"/>
          <w:b/>
        </w:rPr>
        <w:t>Destekleme</w:t>
      </w:r>
      <w:r w:rsidRPr="00397E8C">
        <w:rPr>
          <w:rFonts w:cstheme="minorHAnsi"/>
        </w:rPr>
        <w:t xml:space="preserve">: </w:t>
      </w:r>
      <w:r w:rsidR="009B7452" w:rsidRPr="009B7452">
        <w:rPr>
          <w:rFonts w:ascii="Calibri" w:eastAsia="Calibri" w:hAnsi="Calibri" w:cs="Times New Roman"/>
          <w:lang w:val="da-DK"/>
        </w:rPr>
        <w:t>Çekingen duran çocuklar öğretmen tarafından oyunun içine çekilmeye çalışılır.</w:t>
      </w:r>
      <w:r w:rsidR="009B7452" w:rsidRPr="009B7452">
        <w:rPr>
          <w:rFonts w:ascii="Calibri" w:eastAsia="Calibri" w:hAnsi="Calibri" w:cs="Times New Roman"/>
        </w:rPr>
        <w:t xml:space="preserve">  </w:t>
      </w:r>
    </w:p>
    <w:p w14:paraId="55763A03" w14:textId="77777777" w:rsidR="00F9792E" w:rsidRPr="00397E8C" w:rsidRDefault="00F9792E" w:rsidP="00F9792E">
      <w:pPr>
        <w:rPr>
          <w:rFonts w:cstheme="minorHAnsi"/>
          <w:b/>
        </w:rPr>
      </w:pPr>
      <w:r w:rsidRPr="00397E8C">
        <w:rPr>
          <w:rFonts w:cstheme="minorHAnsi"/>
          <w:b/>
        </w:rPr>
        <w:t xml:space="preserve">AİLE/TOPLUM KATILIMI: </w:t>
      </w:r>
    </w:p>
    <w:p w14:paraId="541B39AC" w14:textId="462EDF9E" w:rsidR="00BA4474" w:rsidRPr="00397E8C" w:rsidRDefault="00F9792E" w:rsidP="00BA4474">
      <w:pPr>
        <w:rPr>
          <w:rFonts w:eastAsia="Times New Roman" w:cstheme="minorHAnsi"/>
          <w:b/>
          <w:lang w:eastAsia="tr-TR"/>
        </w:rPr>
      </w:pPr>
      <w:r w:rsidRPr="00397E8C">
        <w:rPr>
          <w:rFonts w:eastAsia="Times New Roman" w:cstheme="minorHAnsi"/>
          <w:b/>
          <w:lang w:eastAsia="tr-TR"/>
        </w:rPr>
        <w:t xml:space="preserve">Aile Katılımı: </w:t>
      </w:r>
      <w:r w:rsidR="009B7452" w:rsidRPr="009B7452">
        <w:rPr>
          <w:rFonts w:ascii="Calibri" w:eastAsia="Calibri" w:hAnsi="Calibri" w:cs="Times New Roman"/>
        </w:rPr>
        <w:t>Aileler çocuk eve gittiğinde “Kimler ile tanıştın? Tanıştığın arkadaşlarını bize tanımlayabilir misin?” şeklinde sorular sorabilirler</w:t>
      </w:r>
    </w:p>
    <w:p w14:paraId="3C4241FC" w14:textId="77777777" w:rsidR="009A7A2C" w:rsidRPr="00397E8C" w:rsidRDefault="009A7A2C" w:rsidP="00F9792E">
      <w:pPr>
        <w:spacing w:line="20" w:lineRule="atLeast"/>
        <w:jc w:val="both"/>
        <w:rPr>
          <w:rFonts w:cstheme="minorHAnsi"/>
        </w:rPr>
      </w:pPr>
    </w:p>
    <w:p w14:paraId="54EA25B4" w14:textId="77777777" w:rsidR="009A7A2C" w:rsidRPr="00397E8C" w:rsidRDefault="009A7A2C" w:rsidP="00F9792E">
      <w:pPr>
        <w:spacing w:line="20" w:lineRule="atLeast"/>
        <w:jc w:val="both"/>
        <w:rPr>
          <w:rFonts w:cstheme="minorHAnsi"/>
        </w:rPr>
      </w:pPr>
    </w:p>
    <w:p w14:paraId="121AB4D1" w14:textId="77777777" w:rsidR="00F9792E" w:rsidRPr="00397E8C" w:rsidRDefault="00F9792E" w:rsidP="00F9792E">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55C8F8EA" w14:textId="1C697E53" w:rsidR="00210936" w:rsidRPr="00397E8C" w:rsidRDefault="009B7452" w:rsidP="009B7452">
      <w:pPr>
        <w:spacing w:after="0" w:line="240" w:lineRule="auto"/>
        <w:contextualSpacing/>
        <w:jc w:val="both"/>
        <w:rPr>
          <w:rFonts w:eastAsia="Times New Roman" w:cstheme="minorHAnsi"/>
          <w:lang w:eastAsia="tr-TR"/>
        </w:rPr>
      </w:pPr>
      <w:r>
        <w:rPr>
          <w:rFonts w:eastAsia="Times New Roman" w:cstheme="minorHAnsi"/>
          <w:lang w:eastAsia="tr-TR"/>
        </w:rPr>
        <w:lastRenderedPageBreak/>
        <w:t xml:space="preserve">        </w:t>
      </w:r>
    </w:p>
    <w:p w14:paraId="3C434B22" w14:textId="35B55D55" w:rsidR="009A494F" w:rsidRPr="00397E8C" w:rsidRDefault="000B6CEB" w:rsidP="009A494F">
      <w:pPr>
        <w:jc w:val="center"/>
        <w:rPr>
          <w:rFonts w:cstheme="minorHAnsi"/>
          <w:b/>
        </w:rPr>
      </w:pPr>
      <w:r w:rsidRPr="00397E8C">
        <w:rPr>
          <w:rFonts w:cstheme="minorHAnsi"/>
          <w:b/>
        </w:rPr>
        <w:t xml:space="preserve">EYLÜL AYI  </w:t>
      </w:r>
      <w:r w:rsidR="009A7A2C" w:rsidRPr="00397E8C">
        <w:rPr>
          <w:rFonts w:cstheme="minorHAnsi"/>
          <w:b/>
        </w:rPr>
        <w:t xml:space="preserve">4. </w:t>
      </w:r>
      <w:r w:rsidR="00F713E3" w:rsidRPr="00397E8C">
        <w:rPr>
          <w:rFonts w:cstheme="minorHAnsi"/>
          <w:b/>
        </w:rPr>
        <w:t>GÜN PLANI</w:t>
      </w:r>
    </w:p>
    <w:p w14:paraId="7CA63801" w14:textId="7853E292" w:rsidR="00034B43" w:rsidRPr="00397E8C" w:rsidRDefault="00034B43" w:rsidP="00034B43">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0FBF8AB5" w14:textId="43E3D377" w:rsidR="00FF3DD6" w:rsidRPr="00397E8C" w:rsidRDefault="00FF3DD6" w:rsidP="00034B43">
      <w:pPr>
        <w:rPr>
          <w:rFonts w:cstheme="minorHAnsi"/>
          <w:b/>
        </w:rPr>
      </w:pPr>
      <w:r w:rsidRPr="00397E8C">
        <w:rPr>
          <w:rFonts w:cstheme="minorHAnsi"/>
          <w:b/>
        </w:rPr>
        <w:t>TARİH:</w:t>
      </w:r>
      <w:r w:rsidR="00ED3F05" w:rsidRPr="00397E8C">
        <w:rPr>
          <w:rFonts w:cstheme="minorHAnsi"/>
          <w:b/>
        </w:rPr>
        <w:t xml:space="preserve"> </w:t>
      </w:r>
      <w:r w:rsidR="005D50F0">
        <w:rPr>
          <w:rFonts w:cstheme="minorHAnsi"/>
          <w:b/>
        </w:rPr>
        <w:t>1</w:t>
      </w:r>
      <w:r w:rsidR="005D50F0">
        <w:rPr>
          <w:rFonts w:cstheme="minorHAnsi"/>
          <w:b/>
        </w:rPr>
        <w:t>7</w:t>
      </w:r>
      <w:r w:rsidR="005D50F0">
        <w:rPr>
          <w:rFonts w:cstheme="minorHAnsi"/>
          <w:b/>
        </w:rPr>
        <w:t>.09.2026</w:t>
      </w:r>
    </w:p>
    <w:p w14:paraId="4238FD79" w14:textId="77777777" w:rsidR="00034B43" w:rsidRPr="00397E8C" w:rsidRDefault="00034B43" w:rsidP="00034B43">
      <w:pPr>
        <w:rPr>
          <w:rFonts w:cstheme="minorHAnsi"/>
          <w:b/>
        </w:rPr>
      </w:pPr>
      <w:r w:rsidRPr="00397E8C">
        <w:rPr>
          <w:rFonts w:cstheme="minorHAnsi"/>
          <w:b/>
        </w:rPr>
        <w:t xml:space="preserve">ALAN BECERİLERİ: </w:t>
      </w:r>
    </w:p>
    <w:p w14:paraId="7B610957" w14:textId="77777777" w:rsidR="00ED3F05" w:rsidRPr="00397E8C" w:rsidRDefault="00ED3F05" w:rsidP="00ED3F05">
      <w:pPr>
        <w:rPr>
          <w:rFonts w:cstheme="minorHAnsi"/>
          <w:b/>
        </w:rPr>
      </w:pPr>
      <w:r w:rsidRPr="00397E8C">
        <w:rPr>
          <w:rFonts w:cstheme="minorHAnsi"/>
          <w:b/>
        </w:rPr>
        <w:t xml:space="preserve">Türkçe Alanı: </w:t>
      </w:r>
    </w:p>
    <w:p w14:paraId="54B04212" w14:textId="77777777" w:rsidR="00ED3F05" w:rsidRPr="00397E8C" w:rsidRDefault="00ED3F05" w:rsidP="00ED3F05">
      <w:pPr>
        <w:rPr>
          <w:rFonts w:cstheme="minorHAnsi"/>
        </w:rPr>
      </w:pPr>
      <w:r w:rsidRPr="00397E8C">
        <w:rPr>
          <w:rFonts w:cstheme="minorHAnsi"/>
        </w:rPr>
        <w:t>TADB. Dinleme /İzleme</w:t>
      </w:r>
    </w:p>
    <w:p w14:paraId="08E382EF" w14:textId="77777777" w:rsidR="00ED3F05" w:rsidRPr="00397E8C" w:rsidRDefault="00ED3F05" w:rsidP="00ED3F05">
      <w:pPr>
        <w:rPr>
          <w:rFonts w:cstheme="minorHAnsi"/>
        </w:rPr>
      </w:pPr>
      <w:r w:rsidRPr="00397E8C">
        <w:rPr>
          <w:rFonts w:cstheme="minorHAnsi"/>
        </w:rPr>
        <w:t xml:space="preserve">TAOB. Okuma </w:t>
      </w:r>
    </w:p>
    <w:p w14:paraId="1B22CEDD" w14:textId="77777777" w:rsidR="00ED3F05" w:rsidRPr="00397E8C" w:rsidRDefault="00ED3F05" w:rsidP="00ED3F05">
      <w:pPr>
        <w:rPr>
          <w:rFonts w:cstheme="minorHAnsi"/>
          <w:b/>
        </w:rPr>
      </w:pPr>
      <w:r w:rsidRPr="00397E8C">
        <w:rPr>
          <w:rFonts w:cstheme="minorHAnsi"/>
          <w:b/>
        </w:rPr>
        <w:t>Matematik Alanı:</w:t>
      </w:r>
    </w:p>
    <w:p w14:paraId="2166A511" w14:textId="77777777" w:rsidR="00ED3F05" w:rsidRPr="00397E8C" w:rsidRDefault="00ED3F05" w:rsidP="00ED3F05">
      <w:pPr>
        <w:rPr>
          <w:rFonts w:cstheme="minorHAnsi"/>
        </w:rPr>
      </w:pPr>
      <w:r w:rsidRPr="00397E8C">
        <w:rPr>
          <w:rFonts w:cstheme="minorHAnsi"/>
        </w:rPr>
        <w:t xml:space="preserve">MAB1. Matematiksel Muhakeme </w:t>
      </w:r>
    </w:p>
    <w:p w14:paraId="79D73A2A" w14:textId="77777777" w:rsidR="00ED3F05" w:rsidRPr="00397E8C" w:rsidRDefault="00ED3F05" w:rsidP="00ED3F05">
      <w:pPr>
        <w:rPr>
          <w:rFonts w:cstheme="minorHAnsi"/>
          <w:b/>
        </w:rPr>
      </w:pPr>
      <w:r w:rsidRPr="00397E8C">
        <w:rPr>
          <w:rFonts w:cstheme="minorHAnsi"/>
          <w:b/>
        </w:rPr>
        <w:t>Sosyal Alanı:</w:t>
      </w:r>
    </w:p>
    <w:p w14:paraId="50DF57EA" w14:textId="77777777" w:rsidR="00ED3F05" w:rsidRPr="00397E8C" w:rsidRDefault="00ED3F05" w:rsidP="00ED3F05">
      <w:pPr>
        <w:rPr>
          <w:rFonts w:cstheme="minorHAnsi"/>
        </w:rPr>
      </w:pPr>
      <w:r w:rsidRPr="00397E8C">
        <w:rPr>
          <w:rFonts w:cstheme="minorHAnsi"/>
        </w:rPr>
        <w:t xml:space="preserve">SBAB5. Sosyal Katılım </w:t>
      </w:r>
    </w:p>
    <w:p w14:paraId="233C9330" w14:textId="77777777" w:rsidR="00ED3F05" w:rsidRPr="00397E8C" w:rsidRDefault="00ED3F05" w:rsidP="00ED3F05">
      <w:pPr>
        <w:rPr>
          <w:rFonts w:cstheme="minorHAnsi"/>
          <w:b/>
        </w:rPr>
      </w:pPr>
      <w:r w:rsidRPr="00397E8C">
        <w:rPr>
          <w:rFonts w:cstheme="minorHAnsi"/>
          <w:b/>
        </w:rPr>
        <w:t xml:space="preserve">Hareket Alanı: </w:t>
      </w:r>
    </w:p>
    <w:p w14:paraId="65E7507B" w14:textId="77777777" w:rsidR="00ED3F05" w:rsidRPr="00397E8C" w:rsidRDefault="00ED3F05" w:rsidP="00ED3F05">
      <w:pPr>
        <w:rPr>
          <w:rFonts w:cstheme="minorHAnsi"/>
        </w:rPr>
      </w:pPr>
      <w:r w:rsidRPr="00397E8C">
        <w:rPr>
          <w:rFonts w:cstheme="minorHAnsi"/>
        </w:rPr>
        <w:t xml:space="preserve">HSAB1. Aktif Yaşam İçin Psikomotor Beceriler </w:t>
      </w:r>
    </w:p>
    <w:p w14:paraId="760779CA" w14:textId="77777777" w:rsidR="00ED3F05" w:rsidRPr="00397E8C" w:rsidRDefault="00ED3F05" w:rsidP="00ED3F05">
      <w:pPr>
        <w:rPr>
          <w:rFonts w:cstheme="minorHAnsi"/>
          <w:b/>
        </w:rPr>
      </w:pPr>
      <w:r w:rsidRPr="00397E8C">
        <w:rPr>
          <w:rFonts w:cstheme="minorHAnsi"/>
          <w:b/>
        </w:rPr>
        <w:t>Sanat Alanı:</w:t>
      </w:r>
    </w:p>
    <w:p w14:paraId="17D824EF" w14:textId="77777777" w:rsidR="00ED3F05" w:rsidRPr="00397E8C" w:rsidRDefault="00ED3F05" w:rsidP="00ED3F05">
      <w:pPr>
        <w:rPr>
          <w:rFonts w:cstheme="minorHAnsi"/>
        </w:rPr>
      </w:pPr>
      <w:r w:rsidRPr="00397E8C">
        <w:rPr>
          <w:rFonts w:cstheme="minorHAnsi"/>
        </w:rPr>
        <w:t xml:space="preserve">SNAB4. Sanatsal Uygulama Yapma </w:t>
      </w:r>
    </w:p>
    <w:p w14:paraId="23E526EF" w14:textId="3BFC3D55" w:rsidR="00034B43" w:rsidRPr="00397E8C" w:rsidRDefault="00034B43" w:rsidP="00034B43">
      <w:pPr>
        <w:rPr>
          <w:rFonts w:cstheme="minorHAnsi"/>
          <w:b/>
        </w:rPr>
      </w:pPr>
      <w:r w:rsidRPr="00397E8C">
        <w:rPr>
          <w:rFonts w:cstheme="minorHAnsi"/>
          <w:b/>
        </w:rPr>
        <w:t xml:space="preserve">KAVRAMSAL BECERİLER: </w:t>
      </w:r>
    </w:p>
    <w:p w14:paraId="68B2FE54" w14:textId="77777777" w:rsidR="00034B43" w:rsidRPr="00397E8C" w:rsidRDefault="00034B43" w:rsidP="00034B43">
      <w:pPr>
        <w:rPr>
          <w:rFonts w:cstheme="minorHAnsi"/>
          <w:b/>
        </w:rPr>
      </w:pPr>
      <w:r w:rsidRPr="00397E8C">
        <w:rPr>
          <w:rFonts w:cstheme="minorHAnsi"/>
          <w:b/>
        </w:rPr>
        <w:t>KB2.3. Özetleme Becerisi</w:t>
      </w:r>
    </w:p>
    <w:p w14:paraId="35D3C318" w14:textId="77777777" w:rsidR="00034B43" w:rsidRPr="00397E8C" w:rsidRDefault="00034B43" w:rsidP="00034B43">
      <w:pPr>
        <w:rPr>
          <w:rFonts w:cstheme="minorHAnsi"/>
        </w:rPr>
      </w:pPr>
      <w:r w:rsidRPr="00397E8C">
        <w:rPr>
          <w:rFonts w:cstheme="minorHAnsi"/>
        </w:rPr>
        <w:t xml:space="preserve">KB2.3.SB2. Metin/olay/konu/durum ile ilgili sınıflandırma yapmak </w:t>
      </w:r>
    </w:p>
    <w:p w14:paraId="17F03CBF" w14:textId="1DA1C72C" w:rsidR="00034B43" w:rsidRPr="00397E8C" w:rsidRDefault="00034B43" w:rsidP="00034B43">
      <w:pPr>
        <w:rPr>
          <w:rFonts w:cstheme="minorHAnsi"/>
          <w:b/>
        </w:rPr>
      </w:pPr>
      <w:r w:rsidRPr="00397E8C">
        <w:rPr>
          <w:rFonts w:cstheme="minorHAnsi"/>
          <w:b/>
        </w:rPr>
        <w:t xml:space="preserve">EĞİLİMLER: </w:t>
      </w:r>
    </w:p>
    <w:p w14:paraId="76573ABC" w14:textId="77777777" w:rsidR="00034B43" w:rsidRPr="00397E8C" w:rsidRDefault="00034B43" w:rsidP="00034B43">
      <w:pPr>
        <w:rPr>
          <w:rFonts w:cstheme="minorHAnsi"/>
          <w:b/>
          <w:color w:val="000000" w:themeColor="text1"/>
        </w:rPr>
      </w:pPr>
      <w:r w:rsidRPr="00397E8C">
        <w:rPr>
          <w:rFonts w:cstheme="minorHAnsi"/>
          <w:b/>
          <w:color w:val="000000" w:themeColor="text1"/>
        </w:rPr>
        <w:t xml:space="preserve">Sosyal Eğilimler </w:t>
      </w:r>
    </w:p>
    <w:p w14:paraId="0B7525DA" w14:textId="77777777" w:rsidR="00034B43" w:rsidRPr="00397E8C" w:rsidRDefault="00034B43" w:rsidP="00034B43">
      <w:pPr>
        <w:rPr>
          <w:rFonts w:cstheme="minorHAnsi"/>
        </w:rPr>
      </w:pPr>
      <w:r w:rsidRPr="00397E8C">
        <w:rPr>
          <w:rFonts w:cstheme="minorHAnsi"/>
        </w:rPr>
        <w:t>E2.1. Empati</w:t>
      </w:r>
    </w:p>
    <w:p w14:paraId="2839D0DF" w14:textId="77777777" w:rsidR="00034B43" w:rsidRPr="00397E8C" w:rsidRDefault="00034B43" w:rsidP="00034B43">
      <w:pPr>
        <w:rPr>
          <w:rFonts w:cstheme="minorHAnsi"/>
          <w:b/>
          <w:color w:val="000000" w:themeColor="text1"/>
        </w:rPr>
      </w:pPr>
      <w:r w:rsidRPr="00397E8C">
        <w:rPr>
          <w:rFonts w:cstheme="minorHAnsi"/>
          <w:b/>
          <w:color w:val="000000" w:themeColor="text1"/>
        </w:rPr>
        <w:t xml:space="preserve">Entelektüel Eğilimler </w:t>
      </w:r>
    </w:p>
    <w:p w14:paraId="4D0EC916" w14:textId="77777777" w:rsidR="00034B43" w:rsidRPr="00397E8C" w:rsidRDefault="00034B43" w:rsidP="00034B43">
      <w:pPr>
        <w:rPr>
          <w:rFonts w:cstheme="minorHAnsi"/>
        </w:rPr>
      </w:pPr>
      <w:r w:rsidRPr="00397E8C">
        <w:rPr>
          <w:rFonts w:cstheme="minorHAnsi"/>
        </w:rPr>
        <w:t xml:space="preserve">E3.1. Odaklanma  </w:t>
      </w:r>
    </w:p>
    <w:p w14:paraId="333B1DAD" w14:textId="1584BF3E" w:rsidR="00ED3F05" w:rsidRPr="00397E8C" w:rsidRDefault="00ED3F05" w:rsidP="00ED3F05">
      <w:pPr>
        <w:rPr>
          <w:rFonts w:cstheme="minorHAnsi"/>
          <w:b/>
        </w:rPr>
      </w:pPr>
      <w:r w:rsidRPr="00397E8C">
        <w:rPr>
          <w:rFonts w:cstheme="minorHAnsi"/>
          <w:b/>
        </w:rPr>
        <w:t xml:space="preserve">PROGRAMLAR ARASI BİLEŞENLER: </w:t>
      </w:r>
    </w:p>
    <w:p w14:paraId="7DEE51A2" w14:textId="77777777" w:rsidR="00ED3F05" w:rsidRPr="00397E8C" w:rsidRDefault="00ED3F05" w:rsidP="00ED3F05">
      <w:pPr>
        <w:rPr>
          <w:rFonts w:cstheme="minorHAnsi"/>
          <w:b/>
        </w:rPr>
      </w:pPr>
      <w:r w:rsidRPr="00397E8C">
        <w:rPr>
          <w:rFonts w:cstheme="minorHAnsi"/>
          <w:b/>
        </w:rPr>
        <w:t xml:space="preserve">Sosyal-Duygusal Öğrenme Becerileri: </w:t>
      </w:r>
    </w:p>
    <w:p w14:paraId="3ABEA13F" w14:textId="77777777" w:rsidR="00ED3F05" w:rsidRPr="00397E8C" w:rsidRDefault="00ED3F05" w:rsidP="00ED3F05">
      <w:pPr>
        <w:rPr>
          <w:rFonts w:cstheme="minorHAnsi"/>
          <w:b/>
        </w:rPr>
      </w:pPr>
      <w:r w:rsidRPr="00397E8C">
        <w:rPr>
          <w:rFonts w:cstheme="minorHAnsi"/>
          <w:b/>
        </w:rPr>
        <w:t xml:space="preserve">SDB1.1. Kendini Tanıma (Öz Farkındalık Becerisi) </w:t>
      </w:r>
    </w:p>
    <w:p w14:paraId="3E3CCF38" w14:textId="77777777" w:rsidR="00ED3F05" w:rsidRPr="00397E8C" w:rsidRDefault="00ED3F05" w:rsidP="00ED3F05">
      <w:pPr>
        <w:rPr>
          <w:rFonts w:cstheme="minorHAnsi"/>
          <w:color w:val="000000" w:themeColor="text1"/>
        </w:rPr>
      </w:pPr>
      <w:r w:rsidRPr="00397E8C">
        <w:rPr>
          <w:rFonts w:cstheme="minorHAnsi"/>
          <w:color w:val="000000" w:themeColor="text1"/>
        </w:rPr>
        <w:t xml:space="preserve">SDB1.1.SB1. Öğreneceği yeni konu/ kavram veya bilgiyi nasıl öğrendiğini belirlemek </w:t>
      </w:r>
    </w:p>
    <w:p w14:paraId="3DE66F4F" w14:textId="77777777" w:rsidR="00ED3F05" w:rsidRPr="00397E8C" w:rsidRDefault="00ED3F05" w:rsidP="00ED3F05">
      <w:pPr>
        <w:rPr>
          <w:rFonts w:cstheme="minorHAnsi"/>
        </w:rPr>
      </w:pPr>
      <w:r w:rsidRPr="00397E8C">
        <w:rPr>
          <w:rFonts w:cstheme="minorHAnsi"/>
        </w:rPr>
        <w:t xml:space="preserve">SDB1.1.SB1.G1. Merak etmenin öğrenmeye etkisini fark eder. </w:t>
      </w:r>
    </w:p>
    <w:p w14:paraId="307DCC70" w14:textId="38C515C0" w:rsidR="00ED3F05" w:rsidRPr="00397E8C" w:rsidRDefault="00ED3F05" w:rsidP="00034B43">
      <w:pPr>
        <w:rPr>
          <w:rFonts w:cstheme="minorHAnsi"/>
        </w:rPr>
      </w:pPr>
      <w:r w:rsidRPr="00397E8C">
        <w:rPr>
          <w:rFonts w:cstheme="minorHAnsi"/>
        </w:rPr>
        <w:t>SDB1.1.SB1.G2. Merak ettiği k</w:t>
      </w:r>
      <w:r w:rsidR="009A7A2C" w:rsidRPr="00397E8C">
        <w:rPr>
          <w:rFonts w:cstheme="minorHAnsi"/>
        </w:rPr>
        <w:t>onu/kavrama ilişkin soru sorar.</w:t>
      </w:r>
    </w:p>
    <w:p w14:paraId="7EAEC9FE" w14:textId="77777777" w:rsidR="00327E2C" w:rsidRPr="00397E8C" w:rsidRDefault="00327E2C" w:rsidP="00327E2C">
      <w:pPr>
        <w:rPr>
          <w:rFonts w:cstheme="minorHAnsi"/>
          <w:b/>
        </w:rPr>
      </w:pPr>
      <w:r w:rsidRPr="00397E8C">
        <w:rPr>
          <w:rFonts w:cstheme="minorHAnsi"/>
          <w:b/>
        </w:rPr>
        <w:t xml:space="preserve">Değerler: </w:t>
      </w:r>
    </w:p>
    <w:p w14:paraId="128804B2" w14:textId="77777777" w:rsidR="00327E2C" w:rsidRPr="00397E8C" w:rsidRDefault="00327E2C" w:rsidP="00327E2C">
      <w:pPr>
        <w:rPr>
          <w:rFonts w:cstheme="minorHAnsi"/>
          <w:b/>
        </w:rPr>
      </w:pPr>
      <w:r w:rsidRPr="00397E8C">
        <w:rPr>
          <w:rFonts w:cstheme="minorHAnsi"/>
          <w:b/>
        </w:rPr>
        <w:lastRenderedPageBreak/>
        <w:t>D4 Dostluk</w:t>
      </w:r>
    </w:p>
    <w:p w14:paraId="0728D80A" w14:textId="77777777" w:rsidR="00327E2C" w:rsidRPr="00397E8C" w:rsidRDefault="00327E2C" w:rsidP="00327E2C">
      <w:pPr>
        <w:rPr>
          <w:rFonts w:cstheme="minorHAnsi"/>
          <w:color w:val="000000" w:themeColor="text1"/>
        </w:rPr>
      </w:pPr>
      <w:r w:rsidRPr="00397E8C">
        <w:rPr>
          <w:rFonts w:cstheme="minorHAnsi"/>
          <w:color w:val="000000" w:themeColor="text1"/>
        </w:rPr>
        <w:t xml:space="preserve">D4.4. Arkadaşlarını ve onlarla vakit geçirmeyi önemsemek </w:t>
      </w:r>
    </w:p>
    <w:p w14:paraId="44F4B406" w14:textId="77777777" w:rsidR="00327E2C" w:rsidRPr="00397E8C" w:rsidRDefault="00327E2C" w:rsidP="00327E2C">
      <w:pPr>
        <w:rPr>
          <w:rFonts w:cstheme="minorHAnsi"/>
          <w:color w:val="000000" w:themeColor="text1"/>
        </w:rPr>
      </w:pPr>
      <w:r w:rsidRPr="00397E8C">
        <w:rPr>
          <w:rFonts w:cstheme="minorHAnsi"/>
          <w:color w:val="000000" w:themeColor="text1"/>
        </w:rPr>
        <w:t xml:space="preserve">D4.4.1. Arkadaşlarıyla vakit geçirmekten keyif alır. </w:t>
      </w:r>
    </w:p>
    <w:p w14:paraId="6584D8EB" w14:textId="77777777" w:rsidR="00034B43" w:rsidRPr="00397E8C" w:rsidRDefault="00034B43" w:rsidP="00034B43">
      <w:pPr>
        <w:rPr>
          <w:rFonts w:cstheme="minorHAnsi"/>
          <w:b/>
        </w:rPr>
      </w:pPr>
      <w:r w:rsidRPr="00397E8C">
        <w:rPr>
          <w:rFonts w:cstheme="minorHAnsi"/>
          <w:b/>
        </w:rPr>
        <w:t xml:space="preserve">Okuryazarlık Becerileri: </w:t>
      </w:r>
    </w:p>
    <w:p w14:paraId="3482920D" w14:textId="77777777" w:rsidR="00034B43" w:rsidRPr="00397E8C" w:rsidRDefault="00034B43" w:rsidP="00034B43">
      <w:pPr>
        <w:rPr>
          <w:rFonts w:cstheme="minorHAnsi"/>
          <w:b/>
          <w:color w:val="000000" w:themeColor="text1"/>
        </w:rPr>
      </w:pPr>
      <w:r w:rsidRPr="00397E8C">
        <w:rPr>
          <w:rFonts w:cstheme="minorHAnsi"/>
          <w:b/>
          <w:color w:val="000000" w:themeColor="text1"/>
        </w:rPr>
        <w:t xml:space="preserve">OB4.2.Görseli Yorumlama </w:t>
      </w:r>
    </w:p>
    <w:p w14:paraId="1029DF08" w14:textId="77777777" w:rsidR="00034B43" w:rsidRPr="00397E8C" w:rsidRDefault="00034B43" w:rsidP="00034B43">
      <w:pPr>
        <w:rPr>
          <w:rFonts w:cstheme="minorHAnsi"/>
          <w:color w:val="000000" w:themeColor="text1"/>
        </w:rPr>
      </w:pPr>
      <w:r w:rsidRPr="00397E8C">
        <w:rPr>
          <w:rFonts w:cstheme="minorHAnsi"/>
          <w:color w:val="000000" w:themeColor="text1"/>
        </w:rPr>
        <w:t xml:space="preserve">OB4.2.SB1. Görseli incelemek </w:t>
      </w:r>
    </w:p>
    <w:p w14:paraId="315DF55F" w14:textId="77777777" w:rsidR="00034B43" w:rsidRPr="00397E8C" w:rsidRDefault="00034B43" w:rsidP="00034B43">
      <w:pPr>
        <w:rPr>
          <w:rFonts w:cstheme="minorHAnsi"/>
          <w:color w:val="000000" w:themeColor="text1"/>
        </w:rPr>
      </w:pPr>
      <w:r w:rsidRPr="00397E8C">
        <w:rPr>
          <w:rFonts w:cstheme="minorHAnsi"/>
          <w:color w:val="000000" w:themeColor="text1"/>
        </w:rPr>
        <w:t xml:space="preserve">OB4.2.SB2. Görseli bağlamdan kopmadan dönüştürmek </w:t>
      </w:r>
    </w:p>
    <w:p w14:paraId="7C9B1194" w14:textId="77777777" w:rsidR="00DF04D4" w:rsidRPr="00397E8C" w:rsidRDefault="00034B43" w:rsidP="00034B43">
      <w:pPr>
        <w:rPr>
          <w:rFonts w:cstheme="minorHAnsi"/>
          <w:color w:val="000000" w:themeColor="text1"/>
        </w:rPr>
      </w:pPr>
      <w:r w:rsidRPr="00397E8C">
        <w:rPr>
          <w:rFonts w:cstheme="minorHAnsi"/>
          <w:color w:val="000000" w:themeColor="text1"/>
        </w:rPr>
        <w:t>OB4.2.SB3. Kendi ifadeleriyle görseli nesnel, doğru anlamı değiştirmeyecek bir şekilde</w:t>
      </w:r>
      <w:r w:rsidR="00785163" w:rsidRPr="00397E8C">
        <w:rPr>
          <w:rFonts w:cstheme="minorHAnsi"/>
          <w:color w:val="000000" w:themeColor="text1"/>
        </w:rPr>
        <w:t xml:space="preserve"> yeniden ifade etmek </w:t>
      </w:r>
    </w:p>
    <w:p w14:paraId="49072892" w14:textId="77777777" w:rsidR="00ED3F05" w:rsidRPr="00397E8C" w:rsidRDefault="00ED3F05" w:rsidP="00ED3F05">
      <w:pPr>
        <w:rPr>
          <w:rFonts w:cstheme="minorHAnsi"/>
          <w:b/>
        </w:rPr>
      </w:pPr>
      <w:r w:rsidRPr="00397E8C">
        <w:rPr>
          <w:rFonts w:cstheme="minorHAnsi"/>
          <w:b/>
        </w:rPr>
        <w:t>OB1. Bilgi Okuryazarlığı</w:t>
      </w:r>
    </w:p>
    <w:p w14:paraId="32AC37F1" w14:textId="77777777" w:rsidR="00ED3F05" w:rsidRPr="00397E8C" w:rsidRDefault="00ED3F05" w:rsidP="00ED3F05">
      <w:pPr>
        <w:rPr>
          <w:rFonts w:cstheme="minorHAnsi"/>
          <w:color w:val="000000" w:themeColor="text1"/>
        </w:rPr>
      </w:pPr>
      <w:r w:rsidRPr="00397E8C">
        <w:rPr>
          <w:rFonts w:cstheme="minorHAnsi"/>
          <w:color w:val="000000" w:themeColor="text1"/>
        </w:rPr>
        <w:t xml:space="preserve">OB1.3.Bilgiyi Özetleme </w:t>
      </w:r>
    </w:p>
    <w:p w14:paraId="13EAD64B" w14:textId="77777777" w:rsidR="00ED3F05" w:rsidRPr="00397E8C" w:rsidRDefault="00ED3F05" w:rsidP="00ED3F05">
      <w:pPr>
        <w:rPr>
          <w:rFonts w:cstheme="minorHAnsi"/>
          <w:color w:val="000000" w:themeColor="text1"/>
        </w:rPr>
      </w:pPr>
      <w:r w:rsidRPr="00397E8C">
        <w:rPr>
          <w:rFonts w:cstheme="minorHAnsi"/>
          <w:color w:val="000000" w:themeColor="text1"/>
        </w:rPr>
        <w:t xml:space="preserve">OB1.3.SB1. Bilgiyi çözümlemek </w:t>
      </w:r>
    </w:p>
    <w:p w14:paraId="63FE5353" w14:textId="77777777" w:rsidR="00034B43" w:rsidRPr="00397E8C" w:rsidRDefault="00034B43" w:rsidP="00034B43">
      <w:pPr>
        <w:rPr>
          <w:rFonts w:cstheme="minorHAnsi"/>
          <w:b/>
        </w:rPr>
      </w:pPr>
      <w:r w:rsidRPr="00397E8C">
        <w:rPr>
          <w:rFonts w:cstheme="minorHAnsi"/>
          <w:b/>
        </w:rPr>
        <w:t xml:space="preserve">ÖĞRENME ÇIKTILARI: </w:t>
      </w:r>
    </w:p>
    <w:p w14:paraId="2ECF7B08" w14:textId="77777777" w:rsidR="00034B43" w:rsidRPr="00397E8C" w:rsidRDefault="00034B43" w:rsidP="00A14BDA">
      <w:pPr>
        <w:rPr>
          <w:rFonts w:cstheme="minorHAnsi"/>
          <w:b/>
        </w:rPr>
      </w:pPr>
      <w:r w:rsidRPr="00397E8C">
        <w:rPr>
          <w:rFonts w:cstheme="minorHAnsi"/>
          <w:b/>
        </w:rPr>
        <w:t>Türkçe Alanı</w:t>
      </w:r>
      <w:r w:rsidR="00A14BDA" w:rsidRPr="00397E8C">
        <w:rPr>
          <w:rFonts w:cstheme="minorHAnsi"/>
          <w:b/>
        </w:rPr>
        <w:t>:</w:t>
      </w:r>
    </w:p>
    <w:p w14:paraId="68AFC09D" w14:textId="77777777" w:rsidR="00034B43" w:rsidRPr="00397E8C" w:rsidRDefault="00034B43" w:rsidP="00034B43">
      <w:pPr>
        <w:rPr>
          <w:rFonts w:cstheme="minorHAnsi"/>
          <w:b/>
        </w:rPr>
      </w:pPr>
      <w:r w:rsidRPr="00397E8C">
        <w:rPr>
          <w:rFonts w:cstheme="minorHAnsi"/>
          <w:b/>
        </w:rPr>
        <w:t xml:space="preserve">TADB.2. Dinledikleri/izledikleri şiir, hikâye, tekerleme, video, tiyatro, animasyon gibi materyalleri ile ilgili yeni anlamlar oluşturabilme </w:t>
      </w:r>
    </w:p>
    <w:p w14:paraId="397D37A7" w14:textId="77777777" w:rsidR="00034B43" w:rsidRPr="00397E8C" w:rsidRDefault="00034B43" w:rsidP="00034B43">
      <w:pPr>
        <w:rPr>
          <w:rFonts w:cstheme="minorHAnsi"/>
        </w:rPr>
      </w:pPr>
      <w:r w:rsidRPr="00397E8C">
        <w:rPr>
          <w:rFonts w:cstheme="minorHAnsi"/>
        </w:rPr>
        <w:t xml:space="preserve">d) Dinledikleri/izledikleri materyallerdeki benzerlik ve farklılıkları sınıflandırır. </w:t>
      </w:r>
    </w:p>
    <w:p w14:paraId="13CCDBBC" w14:textId="77777777" w:rsidR="00034B43" w:rsidRPr="00397E8C" w:rsidRDefault="00034B43" w:rsidP="00034B43">
      <w:pPr>
        <w:rPr>
          <w:rFonts w:cstheme="minorHAnsi"/>
        </w:rPr>
      </w:pPr>
      <w:r w:rsidRPr="00397E8C">
        <w:rPr>
          <w:rFonts w:cstheme="minorHAnsi"/>
        </w:rPr>
        <w:t>e) Dinledikleri/izledikleri hakkında onaylama/reddetme gibi uygun tepkiler verir.</w:t>
      </w:r>
    </w:p>
    <w:p w14:paraId="35167B83" w14:textId="77777777" w:rsidR="00034B43" w:rsidRPr="00397E8C" w:rsidRDefault="00034B43" w:rsidP="00034B43">
      <w:pPr>
        <w:rPr>
          <w:rFonts w:cstheme="minorHAnsi"/>
          <w:b/>
        </w:rPr>
      </w:pPr>
      <w:r w:rsidRPr="00397E8C">
        <w:rPr>
          <w:rFonts w:cstheme="minorHAnsi"/>
          <w:b/>
        </w:rPr>
        <w:t xml:space="preserve">TAOB.1. Resimli öykü kitabı, dijital araçlar, afiş, broşür gibi görsel materyalleri seçebilme  </w:t>
      </w:r>
    </w:p>
    <w:p w14:paraId="3A8D1D9E" w14:textId="77777777" w:rsidR="00034B43" w:rsidRPr="00397E8C" w:rsidRDefault="00034B43" w:rsidP="00034B43">
      <w:pPr>
        <w:rPr>
          <w:rFonts w:cstheme="minorHAnsi"/>
        </w:rPr>
      </w:pPr>
      <w:r w:rsidRPr="00397E8C">
        <w:rPr>
          <w:rFonts w:cstheme="minorHAnsi"/>
        </w:rPr>
        <w:t xml:space="preserve">a) İncelediği görsel materyale dair fikrini ifade eder. </w:t>
      </w:r>
    </w:p>
    <w:p w14:paraId="52B605BF" w14:textId="77777777" w:rsidR="00034B43" w:rsidRPr="00397E8C" w:rsidRDefault="00034B43" w:rsidP="00034B43">
      <w:pPr>
        <w:rPr>
          <w:rFonts w:cstheme="minorHAnsi"/>
        </w:rPr>
      </w:pPr>
      <w:r w:rsidRPr="00397E8C">
        <w:rPr>
          <w:rFonts w:cstheme="minorHAnsi"/>
        </w:rPr>
        <w:t xml:space="preserve">b) Görsel okuma materyallerini seçer. </w:t>
      </w:r>
    </w:p>
    <w:p w14:paraId="653A6ABF" w14:textId="77777777" w:rsidR="00034B43" w:rsidRPr="00397E8C" w:rsidRDefault="00034B43" w:rsidP="00034B43">
      <w:pPr>
        <w:rPr>
          <w:rFonts w:cstheme="minorHAnsi"/>
          <w:b/>
        </w:rPr>
      </w:pPr>
      <w:r w:rsidRPr="00397E8C">
        <w:rPr>
          <w:rFonts w:cstheme="minorHAnsi"/>
          <w:b/>
        </w:rPr>
        <w:t>Hareket Alanı:</w:t>
      </w:r>
    </w:p>
    <w:p w14:paraId="0D1E1CCC" w14:textId="77777777" w:rsidR="00DF04D4" w:rsidRPr="00397E8C" w:rsidRDefault="00DF04D4" w:rsidP="00DF04D4">
      <w:pPr>
        <w:rPr>
          <w:rFonts w:cstheme="minorHAnsi"/>
          <w:b/>
        </w:rPr>
      </w:pPr>
      <w:r w:rsidRPr="00397E8C">
        <w:rPr>
          <w:rFonts w:cstheme="minorHAnsi"/>
          <w:b/>
        </w:rPr>
        <w:t xml:space="preserve">HSAB.1. Farklı çevre ve fiziksel etkinliklerde büyük kas becerilerini etkin bir şekilde uygulayabilme </w:t>
      </w:r>
    </w:p>
    <w:p w14:paraId="2D20EAC1" w14:textId="77777777" w:rsidR="00232A8C" w:rsidRPr="00397E8C" w:rsidRDefault="00DF04D4" w:rsidP="009A494F">
      <w:pPr>
        <w:rPr>
          <w:rFonts w:cstheme="minorHAnsi"/>
        </w:rPr>
      </w:pPr>
      <w:r w:rsidRPr="00397E8C">
        <w:rPr>
          <w:rFonts w:cstheme="minorHAnsi"/>
        </w:rPr>
        <w:t xml:space="preserve">c) Nesne kontrolü gerektiren hareketleri yapar. </w:t>
      </w:r>
    </w:p>
    <w:p w14:paraId="5257EE6E" w14:textId="71E30417" w:rsidR="009A494F" w:rsidRPr="00397E8C" w:rsidRDefault="009A494F" w:rsidP="009A494F">
      <w:pPr>
        <w:rPr>
          <w:rFonts w:cstheme="minorHAnsi"/>
        </w:rPr>
      </w:pPr>
      <w:r w:rsidRPr="00397E8C">
        <w:rPr>
          <w:rFonts w:cstheme="minorHAnsi"/>
          <w:b/>
        </w:rPr>
        <w:t>İÇERİK ÇERÇEVESİ:</w:t>
      </w:r>
    </w:p>
    <w:p w14:paraId="7BCAF0F4" w14:textId="50107812" w:rsidR="005C2D26" w:rsidRPr="00397E8C" w:rsidRDefault="009A494F" w:rsidP="00EA16A8">
      <w:pPr>
        <w:rPr>
          <w:rFonts w:cstheme="minorHAnsi"/>
        </w:rPr>
      </w:pPr>
      <w:r w:rsidRPr="00397E8C">
        <w:rPr>
          <w:rFonts w:cstheme="minorHAnsi"/>
          <w:b/>
        </w:rPr>
        <w:t>Kavramlar:</w:t>
      </w:r>
      <w:r w:rsidRPr="00397E8C">
        <w:rPr>
          <w:rFonts w:cstheme="minorHAnsi"/>
        </w:rPr>
        <w:t xml:space="preserve"> </w:t>
      </w:r>
      <w:r w:rsidR="00327E2C" w:rsidRPr="00397E8C">
        <w:rPr>
          <w:rFonts w:cstheme="minorHAnsi"/>
        </w:rPr>
        <w:t xml:space="preserve"> </w:t>
      </w:r>
      <w:r w:rsidR="00B0539B" w:rsidRPr="00397E8C">
        <w:rPr>
          <w:rFonts w:cstheme="minorHAnsi"/>
        </w:rPr>
        <w:t>mutlu-üzgün, yavaş-hızlı</w:t>
      </w:r>
    </w:p>
    <w:p w14:paraId="739BA45B" w14:textId="338ACC88" w:rsidR="009A494F" w:rsidRPr="00397E8C" w:rsidRDefault="009A494F" w:rsidP="00EA16A8">
      <w:pPr>
        <w:rPr>
          <w:rFonts w:cstheme="minorHAnsi"/>
        </w:rPr>
      </w:pPr>
      <w:r w:rsidRPr="00397E8C">
        <w:rPr>
          <w:rFonts w:cstheme="minorHAnsi"/>
          <w:b/>
        </w:rPr>
        <w:t>Sözcükler:</w:t>
      </w:r>
      <w:r w:rsidRPr="00397E8C">
        <w:rPr>
          <w:rFonts w:cstheme="minorHAnsi"/>
        </w:rPr>
        <w:t xml:space="preserve"> </w:t>
      </w:r>
    </w:p>
    <w:p w14:paraId="34FD37C9" w14:textId="4E7E248C" w:rsidR="00C70606" w:rsidRPr="00397E8C" w:rsidRDefault="009A494F" w:rsidP="00C1554A">
      <w:pPr>
        <w:tabs>
          <w:tab w:val="left" w:pos="7920"/>
        </w:tabs>
        <w:spacing w:after="0" w:line="20" w:lineRule="atLeast"/>
        <w:jc w:val="both"/>
        <w:rPr>
          <w:rFonts w:eastAsia="Calibri" w:cstheme="minorHAnsi"/>
          <w:color w:val="000000" w:themeColor="text1"/>
          <w:lang w:eastAsia="tr-TR"/>
        </w:rPr>
      </w:pPr>
      <w:r w:rsidRPr="00397E8C">
        <w:rPr>
          <w:rFonts w:cstheme="minorHAnsi"/>
          <w:b/>
        </w:rPr>
        <w:t>Materyaller:</w:t>
      </w:r>
      <w:r w:rsidR="00EA16A8" w:rsidRPr="00397E8C">
        <w:rPr>
          <w:rFonts w:cstheme="minorHAnsi"/>
        </w:rPr>
        <w:t xml:space="preserve"> </w:t>
      </w:r>
    </w:p>
    <w:p w14:paraId="7151F641" w14:textId="77777777" w:rsidR="00C1554A" w:rsidRPr="00397E8C" w:rsidRDefault="00C1554A" w:rsidP="00C1554A">
      <w:pPr>
        <w:tabs>
          <w:tab w:val="left" w:pos="7920"/>
        </w:tabs>
        <w:spacing w:after="0" w:line="20" w:lineRule="atLeast"/>
        <w:jc w:val="both"/>
        <w:rPr>
          <w:rFonts w:eastAsia="Calibri" w:cstheme="minorHAnsi"/>
          <w:color w:val="000000" w:themeColor="text1"/>
          <w:lang w:eastAsia="tr-TR"/>
        </w:rPr>
      </w:pPr>
    </w:p>
    <w:p w14:paraId="70610C74" w14:textId="56A61DE7" w:rsidR="005A417E" w:rsidRPr="00397E8C" w:rsidRDefault="009A494F" w:rsidP="002D5DF2">
      <w:pPr>
        <w:rPr>
          <w:rFonts w:eastAsia="Calibri" w:cstheme="minorHAnsi"/>
          <w:color w:val="000000" w:themeColor="text1"/>
          <w:lang w:eastAsia="tr-TR"/>
        </w:rPr>
      </w:pPr>
      <w:r w:rsidRPr="00397E8C">
        <w:rPr>
          <w:rFonts w:cstheme="minorHAnsi"/>
          <w:b/>
        </w:rPr>
        <w:t xml:space="preserve">Eğitim/Öğrenme Ortamları: </w:t>
      </w:r>
      <w:bookmarkStart w:id="2" w:name="_Hlk176722182"/>
      <w:r w:rsidR="002F48D5" w:rsidRPr="00397E8C">
        <w:rPr>
          <w:rFonts w:cstheme="minorHAnsi"/>
        </w:rPr>
        <w:t xml:space="preserve">Öğretmen </w:t>
      </w:r>
      <w:r w:rsidR="00327E2C" w:rsidRPr="00397E8C">
        <w:rPr>
          <w:rFonts w:cstheme="minorHAnsi"/>
        </w:rPr>
        <w:t xml:space="preserve">gerekli materyalleri temin eder. Sınıfın çeşitli yerlerine kırmızını çeşitli tonlarında materyal ve görseller yerleştirir </w:t>
      </w:r>
      <w:bookmarkEnd w:id="2"/>
    </w:p>
    <w:p w14:paraId="7BE0447B" w14:textId="77777777" w:rsidR="009A7A2C" w:rsidRPr="00397E8C" w:rsidRDefault="009A7A2C" w:rsidP="009A494F">
      <w:pPr>
        <w:jc w:val="center"/>
        <w:rPr>
          <w:rFonts w:cstheme="minorHAnsi"/>
          <w:b/>
        </w:rPr>
      </w:pPr>
    </w:p>
    <w:p w14:paraId="65B02BCD" w14:textId="77777777" w:rsidR="009A7A2C" w:rsidRPr="00397E8C" w:rsidRDefault="009A7A2C" w:rsidP="009A494F">
      <w:pPr>
        <w:jc w:val="center"/>
        <w:rPr>
          <w:rFonts w:cstheme="minorHAnsi"/>
          <w:b/>
        </w:rPr>
      </w:pPr>
    </w:p>
    <w:p w14:paraId="328D40E6" w14:textId="77777777" w:rsidR="009A7A2C" w:rsidRPr="00397E8C" w:rsidRDefault="009A7A2C" w:rsidP="009A494F">
      <w:pPr>
        <w:jc w:val="center"/>
        <w:rPr>
          <w:rFonts w:cstheme="minorHAnsi"/>
          <w:b/>
        </w:rPr>
      </w:pPr>
    </w:p>
    <w:p w14:paraId="5627AD42" w14:textId="77777777" w:rsidR="009A494F" w:rsidRPr="00397E8C" w:rsidRDefault="009A494F" w:rsidP="009A494F">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A494F" w:rsidRPr="00397E8C" w14:paraId="0DFF3E88" w14:textId="77777777" w:rsidTr="00AD12FF">
        <w:tc>
          <w:tcPr>
            <w:tcW w:w="2694" w:type="dxa"/>
          </w:tcPr>
          <w:p w14:paraId="578488C4" w14:textId="77777777" w:rsidR="009A494F" w:rsidRPr="00397E8C" w:rsidRDefault="009A494F" w:rsidP="00AD12FF">
            <w:pPr>
              <w:rPr>
                <w:rFonts w:cstheme="minorHAnsi"/>
                <w:b/>
              </w:rPr>
            </w:pPr>
          </w:p>
          <w:p w14:paraId="47689C9D" w14:textId="31B03F92" w:rsidR="009A494F" w:rsidRPr="00397E8C" w:rsidRDefault="009A7A2C" w:rsidP="00AD12FF">
            <w:pPr>
              <w:rPr>
                <w:rFonts w:cstheme="minorHAnsi"/>
                <w:b/>
              </w:rPr>
            </w:pPr>
            <w:r w:rsidRPr="00397E8C">
              <w:rPr>
                <w:rFonts w:cstheme="minorHAnsi"/>
                <w:b/>
              </w:rPr>
              <w:t xml:space="preserve">GÜNE BAŞLAMA ZAMANI </w:t>
            </w:r>
          </w:p>
        </w:tc>
        <w:tc>
          <w:tcPr>
            <w:tcW w:w="7229" w:type="dxa"/>
          </w:tcPr>
          <w:p w14:paraId="134D0D2D" w14:textId="4A8A22F2" w:rsidR="009A494F" w:rsidRPr="00397E8C" w:rsidRDefault="00327E2C" w:rsidP="00C1554A">
            <w:pPr>
              <w:rPr>
                <w:rFonts w:eastAsia="Times New Roman" w:cstheme="minorHAnsi"/>
                <w:color w:val="000000" w:themeColor="text1"/>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9A494F" w:rsidRPr="00397E8C" w14:paraId="12FE6C02" w14:textId="77777777" w:rsidTr="00AD12FF">
        <w:tc>
          <w:tcPr>
            <w:tcW w:w="2694" w:type="dxa"/>
          </w:tcPr>
          <w:p w14:paraId="140EB051" w14:textId="77777777" w:rsidR="009A494F" w:rsidRPr="00397E8C" w:rsidRDefault="009A494F" w:rsidP="00AD12FF">
            <w:pPr>
              <w:rPr>
                <w:rFonts w:cstheme="minorHAnsi"/>
                <w:b/>
              </w:rPr>
            </w:pPr>
          </w:p>
          <w:p w14:paraId="128EBCCA" w14:textId="77777777" w:rsidR="009A494F" w:rsidRPr="00397E8C" w:rsidRDefault="009A494F" w:rsidP="00AD12FF">
            <w:pPr>
              <w:rPr>
                <w:rFonts w:cstheme="minorHAnsi"/>
                <w:b/>
              </w:rPr>
            </w:pPr>
            <w:r w:rsidRPr="00397E8C">
              <w:rPr>
                <w:rFonts w:cstheme="minorHAnsi"/>
                <w:b/>
              </w:rPr>
              <w:t>ÖĞRENME MERKEZLERİNDE OYUN</w:t>
            </w:r>
          </w:p>
        </w:tc>
        <w:tc>
          <w:tcPr>
            <w:tcW w:w="7229" w:type="dxa"/>
          </w:tcPr>
          <w:p w14:paraId="5EB45ED9" w14:textId="77777777" w:rsidR="009A494F" w:rsidRPr="00397E8C" w:rsidRDefault="00F14098" w:rsidP="00327E2C">
            <w:pPr>
              <w:rPr>
                <w:rFonts w:cstheme="minorHAnsi"/>
              </w:rPr>
            </w:pPr>
            <w:r w:rsidRPr="00397E8C">
              <w:rPr>
                <w:rFonts w:cstheme="minorHAnsi"/>
              </w:rPr>
              <w:t xml:space="preserve">Öğretmen çocukları merkezlere yönlendirir. Çocukları gözlemleyerek hangi çocuğun hangi merkezlerinde daha çok vakit geçirdiğini not eder. </w:t>
            </w:r>
          </w:p>
          <w:p w14:paraId="08ED4F0D" w14:textId="15DE1938" w:rsidR="00F14098" w:rsidRPr="00397E8C" w:rsidRDefault="00F14098" w:rsidP="00327E2C">
            <w:pPr>
              <w:rPr>
                <w:rFonts w:cstheme="minorHAnsi"/>
              </w:rPr>
            </w:pPr>
          </w:p>
        </w:tc>
      </w:tr>
      <w:tr w:rsidR="009A494F" w:rsidRPr="00397E8C" w14:paraId="57FA9512" w14:textId="77777777" w:rsidTr="00AD12FF">
        <w:tc>
          <w:tcPr>
            <w:tcW w:w="2694" w:type="dxa"/>
          </w:tcPr>
          <w:p w14:paraId="0FB0747E" w14:textId="77777777" w:rsidR="009A494F" w:rsidRPr="00397E8C" w:rsidRDefault="009A494F" w:rsidP="00AD12FF">
            <w:pPr>
              <w:rPr>
                <w:rFonts w:cstheme="minorHAnsi"/>
                <w:b/>
              </w:rPr>
            </w:pPr>
            <w:r w:rsidRPr="00397E8C">
              <w:rPr>
                <w:rFonts w:cstheme="minorHAnsi"/>
                <w:b/>
              </w:rPr>
              <w:t xml:space="preserve">BESLENME, </w:t>
            </w:r>
          </w:p>
          <w:p w14:paraId="7F71CFF3" w14:textId="77777777" w:rsidR="009A494F" w:rsidRPr="00397E8C" w:rsidRDefault="009A494F" w:rsidP="00AD12FF">
            <w:pPr>
              <w:rPr>
                <w:rFonts w:cstheme="minorHAnsi"/>
                <w:b/>
              </w:rPr>
            </w:pPr>
            <w:r w:rsidRPr="00397E8C">
              <w:rPr>
                <w:rFonts w:cstheme="minorHAnsi"/>
                <w:b/>
              </w:rPr>
              <w:t xml:space="preserve">TOPLANMA ,TEMİZLİK </w:t>
            </w:r>
          </w:p>
        </w:tc>
        <w:tc>
          <w:tcPr>
            <w:tcW w:w="7229" w:type="dxa"/>
          </w:tcPr>
          <w:p w14:paraId="4C4396BC" w14:textId="042FCCD0" w:rsidR="003F7058" w:rsidRPr="00397E8C" w:rsidRDefault="00327E2C" w:rsidP="00C1554A">
            <w:pPr>
              <w:rPr>
                <w:rFonts w:cstheme="minorHAnsi"/>
              </w:rPr>
            </w:pPr>
            <w:r w:rsidRPr="00397E8C">
              <w:rPr>
                <w:rFonts w:cstheme="minorHAnsi"/>
              </w:rPr>
              <w:t>Rutin toplanma temizlik ve düzenleme çalışması yapılır. Ardından gerekli özbakım ihtiyaçları giderilip beslenme saatine geçilir.</w:t>
            </w:r>
          </w:p>
        </w:tc>
      </w:tr>
      <w:tr w:rsidR="009A494F" w:rsidRPr="00397E8C" w14:paraId="154D0A97" w14:textId="77777777" w:rsidTr="00AD12FF">
        <w:tc>
          <w:tcPr>
            <w:tcW w:w="2694" w:type="dxa"/>
          </w:tcPr>
          <w:p w14:paraId="4335A729" w14:textId="77777777" w:rsidR="009A494F" w:rsidRPr="00397E8C" w:rsidRDefault="009A494F" w:rsidP="00AD12FF">
            <w:pPr>
              <w:rPr>
                <w:rFonts w:cstheme="minorHAnsi"/>
                <w:b/>
              </w:rPr>
            </w:pPr>
          </w:p>
          <w:p w14:paraId="7C5A9EA4" w14:textId="77777777" w:rsidR="009A494F" w:rsidRPr="00397E8C" w:rsidRDefault="009A494F" w:rsidP="00AD12FF">
            <w:pPr>
              <w:rPr>
                <w:rFonts w:cstheme="minorHAnsi"/>
                <w:b/>
              </w:rPr>
            </w:pPr>
          </w:p>
          <w:p w14:paraId="3B84F61C" w14:textId="77777777" w:rsidR="009A494F" w:rsidRPr="00397E8C" w:rsidRDefault="009A494F" w:rsidP="00AD12FF">
            <w:pPr>
              <w:rPr>
                <w:rFonts w:cstheme="minorHAnsi"/>
                <w:b/>
              </w:rPr>
            </w:pPr>
          </w:p>
          <w:p w14:paraId="76E265D0" w14:textId="77777777" w:rsidR="009A494F" w:rsidRPr="00397E8C" w:rsidRDefault="009A494F" w:rsidP="00AD12FF">
            <w:pPr>
              <w:rPr>
                <w:rFonts w:cstheme="minorHAnsi"/>
                <w:b/>
              </w:rPr>
            </w:pPr>
          </w:p>
          <w:p w14:paraId="6668CE00" w14:textId="77777777" w:rsidR="009A494F" w:rsidRPr="00397E8C" w:rsidRDefault="009A494F" w:rsidP="00AD12FF">
            <w:pPr>
              <w:rPr>
                <w:rFonts w:cstheme="minorHAnsi"/>
                <w:b/>
              </w:rPr>
            </w:pPr>
            <w:r w:rsidRPr="00397E8C">
              <w:rPr>
                <w:rFonts w:cstheme="minorHAnsi"/>
                <w:b/>
              </w:rPr>
              <w:t xml:space="preserve">ETKİNLİKLER </w:t>
            </w:r>
          </w:p>
          <w:p w14:paraId="5DB3D680" w14:textId="77777777" w:rsidR="009A494F" w:rsidRPr="00397E8C" w:rsidRDefault="009A494F" w:rsidP="00AD12FF">
            <w:pPr>
              <w:rPr>
                <w:rFonts w:cstheme="minorHAnsi"/>
                <w:b/>
              </w:rPr>
            </w:pPr>
          </w:p>
          <w:p w14:paraId="5738DA0B" w14:textId="77777777" w:rsidR="009A494F" w:rsidRPr="00397E8C" w:rsidRDefault="009A494F" w:rsidP="00AD12FF">
            <w:pPr>
              <w:rPr>
                <w:rFonts w:cstheme="minorHAnsi"/>
                <w:b/>
              </w:rPr>
            </w:pPr>
          </w:p>
          <w:p w14:paraId="3B11C744" w14:textId="77777777" w:rsidR="009A494F" w:rsidRPr="00397E8C" w:rsidRDefault="009A494F" w:rsidP="00AD12FF">
            <w:pPr>
              <w:rPr>
                <w:rFonts w:cstheme="minorHAnsi"/>
                <w:b/>
              </w:rPr>
            </w:pPr>
          </w:p>
          <w:p w14:paraId="34164B6E" w14:textId="77777777" w:rsidR="009A494F" w:rsidRPr="00397E8C" w:rsidRDefault="009A494F" w:rsidP="00AD12FF">
            <w:pPr>
              <w:rPr>
                <w:rFonts w:cstheme="minorHAnsi"/>
                <w:b/>
              </w:rPr>
            </w:pPr>
          </w:p>
          <w:p w14:paraId="565878A0" w14:textId="77777777" w:rsidR="009A494F" w:rsidRPr="00397E8C" w:rsidRDefault="009A494F" w:rsidP="00AD12FF">
            <w:pPr>
              <w:rPr>
                <w:rFonts w:cstheme="minorHAnsi"/>
                <w:b/>
              </w:rPr>
            </w:pPr>
          </w:p>
        </w:tc>
        <w:tc>
          <w:tcPr>
            <w:tcW w:w="7229" w:type="dxa"/>
          </w:tcPr>
          <w:p w14:paraId="0C81BD38" w14:textId="77777777" w:rsidR="00327E2C" w:rsidRPr="00397E8C" w:rsidRDefault="00327E2C" w:rsidP="00785163">
            <w:pPr>
              <w:rPr>
                <w:rFonts w:cstheme="minorHAnsi"/>
                <w:b/>
              </w:rPr>
            </w:pPr>
          </w:p>
          <w:p w14:paraId="29B58E3E" w14:textId="77777777" w:rsidR="007B3F9A" w:rsidRPr="00397E8C" w:rsidRDefault="00117DC5" w:rsidP="007B3F9A">
            <w:pPr>
              <w:rPr>
                <w:rFonts w:cstheme="minorHAnsi"/>
                <w:bCs/>
              </w:rPr>
            </w:pPr>
            <w:r w:rsidRPr="00397E8C">
              <w:rPr>
                <w:rFonts w:cstheme="minorHAnsi"/>
                <w:b/>
              </w:rPr>
              <w:t xml:space="preserve"> </w:t>
            </w:r>
            <w:r w:rsidR="007B3F9A" w:rsidRPr="00397E8C">
              <w:rPr>
                <w:rFonts w:cstheme="minorHAnsi"/>
                <w:bCs/>
              </w:rPr>
              <w:t>Öğretmen belirli bir ritimle ellerini çırparak adını söyler. Çocukların da kendisinden sonra sırayla ritimli el çırparak adlarını söylemelerini ister. (Farklı ritimler bulma konusunda çocuklar teşvik edilir)</w:t>
            </w:r>
          </w:p>
          <w:p w14:paraId="12D02D93" w14:textId="2AEE633D" w:rsidR="007B3F9A" w:rsidRPr="00397E8C" w:rsidRDefault="007B3F9A" w:rsidP="007B3F9A">
            <w:pPr>
              <w:rPr>
                <w:rFonts w:cstheme="minorHAnsi"/>
                <w:bCs/>
              </w:rPr>
            </w:pPr>
            <w:r w:rsidRPr="00397E8C">
              <w:rPr>
                <w:rFonts w:cstheme="minorHAnsi"/>
                <w:bCs/>
              </w:rPr>
              <w:t>Sorumluluklar konusunda çocukların fikri sorulur. Kurallar hakkında konuşulur. Kısa kısa ve mümkün olduğu kadar az kural çocuklarla tartışılır ve sınıfın, okulun anayasası oluşturulur.</w:t>
            </w:r>
          </w:p>
          <w:p w14:paraId="577109E9" w14:textId="77777777" w:rsidR="007B3F9A" w:rsidRPr="00397E8C" w:rsidRDefault="007B3F9A" w:rsidP="007B3F9A">
            <w:pPr>
              <w:rPr>
                <w:rFonts w:cstheme="minorHAnsi"/>
                <w:bCs/>
              </w:rPr>
            </w:pPr>
            <w:r w:rsidRPr="00397E8C">
              <w:rPr>
                <w:rFonts w:cstheme="minorHAnsi"/>
                <w:bCs/>
              </w:rPr>
              <w:t>Konuşmak istemeyen çocuklar “sınıfta arkadaşların sana nasıl davranırsa mutlu olursun?” gibi sorularla konuşmaları yönünde teşvik edilir. Çalışma sonunda öğretmen, bir gün önce söylenen “Yaşasın Okulumuz” adlı şarkıyı başlatarak tekrar edilerek söylenir, “şarkı söylemek isteyen var mı?” diye sorup istekli çocuklara grup önünde şarkı söyleme fırsatı verir. “Kendi sesimizi</w:t>
            </w:r>
          </w:p>
          <w:p w14:paraId="2696219D" w14:textId="77777777" w:rsidR="007B3F9A" w:rsidRPr="00397E8C" w:rsidRDefault="007B3F9A" w:rsidP="007B3F9A">
            <w:pPr>
              <w:rPr>
                <w:rFonts w:cstheme="minorHAnsi"/>
                <w:bCs/>
              </w:rPr>
            </w:pPr>
            <w:r w:rsidRPr="00397E8C">
              <w:rPr>
                <w:rFonts w:cstheme="minorHAnsi"/>
                <w:bCs/>
              </w:rPr>
              <w:t>tanıyalım.” çalışması yapılır. İki çocuk seçilerek diğer çocukların önüne çıkarılıp çocuklarla tanıştırılır.</w:t>
            </w:r>
          </w:p>
          <w:p w14:paraId="68944213" w14:textId="77777777" w:rsidR="007B3F9A" w:rsidRPr="00397E8C" w:rsidRDefault="007B3F9A" w:rsidP="007B3F9A">
            <w:pPr>
              <w:rPr>
                <w:rFonts w:cstheme="minorHAnsi"/>
                <w:bCs/>
              </w:rPr>
            </w:pPr>
            <w:r w:rsidRPr="00397E8C">
              <w:rPr>
                <w:rFonts w:cstheme="minorHAnsi"/>
                <w:bCs/>
              </w:rPr>
              <w:t>Seçilen çocuklara istedikleri sesleri çıkarmaları söylenerek, seçilen çocukları ve seslerini yeterince tanımaları sağlanır. İki çocuk diğer çocuklar görmeden saklanır. Diğer çocuklar saklanan çocukları çıkardıkları seslerden tanıyarak ismini söylerler, istekli çocuklara, istedikleri sesleri çıkarmaları ve saklanmaları için fırsat verilir. Öğretmen istekli olmayan çocuklara birlikte yapmak istediğini söyleyerek yüreklendirir. (Kendimize ait sesimizin olduğu üzerinde durulur.)</w:t>
            </w:r>
          </w:p>
          <w:p w14:paraId="1AB7BC08" w14:textId="77777777" w:rsidR="007B3F9A" w:rsidRPr="00397E8C" w:rsidRDefault="007B3F9A" w:rsidP="007B3F9A">
            <w:pPr>
              <w:rPr>
                <w:rFonts w:cstheme="minorHAnsi"/>
                <w:bCs/>
              </w:rPr>
            </w:pPr>
            <w:r w:rsidRPr="00397E8C">
              <w:rPr>
                <w:rFonts w:cstheme="minorHAnsi"/>
                <w:bCs/>
              </w:rPr>
              <w:t>Sonrasında öğretmen, "Çocuklar, vücudumuzu temiz tutmak için neler yapmalıyız?” sorusunu yönelterek sohbet konusunu başlatır. Çocuklardan alman cevaplar doğrultusunda, eller yıkanırken ve tuvaleti kullanılırken nelere dikkat edileceği konusundaki eksikleri tamamlar ve doğruları pekiştirir.</w:t>
            </w:r>
          </w:p>
          <w:p w14:paraId="1D1DA4EE" w14:textId="411E947B" w:rsidR="009A494F" w:rsidRPr="00397E8C" w:rsidRDefault="007B3F9A" w:rsidP="009A7A2C">
            <w:pPr>
              <w:rPr>
                <w:rFonts w:cstheme="minorHAnsi"/>
                <w:bCs/>
              </w:rPr>
            </w:pPr>
            <w:r w:rsidRPr="00397E8C">
              <w:rPr>
                <w:rFonts w:cstheme="minorHAnsi"/>
                <w:bCs/>
              </w:rPr>
              <w:t>Öğretmen, yemek yerken yiyecekleri ayrım yapmadan ve yeterli miktarda yem</w:t>
            </w:r>
            <w:r w:rsidR="009A7A2C" w:rsidRPr="00397E8C">
              <w:rPr>
                <w:rFonts w:cstheme="minorHAnsi"/>
                <w:bCs/>
              </w:rPr>
              <w:t>eleriyle ilgili de sohbet eder.</w:t>
            </w:r>
          </w:p>
        </w:tc>
      </w:tr>
      <w:tr w:rsidR="009A494F" w:rsidRPr="00397E8C" w14:paraId="6C10567B" w14:textId="77777777" w:rsidTr="00AD12FF">
        <w:tc>
          <w:tcPr>
            <w:tcW w:w="2694" w:type="dxa"/>
          </w:tcPr>
          <w:p w14:paraId="479C0B50" w14:textId="77777777" w:rsidR="009A494F" w:rsidRPr="00397E8C" w:rsidRDefault="009A494F" w:rsidP="00AD12FF">
            <w:pPr>
              <w:rPr>
                <w:rFonts w:cstheme="minorHAnsi"/>
                <w:b/>
              </w:rPr>
            </w:pPr>
          </w:p>
          <w:p w14:paraId="486AC857" w14:textId="77777777" w:rsidR="009A494F" w:rsidRPr="00397E8C" w:rsidRDefault="009A494F" w:rsidP="00AD12FF">
            <w:pPr>
              <w:rPr>
                <w:rFonts w:cstheme="minorHAnsi"/>
                <w:b/>
              </w:rPr>
            </w:pPr>
            <w:r w:rsidRPr="00397E8C">
              <w:rPr>
                <w:rFonts w:cstheme="minorHAnsi"/>
                <w:b/>
              </w:rPr>
              <w:t>DEĞERLENDİRME</w:t>
            </w:r>
          </w:p>
          <w:p w14:paraId="439487FF" w14:textId="77777777" w:rsidR="009A494F" w:rsidRPr="00397E8C" w:rsidRDefault="009A494F" w:rsidP="00AD12FF">
            <w:pPr>
              <w:rPr>
                <w:rFonts w:cstheme="minorHAnsi"/>
                <w:b/>
              </w:rPr>
            </w:pPr>
          </w:p>
          <w:p w14:paraId="34322C09" w14:textId="77777777" w:rsidR="009A494F" w:rsidRPr="00397E8C" w:rsidRDefault="009A494F" w:rsidP="00AD12FF">
            <w:pPr>
              <w:rPr>
                <w:rFonts w:cstheme="minorHAnsi"/>
                <w:b/>
              </w:rPr>
            </w:pPr>
          </w:p>
        </w:tc>
        <w:tc>
          <w:tcPr>
            <w:tcW w:w="7229" w:type="dxa"/>
          </w:tcPr>
          <w:p w14:paraId="2BA8A49D" w14:textId="7D915271" w:rsidR="00162878" w:rsidRPr="00397E8C" w:rsidRDefault="00162878" w:rsidP="00162878">
            <w:pPr>
              <w:rPr>
                <w:rFonts w:eastAsia="Times New Roman" w:cstheme="minorHAnsi"/>
                <w:b/>
                <w:bCs/>
                <w:color w:val="000000" w:themeColor="text1"/>
                <w:u w:val="single"/>
                <w:lang w:eastAsia="tr-TR"/>
              </w:rPr>
            </w:pPr>
            <w:r w:rsidRPr="00397E8C">
              <w:rPr>
                <w:rFonts w:eastAsia="Times New Roman" w:cstheme="minorHAnsi"/>
                <w:color w:val="000000" w:themeColor="text1"/>
                <w:lang w:eastAsia="tr-TR"/>
              </w:rPr>
              <w:t>Sınıfımızda uyulması gereken kuralları tekrar edelim.</w:t>
            </w:r>
          </w:p>
          <w:p w14:paraId="2C058D74" w14:textId="7FBFE4F3" w:rsidR="009A494F" w:rsidRPr="00397E8C" w:rsidRDefault="00162878" w:rsidP="00162878">
            <w:pPr>
              <w:rPr>
                <w:rFonts w:eastAsia="Times New Roman" w:cstheme="minorHAnsi"/>
                <w:b/>
                <w:bCs/>
                <w:color w:val="000000" w:themeColor="text1"/>
                <w:u w:val="single"/>
                <w:lang w:eastAsia="tr-TR"/>
              </w:rPr>
            </w:pPr>
            <w:r w:rsidRPr="00397E8C">
              <w:rPr>
                <w:rFonts w:eastAsia="Times New Roman" w:cstheme="minorHAnsi"/>
                <w:color w:val="000000" w:themeColor="text1"/>
                <w:lang w:eastAsia="tr-TR"/>
              </w:rPr>
              <w:t>Sizce bu kurallara uyulduğu takdirde sınıfımızda neler değişebilir? Evinizde hangi kurallar geçerli?</w:t>
            </w:r>
          </w:p>
        </w:tc>
      </w:tr>
    </w:tbl>
    <w:p w14:paraId="49D2A77E" w14:textId="77777777" w:rsidR="00C1554A" w:rsidRPr="00397E8C" w:rsidRDefault="009A494F" w:rsidP="009A494F">
      <w:pPr>
        <w:rPr>
          <w:rFonts w:cstheme="minorHAnsi"/>
          <w:b/>
        </w:rPr>
      </w:pPr>
      <w:r w:rsidRPr="00397E8C">
        <w:rPr>
          <w:rFonts w:cstheme="minorHAnsi"/>
          <w:b/>
        </w:rPr>
        <w:t>FARKLILAŞTIRMA:</w:t>
      </w:r>
    </w:p>
    <w:p w14:paraId="31705B86" w14:textId="6542B233" w:rsidR="00C1554A" w:rsidRPr="00397E8C" w:rsidRDefault="009A494F" w:rsidP="009A494F">
      <w:pPr>
        <w:rPr>
          <w:rFonts w:cstheme="minorHAnsi"/>
        </w:rPr>
      </w:pPr>
      <w:r w:rsidRPr="00397E8C">
        <w:rPr>
          <w:rFonts w:cstheme="minorHAnsi"/>
          <w:b/>
        </w:rPr>
        <w:t>Zenginleştirme</w:t>
      </w:r>
      <w:r w:rsidRPr="00397E8C">
        <w:rPr>
          <w:rFonts w:cstheme="minorHAnsi"/>
        </w:rPr>
        <w:t xml:space="preserve">: </w:t>
      </w:r>
      <w:r w:rsidR="008D46CB" w:rsidRPr="00397E8C">
        <w:rPr>
          <w:rFonts w:cstheme="minorHAnsi"/>
        </w:rPr>
        <w:t xml:space="preserve">Şiiri resmetmeleri istenebilir. </w:t>
      </w:r>
    </w:p>
    <w:p w14:paraId="3E73F9D9" w14:textId="23543A0E" w:rsidR="00C1554A" w:rsidRDefault="009A494F" w:rsidP="009A494F">
      <w:pPr>
        <w:rPr>
          <w:rFonts w:cstheme="minorHAnsi"/>
        </w:rPr>
      </w:pPr>
      <w:r w:rsidRPr="00397E8C">
        <w:rPr>
          <w:rFonts w:cstheme="minorHAnsi"/>
          <w:b/>
        </w:rPr>
        <w:t>Destekleme</w:t>
      </w:r>
      <w:r w:rsidRPr="00397E8C">
        <w:rPr>
          <w:rFonts w:cstheme="minorHAnsi"/>
        </w:rPr>
        <w:t xml:space="preserve">: </w:t>
      </w:r>
      <w:r w:rsidR="008D46CB" w:rsidRPr="00397E8C">
        <w:rPr>
          <w:rFonts w:cstheme="minorHAnsi"/>
        </w:rPr>
        <w:t xml:space="preserve">Çeşitli flaş kartlarla desteklenebilir. </w:t>
      </w:r>
    </w:p>
    <w:p w14:paraId="76B92B2C" w14:textId="5CA04116" w:rsidR="00397E8C" w:rsidRPr="00397E8C" w:rsidRDefault="00397E8C" w:rsidP="009A494F">
      <w:pPr>
        <w:rPr>
          <w:rFonts w:cstheme="minorHAnsi"/>
          <w:b/>
        </w:rPr>
      </w:pPr>
      <w:r w:rsidRPr="00397E8C">
        <w:rPr>
          <w:rFonts w:cstheme="minorHAnsi"/>
          <w:b/>
        </w:rPr>
        <w:t>Aile Katılımı :</w:t>
      </w:r>
      <w:r>
        <w:rPr>
          <w:rFonts w:cstheme="minorHAnsi"/>
          <w:b/>
        </w:rPr>
        <w:t xml:space="preserve"> </w:t>
      </w:r>
      <w:r w:rsidRPr="00397E8C">
        <w:rPr>
          <w:rFonts w:cstheme="minorHAnsi"/>
        </w:rPr>
        <w:t>Çocuklarla evdeki ve sınıftaki kurallarla ilgili sohbet edilebilir.</w:t>
      </w:r>
    </w:p>
    <w:p w14:paraId="37FE5DF2" w14:textId="16E49F26" w:rsidR="009A7A2C" w:rsidRDefault="00FE2A54" w:rsidP="00386AE4">
      <w:pPr>
        <w:spacing w:after="0" w:line="240" w:lineRule="auto"/>
        <w:contextualSpacing/>
        <w:jc w:val="both"/>
        <w:rPr>
          <w:rFonts w:ascii="Calibri" w:eastAsia="Calibri" w:hAnsi="Calibri" w:cs="Times New Roman"/>
          <w:b/>
          <w:color w:val="FF0000"/>
        </w:rPr>
      </w:pPr>
      <w:r>
        <w:rPr>
          <w:rFonts w:ascii="Calibri" w:eastAsia="Calibri" w:hAnsi="Calibri" w:cs="Times New Roman"/>
          <w:b/>
          <w:color w:val="FF0000"/>
        </w:rPr>
        <w:t>KİRAZ İLE AYAZ EĞİTİM SETİ 1. KİTAP SAYFA 3-4</w:t>
      </w:r>
    </w:p>
    <w:p w14:paraId="161FE85B" w14:textId="77777777" w:rsidR="009B7452" w:rsidRPr="00397E8C" w:rsidRDefault="009B7452" w:rsidP="00386AE4">
      <w:pPr>
        <w:spacing w:after="0" w:line="240" w:lineRule="auto"/>
        <w:contextualSpacing/>
        <w:jc w:val="both"/>
        <w:rPr>
          <w:rFonts w:eastAsia="Times New Roman" w:cstheme="minorHAnsi"/>
          <w:b/>
          <w:lang w:eastAsia="tr-TR"/>
        </w:rPr>
      </w:pPr>
    </w:p>
    <w:p w14:paraId="6E5DA933" w14:textId="77777777" w:rsidR="00BB6B08" w:rsidRPr="00397E8C" w:rsidRDefault="00477217" w:rsidP="00386AE4">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w:t>
      </w:r>
      <w:r w:rsidR="00386AE4" w:rsidRPr="00397E8C">
        <w:rPr>
          <w:rFonts w:eastAsia="Times New Roman" w:cstheme="minorHAnsi"/>
          <w:b/>
          <w:lang w:eastAsia="tr-TR"/>
        </w:rPr>
        <w:t xml:space="preserve">                   Okul Müdürü</w:t>
      </w:r>
    </w:p>
    <w:p w14:paraId="62CD2E5D" w14:textId="77777777" w:rsidR="00FA3341" w:rsidRDefault="00FA3341" w:rsidP="00A449DD">
      <w:pPr>
        <w:jc w:val="center"/>
        <w:rPr>
          <w:rFonts w:cstheme="minorHAnsi"/>
          <w:b/>
        </w:rPr>
      </w:pPr>
    </w:p>
    <w:p w14:paraId="1A30FF04" w14:textId="413C1341" w:rsidR="009A494F" w:rsidRPr="00397E8C" w:rsidRDefault="00F9792E" w:rsidP="00A449DD">
      <w:pPr>
        <w:jc w:val="center"/>
        <w:rPr>
          <w:rFonts w:cstheme="minorHAnsi"/>
          <w:b/>
        </w:rPr>
      </w:pPr>
      <w:r w:rsidRPr="00397E8C">
        <w:rPr>
          <w:rFonts w:cstheme="minorHAnsi"/>
          <w:b/>
        </w:rPr>
        <w:lastRenderedPageBreak/>
        <w:t>EYLÜL AYI</w:t>
      </w:r>
      <w:r w:rsidR="001A4328" w:rsidRPr="00397E8C">
        <w:rPr>
          <w:rFonts w:cstheme="minorHAnsi"/>
          <w:b/>
        </w:rPr>
        <w:t xml:space="preserve"> 5.</w:t>
      </w:r>
      <w:r w:rsidRPr="00397E8C">
        <w:rPr>
          <w:rFonts w:cstheme="minorHAnsi"/>
          <w:b/>
        </w:rPr>
        <w:t xml:space="preserve"> </w:t>
      </w:r>
      <w:r w:rsidR="00F713E3" w:rsidRPr="00397E8C">
        <w:rPr>
          <w:rFonts w:cstheme="minorHAnsi"/>
          <w:b/>
        </w:rPr>
        <w:t>GÜN PLANI</w:t>
      </w:r>
    </w:p>
    <w:p w14:paraId="64B40F19" w14:textId="26AB100E" w:rsidR="00865BD3" w:rsidRPr="00397E8C" w:rsidRDefault="00865BD3" w:rsidP="00865BD3">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6AB41955" w14:textId="5A058FDE" w:rsidR="00FF3DD6" w:rsidRPr="00397E8C" w:rsidRDefault="00FF3DD6" w:rsidP="00865BD3">
      <w:pPr>
        <w:rPr>
          <w:rFonts w:cstheme="minorHAnsi"/>
          <w:b/>
        </w:rPr>
      </w:pPr>
      <w:r w:rsidRPr="00397E8C">
        <w:rPr>
          <w:rFonts w:cstheme="minorHAnsi"/>
          <w:b/>
        </w:rPr>
        <w:t>TARİH:</w:t>
      </w:r>
      <w:r w:rsidR="005D50F0">
        <w:rPr>
          <w:rFonts w:cstheme="minorHAnsi"/>
          <w:b/>
        </w:rPr>
        <w:t xml:space="preserve"> </w:t>
      </w:r>
      <w:r w:rsidR="005D50F0">
        <w:rPr>
          <w:rFonts w:cstheme="minorHAnsi"/>
          <w:b/>
        </w:rPr>
        <w:t>1</w:t>
      </w:r>
      <w:r w:rsidR="005D50F0">
        <w:rPr>
          <w:rFonts w:cstheme="minorHAnsi"/>
          <w:b/>
        </w:rPr>
        <w:t>8</w:t>
      </w:r>
      <w:r w:rsidR="005D50F0">
        <w:rPr>
          <w:rFonts w:cstheme="minorHAnsi"/>
          <w:b/>
        </w:rPr>
        <w:t>.09.2026</w:t>
      </w:r>
    </w:p>
    <w:p w14:paraId="61045845" w14:textId="77777777" w:rsidR="00397E8C" w:rsidRDefault="00397E8C" w:rsidP="00865BD3">
      <w:pPr>
        <w:rPr>
          <w:rFonts w:cstheme="minorHAnsi"/>
          <w:b/>
        </w:rPr>
      </w:pPr>
    </w:p>
    <w:p w14:paraId="1A3CB742" w14:textId="77777777" w:rsidR="00865BD3" w:rsidRPr="00397E8C" w:rsidRDefault="00865BD3" w:rsidP="00865BD3">
      <w:pPr>
        <w:rPr>
          <w:rFonts w:cstheme="minorHAnsi"/>
          <w:b/>
        </w:rPr>
      </w:pPr>
      <w:r w:rsidRPr="00397E8C">
        <w:rPr>
          <w:rFonts w:cstheme="minorHAnsi"/>
          <w:b/>
        </w:rPr>
        <w:t xml:space="preserve">ALAN BECERİLERİ: </w:t>
      </w:r>
    </w:p>
    <w:p w14:paraId="1F1AA3FC" w14:textId="77777777" w:rsidR="009903B5" w:rsidRPr="00397E8C" w:rsidRDefault="009903B5" w:rsidP="009903B5">
      <w:pPr>
        <w:rPr>
          <w:rFonts w:cstheme="minorHAnsi"/>
          <w:b/>
        </w:rPr>
      </w:pPr>
      <w:r w:rsidRPr="00397E8C">
        <w:rPr>
          <w:rFonts w:cstheme="minorHAnsi"/>
          <w:b/>
        </w:rPr>
        <w:t>Sosyal Alanı:</w:t>
      </w:r>
    </w:p>
    <w:p w14:paraId="2BE5848B" w14:textId="5B2F3AD5" w:rsidR="009903B5" w:rsidRPr="00397E8C" w:rsidRDefault="009903B5" w:rsidP="00865BD3">
      <w:pPr>
        <w:rPr>
          <w:rFonts w:cstheme="minorHAnsi"/>
        </w:rPr>
      </w:pPr>
      <w:r w:rsidRPr="00397E8C">
        <w:rPr>
          <w:rFonts w:cstheme="minorHAnsi"/>
        </w:rPr>
        <w:t xml:space="preserve">SBAB5. Sosyal Katılım </w:t>
      </w:r>
    </w:p>
    <w:p w14:paraId="21DCD3F8" w14:textId="77777777" w:rsidR="009903B5" w:rsidRPr="00397E8C" w:rsidRDefault="009903B5" w:rsidP="009903B5">
      <w:pPr>
        <w:rPr>
          <w:rFonts w:cstheme="minorHAnsi"/>
          <w:b/>
        </w:rPr>
      </w:pPr>
      <w:r w:rsidRPr="00397E8C">
        <w:rPr>
          <w:rFonts w:cstheme="minorHAnsi"/>
          <w:b/>
        </w:rPr>
        <w:t>Müzik Alanı:</w:t>
      </w:r>
    </w:p>
    <w:p w14:paraId="2FBC85EB" w14:textId="77777777" w:rsidR="009903B5" w:rsidRPr="00397E8C" w:rsidRDefault="009903B5" w:rsidP="009903B5">
      <w:pPr>
        <w:rPr>
          <w:rFonts w:cstheme="minorHAnsi"/>
        </w:rPr>
      </w:pPr>
      <w:r w:rsidRPr="00397E8C">
        <w:rPr>
          <w:rFonts w:cstheme="minorHAnsi"/>
        </w:rPr>
        <w:t xml:space="preserve">MDB1. Müziksel Dinleme Becerisi </w:t>
      </w:r>
    </w:p>
    <w:p w14:paraId="48A8EC40" w14:textId="7F06AC68" w:rsidR="00865BD3" w:rsidRPr="00397E8C" w:rsidRDefault="00865BD3" w:rsidP="00865BD3">
      <w:pPr>
        <w:rPr>
          <w:rFonts w:cstheme="minorHAnsi"/>
          <w:b/>
        </w:rPr>
      </w:pPr>
      <w:r w:rsidRPr="00397E8C">
        <w:rPr>
          <w:rFonts w:cstheme="minorHAnsi"/>
          <w:b/>
        </w:rPr>
        <w:t xml:space="preserve">KAVRAMSAL BECERİLER: </w:t>
      </w:r>
    </w:p>
    <w:p w14:paraId="5887BBF6" w14:textId="77777777" w:rsidR="009903B5" w:rsidRPr="00397E8C" w:rsidRDefault="009903B5" w:rsidP="009903B5">
      <w:pPr>
        <w:rPr>
          <w:rFonts w:cstheme="minorHAnsi"/>
          <w:b/>
        </w:rPr>
      </w:pPr>
      <w:r w:rsidRPr="00397E8C">
        <w:rPr>
          <w:rFonts w:cstheme="minorHAnsi"/>
          <w:b/>
        </w:rPr>
        <w:t>KB1.Bulmak</w:t>
      </w:r>
    </w:p>
    <w:p w14:paraId="6A42B9AF" w14:textId="77777777" w:rsidR="009903B5" w:rsidRPr="00397E8C" w:rsidRDefault="009903B5" w:rsidP="009903B5">
      <w:pPr>
        <w:rPr>
          <w:rFonts w:cstheme="minorHAnsi"/>
          <w:b/>
        </w:rPr>
      </w:pPr>
      <w:r w:rsidRPr="00397E8C">
        <w:rPr>
          <w:rFonts w:cstheme="minorHAnsi"/>
          <w:b/>
        </w:rPr>
        <w:t xml:space="preserve">KB2.2. Gözlemleme Becerisi </w:t>
      </w:r>
    </w:p>
    <w:p w14:paraId="7D63F6F9" w14:textId="2AE7DE23" w:rsidR="009903B5" w:rsidRPr="00397E8C" w:rsidRDefault="009903B5" w:rsidP="009903B5">
      <w:pPr>
        <w:rPr>
          <w:rFonts w:cstheme="minorHAnsi"/>
        </w:rPr>
      </w:pPr>
      <w:r w:rsidRPr="00397E8C">
        <w:rPr>
          <w:rFonts w:cstheme="minorHAnsi"/>
        </w:rPr>
        <w:t xml:space="preserve">KB2.2.SB1. Gözleme ilişkin amaç-ölçüt belirlemek </w:t>
      </w:r>
    </w:p>
    <w:p w14:paraId="5BE87F27" w14:textId="7D10824E" w:rsidR="009903B5" w:rsidRPr="00397E8C" w:rsidRDefault="009903B5" w:rsidP="009903B5">
      <w:pPr>
        <w:rPr>
          <w:rFonts w:cstheme="minorHAnsi"/>
          <w:b/>
        </w:rPr>
      </w:pPr>
      <w:r w:rsidRPr="00397E8C">
        <w:rPr>
          <w:rFonts w:cstheme="minorHAnsi"/>
          <w:b/>
        </w:rPr>
        <w:t xml:space="preserve">EĞİLİMLER: </w:t>
      </w:r>
    </w:p>
    <w:p w14:paraId="0162D490" w14:textId="77777777" w:rsidR="009903B5" w:rsidRPr="00397E8C" w:rsidRDefault="009903B5" w:rsidP="009903B5">
      <w:pPr>
        <w:rPr>
          <w:rFonts w:cstheme="minorHAnsi"/>
          <w:b/>
          <w:color w:val="000000" w:themeColor="text1"/>
        </w:rPr>
      </w:pPr>
      <w:r w:rsidRPr="00397E8C">
        <w:rPr>
          <w:rFonts w:cstheme="minorHAnsi"/>
          <w:b/>
          <w:color w:val="000000" w:themeColor="text1"/>
        </w:rPr>
        <w:t xml:space="preserve">Sosyal Eğilimler </w:t>
      </w:r>
    </w:p>
    <w:p w14:paraId="4487CA1A" w14:textId="77777777" w:rsidR="009903B5" w:rsidRPr="00397E8C" w:rsidRDefault="009903B5" w:rsidP="009903B5">
      <w:pPr>
        <w:rPr>
          <w:rFonts w:cstheme="minorHAnsi"/>
        </w:rPr>
      </w:pPr>
      <w:r w:rsidRPr="00397E8C">
        <w:rPr>
          <w:rFonts w:cstheme="minorHAnsi"/>
        </w:rPr>
        <w:t xml:space="preserve">E2.2. Sorumluluk </w:t>
      </w:r>
    </w:p>
    <w:p w14:paraId="28611EE3" w14:textId="77777777" w:rsidR="009903B5" w:rsidRPr="00397E8C" w:rsidRDefault="009903B5" w:rsidP="009903B5">
      <w:pPr>
        <w:rPr>
          <w:rFonts w:cstheme="minorHAnsi"/>
          <w:b/>
          <w:color w:val="000000" w:themeColor="text1"/>
        </w:rPr>
      </w:pPr>
      <w:r w:rsidRPr="00397E8C">
        <w:rPr>
          <w:rFonts w:cstheme="minorHAnsi"/>
          <w:b/>
          <w:color w:val="000000" w:themeColor="text1"/>
        </w:rPr>
        <w:t xml:space="preserve">Entelektüel Eğilimler </w:t>
      </w:r>
    </w:p>
    <w:p w14:paraId="20CE7CDC" w14:textId="3575A38F" w:rsidR="009903B5" w:rsidRPr="00397E8C" w:rsidRDefault="009903B5" w:rsidP="00865BD3">
      <w:pPr>
        <w:rPr>
          <w:rFonts w:cstheme="minorHAnsi"/>
          <w:color w:val="000000" w:themeColor="text1"/>
        </w:rPr>
      </w:pPr>
      <w:r w:rsidRPr="00397E8C">
        <w:rPr>
          <w:rFonts w:cstheme="minorHAnsi"/>
          <w:color w:val="000000" w:themeColor="text1"/>
        </w:rPr>
        <w:t xml:space="preserve">E3.1. Odaklanma </w:t>
      </w:r>
    </w:p>
    <w:p w14:paraId="76659094" w14:textId="77777777" w:rsidR="009903B5" w:rsidRPr="00397E8C" w:rsidRDefault="009903B5" w:rsidP="00865BD3">
      <w:pPr>
        <w:rPr>
          <w:rFonts w:cstheme="minorHAnsi"/>
          <w:b/>
        </w:rPr>
      </w:pPr>
    </w:p>
    <w:p w14:paraId="10ADEE15" w14:textId="31DFEBCB" w:rsidR="00865BD3" w:rsidRPr="00397E8C" w:rsidRDefault="00865BD3" w:rsidP="00865BD3">
      <w:pPr>
        <w:rPr>
          <w:rFonts w:cstheme="minorHAnsi"/>
          <w:b/>
        </w:rPr>
      </w:pPr>
      <w:r w:rsidRPr="00397E8C">
        <w:rPr>
          <w:rFonts w:cstheme="minorHAnsi"/>
          <w:b/>
        </w:rPr>
        <w:t xml:space="preserve">PROGRAMLAR ARASI BİLEŞENLER: </w:t>
      </w:r>
    </w:p>
    <w:p w14:paraId="7B934549" w14:textId="77777777" w:rsidR="00865BD3" w:rsidRPr="00397E8C" w:rsidRDefault="00865BD3" w:rsidP="00865BD3">
      <w:pPr>
        <w:rPr>
          <w:rFonts w:cstheme="minorHAnsi"/>
          <w:b/>
        </w:rPr>
      </w:pPr>
      <w:r w:rsidRPr="00397E8C">
        <w:rPr>
          <w:rFonts w:cstheme="minorHAnsi"/>
          <w:b/>
        </w:rPr>
        <w:t xml:space="preserve">Sosyal-Duygusal Öğrenme Becerileri: </w:t>
      </w:r>
    </w:p>
    <w:p w14:paraId="4B43F54B" w14:textId="77777777" w:rsidR="00221315" w:rsidRPr="00397E8C" w:rsidRDefault="00221315" w:rsidP="00221315">
      <w:pPr>
        <w:rPr>
          <w:rFonts w:cstheme="minorHAnsi"/>
          <w:b/>
          <w:color w:val="000000" w:themeColor="text1"/>
        </w:rPr>
      </w:pPr>
      <w:r w:rsidRPr="00397E8C">
        <w:rPr>
          <w:rFonts w:cstheme="minorHAnsi"/>
          <w:b/>
          <w:color w:val="000000" w:themeColor="text1"/>
        </w:rPr>
        <w:t xml:space="preserve">SDB2.1.SB3. Sözlü ya da sözsüz olarak etkileşim sağlamak </w:t>
      </w:r>
    </w:p>
    <w:p w14:paraId="09261877" w14:textId="77777777" w:rsidR="00221315" w:rsidRPr="00397E8C" w:rsidRDefault="00221315" w:rsidP="00221315">
      <w:pPr>
        <w:rPr>
          <w:rFonts w:cstheme="minorHAnsi"/>
        </w:rPr>
      </w:pPr>
      <w:r w:rsidRPr="00397E8C">
        <w:rPr>
          <w:rFonts w:cstheme="minorHAnsi"/>
        </w:rPr>
        <w:t xml:space="preserve">SDB2.1.SB3.G1. Sözlü/sözsüz etkileşimi fark eder. </w:t>
      </w:r>
    </w:p>
    <w:p w14:paraId="324FC59A" w14:textId="77777777" w:rsidR="00865BD3" w:rsidRPr="00397E8C" w:rsidRDefault="00865BD3" w:rsidP="00865BD3">
      <w:pPr>
        <w:rPr>
          <w:rFonts w:cstheme="minorHAnsi"/>
          <w:b/>
        </w:rPr>
      </w:pPr>
      <w:r w:rsidRPr="00397E8C">
        <w:rPr>
          <w:rFonts w:cstheme="minorHAnsi"/>
          <w:b/>
        </w:rPr>
        <w:t xml:space="preserve">Değerler: </w:t>
      </w:r>
    </w:p>
    <w:p w14:paraId="249F229D" w14:textId="77777777" w:rsidR="009903B5" w:rsidRPr="00397E8C" w:rsidRDefault="009903B5" w:rsidP="009903B5">
      <w:pPr>
        <w:rPr>
          <w:rFonts w:cstheme="minorHAnsi"/>
          <w:b/>
        </w:rPr>
      </w:pPr>
      <w:r w:rsidRPr="00397E8C">
        <w:rPr>
          <w:rFonts w:cstheme="minorHAnsi"/>
          <w:b/>
        </w:rPr>
        <w:t>D4 Dostluk</w:t>
      </w:r>
    </w:p>
    <w:p w14:paraId="07FFB795" w14:textId="77777777" w:rsidR="009903B5" w:rsidRPr="00397E8C" w:rsidRDefault="009903B5" w:rsidP="009903B5">
      <w:pPr>
        <w:rPr>
          <w:rFonts w:cstheme="minorHAnsi"/>
          <w:color w:val="000000" w:themeColor="text1"/>
        </w:rPr>
      </w:pPr>
      <w:r w:rsidRPr="00397E8C">
        <w:rPr>
          <w:rFonts w:cstheme="minorHAnsi"/>
          <w:color w:val="000000" w:themeColor="text1"/>
        </w:rPr>
        <w:t xml:space="preserve">D4.4. Arkadaşlarını ve onlarla vakit geçirmeyi önemsemek </w:t>
      </w:r>
    </w:p>
    <w:p w14:paraId="78327ABC" w14:textId="77777777" w:rsidR="009903B5" w:rsidRPr="00397E8C" w:rsidRDefault="009903B5" w:rsidP="009903B5">
      <w:pPr>
        <w:rPr>
          <w:rFonts w:cstheme="minorHAnsi"/>
          <w:color w:val="000000" w:themeColor="text1"/>
        </w:rPr>
      </w:pPr>
      <w:r w:rsidRPr="00397E8C">
        <w:rPr>
          <w:rFonts w:cstheme="minorHAnsi"/>
          <w:color w:val="000000" w:themeColor="text1"/>
        </w:rPr>
        <w:t xml:space="preserve">D4.4.1. Arkadaşlarıyla vakit geçirmekten keyif alır. </w:t>
      </w:r>
    </w:p>
    <w:p w14:paraId="395C750B" w14:textId="77777777" w:rsidR="00E43499" w:rsidRPr="00397E8C" w:rsidRDefault="00E43499" w:rsidP="00E43499">
      <w:pPr>
        <w:rPr>
          <w:rFonts w:cstheme="minorHAnsi"/>
          <w:b/>
        </w:rPr>
      </w:pPr>
      <w:r w:rsidRPr="00397E8C">
        <w:rPr>
          <w:rFonts w:cstheme="minorHAnsi"/>
          <w:b/>
        </w:rPr>
        <w:t>D3. Çalışkanlık</w:t>
      </w:r>
    </w:p>
    <w:p w14:paraId="2B030781" w14:textId="77777777" w:rsidR="00E43499" w:rsidRPr="00397E8C" w:rsidRDefault="00E43499" w:rsidP="00E43499">
      <w:pPr>
        <w:rPr>
          <w:rFonts w:cstheme="minorHAnsi"/>
          <w:color w:val="000000" w:themeColor="text1"/>
        </w:rPr>
      </w:pPr>
      <w:r w:rsidRPr="00397E8C">
        <w:rPr>
          <w:rFonts w:cstheme="minorHAnsi"/>
          <w:color w:val="000000" w:themeColor="text1"/>
        </w:rPr>
        <w:t xml:space="preserve">D3.1. Azimli olmak </w:t>
      </w:r>
    </w:p>
    <w:p w14:paraId="7F7734C7" w14:textId="1C41B929" w:rsidR="00865BD3" w:rsidRPr="00397E8C" w:rsidRDefault="00207E8D" w:rsidP="00865BD3">
      <w:pPr>
        <w:rPr>
          <w:rFonts w:cstheme="minorHAnsi"/>
          <w:b/>
        </w:rPr>
      </w:pPr>
      <w:r w:rsidRPr="00397E8C">
        <w:rPr>
          <w:rFonts w:cstheme="minorHAnsi"/>
          <w:b/>
        </w:rPr>
        <w:t>O</w:t>
      </w:r>
      <w:r w:rsidR="00865BD3" w:rsidRPr="00397E8C">
        <w:rPr>
          <w:rFonts w:cstheme="minorHAnsi"/>
          <w:b/>
        </w:rPr>
        <w:t xml:space="preserve">kuryazarlık Becerileri: </w:t>
      </w:r>
    </w:p>
    <w:p w14:paraId="74E07025" w14:textId="77777777" w:rsidR="00E43499" w:rsidRPr="00397E8C" w:rsidRDefault="00E43499" w:rsidP="00E43499">
      <w:pPr>
        <w:rPr>
          <w:rFonts w:cstheme="minorHAnsi"/>
        </w:rPr>
      </w:pPr>
      <w:r w:rsidRPr="00397E8C">
        <w:rPr>
          <w:rFonts w:cstheme="minorHAnsi"/>
        </w:rPr>
        <w:t xml:space="preserve">OB4.4.SB2. Özgün görseller oluşturmak </w:t>
      </w:r>
    </w:p>
    <w:p w14:paraId="36DD8242" w14:textId="3CA68856" w:rsidR="00865BD3" w:rsidRPr="00397E8C" w:rsidRDefault="00865BD3" w:rsidP="00865BD3">
      <w:pPr>
        <w:rPr>
          <w:rFonts w:cstheme="minorHAnsi"/>
          <w:b/>
        </w:rPr>
      </w:pPr>
      <w:r w:rsidRPr="00397E8C">
        <w:rPr>
          <w:rFonts w:cstheme="minorHAnsi"/>
          <w:b/>
        </w:rPr>
        <w:lastRenderedPageBreak/>
        <w:t xml:space="preserve">ÖĞRENME ÇIKTILARI: </w:t>
      </w:r>
    </w:p>
    <w:p w14:paraId="6ADAFC29" w14:textId="77777777" w:rsidR="00865BD3" w:rsidRPr="00397E8C" w:rsidRDefault="00865BD3" w:rsidP="00A14BDA">
      <w:pPr>
        <w:rPr>
          <w:rFonts w:cstheme="minorHAnsi"/>
          <w:b/>
        </w:rPr>
      </w:pPr>
      <w:r w:rsidRPr="00397E8C">
        <w:rPr>
          <w:rFonts w:cstheme="minorHAnsi"/>
          <w:b/>
        </w:rPr>
        <w:t>Türkçe Alanı</w:t>
      </w:r>
      <w:r w:rsidR="00A14BDA" w:rsidRPr="00397E8C">
        <w:rPr>
          <w:rFonts w:cstheme="minorHAnsi"/>
          <w:b/>
        </w:rPr>
        <w:t>:</w:t>
      </w:r>
    </w:p>
    <w:p w14:paraId="6E089718" w14:textId="77777777" w:rsidR="004E6BCF" w:rsidRPr="00397E8C" w:rsidRDefault="004E6BCF" w:rsidP="004E6BCF">
      <w:pPr>
        <w:rPr>
          <w:rFonts w:cstheme="minorHAnsi"/>
          <w:b/>
        </w:rPr>
      </w:pPr>
      <w:r w:rsidRPr="00397E8C">
        <w:rPr>
          <w:rFonts w:cstheme="minorHAnsi"/>
          <w:b/>
        </w:rPr>
        <w:t xml:space="preserve">TAOB.2. Görsel materyallerden anlamlar üretebilme </w:t>
      </w:r>
    </w:p>
    <w:p w14:paraId="5A996AA1" w14:textId="77777777" w:rsidR="004E6BCF" w:rsidRPr="00397E8C" w:rsidRDefault="004E6BCF" w:rsidP="004E6BCF">
      <w:pPr>
        <w:rPr>
          <w:rFonts w:cstheme="minorHAnsi"/>
        </w:rPr>
      </w:pPr>
      <w:r w:rsidRPr="00397E8C">
        <w:rPr>
          <w:rFonts w:cstheme="minorHAnsi"/>
        </w:rPr>
        <w:t>a) Görsel materyal ile ön bilgileri arasında ilişki kurar.</w:t>
      </w:r>
    </w:p>
    <w:p w14:paraId="4A9C8684" w14:textId="77777777" w:rsidR="004E6BCF" w:rsidRPr="00397E8C" w:rsidRDefault="004E6BCF" w:rsidP="00865BD3">
      <w:pPr>
        <w:rPr>
          <w:rFonts w:cstheme="minorHAnsi"/>
        </w:rPr>
      </w:pPr>
      <w:r w:rsidRPr="00397E8C">
        <w:rPr>
          <w:rFonts w:cstheme="minorHAnsi"/>
        </w:rPr>
        <w:t xml:space="preserve">b) Görsellerden hareketle metinle ilgili tahminde bulunur. </w:t>
      </w:r>
    </w:p>
    <w:p w14:paraId="71E16299" w14:textId="77777777" w:rsidR="00431584" w:rsidRPr="00397E8C" w:rsidRDefault="00431584" w:rsidP="00431584">
      <w:pPr>
        <w:rPr>
          <w:rFonts w:cstheme="minorHAnsi"/>
        </w:rPr>
      </w:pPr>
      <w:r w:rsidRPr="00397E8C">
        <w:rPr>
          <w:rFonts w:cstheme="minorHAnsi"/>
        </w:rPr>
        <w:t xml:space="preserve">TAKB.3. Konuşma sürecindeki kuralları uygulayabilme </w:t>
      </w:r>
    </w:p>
    <w:p w14:paraId="6E906FF4" w14:textId="77777777" w:rsidR="00431584" w:rsidRPr="00397E8C" w:rsidRDefault="00431584" w:rsidP="00431584">
      <w:pPr>
        <w:rPr>
          <w:rFonts w:cstheme="minorHAnsi"/>
        </w:rPr>
      </w:pPr>
      <w:r w:rsidRPr="00397E8C">
        <w:rPr>
          <w:rFonts w:cstheme="minorHAnsi"/>
        </w:rPr>
        <w:t xml:space="preserve">a) Konuşacağı konuyu planlar. </w:t>
      </w:r>
    </w:p>
    <w:p w14:paraId="3623E4E5" w14:textId="77777777" w:rsidR="00431584" w:rsidRPr="00397E8C" w:rsidRDefault="00431584" w:rsidP="00865BD3">
      <w:pPr>
        <w:rPr>
          <w:rFonts w:cstheme="minorHAnsi"/>
        </w:rPr>
      </w:pPr>
      <w:r w:rsidRPr="00397E8C">
        <w:rPr>
          <w:rFonts w:cstheme="minorHAnsi"/>
        </w:rPr>
        <w:t xml:space="preserve">b) Konuşurken benzetme ve örneklendirme içeren ifadeler kullanır. </w:t>
      </w:r>
    </w:p>
    <w:p w14:paraId="0613619B" w14:textId="77777777" w:rsidR="009903B5" w:rsidRPr="00397E8C" w:rsidRDefault="009903B5" w:rsidP="009903B5">
      <w:pPr>
        <w:rPr>
          <w:rFonts w:cstheme="minorHAnsi"/>
          <w:b/>
        </w:rPr>
      </w:pPr>
      <w:r w:rsidRPr="00397E8C">
        <w:rPr>
          <w:rFonts w:cstheme="minorHAnsi"/>
          <w:b/>
        </w:rPr>
        <w:t>Sanat Alanı:</w:t>
      </w:r>
    </w:p>
    <w:p w14:paraId="30943B6B" w14:textId="77777777" w:rsidR="009903B5" w:rsidRPr="00397E8C" w:rsidRDefault="009903B5" w:rsidP="009903B5">
      <w:pPr>
        <w:rPr>
          <w:rFonts w:cstheme="minorHAnsi"/>
          <w:b/>
        </w:rPr>
      </w:pPr>
      <w:r w:rsidRPr="00397E8C">
        <w:rPr>
          <w:rFonts w:cstheme="minorHAnsi"/>
          <w:b/>
        </w:rPr>
        <w:t xml:space="preserve">SNAB.4. Sanat etkinliği uygulayabilme </w:t>
      </w:r>
    </w:p>
    <w:p w14:paraId="41B855FB" w14:textId="77777777" w:rsidR="009903B5" w:rsidRPr="00397E8C" w:rsidRDefault="009903B5" w:rsidP="009903B5">
      <w:pPr>
        <w:rPr>
          <w:rFonts w:cstheme="minorHAnsi"/>
        </w:rPr>
      </w:pPr>
      <w:r w:rsidRPr="00397E8C">
        <w:rPr>
          <w:rFonts w:cstheme="minorHAnsi"/>
        </w:rPr>
        <w:t xml:space="preserve">a) Yapmak istediği sanat etkinliğinin türüne karar verir. </w:t>
      </w:r>
    </w:p>
    <w:p w14:paraId="57C75D6B" w14:textId="77777777" w:rsidR="009903B5" w:rsidRPr="00397E8C" w:rsidRDefault="009903B5" w:rsidP="009903B5">
      <w:pPr>
        <w:rPr>
          <w:rFonts w:cstheme="minorHAnsi"/>
        </w:rPr>
      </w:pPr>
      <w:r w:rsidRPr="00397E8C">
        <w:rPr>
          <w:rFonts w:cstheme="minorHAnsi"/>
        </w:rPr>
        <w:t xml:space="preserve">b) Yapmak istediği sanat etkinliği için gerekli olan materyalleri seçer. </w:t>
      </w:r>
    </w:p>
    <w:p w14:paraId="1310C99E" w14:textId="77777777" w:rsidR="009903B5" w:rsidRPr="00397E8C" w:rsidRDefault="009903B5" w:rsidP="00865BD3">
      <w:pPr>
        <w:rPr>
          <w:rFonts w:cstheme="minorHAnsi"/>
        </w:rPr>
      </w:pPr>
    </w:p>
    <w:p w14:paraId="1A10E568" w14:textId="77777777" w:rsidR="00865BD3" w:rsidRPr="00397E8C" w:rsidRDefault="00865BD3" w:rsidP="00A14BDA">
      <w:pPr>
        <w:rPr>
          <w:rFonts w:cstheme="minorHAnsi"/>
          <w:b/>
        </w:rPr>
      </w:pPr>
      <w:r w:rsidRPr="00397E8C">
        <w:rPr>
          <w:rFonts w:cstheme="minorHAnsi"/>
          <w:b/>
        </w:rPr>
        <w:t>Sosyal Alanı</w:t>
      </w:r>
      <w:r w:rsidR="00A14BDA" w:rsidRPr="00397E8C">
        <w:rPr>
          <w:rFonts w:cstheme="minorHAnsi"/>
          <w:b/>
        </w:rPr>
        <w:t>:</w:t>
      </w:r>
    </w:p>
    <w:p w14:paraId="153D93CF" w14:textId="77777777" w:rsidR="00AB6DEF" w:rsidRPr="00397E8C" w:rsidRDefault="00AB6DEF" w:rsidP="00AB6DEF">
      <w:pPr>
        <w:rPr>
          <w:rFonts w:cstheme="minorHAnsi"/>
          <w:b/>
        </w:rPr>
      </w:pPr>
      <w:r w:rsidRPr="00397E8C">
        <w:rPr>
          <w:rFonts w:cstheme="minorHAnsi"/>
          <w:b/>
        </w:rPr>
        <w:t xml:space="preserve">SAB.9. Yakın çevresindeki coğrafi olay, nesne, mekân ve kişilerin konumunu algılayabilme </w:t>
      </w:r>
    </w:p>
    <w:p w14:paraId="765C3B8C" w14:textId="77777777" w:rsidR="00AB6DEF" w:rsidRPr="00397E8C" w:rsidRDefault="00AB6DEF" w:rsidP="00AB6DEF">
      <w:pPr>
        <w:rPr>
          <w:rFonts w:cstheme="minorHAnsi"/>
        </w:rPr>
      </w:pPr>
      <w:r w:rsidRPr="00397E8C">
        <w:rPr>
          <w:rFonts w:cstheme="minorHAnsi"/>
        </w:rPr>
        <w:t xml:space="preserve">b) Kendisine verilen kroki üzerinde belirlenen rotayı takip ederek hedefi bulur. </w:t>
      </w:r>
    </w:p>
    <w:p w14:paraId="4B655169" w14:textId="77777777" w:rsidR="00AB6DEF" w:rsidRPr="00397E8C" w:rsidRDefault="00AB6DEF" w:rsidP="00865BD3">
      <w:pPr>
        <w:rPr>
          <w:rFonts w:cstheme="minorHAnsi"/>
        </w:rPr>
      </w:pPr>
      <w:r w:rsidRPr="00397E8C">
        <w:rPr>
          <w:rFonts w:cstheme="minorHAnsi"/>
        </w:rPr>
        <w:t xml:space="preserve">c) Belirlenen nesnenin görselini kroki üzerinde doğru konuma yerleştirir. </w:t>
      </w:r>
    </w:p>
    <w:p w14:paraId="64876BC8" w14:textId="77777777" w:rsidR="009903B5" w:rsidRPr="00397E8C" w:rsidRDefault="009903B5" w:rsidP="009903B5">
      <w:pPr>
        <w:rPr>
          <w:rFonts w:cstheme="minorHAnsi"/>
          <w:b/>
        </w:rPr>
      </w:pPr>
      <w:r w:rsidRPr="00397E8C">
        <w:rPr>
          <w:rFonts w:cstheme="minorHAnsi"/>
          <w:b/>
        </w:rPr>
        <w:t>Müzik Alanı</w:t>
      </w:r>
    </w:p>
    <w:p w14:paraId="3A3EC65D" w14:textId="77777777" w:rsidR="009903B5" w:rsidRPr="00397E8C" w:rsidRDefault="009903B5" w:rsidP="009903B5">
      <w:pPr>
        <w:rPr>
          <w:rFonts w:cstheme="minorHAnsi"/>
          <w:b/>
        </w:rPr>
      </w:pPr>
      <w:r w:rsidRPr="00397E8C">
        <w:rPr>
          <w:rFonts w:cstheme="minorHAnsi"/>
          <w:b/>
        </w:rPr>
        <w:t xml:space="preserve">MHB.3. Müzik ve ritimlerle hareket ve dans edebilme </w:t>
      </w:r>
    </w:p>
    <w:p w14:paraId="154CB2C2" w14:textId="77777777" w:rsidR="009903B5" w:rsidRPr="00397E8C" w:rsidRDefault="009903B5" w:rsidP="009903B5">
      <w:pPr>
        <w:rPr>
          <w:rFonts w:cstheme="minorHAnsi"/>
        </w:rPr>
      </w:pPr>
      <w:r w:rsidRPr="00397E8C">
        <w:rPr>
          <w:rFonts w:cstheme="minorHAnsi"/>
        </w:rPr>
        <w:t xml:space="preserve">b) Mekânın fiziki koşullarına uygun olarak hareket/dans eder. </w:t>
      </w:r>
    </w:p>
    <w:p w14:paraId="3A726F34" w14:textId="77777777" w:rsidR="009903B5" w:rsidRPr="00397E8C" w:rsidRDefault="009903B5" w:rsidP="009903B5">
      <w:pPr>
        <w:rPr>
          <w:rFonts w:cstheme="minorHAnsi"/>
        </w:rPr>
      </w:pPr>
      <w:r w:rsidRPr="00397E8C">
        <w:rPr>
          <w:rFonts w:cstheme="minorHAnsi"/>
        </w:rPr>
        <w:t xml:space="preserve">c) Çocuğa uygun müzik eserleriyle bireysel/grupla birlikte hareket/dans eder. </w:t>
      </w:r>
    </w:p>
    <w:p w14:paraId="46F001A5" w14:textId="77777777" w:rsidR="009903B5" w:rsidRPr="00397E8C" w:rsidRDefault="009903B5" w:rsidP="009A494F">
      <w:pPr>
        <w:rPr>
          <w:rFonts w:cstheme="minorHAnsi"/>
          <w:b/>
        </w:rPr>
      </w:pPr>
    </w:p>
    <w:p w14:paraId="2E71F316" w14:textId="77777777" w:rsidR="009903B5" w:rsidRPr="00397E8C" w:rsidRDefault="009903B5" w:rsidP="009A494F">
      <w:pPr>
        <w:rPr>
          <w:rFonts w:cstheme="minorHAnsi"/>
          <w:b/>
        </w:rPr>
      </w:pPr>
    </w:p>
    <w:p w14:paraId="7B8CA1AC" w14:textId="007BF4FB" w:rsidR="009A494F" w:rsidRPr="00397E8C" w:rsidRDefault="009A494F" w:rsidP="009A494F">
      <w:pPr>
        <w:rPr>
          <w:rFonts w:cstheme="minorHAnsi"/>
          <w:b/>
        </w:rPr>
      </w:pPr>
      <w:r w:rsidRPr="00397E8C">
        <w:rPr>
          <w:rFonts w:cstheme="minorHAnsi"/>
          <w:b/>
        </w:rPr>
        <w:t>İÇERİK ÇERÇEVESİ:</w:t>
      </w:r>
    </w:p>
    <w:p w14:paraId="5D233154" w14:textId="65D0D124" w:rsidR="009A494F" w:rsidRPr="00397E8C" w:rsidRDefault="009A494F" w:rsidP="009A494F">
      <w:pPr>
        <w:rPr>
          <w:rFonts w:eastAsia="Times New Roman" w:cstheme="minorHAnsi"/>
          <w:color w:val="000000" w:themeColor="text1"/>
          <w:lang w:eastAsia="tr-TR"/>
        </w:rPr>
      </w:pPr>
      <w:r w:rsidRPr="00397E8C">
        <w:rPr>
          <w:rFonts w:cstheme="minorHAnsi"/>
          <w:b/>
        </w:rPr>
        <w:t xml:space="preserve">Kavramlar: </w:t>
      </w:r>
      <w:r w:rsidR="00176120" w:rsidRPr="00397E8C">
        <w:rPr>
          <w:rFonts w:cstheme="minorHAnsi"/>
          <w:b/>
        </w:rPr>
        <w:t>:</w:t>
      </w:r>
      <w:r w:rsidR="009B7452">
        <w:rPr>
          <w:rFonts w:cstheme="minorHAnsi"/>
        </w:rPr>
        <w:t>Hızlı-Yavaş</w:t>
      </w:r>
    </w:p>
    <w:p w14:paraId="2A2853D6" w14:textId="16F4404D" w:rsidR="009A494F" w:rsidRPr="00397E8C" w:rsidRDefault="009A494F" w:rsidP="009A494F">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r w:rsidR="009B7452">
        <w:rPr>
          <w:rFonts w:cstheme="minorHAnsi"/>
        </w:rPr>
        <w:t>Tekerleme</w:t>
      </w:r>
    </w:p>
    <w:p w14:paraId="6824F6EE" w14:textId="261D09A6" w:rsidR="009A494F" w:rsidRPr="00397E8C" w:rsidRDefault="009A494F" w:rsidP="00176120">
      <w:pPr>
        <w:spacing w:after="0" w:line="240" w:lineRule="auto"/>
        <w:contextualSpacing/>
        <w:jc w:val="both"/>
        <w:rPr>
          <w:rFonts w:eastAsia="Times New Roman" w:cstheme="minorHAnsi"/>
          <w:lang w:eastAsia="tr-TR"/>
        </w:rPr>
      </w:pPr>
      <w:r w:rsidRPr="00397E8C">
        <w:rPr>
          <w:rFonts w:cstheme="minorHAnsi"/>
          <w:b/>
        </w:rPr>
        <w:t xml:space="preserve">Materyaller:  </w:t>
      </w:r>
    </w:p>
    <w:p w14:paraId="6D21FF85" w14:textId="77777777" w:rsidR="00176120" w:rsidRPr="00397E8C" w:rsidRDefault="00176120" w:rsidP="00176120">
      <w:pPr>
        <w:spacing w:after="0" w:line="240" w:lineRule="auto"/>
        <w:contextualSpacing/>
        <w:jc w:val="both"/>
        <w:rPr>
          <w:rFonts w:eastAsia="Times New Roman" w:cstheme="minorHAnsi"/>
          <w:lang w:eastAsia="tr-TR"/>
        </w:rPr>
      </w:pPr>
    </w:p>
    <w:p w14:paraId="3B6F8BB2" w14:textId="211C8AEC" w:rsidR="009903B5" w:rsidRPr="00397E8C" w:rsidRDefault="009A494F" w:rsidP="0081334B">
      <w:pPr>
        <w:rPr>
          <w:rFonts w:eastAsia="Times New Roman" w:cstheme="minorHAnsi"/>
          <w:color w:val="090A0A"/>
          <w:shd w:val="clear" w:color="auto" w:fill="FFFFFF"/>
          <w:lang w:eastAsia="tr-TR"/>
        </w:rPr>
      </w:pPr>
      <w:r w:rsidRPr="00397E8C">
        <w:rPr>
          <w:rFonts w:cstheme="minorHAnsi"/>
          <w:b/>
        </w:rPr>
        <w:t>Eğitim/Öğrenme Ortamları:</w:t>
      </w:r>
      <w:r w:rsidRPr="00397E8C">
        <w:rPr>
          <w:rFonts w:cstheme="minorHAnsi"/>
        </w:rPr>
        <w:t xml:space="preserve"> </w:t>
      </w:r>
      <w:r w:rsidR="009B7452">
        <w:rPr>
          <w:rFonts w:eastAsia="Times New Roman" w:cstheme="minorHAnsi"/>
          <w:color w:val="090A0A"/>
          <w:shd w:val="clear" w:color="auto" w:fill="FFFFFF"/>
          <w:lang w:eastAsia="tr-TR"/>
        </w:rPr>
        <w:t>Sınıf, yapılacak etkinliklere göre düzenlenir.</w:t>
      </w:r>
      <w:r w:rsidR="009903B5" w:rsidRPr="00397E8C">
        <w:rPr>
          <w:rFonts w:eastAsia="Times New Roman" w:cstheme="minorHAnsi"/>
          <w:color w:val="090A0A"/>
          <w:shd w:val="clear" w:color="auto" w:fill="FFFFFF"/>
          <w:lang w:eastAsia="tr-TR"/>
        </w:rPr>
        <w:t xml:space="preserve"> </w:t>
      </w:r>
    </w:p>
    <w:p w14:paraId="6301F8FD" w14:textId="77777777" w:rsidR="00207E8D" w:rsidRPr="00397E8C" w:rsidRDefault="00207E8D" w:rsidP="009A494F">
      <w:pPr>
        <w:jc w:val="center"/>
        <w:rPr>
          <w:rFonts w:cstheme="minorHAnsi"/>
          <w:b/>
        </w:rPr>
      </w:pPr>
    </w:p>
    <w:p w14:paraId="1B48774A" w14:textId="77777777" w:rsidR="007D6526" w:rsidRDefault="007D6526" w:rsidP="009A494F">
      <w:pPr>
        <w:jc w:val="center"/>
        <w:rPr>
          <w:rFonts w:cstheme="minorHAnsi"/>
          <w:b/>
        </w:rPr>
      </w:pPr>
    </w:p>
    <w:p w14:paraId="7EBB3916" w14:textId="77777777" w:rsidR="00397E8C" w:rsidRPr="00397E8C" w:rsidRDefault="00397E8C" w:rsidP="009A494F">
      <w:pPr>
        <w:jc w:val="center"/>
        <w:rPr>
          <w:rFonts w:cstheme="minorHAnsi"/>
          <w:b/>
        </w:rPr>
      </w:pPr>
    </w:p>
    <w:p w14:paraId="613A65B0" w14:textId="5DB9FE97" w:rsidR="009A494F" w:rsidRPr="00397E8C" w:rsidRDefault="009A494F" w:rsidP="009A494F">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098"/>
        <w:gridCol w:w="7825"/>
      </w:tblGrid>
      <w:tr w:rsidR="009A494F" w:rsidRPr="00397E8C" w14:paraId="3D367793" w14:textId="77777777" w:rsidTr="001A4328">
        <w:tc>
          <w:tcPr>
            <w:tcW w:w="2098" w:type="dxa"/>
          </w:tcPr>
          <w:p w14:paraId="17EEF0CF" w14:textId="55F4A875" w:rsidR="009A494F" w:rsidRPr="00397E8C" w:rsidRDefault="001A4328" w:rsidP="00AD12FF">
            <w:pPr>
              <w:rPr>
                <w:rFonts w:cstheme="minorHAnsi"/>
                <w:b/>
              </w:rPr>
            </w:pPr>
            <w:r w:rsidRPr="00397E8C">
              <w:rPr>
                <w:rFonts w:cstheme="minorHAnsi"/>
                <w:b/>
              </w:rPr>
              <w:t xml:space="preserve">GÜNE BAŞLAMA ZAMANI </w:t>
            </w:r>
          </w:p>
        </w:tc>
        <w:tc>
          <w:tcPr>
            <w:tcW w:w="7825" w:type="dxa"/>
          </w:tcPr>
          <w:p w14:paraId="449903E0" w14:textId="04064603" w:rsidR="009A494F" w:rsidRPr="00397E8C" w:rsidRDefault="009903B5" w:rsidP="00AD12FF">
            <w:pPr>
              <w:rPr>
                <w:rFonts w:eastAsia="Times New Roman" w:cstheme="minorHAnsi"/>
                <w:color w:val="000000" w:themeColor="text1"/>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9A494F" w:rsidRPr="00397E8C" w14:paraId="1E2EDCA2" w14:textId="77777777" w:rsidTr="001A4328">
        <w:tc>
          <w:tcPr>
            <w:tcW w:w="2098" w:type="dxa"/>
          </w:tcPr>
          <w:p w14:paraId="284F29E3" w14:textId="77777777" w:rsidR="009A494F" w:rsidRPr="00397E8C" w:rsidRDefault="009A494F" w:rsidP="00AD12FF">
            <w:pPr>
              <w:rPr>
                <w:rFonts w:cstheme="minorHAnsi"/>
                <w:b/>
              </w:rPr>
            </w:pPr>
            <w:r w:rsidRPr="00397E8C">
              <w:rPr>
                <w:rFonts w:cstheme="minorHAnsi"/>
                <w:b/>
              </w:rPr>
              <w:t>ÖĞRENME MERKEZLERİNDE OYUN</w:t>
            </w:r>
          </w:p>
        </w:tc>
        <w:tc>
          <w:tcPr>
            <w:tcW w:w="7825" w:type="dxa"/>
          </w:tcPr>
          <w:p w14:paraId="0006C136" w14:textId="25EF744F" w:rsidR="00525DD3" w:rsidRPr="00397E8C" w:rsidRDefault="009903B5" w:rsidP="001A4328">
            <w:pPr>
              <w:rPr>
                <w:rFonts w:cstheme="minorHAnsi"/>
                <w:b/>
                <w:color w:val="000000" w:themeColor="text1"/>
              </w:rPr>
            </w:pPr>
            <w:r w:rsidRPr="00397E8C">
              <w:rPr>
                <w:rFonts w:cstheme="minorHAnsi"/>
                <w:b/>
                <w:color w:val="000000" w:themeColor="text1"/>
              </w:rPr>
              <w:t xml:space="preserve">   </w:t>
            </w:r>
            <w:r w:rsidRPr="00397E8C">
              <w:rPr>
                <w:rFonts w:cstheme="minorHAnsi"/>
                <w:bCs/>
                <w:color w:val="000000" w:themeColor="text1"/>
              </w:rPr>
              <w:t xml:space="preserve">Öğretmen  çeşitli boya türleri ile ne tarz resimler yapılabileceğini sorar. Sanat merkezindeki farklı türdeki boyalar ile özgün çalışmalar yapabilecekleri hatırlatılır. </w:t>
            </w:r>
          </w:p>
        </w:tc>
      </w:tr>
      <w:tr w:rsidR="009A494F" w:rsidRPr="00397E8C" w14:paraId="2CAD7B71" w14:textId="77777777" w:rsidTr="001A4328">
        <w:tc>
          <w:tcPr>
            <w:tcW w:w="2098" w:type="dxa"/>
          </w:tcPr>
          <w:p w14:paraId="63D54415" w14:textId="77777777" w:rsidR="009A494F" w:rsidRPr="00397E8C" w:rsidRDefault="009A494F" w:rsidP="00AD12FF">
            <w:pPr>
              <w:rPr>
                <w:rFonts w:cstheme="minorHAnsi"/>
                <w:b/>
              </w:rPr>
            </w:pPr>
            <w:r w:rsidRPr="00397E8C">
              <w:rPr>
                <w:rFonts w:cstheme="minorHAnsi"/>
                <w:b/>
              </w:rPr>
              <w:t xml:space="preserve">BESLENME, </w:t>
            </w:r>
          </w:p>
          <w:p w14:paraId="07A1BD83" w14:textId="77777777" w:rsidR="009A494F" w:rsidRPr="00397E8C" w:rsidRDefault="009A494F" w:rsidP="00AD12FF">
            <w:pPr>
              <w:rPr>
                <w:rFonts w:cstheme="minorHAnsi"/>
                <w:b/>
              </w:rPr>
            </w:pPr>
            <w:r w:rsidRPr="00397E8C">
              <w:rPr>
                <w:rFonts w:cstheme="minorHAnsi"/>
                <w:b/>
              </w:rPr>
              <w:t xml:space="preserve">TOPLANMA ,TEMİZLİK </w:t>
            </w:r>
          </w:p>
        </w:tc>
        <w:tc>
          <w:tcPr>
            <w:tcW w:w="7825" w:type="dxa"/>
          </w:tcPr>
          <w:p w14:paraId="62F002EF" w14:textId="17240B02" w:rsidR="00165960" w:rsidRPr="00397E8C" w:rsidRDefault="009903B5" w:rsidP="00165960">
            <w:pPr>
              <w:rPr>
                <w:rFonts w:cstheme="minorHAnsi"/>
              </w:rPr>
            </w:pPr>
            <w:r w:rsidRPr="00397E8C">
              <w:rPr>
                <w:rFonts w:cstheme="minorHAnsi"/>
              </w:rPr>
              <w:t>Rutin toplanma temizlik ve düzenleme çalışması yapılır. Ardından gerekli özbakım ihtiyaçları giderilip beslenme saatine geçilir.</w:t>
            </w:r>
          </w:p>
        </w:tc>
      </w:tr>
      <w:tr w:rsidR="009A494F" w:rsidRPr="00397E8C" w14:paraId="64489BB2" w14:textId="77777777" w:rsidTr="001A4328">
        <w:tc>
          <w:tcPr>
            <w:tcW w:w="2098" w:type="dxa"/>
          </w:tcPr>
          <w:p w14:paraId="1665781E" w14:textId="77777777" w:rsidR="009A494F" w:rsidRPr="00397E8C" w:rsidRDefault="009A494F" w:rsidP="00AD12FF">
            <w:pPr>
              <w:rPr>
                <w:rFonts w:cstheme="minorHAnsi"/>
                <w:b/>
              </w:rPr>
            </w:pPr>
          </w:p>
          <w:p w14:paraId="4DBDD71D" w14:textId="77777777" w:rsidR="009A494F" w:rsidRPr="00397E8C" w:rsidRDefault="009A494F" w:rsidP="00AD12FF">
            <w:pPr>
              <w:rPr>
                <w:rFonts w:cstheme="minorHAnsi"/>
                <w:b/>
              </w:rPr>
            </w:pPr>
          </w:p>
          <w:p w14:paraId="06F24091" w14:textId="77777777" w:rsidR="009A494F" w:rsidRPr="00397E8C" w:rsidRDefault="009A494F" w:rsidP="00AD12FF">
            <w:pPr>
              <w:rPr>
                <w:rFonts w:cstheme="minorHAnsi"/>
                <w:b/>
              </w:rPr>
            </w:pPr>
          </w:p>
          <w:p w14:paraId="16A3A3AA" w14:textId="77777777" w:rsidR="009A494F" w:rsidRPr="00397E8C" w:rsidRDefault="009A494F" w:rsidP="00AD12FF">
            <w:pPr>
              <w:rPr>
                <w:rFonts w:cstheme="minorHAnsi"/>
                <w:b/>
              </w:rPr>
            </w:pPr>
          </w:p>
          <w:p w14:paraId="1ECA71F3" w14:textId="77777777" w:rsidR="009A494F" w:rsidRPr="00397E8C" w:rsidRDefault="009A494F" w:rsidP="00AD12FF">
            <w:pPr>
              <w:rPr>
                <w:rFonts w:cstheme="minorHAnsi"/>
                <w:b/>
              </w:rPr>
            </w:pPr>
            <w:r w:rsidRPr="00397E8C">
              <w:rPr>
                <w:rFonts w:cstheme="minorHAnsi"/>
                <w:b/>
              </w:rPr>
              <w:t xml:space="preserve">ETKİNLİKLER </w:t>
            </w:r>
          </w:p>
          <w:p w14:paraId="57822BCD" w14:textId="77777777" w:rsidR="009A494F" w:rsidRPr="00397E8C" w:rsidRDefault="009A494F" w:rsidP="00AD12FF">
            <w:pPr>
              <w:rPr>
                <w:rFonts w:cstheme="minorHAnsi"/>
                <w:b/>
              </w:rPr>
            </w:pPr>
          </w:p>
          <w:p w14:paraId="37D73DFA" w14:textId="77777777" w:rsidR="009A494F" w:rsidRPr="00397E8C" w:rsidRDefault="009A494F" w:rsidP="00AD12FF">
            <w:pPr>
              <w:rPr>
                <w:rFonts w:cstheme="minorHAnsi"/>
                <w:b/>
              </w:rPr>
            </w:pPr>
          </w:p>
          <w:p w14:paraId="577165E1" w14:textId="77777777" w:rsidR="009A494F" w:rsidRPr="00397E8C" w:rsidRDefault="009A494F" w:rsidP="00AD12FF">
            <w:pPr>
              <w:rPr>
                <w:rFonts w:cstheme="minorHAnsi"/>
                <w:b/>
              </w:rPr>
            </w:pPr>
          </w:p>
          <w:p w14:paraId="345E3C36" w14:textId="77777777" w:rsidR="009A494F" w:rsidRPr="00397E8C" w:rsidRDefault="009A494F" w:rsidP="00AD12FF">
            <w:pPr>
              <w:rPr>
                <w:rFonts w:cstheme="minorHAnsi"/>
                <w:b/>
              </w:rPr>
            </w:pPr>
          </w:p>
          <w:p w14:paraId="1E38A46F" w14:textId="77777777" w:rsidR="009A494F" w:rsidRPr="00397E8C" w:rsidRDefault="009A494F" w:rsidP="00AD12FF">
            <w:pPr>
              <w:rPr>
                <w:rFonts w:cstheme="minorHAnsi"/>
                <w:b/>
              </w:rPr>
            </w:pPr>
          </w:p>
        </w:tc>
        <w:tc>
          <w:tcPr>
            <w:tcW w:w="7825" w:type="dxa"/>
          </w:tcPr>
          <w:p w14:paraId="7335FBA6" w14:textId="77777777" w:rsidR="009B7452" w:rsidRPr="009B7452" w:rsidRDefault="00EA698D" w:rsidP="009B7452">
            <w:pPr>
              <w:rPr>
                <w:rFonts w:ascii="Calibri" w:eastAsia="Calibri" w:hAnsi="Calibri" w:cs="Times New Roman"/>
              </w:rPr>
            </w:pPr>
            <w:r w:rsidRPr="00397E8C">
              <w:rPr>
                <w:rFonts w:cstheme="minorHAnsi"/>
                <w:bCs/>
              </w:rPr>
              <w:t xml:space="preserve"> </w:t>
            </w:r>
            <w:r w:rsidR="009B7452" w:rsidRPr="009B7452">
              <w:rPr>
                <w:rFonts w:ascii="Calibri" w:eastAsia="Calibri" w:hAnsi="Calibri" w:cs="Times New Roman"/>
              </w:rPr>
              <w:t>Öğretmen sınıfa değişik renklerde ve öğrenci sayısı kadar hazırlanmış olan balonların bulunduğu  bir torba  ile gelir. Çocuklara torbada ne olduğu sorulur? Cevabı ilk bilen öğrenciden başlayarak çocuklara balonlar dağıtır. Balonlar dağıtılırken çocuklardan renklerini söylemeleri istenir. Daha sonra bu balonları şişirmeleri istenerek şişiremeyen çocuklara yardımcı olunur. Öğretmen  çocuklara,  “Ben  bu  balonlarla  bir  oyun  biliyorum.  Benimle bu oyunu oynamak ister misiniz?” diye sorar.</w:t>
            </w:r>
          </w:p>
          <w:p w14:paraId="7903F8F3" w14:textId="77777777" w:rsidR="009B7452" w:rsidRPr="009B7452" w:rsidRDefault="009B7452" w:rsidP="009B7452">
            <w:pPr>
              <w:spacing w:after="200" w:line="276" w:lineRule="auto"/>
              <w:rPr>
                <w:rFonts w:ascii="Calibri" w:eastAsia="Calibri" w:hAnsi="Calibri" w:cs="Times New Roman"/>
              </w:rPr>
            </w:pPr>
            <w:r w:rsidRPr="009B7452">
              <w:rPr>
                <w:rFonts w:ascii="Calibri" w:eastAsia="Calibri" w:hAnsi="Calibri" w:cs="Times New Roman"/>
              </w:rPr>
              <w:t>Çocuklar “U” düzeninde oturtulur ve balonlarını iki eliyle tutmaları istenir. Öğretmen hangi rengi söylerse o renk balonu tutan çocukların balonu yukarı kaldırmalarını ister. Oyun yavaştan hızlıya, hızlıdan yavaşa doğru yönergelerle daha da eğlenceli hale getirilir. Çocuklara bu balonların dansta edebildiği söylenir. “Nasıl dans ettiklerini merak ediyor musunuz?” diye sorulur. İlk olarak çocuklar birbirleri ile eşleştirilir. Eşlerin (karnına, alınlarına, omuzlarına vb) bu balonları koyar. Müziğin başlaması ile çocukların bu balonu düş</w:t>
            </w:r>
            <w:r w:rsidRPr="009B7452">
              <w:rPr>
                <w:rFonts w:ascii="Calibri" w:eastAsia="Calibri" w:hAnsi="Calibri" w:cs="Times New Roman"/>
                <w:spacing w:val="-4"/>
              </w:rPr>
              <w:t xml:space="preserve">ürmeden </w:t>
            </w:r>
            <w:r w:rsidRPr="009B7452">
              <w:rPr>
                <w:rFonts w:ascii="Calibri" w:eastAsia="Calibri" w:hAnsi="Calibri" w:cs="Times New Roman"/>
                <w:spacing w:val="-3"/>
              </w:rPr>
              <w:t xml:space="preserve">dans </w:t>
            </w:r>
            <w:r w:rsidRPr="009B7452">
              <w:rPr>
                <w:rFonts w:ascii="Calibri" w:eastAsia="Calibri" w:hAnsi="Calibri" w:cs="Times New Roman"/>
              </w:rPr>
              <w:t>etmelerini</w:t>
            </w:r>
            <w:r w:rsidRPr="009B7452">
              <w:rPr>
                <w:rFonts w:ascii="Calibri" w:eastAsia="Calibri" w:hAnsi="Calibri" w:cs="Times New Roman"/>
                <w:spacing w:val="-14"/>
              </w:rPr>
              <w:t xml:space="preserve"> </w:t>
            </w:r>
            <w:r w:rsidRPr="009B7452">
              <w:rPr>
                <w:rFonts w:ascii="Calibri" w:eastAsia="Calibri" w:hAnsi="Calibri" w:cs="Times New Roman"/>
              </w:rPr>
              <w:t>ister.</w:t>
            </w:r>
            <w:r w:rsidRPr="009B7452">
              <w:rPr>
                <w:rFonts w:ascii="Calibri" w:eastAsia="Calibri" w:hAnsi="Calibri" w:cs="Times New Roman"/>
                <w:spacing w:val="-19"/>
              </w:rPr>
              <w:t xml:space="preserve"> </w:t>
            </w:r>
            <w:r w:rsidRPr="009B7452">
              <w:rPr>
                <w:rFonts w:ascii="Calibri" w:eastAsia="Calibri" w:hAnsi="Calibri" w:cs="Times New Roman"/>
                <w:spacing w:val="-3"/>
              </w:rPr>
              <w:t>Oyunun</w:t>
            </w:r>
            <w:r w:rsidRPr="009B7452">
              <w:rPr>
                <w:rFonts w:ascii="Calibri" w:eastAsia="Calibri" w:hAnsi="Calibri" w:cs="Times New Roman"/>
                <w:spacing w:val="-19"/>
              </w:rPr>
              <w:t xml:space="preserve"> </w:t>
            </w:r>
            <w:r w:rsidRPr="009B7452">
              <w:rPr>
                <w:rFonts w:ascii="Calibri" w:eastAsia="Calibri" w:hAnsi="Calibri" w:cs="Times New Roman"/>
                <w:spacing w:val="-3"/>
              </w:rPr>
              <w:t>sonunda</w:t>
            </w:r>
            <w:r w:rsidRPr="009B7452">
              <w:rPr>
                <w:rFonts w:ascii="Calibri" w:eastAsia="Calibri" w:hAnsi="Calibri" w:cs="Times New Roman"/>
                <w:spacing w:val="-12"/>
              </w:rPr>
              <w:t xml:space="preserve"> </w:t>
            </w:r>
            <w:r w:rsidRPr="009B7452">
              <w:rPr>
                <w:rFonts w:ascii="Calibri" w:eastAsia="Calibri" w:hAnsi="Calibri" w:cs="Times New Roman"/>
                <w:spacing w:val="-3"/>
              </w:rPr>
              <w:t>düşürmeden</w:t>
            </w:r>
            <w:r w:rsidRPr="009B7452">
              <w:rPr>
                <w:rFonts w:ascii="Calibri" w:eastAsia="Calibri" w:hAnsi="Calibri" w:cs="Times New Roman"/>
                <w:spacing w:val="-14"/>
              </w:rPr>
              <w:t xml:space="preserve"> </w:t>
            </w:r>
            <w:r w:rsidRPr="009B7452">
              <w:rPr>
                <w:rFonts w:ascii="Calibri" w:eastAsia="Calibri" w:hAnsi="Calibri" w:cs="Times New Roman"/>
                <w:spacing w:val="-3"/>
              </w:rPr>
              <w:t>dans</w:t>
            </w:r>
            <w:r w:rsidRPr="009B7452">
              <w:rPr>
                <w:rFonts w:ascii="Calibri" w:eastAsia="Calibri" w:hAnsi="Calibri" w:cs="Times New Roman"/>
                <w:spacing w:val="-12"/>
              </w:rPr>
              <w:t xml:space="preserve"> </w:t>
            </w:r>
            <w:r w:rsidRPr="009B7452">
              <w:rPr>
                <w:rFonts w:ascii="Calibri" w:eastAsia="Calibri" w:hAnsi="Calibri" w:cs="Times New Roman"/>
              </w:rPr>
              <w:t>eden</w:t>
            </w:r>
            <w:r w:rsidRPr="009B7452">
              <w:rPr>
                <w:rFonts w:ascii="Calibri" w:eastAsia="Calibri" w:hAnsi="Calibri" w:cs="Times New Roman"/>
                <w:spacing w:val="-14"/>
              </w:rPr>
              <w:t xml:space="preserve"> </w:t>
            </w:r>
            <w:r w:rsidRPr="009B7452">
              <w:rPr>
                <w:rFonts w:ascii="Calibri" w:eastAsia="Calibri" w:hAnsi="Calibri" w:cs="Times New Roman"/>
                <w:spacing w:val="-3"/>
              </w:rPr>
              <w:t>çift</w:t>
            </w:r>
            <w:r w:rsidRPr="009B7452">
              <w:rPr>
                <w:rFonts w:ascii="Calibri" w:eastAsia="Calibri" w:hAnsi="Calibri" w:cs="Times New Roman"/>
                <w:spacing w:val="-15"/>
              </w:rPr>
              <w:t xml:space="preserve"> </w:t>
            </w:r>
            <w:r w:rsidRPr="009B7452">
              <w:rPr>
                <w:rFonts w:ascii="Calibri" w:eastAsia="Calibri" w:hAnsi="Calibri" w:cs="Times New Roman"/>
              </w:rPr>
              <w:t>kazanır. Çocuklar</w:t>
            </w:r>
            <w:r w:rsidRPr="009B7452">
              <w:rPr>
                <w:rFonts w:ascii="Calibri" w:eastAsia="Calibri" w:hAnsi="Calibri" w:cs="Times New Roman"/>
                <w:spacing w:val="-6"/>
              </w:rPr>
              <w:t xml:space="preserve"> </w:t>
            </w:r>
            <w:r w:rsidRPr="009B7452">
              <w:rPr>
                <w:rFonts w:ascii="Calibri" w:eastAsia="Calibri" w:hAnsi="Calibri" w:cs="Times New Roman"/>
              </w:rPr>
              <w:t>öğretmeni</w:t>
            </w:r>
            <w:r w:rsidRPr="009B7452">
              <w:rPr>
                <w:rFonts w:ascii="Calibri" w:eastAsia="Calibri" w:hAnsi="Calibri" w:cs="Times New Roman"/>
                <w:spacing w:val="-6"/>
              </w:rPr>
              <w:t xml:space="preserve"> </w:t>
            </w:r>
            <w:r w:rsidRPr="009B7452">
              <w:rPr>
                <w:rFonts w:ascii="Calibri" w:eastAsia="Calibri" w:hAnsi="Calibri" w:cs="Times New Roman"/>
              </w:rPr>
              <w:t>görebilecek</w:t>
            </w:r>
            <w:r w:rsidRPr="009B7452">
              <w:rPr>
                <w:rFonts w:ascii="Calibri" w:eastAsia="Calibri" w:hAnsi="Calibri" w:cs="Times New Roman"/>
                <w:spacing w:val="-3"/>
              </w:rPr>
              <w:t xml:space="preserve"> </w:t>
            </w:r>
            <w:r w:rsidRPr="009B7452">
              <w:rPr>
                <w:rFonts w:ascii="Calibri" w:eastAsia="Calibri" w:hAnsi="Calibri" w:cs="Times New Roman"/>
              </w:rPr>
              <w:t>şekilde</w:t>
            </w:r>
            <w:r w:rsidRPr="009B7452">
              <w:rPr>
                <w:rFonts w:ascii="Calibri" w:eastAsia="Calibri" w:hAnsi="Calibri" w:cs="Times New Roman"/>
                <w:spacing w:val="-7"/>
              </w:rPr>
              <w:t xml:space="preserve"> </w:t>
            </w:r>
            <w:r w:rsidRPr="009B7452">
              <w:rPr>
                <w:rFonts w:ascii="Calibri" w:eastAsia="Calibri" w:hAnsi="Calibri" w:cs="Times New Roman"/>
              </w:rPr>
              <w:t>otururlar.</w:t>
            </w:r>
            <w:r w:rsidRPr="009B7452">
              <w:rPr>
                <w:rFonts w:ascii="Calibri" w:eastAsia="Calibri" w:hAnsi="Calibri" w:cs="Times New Roman"/>
                <w:spacing w:val="-6"/>
              </w:rPr>
              <w:t xml:space="preserve"> </w:t>
            </w:r>
            <w:hyperlink r:id="rId7">
              <w:r w:rsidRPr="009B7452">
                <w:rPr>
                  <w:rFonts w:ascii="Calibri" w:eastAsia="Calibri" w:hAnsi="Calibri" w:cs="Times New Roman"/>
                </w:rPr>
                <w:t>Tavşanım</w:t>
              </w:r>
            </w:hyperlink>
            <w:r w:rsidRPr="009B7452">
              <w:rPr>
                <w:rFonts w:ascii="Calibri" w:eastAsia="Calibri" w:hAnsi="Calibri" w:cs="Times New Roman"/>
                <w:color w:val="006FC0"/>
                <w:spacing w:val="-5"/>
              </w:rPr>
              <w:t xml:space="preserve"> </w:t>
            </w:r>
            <w:r w:rsidRPr="009B7452">
              <w:rPr>
                <w:rFonts w:ascii="Calibri" w:eastAsia="Calibri" w:hAnsi="Calibri" w:cs="Times New Roman"/>
              </w:rPr>
              <w:t>tekerlemesi</w:t>
            </w:r>
            <w:r w:rsidRPr="009B7452">
              <w:rPr>
                <w:rFonts w:ascii="Calibri" w:eastAsia="Calibri" w:hAnsi="Calibri" w:cs="Times New Roman"/>
                <w:spacing w:val="-6"/>
              </w:rPr>
              <w:t xml:space="preserve"> </w:t>
            </w:r>
            <w:r w:rsidRPr="009B7452">
              <w:rPr>
                <w:rFonts w:ascii="Calibri" w:eastAsia="Calibri" w:hAnsi="Calibri" w:cs="Times New Roman"/>
              </w:rPr>
              <w:t>önce</w:t>
            </w:r>
            <w:r w:rsidRPr="009B7452">
              <w:rPr>
                <w:rFonts w:ascii="Calibri" w:eastAsia="Calibri" w:hAnsi="Calibri" w:cs="Times New Roman"/>
                <w:spacing w:val="-6"/>
              </w:rPr>
              <w:t xml:space="preserve"> </w:t>
            </w:r>
            <w:r w:rsidRPr="009B7452">
              <w:rPr>
                <w:rFonts w:ascii="Calibri" w:eastAsia="Calibri" w:hAnsi="Calibri" w:cs="Times New Roman"/>
              </w:rPr>
              <w:t>öğretmen tarafından yapılır daha sonra çocuklar ile birlikte hareketleri tekrar edilir.</w:t>
            </w:r>
          </w:p>
          <w:p w14:paraId="287286D4" w14:textId="77777777" w:rsidR="009B7452" w:rsidRPr="009B7452" w:rsidRDefault="009B7452" w:rsidP="009B7452">
            <w:pPr>
              <w:spacing w:after="200" w:line="276" w:lineRule="auto"/>
              <w:rPr>
                <w:rFonts w:ascii="Calibri" w:eastAsia="Calibri" w:hAnsi="Calibri" w:cs="Times New Roman"/>
              </w:rPr>
            </w:pPr>
            <w:r w:rsidRPr="009B7452">
              <w:rPr>
                <w:rFonts w:ascii="Calibri" w:eastAsia="Calibri" w:hAnsi="Calibri" w:cs="Times New Roman"/>
              </w:rPr>
              <w:t xml:space="preserve">TAVŞANIM </w:t>
            </w:r>
          </w:p>
          <w:p w14:paraId="5ECDABFA" w14:textId="1C7B658A" w:rsidR="009B7452" w:rsidRPr="009B7452" w:rsidRDefault="009B7452" w:rsidP="009B7452">
            <w:pPr>
              <w:spacing w:after="200" w:line="276" w:lineRule="auto"/>
              <w:rPr>
                <w:rFonts w:ascii="Calibri" w:eastAsia="Calibri" w:hAnsi="Calibri" w:cs="Times New Roman"/>
              </w:rPr>
            </w:pPr>
            <w:r w:rsidRPr="009B7452">
              <w:rPr>
                <w:rFonts w:ascii="Calibri" w:eastAsia="Calibri" w:hAnsi="Calibri" w:cs="Times New Roman"/>
              </w:rPr>
              <w:t xml:space="preserve">Tavşanım tavşanım minik tavşanım </w:t>
            </w:r>
            <w:r>
              <w:rPr>
                <w:rFonts w:ascii="Calibri" w:eastAsia="Calibri" w:hAnsi="Calibri" w:cs="Times New Roman"/>
              </w:rPr>
              <w:t>,</w:t>
            </w:r>
            <w:r w:rsidRPr="009B7452">
              <w:rPr>
                <w:rFonts w:ascii="Calibri" w:eastAsia="Calibri" w:hAnsi="Calibri" w:cs="Times New Roman"/>
              </w:rPr>
              <w:t>Ayağında patileri eskimiş yırtılmış Tavşanım ağlar</w:t>
            </w:r>
          </w:p>
          <w:p w14:paraId="50ED6DB8" w14:textId="3CF552A5" w:rsidR="009B7452" w:rsidRPr="009B7452" w:rsidRDefault="009B7452" w:rsidP="009B7452">
            <w:pPr>
              <w:spacing w:after="200" w:line="276" w:lineRule="auto"/>
              <w:rPr>
                <w:rFonts w:ascii="Calibri" w:eastAsia="Calibri" w:hAnsi="Calibri" w:cs="Times New Roman"/>
              </w:rPr>
            </w:pPr>
            <w:r w:rsidRPr="009B7452">
              <w:rPr>
                <w:rFonts w:ascii="Calibri" w:eastAsia="Calibri" w:hAnsi="Calibri" w:cs="Times New Roman"/>
              </w:rPr>
              <w:t xml:space="preserve">Tavşan bana baksana tiki tiki yapsana </w:t>
            </w:r>
            <w:r>
              <w:rPr>
                <w:rFonts w:ascii="Calibri" w:eastAsia="Calibri" w:hAnsi="Calibri" w:cs="Times New Roman"/>
              </w:rPr>
              <w:t xml:space="preserve">, </w:t>
            </w:r>
            <w:r w:rsidRPr="009B7452">
              <w:rPr>
                <w:rFonts w:ascii="Calibri" w:eastAsia="Calibri" w:hAnsi="Calibri" w:cs="Times New Roman"/>
              </w:rPr>
              <w:t xml:space="preserve">Aslan kral geliyor çabucak kaçsana            </w:t>
            </w:r>
          </w:p>
          <w:p w14:paraId="1B67482D" w14:textId="2A705B29" w:rsidR="0080421A" w:rsidRPr="009B7452" w:rsidRDefault="009B7452" w:rsidP="009B7452">
            <w:pPr>
              <w:spacing w:after="200" w:line="276" w:lineRule="auto"/>
              <w:rPr>
                <w:rFonts w:ascii="Calibri" w:eastAsia="Calibri" w:hAnsi="Calibri" w:cs="Times New Roman"/>
              </w:rPr>
            </w:pPr>
            <w:r w:rsidRPr="009B7452">
              <w:rPr>
                <w:rFonts w:ascii="Calibri" w:eastAsia="Calibri" w:hAnsi="Calibri" w:cs="Times New Roman"/>
              </w:rPr>
              <w:t xml:space="preserve"> Çocuklar</w:t>
            </w:r>
            <w:r w:rsidRPr="009B7452">
              <w:rPr>
                <w:rFonts w:ascii="Calibri" w:eastAsia="Calibri" w:hAnsi="Calibri" w:cs="Times New Roman"/>
                <w:spacing w:val="-4"/>
              </w:rPr>
              <w:t xml:space="preserve"> </w:t>
            </w:r>
            <w:r w:rsidRPr="009B7452">
              <w:rPr>
                <w:rFonts w:ascii="Calibri" w:eastAsia="Calibri" w:hAnsi="Calibri" w:cs="Times New Roman"/>
              </w:rPr>
              <w:t>ertesi</w:t>
            </w:r>
            <w:r w:rsidRPr="009B7452">
              <w:rPr>
                <w:rFonts w:ascii="Calibri" w:eastAsia="Calibri" w:hAnsi="Calibri" w:cs="Times New Roman"/>
                <w:spacing w:val="-4"/>
              </w:rPr>
              <w:t xml:space="preserve"> </w:t>
            </w:r>
            <w:r w:rsidRPr="009B7452">
              <w:rPr>
                <w:rFonts w:ascii="Calibri" w:eastAsia="Calibri" w:hAnsi="Calibri" w:cs="Times New Roman"/>
              </w:rPr>
              <w:t>gün</w:t>
            </w:r>
            <w:r w:rsidRPr="009B7452">
              <w:rPr>
                <w:rFonts w:ascii="Calibri" w:eastAsia="Calibri" w:hAnsi="Calibri" w:cs="Times New Roman"/>
                <w:spacing w:val="-3"/>
              </w:rPr>
              <w:t xml:space="preserve"> </w:t>
            </w:r>
            <w:r w:rsidRPr="009B7452">
              <w:rPr>
                <w:rFonts w:ascii="Calibri" w:eastAsia="Calibri" w:hAnsi="Calibri" w:cs="Times New Roman"/>
              </w:rPr>
              <w:t>görüşmek</w:t>
            </w:r>
            <w:r w:rsidRPr="009B7452">
              <w:rPr>
                <w:rFonts w:ascii="Calibri" w:eastAsia="Calibri" w:hAnsi="Calibri" w:cs="Times New Roman"/>
                <w:spacing w:val="-3"/>
              </w:rPr>
              <w:t xml:space="preserve"> </w:t>
            </w:r>
            <w:r w:rsidRPr="009B7452">
              <w:rPr>
                <w:rFonts w:ascii="Calibri" w:eastAsia="Calibri" w:hAnsi="Calibri" w:cs="Times New Roman"/>
              </w:rPr>
              <w:t>üzere</w:t>
            </w:r>
            <w:r w:rsidRPr="009B7452">
              <w:rPr>
                <w:rFonts w:ascii="Calibri" w:eastAsia="Calibri" w:hAnsi="Calibri" w:cs="Times New Roman"/>
                <w:spacing w:val="-4"/>
              </w:rPr>
              <w:t xml:space="preserve"> </w:t>
            </w:r>
            <w:r w:rsidRPr="009B7452">
              <w:rPr>
                <w:rFonts w:ascii="Calibri" w:eastAsia="Calibri" w:hAnsi="Calibri" w:cs="Times New Roman"/>
                <w:spacing w:val="-2"/>
              </w:rPr>
              <w:t>uğurlanır.</w:t>
            </w:r>
          </w:p>
        </w:tc>
      </w:tr>
      <w:tr w:rsidR="009A494F" w:rsidRPr="00397E8C" w14:paraId="599BA2D0" w14:textId="77777777" w:rsidTr="001A4328">
        <w:trPr>
          <w:trHeight w:val="222"/>
        </w:trPr>
        <w:tc>
          <w:tcPr>
            <w:tcW w:w="2098" w:type="dxa"/>
          </w:tcPr>
          <w:p w14:paraId="0321E9CB" w14:textId="77777777" w:rsidR="009A494F" w:rsidRPr="00397E8C" w:rsidRDefault="009A494F" w:rsidP="00AD12FF">
            <w:pPr>
              <w:rPr>
                <w:rFonts w:cstheme="minorHAnsi"/>
                <w:b/>
              </w:rPr>
            </w:pPr>
            <w:r w:rsidRPr="00397E8C">
              <w:rPr>
                <w:rFonts w:cstheme="minorHAnsi"/>
                <w:b/>
              </w:rPr>
              <w:t>DEĞERLENDİRME</w:t>
            </w:r>
          </w:p>
        </w:tc>
        <w:tc>
          <w:tcPr>
            <w:tcW w:w="7825" w:type="dxa"/>
          </w:tcPr>
          <w:p w14:paraId="2B32DED7" w14:textId="2C0C5969" w:rsidR="00386AE4" w:rsidRPr="009B7452" w:rsidRDefault="009B7452" w:rsidP="009B7452">
            <w:pPr>
              <w:widowControl w:val="0"/>
              <w:tabs>
                <w:tab w:val="left" w:pos="828"/>
              </w:tabs>
              <w:autoSpaceDE w:val="0"/>
              <w:autoSpaceDN w:val="0"/>
              <w:spacing w:before="2"/>
              <w:rPr>
                <w:rFonts w:ascii="Calibri" w:eastAsia="Arial" w:hAnsi="Calibri" w:cs="Arial"/>
                <w:lang w:eastAsia="tr-TR"/>
              </w:rPr>
            </w:pPr>
            <w:r w:rsidRPr="009B7452">
              <w:rPr>
                <w:rFonts w:ascii="Calibri" w:eastAsia="Arial" w:hAnsi="Calibri" w:cs="Arial"/>
                <w:lang w:eastAsia="tr-TR"/>
              </w:rPr>
              <w:t>Sınıftaki</w:t>
            </w:r>
            <w:r w:rsidRPr="009B7452">
              <w:rPr>
                <w:rFonts w:ascii="Calibri" w:eastAsia="Arial" w:hAnsi="Calibri" w:cs="Arial"/>
                <w:spacing w:val="-3"/>
                <w:lang w:eastAsia="tr-TR"/>
              </w:rPr>
              <w:t xml:space="preserve"> </w:t>
            </w:r>
            <w:r w:rsidRPr="009B7452">
              <w:rPr>
                <w:rFonts w:ascii="Calibri" w:eastAsia="Arial" w:hAnsi="Calibri" w:cs="Arial"/>
                <w:lang w:eastAsia="tr-TR"/>
              </w:rPr>
              <w:t>uymamız</w:t>
            </w:r>
            <w:r w:rsidRPr="009B7452">
              <w:rPr>
                <w:rFonts w:ascii="Calibri" w:eastAsia="Arial" w:hAnsi="Calibri" w:cs="Arial"/>
                <w:spacing w:val="-5"/>
                <w:lang w:eastAsia="tr-TR"/>
              </w:rPr>
              <w:t xml:space="preserve"> </w:t>
            </w:r>
            <w:r w:rsidRPr="009B7452">
              <w:rPr>
                <w:rFonts w:ascii="Calibri" w:eastAsia="Arial" w:hAnsi="Calibri" w:cs="Arial"/>
                <w:lang w:eastAsia="tr-TR"/>
              </w:rPr>
              <w:t>gereken</w:t>
            </w:r>
            <w:r w:rsidRPr="009B7452">
              <w:rPr>
                <w:rFonts w:ascii="Calibri" w:eastAsia="Arial" w:hAnsi="Calibri" w:cs="Arial"/>
                <w:spacing w:val="-2"/>
                <w:lang w:eastAsia="tr-TR"/>
              </w:rPr>
              <w:t xml:space="preserve"> </w:t>
            </w:r>
            <w:r w:rsidRPr="009B7452">
              <w:rPr>
                <w:rFonts w:ascii="Calibri" w:eastAsia="Arial" w:hAnsi="Calibri" w:cs="Arial"/>
                <w:lang w:eastAsia="tr-TR"/>
              </w:rPr>
              <w:t>kurallar</w:t>
            </w:r>
            <w:r w:rsidRPr="009B7452">
              <w:rPr>
                <w:rFonts w:ascii="Calibri" w:eastAsia="Arial" w:hAnsi="Calibri" w:cs="Arial"/>
                <w:spacing w:val="-2"/>
                <w:lang w:eastAsia="tr-TR"/>
              </w:rPr>
              <w:t xml:space="preserve"> nelerdir?</w:t>
            </w:r>
          </w:p>
        </w:tc>
      </w:tr>
    </w:tbl>
    <w:p w14:paraId="42C1F50E" w14:textId="77777777" w:rsidR="009A494F" w:rsidRPr="00397E8C" w:rsidRDefault="009A494F" w:rsidP="009A494F">
      <w:pPr>
        <w:rPr>
          <w:rFonts w:cstheme="minorHAnsi"/>
          <w:b/>
        </w:rPr>
      </w:pPr>
      <w:r w:rsidRPr="00397E8C">
        <w:rPr>
          <w:rFonts w:cstheme="minorHAnsi"/>
          <w:b/>
        </w:rPr>
        <w:t>FARKLILAŞTIRMA:</w:t>
      </w:r>
    </w:p>
    <w:p w14:paraId="25E2FEB7" w14:textId="707AEDA7" w:rsidR="009A494F" w:rsidRPr="00397E8C" w:rsidRDefault="009A494F" w:rsidP="009A494F">
      <w:pPr>
        <w:rPr>
          <w:rFonts w:cstheme="minorHAnsi"/>
          <w:bCs/>
        </w:rPr>
      </w:pPr>
      <w:r w:rsidRPr="00397E8C">
        <w:rPr>
          <w:rFonts w:cstheme="minorHAnsi"/>
          <w:b/>
        </w:rPr>
        <w:t xml:space="preserve">Zenginleştirme: </w:t>
      </w:r>
      <w:r w:rsidR="00237141" w:rsidRPr="00397E8C">
        <w:rPr>
          <w:rFonts w:cstheme="minorHAnsi"/>
          <w:bCs/>
        </w:rPr>
        <w:t xml:space="preserve">Farklı şarkılarla benzer etkinlikler yapılabilir. </w:t>
      </w:r>
    </w:p>
    <w:p w14:paraId="10528A26" w14:textId="6DFD1E0E" w:rsidR="009A494F" w:rsidRPr="009B7452" w:rsidRDefault="009A494F" w:rsidP="0013501A">
      <w:pPr>
        <w:rPr>
          <w:rFonts w:ascii="Calibri" w:eastAsia="Calibri" w:hAnsi="Calibri" w:cs="Times New Roman"/>
        </w:rPr>
      </w:pPr>
      <w:r w:rsidRPr="00397E8C">
        <w:rPr>
          <w:rFonts w:cstheme="minorHAnsi"/>
          <w:b/>
        </w:rPr>
        <w:t>Destekleme</w:t>
      </w:r>
      <w:r w:rsidRPr="00397E8C">
        <w:rPr>
          <w:rFonts w:cstheme="minorHAnsi"/>
        </w:rPr>
        <w:t xml:space="preserve">: </w:t>
      </w:r>
      <w:r w:rsidR="009B7452" w:rsidRPr="009B7452">
        <w:rPr>
          <w:rFonts w:ascii="Calibri" w:eastAsia="Calibri" w:hAnsi="Calibri" w:cs="Times New Roman"/>
        </w:rPr>
        <w:t>İhtiyaç</w:t>
      </w:r>
      <w:r w:rsidR="009B7452" w:rsidRPr="009B7452">
        <w:rPr>
          <w:rFonts w:ascii="Calibri" w:eastAsia="Calibri" w:hAnsi="Calibri" w:cs="Times New Roman"/>
          <w:spacing w:val="-3"/>
        </w:rPr>
        <w:t xml:space="preserve"> </w:t>
      </w:r>
      <w:r w:rsidR="009B7452" w:rsidRPr="009B7452">
        <w:rPr>
          <w:rFonts w:ascii="Calibri" w:eastAsia="Calibri" w:hAnsi="Calibri" w:cs="Times New Roman"/>
        </w:rPr>
        <w:t>duyan</w:t>
      </w:r>
      <w:r w:rsidR="009B7452" w:rsidRPr="009B7452">
        <w:rPr>
          <w:rFonts w:ascii="Calibri" w:eastAsia="Calibri" w:hAnsi="Calibri" w:cs="Times New Roman"/>
          <w:spacing w:val="-3"/>
        </w:rPr>
        <w:t xml:space="preserve"> </w:t>
      </w:r>
      <w:r w:rsidR="009B7452" w:rsidRPr="009B7452">
        <w:rPr>
          <w:rFonts w:ascii="Calibri" w:eastAsia="Calibri" w:hAnsi="Calibri" w:cs="Times New Roman"/>
        </w:rPr>
        <w:t>çocuklar</w:t>
      </w:r>
      <w:r w:rsidR="009B7452" w:rsidRPr="009B7452">
        <w:rPr>
          <w:rFonts w:ascii="Calibri" w:eastAsia="Calibri" w:hAnsi="Calibri" w:cs="Times New Roman"/>
          <w:spacing w:val="-3"/>
        </w:rPr>
        <w:t xml:space="preserve"> </w:t>
      </w:r>
      <w:r w:rsidR="009B7452" w:rsidRPr="009B7452">
        <w:rPr>
          <w:rFonts w:ascii="Calibri" w:eastAsia="Calibri" w:hAnsi="Calibri" w:cs="Times New Roman"/>
        </w:rPr>
        <w:t>için alternatif dans figürleri yaptırılabilir.</w:t>
      </w:r>
    </w:p>
    <w:p w14:paraId="498A9B36" w14:textId="77777777" w:rsidR="009A494F" w:rsidRPr="00397E8C" w:rsidRDefault="009A494F" w:rsidP="009A494F">
      <w:pPr>
        <w:rPr>
          <w:rFonts w:cstheme="minorHAnsi"/>
          <w:b/>
        </w:rPr>
      </w:pPr>
      <w:r w:rsidRPr="00397E8C">
        <w:rPr>
          <w:rFonts w:cstheme="minorHAnsi"/>
          <w:b/>
        </w:rPr>
        <w:t xml:space="preserve">AİLE/TOPLUM KATILIMI: </w:t>
      </w:r>
    </w:p>
    <w:p w14:paraId="455AF352" w14:textId="62106B72" w:rsidR="00386AE4" w:rsidRPr="00397E8C" w:rsidRDefault="009A494F" w:rsidP="008136C4">
      <w:pPr>
        <w:spacing w:line="20" w:lineRule="atLeast"/>
        <w:rPr>
          <w:rFonts w:eastAsia="Times New Roman" w:cstheme="minorHAnsi"/>
          <w:lang w:eastAsia="tr-TR"/>
        </w:rPr>
      </w:pPr>
      <w:r w:rsidRPr="00397E8C">
        <w:rPr>
          <w:rFonts w:eastAsia="Times New Roman" w:cstheme="minorHAnsi"/>
          <w:b/>
          <w:lang w:eastAsia="tr-TR"/>
        </w:rPr>
        <w:t xml:space="preserve">Aile Katılımı: </w:t>
      </w:r>
      <w:r w:rsidR="009B7452" w:rsidRPr="009B7452">
        <w:rPr>
          <w:rFonts w:ascii="Calibri" w:eastAsia="Calibri" w:hAnsi="Calibri" w:cs="Times New Roman"/>
        </w:rPr>
        <w:t>Ailelerine çocuklarıyla okul hakkında sohbet ederek okulda neler yaptıkları hakkında sohbet etmeleri önerilir.</w:t>
      </w:r>
    </w:p>
    <w:p w14:paraId="74789A72" w14:textId="77777777" w:rsidR="00FA3341" w:rsidRDefault="00FA3341" w:rsidP="00043F02">
      <w:pPr>
        <w:spacing w:line="20" w:lineRule="atLeast"/>
        <w:rPr>
          <w:rFonts w:eastAsia="Times New Roman" w:cstheme="minorHAnsi"/>
          <w:b/>
          <w:lang w:eastAsia="tr-TR"/>
        </w:rPr>
      </w:pPr>
    </w:p>
    <w:p w14:paraId="51CA007F" w14:textId="77777777" w:rsidR="00FA3341" w:rsidRDefault="00FA3341" w:rsidP="00043F02">
      <w:pPr>
        <w:spacing w:line="20" w:lineRule="atLeast"/>
        <w:rPr>
          <w:rFonts w:eastAsia="Times New Roman" w:cstheme="minorHAnsi"/>
          <w:b/>
          <w:lang w:eastAsia="tr-TR"/>
        </w:rPr>
      </w:pPr>
    </w:p>
    <w:p w14:paraId="5270DF9C" w14:textId="0F2B2D04" w:rsidR="00477217" w:rsidRPr="00397E8C" w:rsidRDefault="00477217" w:rsidP="00043F02">
      <w:pPr>
        <w:spacing w:line="20" w:lineRule="atLeast"/>
        <w:rPr>
          <w:rFonts w:eastAsia="Times New Roman" w:cstheme="minorHAnsi"/>
          <w:b/>
          <w:lang w:eastAsia="tr-TR"/>
        </w:rPr>
      </w:pPr>
      <w:r w:rsidRPr="00397E8C">
        <w:rPr>
          <w:rFonts w:eastAsia="Times New Roman" w:cstheme="minorHAnsi"/>
          <w:b/>
          <w:lang w:eastAsia="tr-TR"/>
        </w:rPr>
        <w:t xml:space="preserve">Okul Öncesi Öğretmeni                                                                                    </w:t>
      </w:r>
      <w:r w:rsidR="001A4328" w:rsidRPr="00397E8C">
        <w:rPr>
          <w:rFonts w:eastAsia="Times New Roman" w:cstheme="minorHAnsi"/>
          <w:b/>
          <w:lang w:eastAsia="tr-TR"/>
        </w:rPr>
        <w:t xml:space="preserve">                    Okul Müdür</w:t>
      </w:r>
      <w:r w:rsidR="00043F02" w:rsidRPr="00397E8C">
        <w:rPr>
          <w:rFonts w:eastAsia="Times New Roman" w:cstheme="minorHAnsi"/>
          <w:b/>
          <w:lang w:eastAsia="tr-TR"/>
        </w:rPr>
        <w:t>ü</w:t>
      </w:r>
    </w:p>
    <w:p w14:paraId="5F57D505" w14:textId="77777777" w:rsidR="00FA3341" w:rsidRDefault="00FA3341" w:rsidP="00FA3341">
      <w:pPr>
        <w:rPr>
          <w:rFonts w:cstheme="minorHAnsi"/>
          <w:b/>
        </w:rPr>
      </w:pPr>
    </w:p>
    <w:p w14:paraId="4B9A5EC6" w14:textId="1407E21A" w:rsidR="004E7365" w:rsidRPr="00397E8C" w:rsidRDefault="004E7365" w:rsidP="000C10F6">
      <w:pPr>
        <w:jc w:val="center"/>
        <w:rPr>
          <w:rFonts w:cstheme="minorHAnsi"/>
          <w:b/>
        </w:rPr>
      </w:pPr>
      <w:r w:rsidRPr="00397E8C">
        <w:rPr>
          <w:rFonts w:cstheme="minorHAnsi"/>
          <w:b/>
        </w:rPr>
        <w:lastRenderedPageBreak/>
        <w:t xml:space="preserve">EYLÜL AYI  </w:t>
      </w:r>
      <w:r w:rsidR="001A4328" w:rsidRPr="00397E8C">
        <w:rPr>
          <w:rFonts w:cstheme="minorHAnsi"/>
          <w:b/>
        </w:rPr>
        <w:t xml:space="preserve">6. </w:t>
      </w:r>
      <w:r w:rsidR="00F713E3" w:rsidRPr="00397E8C">
        <w:rPr>
          <w:rFonts w:cstheme="minorHAnsi"/>
          <w:b/>
        </w:rPr>
        <w:t>GÜN PLANI</w:t>
      </w:r>
    </w:p>
    <w:p w14:paraId="7C32ABB1" w14:textId="3C624A06" w:rsidR="004E7365" w:rsidRPr="00397E8C" w:rsidRDefault="004E7365" w:rsidP="004E7365">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3EF1965E" w14:textId="0C9B685F" w:rsidR="00FF3DD6" w:rsidRPr="00397E8C" w:rsidRDefault="00FF3DD6" w:rsidP="004E7365">
      <w:pPr>
        <w:rPr>
          <w:rFonts w:cstheme="minorHAnsi"/>
          <w:b/>
        </w:rPr>
      </w:pPr>
      <w:r w:rsidRPr="00397E8C">
        <w:rPr>
          <w:rFonts w:cstheme="minorHAnsi"/>
          <w:b/>
        </w:rPr>
        <w:t>TARİH:</w:t>
      </w:r>
      <w:r w:rsidR="005D50F0">
        <w:rPr>
          <w:rFonts w:cstheme="minorHAnsi"/>
          <w:b/>
        </w:rPr>
        <w:t xml:space="preserve"> 21</w:t>
      </w:r>
      <w:r w:rsidR="005D50F0">
        <w:rPr>
          <w:rFonts w:cstheme="minorHAnsi"/>
          <w:b/>
        </w:rPr>
        <w:t>.09.2026</w:t>
      </w:r>
    </w:p>
    <w:p w14:paraId="552271BC" w14:textId="77777777" w:rsidR="004E7365" w:rsidRPr="00397E8C" w:rsidRDefault="004E7365" w:rsidP="004E7365">
      <w:pPr>
        <w:rPr>
          <w:rFonts w:cstheme="minorHAnsi"/>
          <w:b/>
        </w:rPr>
      </w:pPr>
      <w:r w:rsidRPr="00397E8C">
        <w:rPr>
          <w:rFonts w:cstheme="minorHAnsi"/>
          <w:b/>
        </w:rPr>
        <w:t xml:space="preserve">ALAN BECERİLERİ: </w:t>
      </w:r>
    </w:p>
    <w:p w14:paraId="68924845" w14:textId="77777777" w:rsidR="000A4EBB" w:rsidRPr="00397E8C" w:rsidRDefault="000A4EBB" w:rsidP="000A4EBB">
      <w:pPr>
        <w:rPr>
          <w:rFonts w:cstheme="minorHAnsi"/>
          <w:b/>
        </w:rPr>
      </w:pPr>
      <w:r w:rsidRPr="00397E8C">
        <w:rPr>
          <w:rFonts w:cstheme="minorHAnsi"/>
          <w:b/>
        </w:rPr>
        <w:t>Sosyal Alanı:</w:t>
      </w:r>
    </w:p>
    <w:p w14:paraId="4EEB766D" w14:textId="77777777" w:rsidR="000A4EBB" w:rsidRPr="00397E8C" w:rsidRDefault="000A4EBB" w:rsidP="000A4EBB">
      <w:pPr>
        <w:rPr>
          <w:rFonts w:cstheme="minorHAnsi"/>
        </w:rPr>
      </w:pPr>
      <w:r w:rsidRPr="00397E8C">
        <w:rPr>
          <w:rFonts w:cstheme="minorHAnsi"/>
        </w:rPr>
        <w:t xml:space="preserve">SBAB5. Sosyal Katılım </w:t>
      </w:r>
    </w:p>
    <w:p w14:paraId="1FEF11C8" w14:textId="77777777" w:rsidR="004E7365" w:rsidRPr="00397E8C" w:rsidRDefault="004E7365" w:rsidP="004E7365">
      <w:pPr>
        <w:rPr>
          <w:rFonts w:cstheme="minorHAnsi"/>
          <w:b/>
        </w:rPr>
      </w:pPr>
      <w:r w:rsidRPr="00397E8C">
        <w:rPr>
          <w:rFonts w:cstheme="minorHAnsi"/>
          <w:b/>
        </w:rPr>
        <w:t>Sanat Alanı:</w:t>
      </w:r>
    </w:p>
    <w:p w14:paraId="3189F827" w14:textId="77777777" w:rsidR="004E7365" w:rsidRPr="00397E8C" w:rsidRDefault="004E7365" w:rsidP="004E7365">
      <w:pPr>
        <w:rPr>
          <w:rFonts w:cstheme="minorHAnsi"/>
        </w:rPr>
      </w:pPr>
      <w:r w:rsidRPr="00397E8C">
        <w:rPr>
          <w:rFonts w:cstheme="minorHAnsi"/>
        </w:rPr>
        <w:t xml:space="preserve">SNAB4. Sanatsal Uygulama Yapma </w:t>
      </w:r>
    </w:p>
    <w:p w14:paraId="1FB28D71" w14:textId="77777777" w:rsidR="00647811" w:rsidRPr="00397E8C" w:rsidRDefault="00647811" w:rsidP="00647811">
      <w:pPr>
        <w:rPr>
          <w:rFonts w:cstheme="minorHAnsi"/>
          <w:b/>
        </w:rPr>
      </w:pPr>
      <w:r w:rsidRPr="00397E8C">
        <w:rPr>
          <w:rFonts w:cstheme="minorHAnsi"/>
          <w:b/>
        </w:rPr>
        <w:t xml:space="preserve">KAVRAMSAL BECERİLER: </w:t>
      </w:r>
    </w:p>
    <w:p w14:paraId="1FE8ED23" w14:textId="77777777" w:rsidR="00647811" w:rsidRPr="00397E8C" w:rsidRDefault="00647811" w:rsidP="00647811">
      <w:pPr>
        <w:rPr>
          <w:rFonts w:cstheme="minorHAnsi"/>
          <w:b/>
        </w:rPr>
      </w:pPr>
      <w:r w:rsidRPr="00397E8C">
        <w:rPr>
          <w:rFonts w:cstheme="minorHAnsi"/>
          <w:b/>
        </w:rPr>
        <w:t xml:space="preserve">KB1. Bulmak-seçmek </w:t>
      </w:r>
    </w:p>
    <w:p w14:paraId="23185BAB" w14:textId="6D46EF96" w:rsidR="00647811" w:rsidRPr="00397E8C" w:rsidRDefault="00647811" w:rsidP="00647811">
      <w:pPr>
        <w:rPr>
          <w:rFonts w:cstheme="minorHAnsi"/>
          <w:b/>
        </w:rPr>
      </w:pPr>
      <w:r w:rsidRPr="00397E8C">
        <w:rPr>
          <w:rFonts w:cstheme="minorHAnsi"/>
          <w:b/>
        </w:rPr>
        <w:t xml:space="preserve">EĞİLİMLER: </w:t>
      </w:r>
    </w:p>
    <w:p w14:paraId="78817CE5" w14:textId="77777777" w:rsidR="00647811" w:rsidRPr="00397E8C" w:rsidRDefault="00647811" w:rsidP="00647811">
      <w:pPr>
        <w:rPr>
          <w:rFonts w:cstheme="minorHAnsi"/>
          <w:b/>
        </w:rPr>
      </w:pPr>
      <w:r w:rsidRPr="00397E8C">
        <w:rPr>
          <w:rFonts w:cstheme="minorHAnsi"/>
          <w:b/>
        </w:rPr>
        <w:t xml:space="preserve">E1. Benlik Eğilimleri </w:t>
      </w:r>
    </w:p>
    <w:p w14:paraId="1AA14BDD" w14:textId="77777777" w:rsidR="00647811" w:rsidRPr="00397E8C" w:rsidRDefault="00647811" w:rsidP="00647811">
      <w:pPr>
        <w:rPr>
          <w:rFonts w:cstheme="minorHAnsi"/>
        </w:rPr>
      </w:pPr>
      <w:r w:rsidRPr="00397E8C">
        <w:rPr>
          <w:rFonts w:cstheme="minorHAnsi"/>
        </w:rPr>
        <w:t xml:space="preserve">E1.1. Merak </w:t>
      </w:r>
    </w:p>
    <w:p w14:paraId="2C1E47F7" w14:textId="77777777" w:rsidR="00647811" w:rsidRPr="00397E8C" w:rsidRDefault="00647811" w:rsidP="00647811">
      <w:pPr>
        <w:rPr>
          <w:rFonts w:cstheme="minorHAnsi"/>
          <w:b/>
          <w:color w:val="000000" w:themeColor="text1"/>
        </w:rPr>
      </w:pPr>
      <w:r w:rsidRPr="00397E8C">
        <w:rPr>
          <w:rFonts w:cstheme="minorHAnsi"/>
          <w:b/>
          <w:color w:val="000000" w:themeColor="text1"/>
        </w:rPr>
        <w:t xml:space="preserve">Sosyal Eğilimler </w:t>
      </w:r>
    </w:p>
    <w:p w14:paraId="20BB8A00" w14:textId="77777777" w:rsidR="00647811" w:rsidRPr="00397E8C" w:rsidRDefault="00647811" w:rsidP="00647811">
      <w:pPr>
        <w:rPr>
          <w:rFonts w:cstheme="minorHAnsi"/>
        </w:rPr>
      </w:pPr>
      <w:r w:rsidRPr="00397E8C">
        <w:rPr>
          <w:rFonts w:cstheme="minorHAnsi"/>
        </w:rPr>
        <w:t>E2.1. Empati</w:t>
      </w:r>
    </w:p>
    <w:p w14:paraId="1BC6ED61" w14:textId="77777777" w:rsidR="00647811" w:rsidRPr="00397E8C" w:rsidRDefault="00647811" w:rsidP="00647811">
      <w:pPr>
        <w:rPr>
          <w:rFonts w:cstheme="minorHAnsi"/>
          <w:b/>
          <w:color w:val="000000" w:themeColor="text1"/>
        </w:rPr>
      </w:pPr>
      <w:r w:rsidRPr="00397E8C">
        <w:rPr>
          <w:rFonts w:cstheme="minorHAnsi"/>
          <w:b/>
          <w:color w:val="000000" w:themeColor="text1"/>
        </w:rPr>
        <w:t xml:space="preserve">Entelektüel Eğilimler </w:t>
      </w:r>
    </w:p>
    <w:p w14:paraId="398D5B69" w14:textId="77777777" w:rsidR="00647811" w:rsidRPr="00397E8C" w:rsidRDefault="00647811" w:rsidP="00647811">
      <w:pPr>
        <w:rPr>
          <w:rFonts w:cstheme="minorHAnsi"/>
          <w:color w:val="000000" w:themeColor="text1"/>
        </w:rPr>
      </w:pPr>
      <w:r w:rsidRPr="00397E8C">
        <w:rPr>
          <w:rFonts w:cstheme="minorHAnsi"/>
          <w:color w:val="000000" w:themeColor="text1"/>
        </w:rPr>
        <w:t xml:space="preserve">E3.1. Odaklanma </w:t>
      </w:r>
    </w:p>
    <w:p w14:paraId="6AE7CE6C" w14:textId="42F8912D" w:rsidR="004E7365" w:rsidRPr="00397E8C" w:rsidRDefault="004E7365" w:rsidP="004E7365">
      <w:pPr>
        <w:rPr>
          <w:rFonts w:cstheme="minorHAnsi"/>
          <w:b/>
        </w:rPr>
      </w:pPr>
      <w:r w:rsidRPr="00397E8C">
        <w:rPr>
          <w:rFonts w:cstheme="minorHAnsi"/>
          <w:b/>
        </w:rPr>
        <w:t xml:space="preserve">PROGRAMLAR ARASI BİLEŞENLER: </w:t>
      </w:r>
    </w:p>
    <w:p w14:paraId="59E6F6E6" w14:textId="77777777" w:rsidR="004E7365" w:rsidRPr="00397E8C" w:rsidRDefault="004E7365" w:rsidP="004E7365">
      <w:pPr>
        <w:rPr>
          <w:rFonts w:cstheme="minorHAnsi"/>
          <w:b/>
        </w:rPr>
      </w:pPr>
      <w:r w:rsidRPr="00397E8C">
        <w:rPr>
          <w:rFonts w:cstheme="minorHAnsi"/>
          <w:b/>
        </w:rPr>
        <w:t xml:space="preserve">Sosyal-Duygusal Öğrenme Becerileri: </w:t>
      </w:r>
    </w:p>
    <w:p w14:paraId="0C9AC487" w14:textId="77777777" w:rsidR="004E7365" w:rsidRPr="00397E8C" w:rsidRDefault="004E7365" w:rsidP="004E7365">
      <w:pPr>
        <w:rPr>
          <w:rFonts w:cstheme="minorHAnsi"/>
          <w:b/>
        </w:rPr>
      </w:pPr>
      <w:r w:rsidRPr="00397E8C">
        <w:rPr>
          <w:rFonts w:cstheme="minorHAnsi"/>
          <w:b/>
        </w:rPr>
        <w:t xml:space="preserve">SDB1.1. Kendini Tanıma (Öz Farkındalık Becerisi) </w:t>
      </w:r>
    </w:p>
    <w:p w14:paraId="774640EF" w14:textId="77777777" w:rsidR="00647811" w:rsidRPr="00397E8C" w:rsidRDefault="00647811" w:rsidP="00647811">
      <w:pPr>
        <w:rPr>
          <w:rFonts w:cstheme="minorHAnsi"/>
          <w:color w:val="000000" w:themeColor="text1"/>
        </w:rPr>
      </w:pPr>
      <w:r w:rsidRPr="00397E8C">
        <w:rPr>
          <w:rFonts w:cstheme="minorHAnsi"/>
          <w:color w:val="000000" w:themeColor="text1"/>
        </w:rPr>
        <w:t>SDB1.1.SB2. Olaylar/durumlar karşısında hangi duyguları yaşadığını fark etmek</w:t>
      </w:r>
    </w:p>
    <w:p w14:paraId="0B7C6137" w14:textId="5582ECA3" w:rsidR="004E7365" w:rsidRPr="00397E8C" w:rsidRDefault="004E7365" w:rsidP="004E7365">
      <w:pPr>
        <w:rPr>
          <w:rFonts w:cstheme="minorHAnsi"/>
          <w:b/>
        </w:rPr>
      </w:pPr>
      <w:r w:rsidRPr="00397E8C">
        <w:rPr>
          <w:rFonts w:cstheme="minorHAnsi"/>
          <w:b/>
        </w:rPr>
        <w:t xml:space="preserve">Değerler: </w:t>
      </w:r>
    </w:p>
    <w:p w14:paraId="3DAA3520" w14:textId="77777777" w:rsidR="004E7365" w:rsidRPr="00397E8C" w:rsidRDefault="004E7365" w:rsidP="004E7365">
      <w:pPr>
        <w:rPr>
          <w:rFonts w:cstheme="minorHAnsi"/>
          <w:b/>
          <w:color w:val="000000" w:themeColor="text1"/>
        </w:rPr>
      </w:pPr>
      <w:r w:rsidRPr="00397E8C">
        <w:rPr>
          <w:rFonts w:cstheme="minorHAnsi"/>
          <w:b/>
          <w:color w:val="000000" w:themeColor="text1"/>
        </w:rPr>
        <w:t>D14. Saygı</w:t>
      </w:r>
    </w:p>
    <w:p w14:paraId="45C4E4AA" w14:textId="77777777" w:rsidR="004E7365" w:rsidRPr="00397E8C" w:rsidRDefault="004E7365" w:rsidP="004E7365">
      <w:pPr>
        <w:rPr>
          <w:rFonts w:cstheme="minorHAnsi"/>
          <w:color w:val="000000" w:themeColor="text1"/>
        </w:rPr>
      </w:pPr>
      <w:r w:rsidRPr="00397E8C">
        <w:rPr>
          <w:rFonts w:cstheme="minorHAnsi"/>
          <w:color w:val="000000" w:themeColor="text1"/>
        </w:rPr>
        <w:t xml:space="preserve">D14.1. Nezaketli olmak </w:t>
      </w:r>
    </w:p>
    <w:p w14:paraId="20306F6C" w14:textId="60E2F97B" w:rsidR="004E7365" w:rsidRPr="00397E8C" w:rsidRDefault="004E7365" w:rsidP="004E7365">
      <w:pPr>
        <w:rPr>
          <w:rFonts w:cstheme="minorHAnsi"/>
          <w:b/>
        </w:rPr>
      </w:pPr>
      <w:r w:rsidRPr="00397E8C">
        <w:rPr>
          <w:rFonts w:cstheme="minorHAnsi"/>
          <w:b/>
        </w:rPr>
        <w:t xml:space="preserve">Okuryazarlık Becerileri: </w:t>
      </w:r>
    </w:p>
    <w:p w14:paraId="7D2F3628" w14:textId="77777777" w:rsidR="004E7365" w:rsidRPr="00397E8C" w:rsidRDefault="004E7365" w:rsidP="004E7365">
      <w:pPr>
        <w:rPr>
          <w:rFonts w:cstheme="minorHAnsi"/>
          <w:b/>
        </w:rPr>
      </w:pPr>
      <w:r w:rsidRPr="00397E8C">
        <w:rPr>
          <w:rFonts w:cstheme="minorHAnsi"/>
          <w:b/>
        </w:rPr>
        <w:t>OB1. Bilgi Okuryazarlığı</w:t>
      </w:r>
    </w:p>
    <w:p w14:paraId="173D9804" w14:textId="77777777" w:rsidR="004E7365" w:rsidRPr="00397E8C" w:rsidRDefault="004E7365" w:rsidP="004E7365">
      <w:pPr>
        <w:rPr>
          <w:rFonts w:cstheme="minorHAnsi"/>
        </w:rPr>
      </w:pPr>
      <w:r w:rsidRPr="00397E8C">
        <w:rPr>
          <w:rFonts w:cstheme="minorHAnsi"/>
        </w:rPr>
        <w:t xml:space="preserve">OB1.1.Bilgi İhtiyacını Fark Etme </w:t>
      </w:r>
    </w:p>
    <w:p w14:paraId="2B19E771" w14:textId="77777777" w:rsidR="00647811" w:rsidRPr="00397E8C" w:rsidRDefault="00647811" w:rsidP="00647811">
      <w:pPr>
        <w:rPr>
          <w:rFonts w:cstheme="minorHAnsi"/>
          <w:b/>
        </w:rPr>
      </w:pPr>
      <w:r w:rsidRPr="00397E8C">
        <w:rPr>
          <w:rFonts w:cstheme="minorHAnsi"/>
          <w:b/>
        </w:rPr>
        <w:t xml:space="preserve">ÖĞRENME ÇIKTILARI: </w:t>
      </w:r>
    </w:p>
    <w:p w14:paraId="21AEA33B" w14:textId="4A2AABC9" w:rsidR="004E7365" w:rsidRPr="00397E8C" w:rsidRDefault="004E7365" w:rsidP="004E7365">
      <w:pPr>
        <w:rPr>
          <w:rFonts w:cstheme="minorHAnsi"/>
          <w:b/>
        </w:rPr>
      </w:pPr>
      <w:r w:rsidRPr="00397E8C">
        <w:rPr>
          <w:rFonts w:cstheme="minorHAnsi"/>
          <w:b/>
        </w:rPr>
        <w:t xml:space="preserve">SNAB.4. Sanat etkinliği uygulayabilme </w:t>
      </w:r>
    </w:p>
    <w:p w14:paraId="43B8C3DC" w14:textId="77777777" w:rsidR="004E7365" w:rsidRPr="00397E8C" w:rsidRDefault="004E7365" w:rsidP="004E7365">
      <w:pPr>
        <w:rPr>
          <w:rFonts w:cstheme="minorHAnsi"/>
        </w:rPr>
      </w:pPr>
      <w:r w:rsidRPr="00397E8C">
        <w:rPr>
          <w:rFonts w:cstheme="minorHAnsi"/>
        </w:rPr>
        <w:t xml:space="preserve">a) Yapmak istediği sanat etkinliğinin türüne karar verir. </w:t>
      </w:r>
    </w:p>
    <w:p w14:paraId="66DAC31C" w14:textId="164A6DE9" w:rsidR="0083090B" w:rsidRPr="00397E8C" w:rsidRDefault="004E7365" w:rsidP="004E7365">
      <w:pPr>
        <w:rPr>
          <w:rFonts w:cstheme="minorHAnsi"/>
        </w:rPr>
      </w:pPr>
      <w:r w:rsidRPr="00397E8C">
        <w:rPr>
          <w:rFonts w:cstheme="minorHAnsi"/>
        </w:rPr>
        <w:t>b) Yapmak istediği sanat etkinliği için gerekli olan materyalleri seçer</w:t>
      </w:r>
    </w:p>
    <w:p w14:paraId="560B92F9" w14:textId="21A23512" w:rsidR="004E7365" w:rsidRPr="00397E8C" w:rsidRDefault="004E7365" w:rsidP="004E7365">
      <w:pPr>
        <w:rPr>
          <w:rFonts w:cstheme="minorHAnsi"/>
          <w:b/>
        </w:rPr>
      </w:pPr>
      <w:r w:rsidRPr="00397E8C">
        <w:rPr>
          <w:rFonts w:cstheme="minorHAnsi"/>
          <w:b/>
        </w:rPr>
        <w:lastRenderedPageBreak/>
        <w:t>İÇERİK ÇERÇEVESİ:</w:t>
      </w:r>
    </w:p>
    <w:p w14:paraId="0264CC70" w14:textId="337F8AF0" w:rsidR="0083090B" w:rsidRPr="00397E8C" w:rsidRDefault="004E7365" w:rsidP="00620103">
      <w:pPr>
        <w:rPr>
          <w:rFonts w:cstheme="minorHAnsi"/>
        </w:rPr>
      </w:pPr>
      <w:r w:rsidRPr="00397E8C">
        <w:rPr>
          <w:rFonts w:cstheme="minorHAnsi"/>
          <w:b/>
        </w:rPr>
        <w:t xml:space="preserve">Kavramlar: </w:t>
      </w:r>
      <w:r w:rsidR="00647811" w:rsidRPr="00397E8C">
        <w:rPr>
          <w:rFonts w:cstheme="minorHAnsi"/>
        </w:rPr>
        <w:t xml:space="preserve"> </w:t>
      </w:r>
      <w:r w:rsidR="00AB2F87">
        <w:rPr>
          <w:rFonts w:cstheme="minorHAnsi"/>
        </w:rPr>
        <w:t>Az-Çok, Kalabalık- Tenha</w:t>
      </w:r>
    </w:p>
    <w:p w14:paraId="0D8F6148" w14:textId="2FAD7BF3" w:rsidR="004E7365" w:rsidRPr="00397E8C" w:rsidRDefault="004E7365" w:rsidP="00620103">
      <w:pPr>
        <w:rPr>
          <w:rFonts w:cstheme="minorHAnsi"/>
        </w:rPr>
      </w:pPr>
      <w:r w:rsidRPr="00397E8C">
        <w:rPr>
          <w:rFonts w:cstheme="minorHAnsi"/>
          <w:b/>
        </w:rPr>
        <w:t>Sözcükler:</w:t>
      </w:r>
      <w:r w:rsidRPr="00397E8C">
        <w:rPr>
          <w:rFonts w:cstheme="minorHAnsi"/>
        </w:rPr>
        <w:t xml:space="preserve"> </w:t>
      </w:r>
    </w:p>
    <w:p w14:paraId="5093CC04" w14:textId="00BA7969" w:rsidR="004E7365" w:rsidRPr="00397E8C" w:rsidRDefault="004E7365" w:rsidP="004E7365">
      <w:pPr>
        <w:rPr>
          <w:rFonts w:cstheme="minorHAnsi"/>
          <w:color w:val="000000" w:themeColor="text1"/>
        </w:rPr>
      </w:pPr>
      <w:r w:rsidRPr="00397E8C">
        <w:rPr>
          <w:rFonts w:cstheme="minorHAnsi"/>
          <w:b/>
        </w:rPr>
        <w:t xml:space="preserve">Materyaller:  </w:t>
      </w:r>
      <w:r w:rsidR="002621E6" w:rsidRPr="002621E6">
        <w:rPr>
          <w:rFonts w:ascii="Calibri" w:eastAsia="Calibri" w:hAnsi="Calibri" w:cs="Times New Roman"/>
        </w:rPr>
        <w:t>Çocuk sayısı kadar kraft kâğıdı, pastel boya, çocukların vesikalık fotoğrafları, yapıştırıcı, makas, fotokopi makinesi, vücut maketi.</w:t>
      </w:r>
    </w:p>
    <w:p w14:paraId="51068C85" w14:textId="60B7D846" w:rsidR="004E7365" w:rsidRPr="00397E8C" w:rsidRDefault="004E7365" w:rsidP="00744D17">
      <w:pPr>
        <w:spacing w:after="0" w:line="240" w:lineRule="auto"/>
        <w:rPr>
          <w:rFonts w:eastAsia="Times New Roman" w:cstheme="minorHAnsi"/>
          <w:lang w:eastAsia="tr-TR"/>
        </w:rPr>
      </w:pPr>
      <w:r w:rsidRPr="00397E8C">
        <w:rPr>
          <w:rFonts w:cstheme="minorHAnsi"/>
          <w:b/>
        </w:rPr>
        <w:t>Eğitim/Öğrenme Ortamları:</w:t>
      </w:r>
      <w:r w:rsidRPr="00397E8C">
        <w:rPr>
          <w:rFonts w:cstheme="minorHAnsi"/>
        </w:rPr>
        <w:t xml:space="preserve"> </w:t>
      </w:r>
      <w:r w:rsidR="00647811" w:rsidRPr="00397E8C">
        <w:rPr>
          <w:rFonts w:eastAsia="Times New Roman" w:cstheme="minorHAnsi"/>
          <w:lang w:eastAsia="tr-TR"/>
        </w:rPr>
        <w:t xml:space="preserve"> </w:t>
      </w:r>
      <w:r w:rsidR="002621E6" w:rsidRPr="002621E6">
        <w:rPr>
          <w:rFonts w:ascii="Calibri" w:eastAsia="Calibri" w:hAnsi="Calibri" w:cs="Times New Roman"/>
        </w:rPr>
        <w:t>Öğretmen sınıfı etkinlik için düzenler.</w:t>
      </w:r>
    </w:p>
    <w:p w14:paraId="690B4ECB" w14:textId="77777777" w:rsidR="00AC5849" w:rsidRPr="00397E8C" w:rsidRDefault="00AC5849" w:rsidP="004E7365">
      <w:pPr>
        <w:jc w:val="center"/>
        <w:rPr>
          <w:rFonts w:cstheme="minorHAnsi"/>
          <w:b/>
        </w:rPr>
      </w:pPr>
    </w:p>
    <w:p w14:paraId="0349A6B5" w14:textId="71DAA459" w:rsidR="004E7365" w:rsidRPr="00397E8C" w:rsidRDefault="004E7365" w:rsidP="0042152D">
      <w:pPr>
        <w:jc w:val="center"/>
        <w:rPr>
          <w:rFonts w:cstheme="minorHAnsi"/>
          <w:b/>
        </w:rPr>
      </w:pPr>
      <w:r w:rsidRPr="00397E8C">
        <w:rPr>
          <w:rFonts w:cstheme="minorHAnsi"/>
          <w:b/>
        </w:rPr>
        <w:t>ÖĞRENME-ÖĞRETME UYGULAMALARI</w:t>
      </w:r>
    </w:p>
    <w:tbl>
      <w:tblPr>
        <w:tblStyle w:val="TabloKlavuzu"/>
        <w:tblW w:w="9923" w:type="dxa"/>
        <w:tblInd w:w="-5" w:type="dxa"/>
        <w:tblLook w:val="04A0" w:firstRow="1" w:lastRow="0" w:firstColumn="1" w:lastColumn="0" w:noHBand="0" w:noVBand="1"/>
      </w:tblPr>
      <w:tblGrid>
        <w:gridCol w:w="1956"/>
        <w:gridCol w:w="7967"/>
      </w:tblGrid>
      <w:tr w:rsidR="004E7365" w:rsidRPr="00397E8C" w14:paraId="3F9A3A5B" w14:textId="77777777" w:rsidTr="00AB2F87">
        <w:tc>
          <w:tcPr>
            <w:tcW w:w="1956" w:type="dxa"/>
          </w:tcPr>
          <w:p w14:paraId="144C2D4B" w14:textId="166EF682" w:rsidR="004E7365" w:rsidRPr="00397E8C" w:rsidRDefault="00AB2F87" w:rsidP="00241752">
            <w:pPr>
              <w:rPr>
                <w:rFonts w:cstheme="minorHAnsi"/>
                <w:b/>
              </w:rPr>
            </w:pPr>
            <w:r>
              <w:rPr>
                <w:rFonts w:cstheme="minorHAnsi"/>
                <w:b/>
              </w:rPr>
              <w:t xml:space="preserve">GÜNE BAŞLAMA ZAMANI </w:t>
            </w:r>
          </w:p>
        </w:tc>
        <w:tc>
          <w:tcPr>
            <w:tcW w:w="7967" w:type="dxa"/>
          </w:tcPr>
          <w:p w14:paraId="497243A7" w14:textId="53157279" w:rsidR="004E7365" w:rsidRPr="00397E8C" w:rsidRDefault="00F14098" w:rsidP="00241752">
            <w:pPr>
              <w:rPr>
                <w:rFonts w:eastAsia="Times New Roman" w:cstheme="minorHAnsi"/>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4E7365" w:rsidRPr="00397E8C" w14:paraId="76B0E600" w14:textId="77777777" w:rsidTr="00AB2F87">
        <w:tc>
          <w:tcPr>
            <w:tcW w:w="1956" w:type="dxa"/>
          </w:tcPr>
          <w:p w14:paraId="7356D3C9" w14:textId="77777777" w:rsidR="004E7365" w:rsidRPr="00397E8C" w:rsidRDefault="004E7365" w:rsidP="00241752">
            <w:pPr>
              <w:rPr>
                <w:rFonts w:cstheme="minorHAnsi"/>
                <w:b/>
              </w:rPr>
            </w:pPr>
            <w:r w:rsidRPr="00397E8C">
              <w:rPr>
                <w:rFonts w:cstheme="minorHAnsi"/>
                <w:b/>
              </w:rPr>
              <w:t>ÖĞRENME MERKEZLERİNDE OYUN</w:t>
            </w:r>
          </w:p>
        </w:tc>
        <w:tc>
          <w:tcPr>
            <w:tcW w:w="7967" w:type="dxa"/>
          </w:tcPr>
          <w:p w14:paraId="0FE9A971" w14:textId="77777777" w:rsidR="00F14098" w:rsidRPr="00397E8C" w:rsidRDefault="00F14098" w:rsidP="00F14098">
            <w:pPr>
              <w:rPr>
                <w:rFonts w:cstheme="minorHAnsi"/>
              </w:rPr>
            </w:pPr>
            <w:r w:rsidRPr="00397E8C">
              <w:rPr>
                <w:rFonts w:cstheme="minorHAnsi"/>
              </w:rPr>
              <w:t xml:space="preserve">Öğretmen çocukları merkezlere yönlendirir. Çocukları gözlemleyerek hangi çocuğun hangi merkezlerinde daha çok vakit geçirdiğini not eder. </w:t>
            </w:r>
          </w:p>
          <w:p w14:paraId="6507C8D8" w14:textId="3BAFCEA6" w:rsidR="004E7365" w:rsidRPr="00397E8C" w:rsidRDefault="004E7365" w:rsidP="00241752">
            <w:pPr>
              <w:rPr>
                <w:rFonts w:cstheme="minorHAnsi"/>
              </w:rPr>
            </w:pPr>
          </w:p>
        </w:tc>
      </w:tr>
      <w:tr w:rsidR="004E7365" w:rsidRPr="00397E8C" w14:paraId="1BC28954" w14:textId="77777777" w:rsidTr="00AB2F87">
        <w:tc>
          <w:tcPr>
            <w:tcW w:w="1956" w:type="dxa"/>
          </w:tcPr>
          <w:p w14:paraId="3F276DBE" w14:textId="77777777" w:rsidR="004E7365" w:rsidRPr="00397E8C" w:rsidRDefault="004E7365" w:rsidP="00241752">
            <w:pPr>
              <w:rPr>
                <w:rFonts w:cstheme="minorHAnsi"/>
                <w:b/>
              </w:rPr>
            </w:pPr>
            <w:r w:rsidRPr="00397E8C">
              <w:rPr>
                <w:rFonts w:cstheme="minorHAnsi"/>
                <w:b/>
              </w:rPr>
              <w:t xml:space="preserve">BESLENME, </w:t>
            </w:r>
          </w:p>
          <w:p w14:paraId="66A9E45E" w14:textId="77777777" w:rsidR="004E7365" w:rsidRPr="00397E8C" w:rsidRDefault="004E7365" w:rsidP="00241752">
            <w:pPr>
              <w:rPr>
                <w:rFonts w:cstheme="minorHAnsi"/>
                <w:b/>
              </w:rPr>
            </w:pPr>
            <w:r w:rsidRPr="00397E8C">
              <w:rPr>
                <w:rFonts w:cstheme="minorHAnsi"/>
                <w:b/>
              </w:rPr>
              <w:t xml:space="preserve">TOPLANMA ,TEMİZLİK </w:t>
            </w:r>
          </w:p>
        </w:tc>
        <w:tc>
          <w:tcPr>
            <w:tcW w:w="7967" w:type="dxa"/>
          </w:tcPr>
          <w:p w14:paraId="1EAADBE4" w14:textId="72BB513F" w:rsidR="004E7365" w:rsidRPr="00397E8C" w:rsidRDefault="00F14098" w:rsidP="00241752">
            <w:pPr>
              <w:rPr>
                <w:rFonts w:cstheme="minorHAnsi"/>
              </w:rPr>
            </w:pPr>
            <w:r w:rsidRPr="00397E8C">
              <w:rPr>
                <w:rFonts w:cstheme="minorHAnsi"/>
              </w:rPr>
              <w:t>Rutin toplanma temizlik ve düzenleme çalışması yapılır. Ardından gerekli özbakım ihtiyaçları giderilip beslenme saatine geçilir.</w:t>
            </w:r>
          </w:p>
        </w:tc>
      </w:tr>
      <w:tr w:rsidR="004E7365" w:rsidRPr="00397E8C" w14:paraId="7C23A02F" w14:textId="77777777" w:rsidTr="00AB2F87">
        <w:tc>
          <w:tcPr>
            <w:tcW w:w="1956" w:type="dxa"/>
          </w:tcPr>
          <w:p w14:paraId="111B2AA5" w14:textId="77777777" w:rsidR="004E7365" w:rsidRPr="00397E8C" w:rsidRDefault="004E7365" w:rsidP="00241752">
            <w:pPr>
              <w:rPr>
                <w:rFonts w:cstheme="minorHAnsi"/>
                <w:b/>
              </w:rPr>
            </w:pPr>
          </w:p>
          <w:p w14:paraId="5A3FA839" w14:textId="77777777" w:rsidR="004E7365" w:rsidRPr="00397E8C" w:rsidRDefault="004E7365" w:rsidP="00241752">
            <w:pPr>
              <w:rPr>
                <w:rFonts w:cstheme="minorHAnsi"/>
                <w:b/>
              </w:rPr>
            </w:pPr>
          </w:p>
          <w:p w14:paraId="572579F5" w14:textId="77777777" w:rsidR="004E7365" w:rsidRPr="00397E8C" w:rsidRDefault="004E7365" w:rsidP="00241752">
            <w:pPr>
              <w:rPr>
                <w:rFonts w:cstheme="minorHAnsi"/>
                <w:b/>
              </w:rPr>
            </w:pPr>
          </w:p>
          <w:p w14:paraId="53C49162" w14:textId="77777777" w:rsidR="004E7365" w:rsidRPr="00397E8C" w:rsidRDefault="004E7365" w:rsidP="00241752">
            <w:pPr>
              <w:rPr>
                <w:rFonts w:cstheme="minorHAnsi"/>
                <w:b/>
              </w:rPr>
            </w:pPr>
          </w:p>
          <w:p w14:paraId="370A2D3A" w14:textId="77777777" w:rsidR="004E7365" w:rsidRPr="00397E8C" w:rsidRDefault="004E7365" w:rsidP="00241752">
            <w:pPr>
              <w:rPr>
                <w:rFonts w:cstheme="minorHAnsi"/>
                <w:b/>
              </w:rPr>
            </w:pPr>
          </w:p>
          <w:p w14:paraId="0777BD87" w14:textId="77777777" w:rsidR="004E7365" w:rsidRPr="00397E8C" w:rsidRDefault="004E7365" w:rsidP="00241752">
            <w:pPr>
              <w:rPr>
                <w:rFonts w:cstheme="minorHAnsi"/>
                <w:b/>
              </w:rPr>
            </w:pPr>
          </w:p>
          <w:p w14:paraId="17AE8B62" w14:textId="77777777" w:rsidR="004E7365" w:rsidRPr="00397E8C" w:rsidRDefault="004E7365" w:rsidP="00241752">
            <w:pPr>
              <w:rPr>
                <w:rFonts w:cstheme="minorHAnsi"/>
                <w:b/>
              </w:rPr>
            </w:pPr>
          </w:p>
          <w:p w14:paraId="1E25EFF1" w14:textId="77777777" w:rsidR="004E7365" w:rsidRPr="00397E8C" w:rsidRDefault="004E7365" w:rsidP="00241752">
            <w:pPr>
              <w:rPr>
                <w:rFonts w:cstheme="minorHAnsi"/>
                <w:b/>
              </w:rPr>
            </w:pPr>
            <w:r w:rsidRPr="00397E8C">
              <w:rPr>
                <w:rFonts w:cstheme="minorHAnsi"/>
                <w:b/>
              </w:rPr>
              <w:t xml:space="preserve">ETKİNLİKLER </w:t>
            </w:r>
          </w:p>
          <w:p w14:paraId="3072B303" w14:textId="77777777" w:rsidR="004E7365" w:rsidRPr="00397E8C" w:rsidRDefault="004E7365" w:rsidP="00241752">
            <w:pPr>
              <w:rPr>
                <w:rFonts w:cstheme="minorHAnsi"/>
                <w:b/>
              </w:rPr>
            </w:pPr>
          </w:p>
          <w:p w14:paraId="3B4A585A" w14:textId="77777777" w:rsidR="004E7365" w:rsidRPr="00397E8C" w:rsidRDefault="004E7365" w:rsidP="00241752">
            <w:pPr>
              <w:rPr>
                <w:rFonts w:cstheme="minorHAnsi"/>
                <w:b/>
              </w:rPr>
            </w:pPr>
          </w:p>
          <w:p w14:paraId="1D005141" w14:textId="77777777" w:rsidR="004E7365" w:rsidRPr="00397E8C" w:rsidRDefault="004E7365" w:rsidP="00241752">
            <w:pPr>
              <w:rPr>
                <w:rFonts w:cstheme="minorHAnsi"/>
                <w:b/>
              </w:rPr>
            </w:pPr>
          </w:p>
        </w:tc>
        <w:tc>
          <w:tcPr>
            <w:tcW w:w="7967" w:type="dxa"/>
          </w:tcPr>
          <w:p w14:paraId="4086624C" w14:textId="77777777" w:rsidR="002621E6" w:rsidRPr="002621E6" w:rsidRDefault="00F10777" w:rsidP="002621E6">
            <w:pPr>
              <w:rPr>
                <w:rFonts w:ascii="Calibri" w:eastAsia="Calibri" w:hAnsi="Calibri" w:cs="Times New Roman"/>
              </w:rPr>
            </w:pPr>
            <w:r w:rsidRPr="00397E8C">
              <w:rPr>
                <w:rFonts w:eastAsia="Times New Roman" w:cstheme="minorHAnsi"/>
                <w:color w:val="000000" w:themeColor="text1"/>
                <w:shd w:val="clear" w:color="auto" w:fill="FFFFFF"/>
                <w:lang w:eastAsia="tr-TR"/>
              </w:rPr>
              <w:t xml:space="preserve"> </w:t>
            </w:r>
            <w:r w:rsidR="002621E6" w:rsidRPr="002621E6">
              <w:rPr>
                <w:rFonts w:ascii="Calibri" w:eastAsia="Calibri" w:hAnsi="Calibri" w:cs="Times New Roman"/>
              </w:rPr>
              <w:t>Çocukların vesikalık fotoğrafları gerçek baş boyutunda olacak kadar fotokopi makinesi ile büyütülür. Ardından sadece baş kısımları kesilerek kraft kâğıdının üst kesimine yapıştırılır. Daha sonra çocuklar sınıf alanına yerde oturtulur. Her birine üzerinde kendi resmi olan kraft kâğıdı ve pastel boyaları verilir. Çocuklara, “Her kâğıdın üzerinde kendi fotoğrafınız var fakat vücut kısımlarınız eksik. Bu  kâğıtlarda  sizin  tüm  vücudunuzun olması için neleri çizmemiz gerekiyor?” sorusu çocuklara yöneltilir. Çocuklardan gövde, kollar,  eller, bacaklar, ayaklar gibi vücut kısımlarına yönelik cevaplar beklenir. Bu cevaplar alındıktan sonra çocuklardan bahsedilen vücut bölümlerini çizmeleri istenir. Çizimler tamamlandıktan  sonra  her  birinin  kenarlarından kesilir ve tüm resimler boş bir duvarda ellerden birleştirilmiş (sanki her biri el  ele tutuşuyormuş  gibi)  bir şekilde yan yana asılarak sergilenir. Sergilenen resimlerdeki farklılıklar incelenir ve her çocuğun sırayla fiziksel özelliklerini anlatmasına fırsat verilerek sohbet edilir.</w:t>
            </w:r>
          </w:p>
          <w:p w14:paraId="5C491E7E" w14:textId="5A960F83" w:rsidR="005F254A" w:rsidRPr="002621E6" w:rsidRDefault="002621E6" w:rsidP="002621E6">
            <w:pPr>
              <w:spacing w:after="200" w:line="276" w:lineRule="auto"/>
              <w:rPr>
                <w:rFonts w:ascii="Calibri" w:eastAsia="Calibri" w:hAnsi="Calibri" w:cs="Times New Roman"/>
              </w:rPr>
            </w:pPr>
            <w:r w:rsidRPr="002621E6">
              <w:rPr>
                <w:rFonts w:ascii="Calibri" w:eastAsia="Calibri" w:hAnsi="Calibri" w:cs="Times New Roman"/>
              </w:rPr>
              <w:t>Ardından bir vücut maketi sınıfa getirilir. Çocuklarla birlikte incelenir, vücudun bölümleri ve bunların özellikleri hakkında sohbet edilir.</w:t>
            </w:r>
            <w:r w:rsidR="00AB2F87">
              <w:rPr>
                <w:rFonts w:ascii="Calibri" w:eastAsia="Calibri" w:hAnsi="Calibri" w:cs="Times New Roman"/>
              </w:rPr>
              <w:t xml:space="preserve"> Çocuk sınıfın ortaında oturur. Şuan yanımda kimse yok yani burası tenha ama hepiniz yanıma gelirseniz kalabalık olur der. Kollarını açar ‘kalabalık olma zamanı ‘ der. </w:t>
            </w:r>
          </w:p>
        </w:tc>
      </w:tr>
      <w:tr w:rsidR="004E7365" w:rsidRPr="00397E8C" w14:paraId="277D4373" w14:textId="77777777" w:rsidTr="00AB2F87">
        <w:trPr>
          <w:trHeight w:val="548"/>
        </w:trPr>
        <w:tc>
          <w:tcPr>
            <w:tcW w:w="1956" w:type="dxa"/>
          </w:tcPr>
          <w:p w14:paraId="79EAB89F" w14:textId="4ECAFE7C" w:rsidR="004E7365" w:rsidRPr="00397E8C" w:rsidRDefault="002621E6" w:rsidP="00241752">
            <w:pPr>
              <w:rPr>
                <w:rFonts w:cstheme="minorHAnsi"/>
                <w:b/>
              </w:rPr>
            </w:pPr>
            <w:r>
              <w:rPr>
                <w:rFonts w:cstheme="minorHAnsi"/>
                <w:b/>
              </w:rPr>
              <w:t>DEĞERLENDİRME</w:t>
            </w:r>
          </w:p>
        </w:tc>
        <w:tc>
          <w:tcPr>
            <w:tcW w:w="7967" w:type="dxa"/>
          </w:tcPr>
          <w:p w14:paraId="38DD93D6" w14:textId="05F801F0" w:rsidR="00AB2F87" w:rsidRPr="002621E6" w:rsidRDefault="002621E6" w:rsidP="002621E6">
            <w:pPr>
              <w:spacing w:after="200" w:line="276" w:lineRule="auto"/>
              <w:rPr>
                <w:rFonts w:ascii="Calibri" w:eastAsia="Calibri" w:hAnsi="Calibri" w:cs="Times New Roman"/>
              </w:rPr>
            </w:pPr>
            <w:r w:rsidRPr="002621E6">
              <w:rPr>
                <w:rFonts w:ascii="Calibri" w:eastAsia="Calibri" w:hAnsi="Calibri" w:cs="Times New Roman"/>
              </w:rPr>
              <w:t>Bu çalışma için hangi malzemeleri kullandık?</w:t>
            </w:r>
            <w:r w:rsidR="00AB2F87">
              <w:rPr>
                <w:rFonts w:ascii="Calibri" w:eastAsia="Calibri" w:hAnsi="Calibri" w:cs="Times New Roman"/>
              </w:rPr>
              <w:t>Kalabalık ve çok kelimeleri aynı mı?Az olan tenha mı oluyor?</w:t>
            </w:r>
          </w:p>
        </w:tc>
      </w:tr>
    </w:tbl>
    <w:p w14:paraId="0B9149EE" w14:textId="6F4835EE" w:rsidR="004E7365" w:rsidRPr="00397E8C" w:rsidRDefault="004E7365" w:rsidP="004E7365">
      <w:pPr>
        <w:rPr>
          <w:rFonts w:cstheme="minorHAnsi"/>
          <w:b/>
        </w:rPr>
      </w:pPr>
      <w:r w:rsidRPr="00397E8C">
        <w:rPr>
          <w:rFonts w:cstheme="minorHAnsi"/>
          <w:b/>
        </w:rPr>
        <w:t>FARKLILAŞTIRMA:</w:t>
      </w:r>
    </w:p>
    <w:p w14:paraId="5FCDD6F2" w14:textId="0E0399A6" w:rsidR="004E7365" w:rsidRPr="00397E8C" w:rsidRDefault="004E7365" w:rsidP="004E7365">
      <w:pPr>
        <w:rPr>
          <w:rFonts w:cstheme="minorHAnsi"/>
        </w:rPr>
      </w:pPr>
      <w:r w:rsidRPr="00397E8C">
        <w:rPr>
          <w:rFonts w:cstheme="minorHAnsi"/>
          <w:b/>
        </w:rPr>
        <w:t>Zenginleştirme</w:t>
      </w:r>
      <w:r w:rsidRPr="00397E8C">
        <w:rPr>
          <w:rFonts w:cstheme="minorHAnsi"/>
        </w:rPr>
        <w:t>:</w:t>
      </w:r>
      <w:r w:rsidR="00A07179" w:rsidRPr="00397E8C">
        <w:rPr>
          <w:rFonts w:cstheme="minorHAnsi"/>
        </w:rPr>
        <w:t xml:space="preserve">. </w:t>
      </w:r>
      <w:r w:rsidR="00FE59FD" w:rsidRPr="00397E8C">
        <w:rPr>
          <w:rFonts w:cstheme="minorHAnsi"/>
        </w:rPr>
        <w:t xml:space="preserve">Balon yerine daha komplike desenler içeren görseller </w:t>
      </w:r>
      <w:r w:rsidR="004E349C" w:rsidRPr="00397E8C">
        <w:rPr>
          <w:rFonts w:cstheme="minorHAnsi"/>
        </w:rPr>
        <w:t xml:space="preserve">dağıtılabilir. </w:t>
      </w:r>
    </w:p>
    <w:p w14:paraId="4A9C09EB" w14:textId="0FE318CB" w:rsidR="004E7365" w:rsidRPr="00397E8C" w:rsidRDefault="004E7365" w:rsidP="0042152D">
      <w:pPr>
        <w:rPr>
          <w:rFonts w:cstheme="minorHAnsi"/>
        </w:rPr>
      </w:pPr>
      <w:r w:rsidRPr="00397E8C">
        <w:rPr>
          <w:rFonts w:cstheme="minorHAnsi"/>
          <w:b/>
        </w:rPr>
        <w:t>Destekleme</w:t>
      </w:r>
      <w:r w:rsidRPr="00397E8C">
        <w:rPr>
          <w:rFonts w:cstheme="minorHAnsi"/>
        </w:rPr>
        <w:t xml:space="preserve">: </w:t>
      </w:r>
      <w:r w:rsidR="004E349C" w:rsidRPr="00397E8C">
        <w:rPr>
          <w:rFonts w:cstheme="minorHAnsi"/>
        </w:rPr>
        <w:t xml:space="preserve">Çocukların ilk etapta </w:t>
      </w:r>
      <w:r w:rsidR="00743AAF" w:rsidRPr="00397E8C">
        <w:rPr>
          <w:rFonts w:cstheme="minorHAnsi"/>
        </w:rPr>
        <w:t>ellerinden tutup yaptırı</w:t>
      </w:r>
      <w:r w:rsidR="0042152D" w:rsidRPr="00397E8C">
        <w:rPr>
          <w:rFonts w:cstheme="minorHAnsi"/>
        </w:rPr>
        <w:t xml:space="preserve">lır. </w:t>
      </w:r>
    </w:p>
    <w:p w14:paraId="31AE2FF3" w14:textId="77777777" w:rsidR="002621E6" w:rsidRPr="002621E6" w:rsidRDefault="002621E6" w:rsidP="002621E6">
      <w:pPr>
        <w:spacing w:after="200" w:line="276" w:lineRule="auto"/>
        <w:rPr>
          <w:rFonts w:ascii="Calibri" w:eastAsia="Calibri" w:hAnsi="Calibri" w:cs="Times New Roman"/>
          <w:b/>
        </w:rPr>
      </w:pPr>
      <w:r w:rsidRPr="002621E6">
        <w:rPr>
          <w:rFonts w:ascii="Calibri" w:eastAsia="Calibri" w:hAnsi="Calibri" w:cs="Times New Roman"/>
          <w:b/>
        </w:rPr>
        <w:t>AİLE/TOPLUM KATILIMI</w:t>
      </w:r>
    </w:p>
    <w:p w14:paraId="1F1BE60E" w14:textId="756883E1" w:rsidR="00744D17" w:rsidRPr="002621E6" w:rsidRDefault="002621E6" w:rsidP="002621E6">
      <w:pPr>
        <w:spacing w:after="200" w:line="276" w:lineRule="auto"/>
        <w:rPr>
          <w:rFonts w:ascii="Calibri" w:eastAsia="Calibri" w:hAnsi="Calibri" w:cs="Times New Roman"/>
        </w:rPr>
      </w:pPr>
      <w:r w:rsidRPr="002621E6">
        <w:rPr>
          <w:rFonts w:ascii="Calibri" w:eastAsia="Calibri" w:hAnsi="Calibri" w:cs="Times New Roman"/>
          <w:b/>
        </w:rPr>
        <w:t>Aile Katılımı</w:t>
      </w:r>
      <w:r w:rsidRPr="002621E6">
        <w:rPr>
          <w:rFonts w:ascii="Calibri" w:eastAsia="Calibri" w:hAnsi="Calibri" w:cs="Times New Roman"/>
        </w:rPr>
        <w:t xml:space="preserve">: Ailelerden sınıfta ele alınan kavramlarla ilgili sohbet etmeleri istenir. </w:t>
      </w:r>
    </w:p>
    <w:p w14:paraId="0C55692D" w14:textId="0BEB3F79" w:rsidR="00744D17" w:rsidRPr="00AB2F87" w:rsidRDefault="00AB2F87" w:rsidP="004E7365">
      <w:pPr>
        <w:spacing w:after="0" w:line="240" w:lineRule="auto"/>
        <w:contextualSpacing/>
        <w:jc w:val="both"/>
        <w:rPr>
          <w:rFonts w:ascii="Calibri" w:eastAsia="Calibri" w:hAnsi="Calibri" w:cs="Times New Roman"/>
          <w:b/>
          <w:color w:val="FF0000"/>
        </w:rPr>
      </w:pPr>
      <w:r>
        <w:rPr>
          <w:rFonts w:ascii="Calibri" w:eastAsia="Calibri" w:hAnsi="Calibri" w:cs="Times New Roman"/>
          <w:b/>
          <w:color w:val="FF0000"/>
        </w:rPr>
        <w:t>KİRAZ İLE AYAZ EĞİTİM SETİ 1. KİTAP SAYFA 5-6</w:t>
      </w:r>
    </w:p>
    <w:p w14:paraId="461524D4" w14:textId="725301D9" w:rsidR="007D6526" w:rsidRPr="00A208BA" w:rsidRDefault="004E7365" w:rsidP="00A208BA">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7E51386A" w14:textId="18746831" w:rsidR="00865BD3" w:rsidRPr="00397E8C" w:rsidRDefault="000B6CEB" w:rsidP="0042152D">
      <w:pPr>
        <w:spacing w:after="0" w:line="240" w:lineRule="auto"/>
        <w:contextualSpacing/>
        <w:jc w:val="center"/>
        <w:rPr>
          <w:rFonts w:eastAsia="Times New Roman" w:cstheme="minorHAnsi"/>
          <w:b/>
          <w:lang w:eastAsia="tr-TR"/>
        </w:rPr>
      </w:pPr>
      <w:r w:rsidRPr="00397E8C">
        <w:rPr>
          <w:rFonts w:cstheme="minorHAnsi"/>
          <w:b/>
        </w:rPr>
        <w:lastRenderedPageBreak/>
        <w:t xml:space="preserve">EYLÜL AYI  </w:t>
      </w:r>
      <w:r w:rsidR="007D6526" w:rsidRPr="00397E8C">
        <w:rPr>
          <w:rFonts w:cstheme="minorHAnsi"/>
          <w:b/>
        </w:rPr>
        <w:t xml:space="preserve">7. </w:t>
      </w:r>
      <w:r w:rsidR="00F713E3" w:rsidRPr="00397E8C">
        <w:rPr>
          <w:rFonts w:cstheme="minorHAnsi"/>
          <w:b/>
        </w:rPr>
        <w:t>GÜN PLANI</w:t>
      </w:r>
    </w:p>
    <w:p w14:paraId="0CEE329F" w14:textId="282C9912" w:rsidR="00865BD3" w:rsidRPr="00397E8C" w:rsidRDefault="00865BD3" w:rsidP="00865BD3">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2918B7D5" w14:textId="5FC20E17" w:rsidR="00FF3DD6" w:rsidRPr="00397E8C" w:rsidRDefault="00241752" w:rsidP="00865BD3">
      <w:pPr>
        <w:rPr>
          <w:rFonts w:cstheme="minorHAnsi"/>
          <w:b/>
        </w:rPr>
      </w:pPr>
      <w:r w:rsidRPr="00397E8C">
        <w:rPr>
          <w:rFonts w:cstheme="minorHAnsi"/>
          <w:b/>
        </w:rPr>
        <w:t xml:space="preserve">TARİH: </w:t>
      </w:r>
      <w:r w:rsidR="005D50F0">
        <w:rPr>
          <w:rFonts w:cstheme="minorHAnsi"/>
          <w:b/>
        </w:rPr>
        <w:t>22</w:t>
      </w:r>
      <w:r w:rsidR="005D50F0">
        <w:rPr>
          <w:rFonts w:cstheme="minorHAnsi"/>
          <w:b/>
        </w:rPr>
        <w:t>.09.2026</w:t>
      </w:r>
    </w:p>
    <w:p w14:paraId="6EDA5FE5" w14:textId="77777777" w:rsidR="009E7FAF" w:rsidRPr="00397E8C" w:rsidRDefault="009E7FAF" w:rsidP="009E7FAF">
      <w:pPr>
        <w:rPr>
          <w:rFonts w:cstheme="minorHAnsi"/>
          <w:b/>
        </w:rPr>
      </w:pPr>
      <w:r w:rsidRPr="00397E8C">
        <w:rPr>
          <w:rFonts w:cstheme="minorHAnsi"/>
          <w:b/>
        </w:rPr>
        <w:t xml:space="preserve">ALAN BECERİLERİ: </w:t>
      </w:r>
    </w:p>
    <w:p w14:paraId="4A9DBFCA" w14:textId="77777777" w:rsidR="009E7FAF" w:rsidRPr="00397E8C" w:rsidRDefault="009E7FAF" w:rsidP="009E7FAF">
      <w:pPr>
        <w:rPr>
          <w:rFonts w:cstheme="minorHAnsi"/>
          <w:b/>
        </w:rPr>
      </w:pPr>
      <w:r w:rsidRPr="00397E8C">
        <w:rPr>
          <w:rFonts w:cstheme="minorHAnsi"/>
          <w:b/>
        </w:rPr>
        <w:t xml:space="preserve">Türkçe Alanı: </w:t>
      </w:r>
    </w:p>
    <w:p w14:paraId="20D37BEE" w14:textId="77777777" w:rsidR="009E7FAF" w:rsidRPr="00397E8C" w:rsidRDefault="009E7FAF" w:rsidP="009E7FAF">
      <w:pPr>
        <w:rPr>
          <w:rFonts w:cstheme="minorHAnsi"/>
        </w:rPr>
      </w:pPr>
      <w:r w:rsidRPr="00397E8C">
        <w:rPr>
          <w:rFonts w:cstheme="minorHAnsi"/>
        </w:rPr>
        <w:t>TADB. Dinleme /İzleme</w:t>
      </w:r>
    </w:p>
    <w:p w14:paraId="6C46213D" w14:textId="77777777" w:rsidR="009E7FAF" w:rsidRPr="00397E8C" w:rsidRDefault="009E7FAF" w:rsidP="009E7FAF">
      <w:pPr>
        <w:rPr>
          <w:rFonts w:cstheme="minorHAnsi"/>
        </w:rPr>
      </w:pPr>
      <w:r w:rsidRPr="00397E8C">
        <w:rPr>
          <w:rFonts w:cstheme="minorHAnsi"/>
        </w:rPr>
        <w:t xml:space="preserve">TAKB. Konuşma </w:t>
      </w:r>
    </w:p>
    <w:p w14:paraId="597621D0" w14:textId="77777777" w:rsidR="009E7FAF" w:rsidRPr="00397E8C" w:rsidRDefault="009E7FAF" w:rsidP="009E7FAF">
      <w:pPr>
        <w:rPr>
          <w:rFonts w:cstheme="minorHAnsi"/>
          <w:b/>
        </w:rPr>
      </w:pPr>
      <w:r w:rsidRPr="00397E8C">
        <w:rPr>
          <w:rFonts w:cstheme="minorHAnsi"/>
          <w:b/>
        </w:rPr>
        <w:t>Sosyal Alanı:</w:t>
      </w:r>
    </w:p>
    <w:p w14:paraId="23FBFDC2" w14:textId="77777777" w:rsidR="009E7FAF" w:rsidRPr="00397E8C" w:rsidRDefault="009E7FAF" w:rsidP="009E7FAF">
      <w:pPr>
        <w:rPr>
          <w:rFonts w:cstheme="minorHAnsi"/>
        </w:rPr>
      </w:pPr>
      <w:r w:rsidRPr="00397E8C">
        <w:rPr>
          <w:rFonts w:cstheme="minorHAnsi"/>
        </w:rPr>
        <w:t xml:space="preserve">SBAB5. Sosyal Katılım </w:t>
      </w:r>
    </w:p>
    <w:p w14:paraId="73758CE8" w14:textId="77777777" w:rsidR="009E7FAF" w:rsidRPr="00397E8C" w:rsidRDefault="009E7FAF" w:rsidP="009E7FAF">
      <w:pPr>
        <w:rPr>
          <w:rFonts w:cstheme="minorHAnsi"/>
          <w:b/>
        </w:rPr>
      </w:pPr>
      <w:r w:rsidRPr="00397E8C">
        <w:rPr>
          <w:rFonts w:cstheme="minorHAnsi"/>
          <w:b/>
        </w:rPr>
        <w:t>Müzik Alanı:</w:t>
      </w:r>
    </w:p>
    <w:p w14:paraId="7FAB9E3B" w14:textId="77777777" w:rsidR="009E7FAF" w:rsidRPr="00397E8C" w:rsidRDefault="009E7FAF" w:rsidP="009E7FAF">
      <w:pPr>
        <w:rPr>
          <w:rFonts w:cstheme="minorHAnsi"/>
        </w:rPr>
      </w:pPr>
      <w:r w:rsidRPr="00397E8C">
        <w:rPr>
          <w:rFonts w:cstheme="minorHAnsi"/>
        </w:rPr>
        <w:t xml:space="preserve">MDB1. Müziksel Dinleme Becerisi </w:t>
      </w:r>
    </w:p>
    <w:p w14:paraId="75E24AAC" w14:textId="77777777" w:rsidR="009E7FAF" w:rsidRPr="00397E8C" w:rsidRDefault="009E7FAF" w:rsidP="009E7FAF">
      <w:pPr>
        <w:rPr>
          <w:rFonts w:cstheme="minorHAnsi"/>
        </w:rPr>
      </w:pPr>
      <w:r w:rsidRPr="00397E8C">
        <w:rPr>
          <w:rFonts w:cstheme="minorHAnsi"/>
        </w:rPr>
        <w:t xml:space="preserve">MSB2. Müziksel Söyleme Becerisi </w:t>
      </w:r>
    </w:p>
    <w:p w14:paraId="51987745" w14:textId="77777777" w:rsidR="00004F17" w:rsidRPr="00397E8C" w:rsidRDefault="00004F17" w:rsidP="00004F17">
      <w:pPr>
        <w:rPr>
          <w:rFonts w:cstheme="minorHAnsi"/>
          <w:b/>
        </w:rPr>
      </w:pPr>
      <w:r w:rsidRPr="00397E8C">
        <w:rPr>
          <w:rFonts w:cstheme="minorHAnsi"/>
          <w:b/>
        </w:rPr>
        <w:t xml:space="preserve">KAVRAMSAL BECERİLER: </w:t>
      </w:r>
    </w:p>
    <w:p w14:paraId="016317E6" w14:textId="47D46664" w:rsidR="00004F17" w:rsidRPr="00397E8C" w:rsidRDefault="001A4328" w:rsidP="00865BD3">
      <w:pPr>
        <w:rPr>
          <w:rFonts w:cstheme="minorHAnsi"/>
          <w:b/>
        </w:rPr>
      </w:pPr>
      <w:r w:rsidRPr="00397E8C">
        <w:rPr>
          <w:rFonts w:cstheme="minorHAnsi"/>
          <w:b/>
        </w:rPr>
        <w:t>KB1.Bulmak</w:t>
      </w:r>
    </w:p>
    <w:p w14:paraId="33100C02" w14:textId="61FEA73F" w:rsidR="00865BD3" w:rsidRPr="00397E8C" w:rsidRDefault="00865BD3" w:rsidP="00865BD3">
      <w:pPr>
        <w:rPr>
          <w:rFonts w:cstheme="minorHAnsi"/>
          <w:b/>
        </w:rPr>
      </w:pPr>
      <w:r w:rsidRPr="00397E8C">
        <w:rPr>
          <w:rFonts w:cstheme="minorHAnsi"/>
          <w:b/>
        </w:rPr>
        <w:t xml:space="preserve">EĞİLİMLER: </w:t>
      </w:r>
    </w:p>
    <w:p w14:paraId="09A97FDF" w14:textId="77777777" w:rsidR="00865BD3" w:rsidRPr="00397E8C" w:rsidRDefault="00865BD3" w:rsidP="00865BD3">
      <w:pPr>
        <w:rPr>
          <w:rFonts w:cstheme="minorHAnsi"/>
          <w:b/>
          <w:color w:val="000000" w:themeColor="text1"/>
        </w:rPr>
      </w:pPr>
      <w:r w:rsidRPr="00397E8C">
        <w:rPr>
          <w:rFonts w:cstheme="minorHAnsi"/>
          <w:b/>
          <w:color w:val="000000" w:themeColor="text1"/>
        </w:rPr>
        <w:t xml:space="preserve">Sosyal Eğilimler </w:t>
      </w:r>
    </w:p>
    <w:p w14:paraId="469B4B01" w14:textId="77777777" w:rsidR="00F906FC" w:rsidRPr="00397E8C" w:rsidRDefault="00F906FC" w:rsidP="00F906FC">
      <w:pPr>
        <w:rPr>
          <w:rFonts w:cstheme="minorHAnsi"/>
        </w:rPr>
      </w:pPr>
      <w:r w:rsidRPr="00397E8C">
        <w:rPr>
          <w:rFonts w:cstheme="minorHAnsi"/>
        </w:rPr>
        <w:t>E2.3. Girişkenlik</w:t>
      </w:r>
    </w:p>
    <w:p w14:paraId="6745C921" w14:textId="77777777" w:rsidR="00745B85" w:rsidRPr="00397E8C" w:rsidRDefault="00BC5409" w:rsidP="00865BD3">
      <w:pPr>
        <w:rPr>
          <w:rFonts w:cstheme="minorHAnsi"/>
          <w:b/>
        </w:rPr>
      </w:pPr>
      <w:r w:rsidRPr="00397E8C">
        <w:rPr>
          <w:rFonts w:cstheme="minorHAnsi"/>
          <w:b/>
        </w:rPr>
        <w:t xml:space="preserve">PROGRAMLAR ARASI BİLEŞENLER: </w:t>
      </w:r>
    </w:p>
    <w:p w14:paraId="798EB9EA" w14:textId="77777777" w:rsidR="00A94E84" w:rsidRPr="00397E8C" w:rsidRDefault="00A94E84" w:rsidP="00A94E84">
      <w:pPr>
        <w:rPr>
          <w:rFonts w:cstheme="minorHAnsi"/>
          <w:b/>
        </w:rPr>
      </w:pPr>
      <w:r w:rsidRPr="00397E8C">
        <w:rPr>
          <w:rFonts w:cstheme="minorHAnsi"/>
          <w:b/>
        </w:rPr>
        <w:t xml:space="preserve">Sosyal-Duygusal Öğrenme Becerileri: </w:t>
      </w:r>
    </w:p>
    <w:p w14:paraId="737F41F0" w14:textId="77777777" w:rsidR="00A94E84" w:rsidRPr="00397E8C" w:rsidRDefault="00A94E84" w:rsidP="00A94E84">
      <w:pPr>
        <w:rPr>
          <w:rFonts w:cstheme="minorHAnsi"/>
          <w:b/>
        </w:rPr>
      </w:pPr>
      <w:r w:rsidRPr="00397E8C">
        <w:rPr>
          <w:rFonts w:cstheme="minorHAnsi"/>
          <w:b/>
        </w:rPr>
        <w:t xml:space="preserve">SDB1.1. Kendini Tanıma (Öz Farkındalık Becerisi) </w:t>
      </w:r>
    </w:p>
    <w:p w14:paraId="6685A99C" w14:textId="260709CA" w:rsidR="00E164DA" w:rsidRPr="00397E8C" w:rsidRDefault="00A94E84" w:rsidP="00865BD3">
      <w:pPr>
        <w:rPr>
          <w:rFonts w:cstheme="minorHAnsi"/>
          <w:color w:val="000000" w:themeColor="text1"/>
        </w:rPr>
      </w:pPr>
      <w:r w:rsidRPr="00397E8C">
        <w:rPr>
          <w:rFonts w:cstheme="minorHAnsi"/>
          <w:color w:val="000000" w:themeColor="text1"/>
        </w:rPr>
        <w:t>SDB1.1.SB1. Öğreneceği yeni konu/ kavram veya bilgiy</w:t>
      </w:r>
      <w:r w:rsidR="007D6526" w:rsidRPr="00397E8C">
        <w:rPr>
          <w:rFonts w:cstheme="minorHAnsi"/>
          <w:color w:val="000000" w:themeColor="text1"/>
        </w:rPr>
        <w:t xml:space="preserve">i nasıl öğrendiğini belirlemek </w:t>
      </w:r>
    </w:p>
    <w:p w14:paraId="59140CC4" w14:textId="060B51F1" w:rsidR="00865BD3" w:rsidRPr="00397E8C" w:rsidRDefault="00865BD3" w:rsidP="00865BD3">
      <w:pPr>
        <w:rPr>
          <w:rFonts w:cstheme="minorHAnsi"/>
          <w:b/>
          <w:color w:val="000000" w:themeColor="text1"/>
        </w:rPr>
      </w:pPr>
      <w:r w:rsidRPr="00397E8C">
        <w:rPr>
          <w:rFonts w:cstheme="minorHAnsi"/>
          <w:b/>
          <w:color w:val="000000" w:themeColor="text1"/>
        </w:rPr>
        <w:t xml:space="preserve">Değerler: </w:t>
      </w:r>
    </w:p>
    <w:p w14:paraId="7B4B8FFB" w14:textId="77777777" w:rsidR="00865BD3" w:rsidRPr="00397E8C" w:rsidRDefault="00865BD3" w:rsidP="00865BD3">
      <w:pPr>
        <w:rPr>
          <w:rFonts w:cstheme="minorHAnsi"/>
          <w:b/>
        </w:rPr>
      </w:pPr>
      <w:r w:rsidRPr="00397E8C">
        <w:rPr>
          <w:rFonts w:cstheme="minorHAnsi"/>
          <w:b/>
        </w:rPr>
        <w:t xml:space="preserve">Okuryazarlık Becerileri: </w:t>
      </w:r>
    </w:p>
    <w:p w14:paraId="1CDF9988" w14:textId="77777777" w:rsidR="004F6467" w:rsidRPr="00397E8C" w:rsidRDefault="004F6467" w:rsidP="004F6467">
      <w:pPr>
        <w:rPr>
          <w:rFonts w:cstheme="minorHAnsi"/>
          <w:b/>
        </w:rPr>
      </w:pPr>
      <w:r w:rsidRPr="00397E8C">
        <w:rPr>
          <w:rFonts w:cstheme="minorHAnsi"/>
          <w:b/>
        </w:rPr>
        <w:t>OB1. Bilgi Okuryazarlığı</w:t>
      </w:r>
    </w:p>
    <w:p w14:paraId="4911A7EF" w14:textId="77777777" w:rsidR="004F6467" w:rsidRPr="00397E8C" w:rsidRDefault="004F6467" w:rsidP="004F6467">
      <w:pPr>
        <w:rPr>
          <w:rFonts w:cstheme="minorHAnsi"/>
        </w:rPr>
      </w:pPr>
      <w:r w:rsidRPr="00397E8C">
        <w:rPr>
          <w:rFonts w:cstheme="minorHAnsi"/>
        </w:rPr>
        <w:t xml:space="preserve">OB1.1.Bilgi İhtiyacını Fark Etme </w:t>
      </w:r>
    </w:p>
    <w:p w14:paraId="57C3F7BE" w14:textId="77777777" w:rsidR="00865BD3" w:rsidRPr="00397E8C" w:rsidRDefault="00865BD3" w:rsidP="00865BD3">
      <w:pPr>
        <w:rPr>
          <w:rFonts w:cstheme="minorHAnsi"/>
          <w:b/>
        </w:rPr>
      </w:pPr>
      <w:r w:rsidRPr="00397E8C">
        <w:rPr>
          <w:rFonts w:cstheme="minorHAnsi"/>
          <w:b/>
        </w:rPr>
        <w:t xml:space="preserve">ÖĞRENME ÇIKTILARI: </w:t>
      </w:r>
    </w:p>
    <w:p w14:paraId="14040E9D" w14:textId="77777777" w:rsidR="00865BD3" w:rsidRPr="00397E8C" w:rsidRDefault="00865BD3" w:rsidP="00A14BDA">
      <w:pPr>
        <w:rPr>
          <w:rFonts w:cstheme="minorHAnsi"/>
          <w:b/>
        </w:rPr>
      </w:pPr>
      <w:r w:rsidRPr="00397E8C">
        <w:rPr>
          <w:rFonts w:cstheme="minorHAnsi"/>
          <w:b/>
        </w:rPr>
        <w:t>Türkçe Alanı</w:t>
      </w:r>
      <w:r w:rsidR="00A14BDA" w:rsidRPr="00397E8C">
        <w:rPr>
          <w:rFonts w:cstheme="minorHAnsi"/>
          <w:b/>
        </w:rPr>
        <w:t>:</w:t>
      </w:r>
    </w:p>
    <w:p w14:paraId="7AB167A9" w14:textId="77777777" w:rsidR="00704765" w:rsidRPr="00397E8C" w:rsidRDefault="00704765" w:rsidP="00704765">
      <w:pPr>
        <w:rPr>
          <w:rFonts w:cstheme="minorHAnsi"/>
          <w:b/>
        </w:rPr>
      </w:pPr>
      <w:r w:rsidRPr="00397E8C">
        <w:rPr>
          <w:rFonts w:cstheme="minorHAnsi"/>
          <w:b/>
        </w:rPr>
        <w:t xml:space="preserve">TAKB.3. Konuşma sürecindeki kuralları uygulayabilme </w:t>
      </w:r>
    </w:p>
    <w:p w14:paraId="02E2BB4E" w14:textId="77777777" w:rsidR="00704765" w:rsidRPr="00397E8C" w:rsidRDefault="00704765" w:rsidP="00704765">
      <w:pPr>
        <w:rPr>
          <w:rFonts w:cstheme="minorHAnsi"/>
        </w:rPr>
      </w:pPr>
      <w:r w:rsidRPr="00397E8C">
        <w:rPr>
          <w:rFonts w:cstheme="minorHAnsi"/>
        </w:rPr>
        <w:t xml:space="preserve">c) Konuşurken Türkçeyi doğru kullanır. </w:t>
      </w:r>
    </w:p>
    <w:p w14:paraId="2AC63490" w14:textId="77777777" w:rsidR="00B20E78" w:rsidRPr="00397E8C" w:rsidRDefault="00B20E78" w:rsidP="00B20E78">
      <w:pPr>
        <w:rPr>
          <w:rFonts w:cstheme="minorHAnsi"/>
          <w:b/>
        </w:rPr>
      </w:pPr>
      <w:r w:rsidRPr="00397E8C">
        <w:rPr>
          <w:rFonts w:cstheme="minorHAnsi"/>
          <w:b/>
        </w:rPr>
        <w:t xml:space="preserve">MAB.9. Farklı matematiksel temsillerden yararlanabilme </w:t>
      </w:r>
    </w:p>
    <w:p w14:paraId="10DB3CE0" w14:textId="77777777" w:rsidR="00B20E78" w:rsidRPr="00397E8C" w:rsidRDefault="00B20E78" w:rsidP="00B20E78">
      <w:pPr>
        <w:rPr>
          <w:rFonts w:cstheme="minorHAnsi"/>
        </w:rPr>
      </w:pPr>
      <w:r w:rsidRPr="00397E8C">
        <w:rPr>
          <w:rFonts w:cstheme="minorHAnsi"/>
        </w:rPr>
        <w:t xml:space="preserve">a) Çeşitli semboller arasından belirtilen matematiksel temsilleri/sembolleri gösterir. </w:t>
      </w:r>
    </w:p>
    <w:p w14:paraId="45BB1891" w14:textId="77777777" w:rsidR="00B20E78" w:rsidRPr="00397E8C" w:rsidRDefault="00B20E78" w:rsidP="00865BD3">
      <w:pPr>
        <w:rPr>
          <w:rFonts w:cstheme="minorHAnsi"/>
        </w:rPr>
      </w:pPr>
      <w:r w:rsidRPr="00397E8C">
        <w:rPr>
          <w:rFonts w:cstheme="minorHAnsi"/>
        </w:rPr>
        <w:lastRenderedPageBreak/>
        <w:t xml:space="preserve">b) Ele alınan/ulaşılan duruma uygun olan matematiksel temsili/sembolü gösterir. </w:t>
      </w:r>
    </w:p>
    <w:p w14:paraId="74CB6DAE" w14:textId="77777777" w:rsidR="001202E6" w:rsidRPr="00397E8C" w:rsidRDefault="001202E6" w:rsidP="00A14BDA">
      <w:pPr>
        <w:rPr>
          <w:rFonts w:cstheme="minorHAnsi"/>
          <w:b/>
        </w:rPr>
      </w:pPr>
      <w:r w:rsidRPr="00397E8C">
        <w:rPr>
          <w:rFonts w:cstheme="minorHAnsi"/>
          <w:b/>
        </w:rPr>
        <w:t>Sosyal Alanı</w:t>
      </w:r>
      <w:r w:rsidR="00A14BDA" w:rsidRPr="00397E8C">
        <w:rPr>
          <w:rFonts w:cstheme="minorHAnsi"/>
          <w:b/>
        </w:rPr>
        <w:t>:</w:t>
      </w:r>
    </w:p>
    <w:p w14:paraId="3B3B9230" w14:textId="77777777" w:rsidR="001202E6" w:rsidRPr="00397E8C" w:rsidRDefault="001202E6" w:rsidP="00865BD3">
      <w:pPr>
        <w:rPr>
          <w:rFonts w:cstheme="minorHAnsi"/>
        </w:rPr>
      </w:pPr>
      <w:r w:rsidRPr="00397E8C">
        <w:rPr>
          <w:rFonts w:cstheme="minorHAnsi"/>
        </w:rPr>
        <w:t xml:space="preserve">a) Yakın çevresindeki nesne, kişi, yer ve olaylar hakkında merak ettiği konuya/probleme yönelik sorular sorar. </w:t>
      </w:r>
    </w:p>
    <w:p w14:paraId="03182BB9" w14:textId="77777777" w:rsidR="00A94E84" w:rsidRPr="00397E8C" w:rsidRDefault="00A94E84" w:rsidP="009A494F">
      <w:pPr>
        <w:rPr>
          <w:rFonts w:cstheme="minorHAnsi"/>
          <w:b/>
        </w:rPr>
      </w:pPr>
    </w:p>
    <w:p w14:paraId="2410944B" w14:textId="13FD9A61" w:rsidR="009A494F" w:rsidRPr="00397E8C" w:rsidRDefault="009A494F" w:rsidP="009A494F">
      <w:pPr>
        <w:rPr>
          <w:rFonts w:cstheme="minorHAnsi"/>
          <w:b/>
        </w:rPr>
      </w:pPr>
      <w:r w:rsidRPr="00397E8C">
        <w:rPr>
          <w:rFonts w:cstheme="minorHAnsi"/>
          <w:b/>
        </w:rPr>
        <w:t>İÇERİK ÇERÇEVESİ:</w:t>
      </w:r>
    </w:p>
    <w:p w14:paraId="2B15C941" w14:textId="502073BA" w:rsidR="009A494F" w:rsidRPr="00397E8C" w:rsidRDefault="009A494F" w:rsidP="009A494F">
      <w:pPr>
        <w:rPr>
          <w:rFonts w:cstheme="minorHAnsi"/>
        </w:rPr>
      </w:pPr>
      <w:r w:rsidRPr="00397E8C">
        <w:rPr>
          <w:rFonts w:cstheme="minorHAnsi"/>
          <w:b/>
        </w:rPr>
        <w:t xml:space="preserve">Kavramlar: </w:t>
      </w:r>
      <w:r w:rsidR="00A94E84" w:rsidRPr="00397E8C">
        <w:rPr>
          <w:rFonts w:cstheme="minorHAnsi"/>
        </w:rPr>
        <w:t xml:space="preserve"> </w:t>
      </w:r>
      <w:r w:rsidR="00630B6F">
        <w:rPr>
          <w:rFonts w:cstheme="minorHAnsi"/>
        </w:rPr>
        <w:t>Kırmızı</w:t>
      </w:r>
    </w:p>
    <w:p w14:paraId="7DD68B71" w14:textId="27451CEE" w:rsidR="009A494F" w:rsidRPr="00397E8C" w:rsidRDefault="009A494F" w:rsidP="00BD5ADE">
      <w:pPr>
        <w:spacing w:line="20" w:lineRule="atLeast"/>
        <w:ind w:right="735"/>
        <w:outlineLvl w:val="0"/>
        <w:rPr>
          <w:rFonts w:eastAsia="Times New Roman" w:cstheme="minorHAnsi"/>
          <w:bCs/>
          <w:lang w:eastAsia="tr-TR"/>
        </w:rPr>
      </w:pPr>
      <w:r w:rsidRPr="00397E8C">
        <w:rPr>
          <w:rFonts w:cstheme="minorHAnsi"/>
          <w:b/>
        </w:rPr>
        <w:t>Sözcükler:</w:t>
      </w:r>
      <w:r w:rsidRPr="00397E8C">
        <w:rPr>
          <w:rFonts w:cstheme="minorHAnsi"/>
        </w:rPr>
        <w:t xml:space="preserve"> </w:t>
      </w:r>
    </w:p>
    <w:p w14:paraId="2AB05D2C" w14:textId="1267A2CC" w:rsidR="009A494F" w:rsidRPr="00397E8C" w:rsidRDefault="009A494F" w:rsidP="00BD5ADE">
      <w:pPr>
        <w:shd w:val="clear" w:color="auto" w:fill="FFFFFF"/>
        <w:spacing w:after="75"/>
        <w:rPr>
          <w:rFonts w:eastAsia="Times New Roman" w:cstheme="minorHAnsi"/>
          <w:color w:val="000000" w:themeColor="text1"/>
          <w:lang w:eastAsia="tr-TR"/>
        </w:rPr>
      </w:pPr>
      <w:r w:rsidRPr="00397E8C">
        <w:rPr>
          <w:rFonts w:cstheme="minorHAnsi"/>
          <w:b/>
        </w:rPr>
        <w:t xml:space="preserve">Materyaller:  </w:t>
      </w:r>
      <w:r w:rsidR="00630B6F" w:rsidRPr="00630B6F">
        <w:rPr>
          <w:rFonts w:ascii="Calibri" w:eastAsia="Calibri" w:hAnsi="Calibri" w:cs="Times New Roman"/>
        </w:rPr>
        <w:t>Mum , Pastel boya</w:t>
      </w:r>
      <w:r w:rsidR="00630B6F" w:rsidRPr="00630B6F">
        <w:rPr>
          <w:rFonts w:ascii="Calibri" w:eastAsia="Calibri" w:hAnsi="Calibri" w:cs="Times New Roman"/>
          <w:b/>
        </w:rPr>
        <w:t xml:space="preserve"> </w:t>
      </w:r>
      <w:r w:rsidR="00630B6F" w:rsidRPr="00630B6F">
        <w:rPr>
          <w:rFonts w:ascii="Calibri" w:eastAsia="Calibri" w:hAnsi="Calibri" w:cs="Times New Roman"/>
        </w:rPr>
        <w:t xml:space="preserve"> </w:t>
      </w:r>
    </w:p>
    <w:p w14:paraId="4AF322D9" w14:textId="3AF07A6A" w:rsidR="00864E3A" w:rsidRPr="00397E8C" w:rsidRDefault="009A494F" w:rsidP="009A494F">
      <w:pPr>
        <w:spacing w:after="0" w:line="240" w:lineRule="auto"/>
        <w:rPr>
          <w:rFonts w:eastAsia="Calibri" w:cstheme="minorHAnsi"/>
        </w:rPr>
      </w:pPr>
      <w:r w:rsidRPr="00397E8C">
        <w:rPr>
          <w:rFonts w:cstheme="minorHAnsi"/>
          <w:b/>
        </w:rPr>
        <w:t>Eğitim/Öğrenme Ortamları:</w:t>
      </w:r>
      <w:r w:rsidRPr="00397E8C">
        <w:rPr>
          <w:rFonts w:cstheme="minorHAnsi"/>
        </w:rPr>
        <w:t xml:space="preserve"> </w:t>
      </w:r>
      <w:r w:rsidR="002D2078" w:rsidRPr="00397E8C">
        <w:rPr>
          <w:rFonts w:cstheme="minorHAnsi"/>
        </w:rPr>
        <w:t>Öğretmen gerekli materyalleri temin eder. Sınıfın çeşitli yerlerine kırmızını çeşitli tonlarında materyal ve görseller yerleştirir</w:t>
      </w:r>
    </w:p>
    <w:p w14:paraId="6C8CABB5" w14:textId="77777777" w:rsidR="00D716BF" w:rsidRPr="00397E8C" w:rsidRDefault="00D716BF" w:rsidP="009A494F">
      <w:pPr>
        <w:spacing w:after="0" w:line="240" w:lineRule="auto"/>
        <w:rPr>
          <w:rFonts w:eastAsia="Calibri" w:cstheme="minorHAnsi"/>
        </w:rPr>
      </w:pPr>
    </w:p>
    <w:p w14:paraId="770F3FE1" w14:textId="77777777" w:rsidR="007D6526" w:rsidRPr="00397E8C" w:rsidRDefault="007D6526" w:rsidP="009A494F">
      <w:pPr>
        <w:jc w:val="center"/>
        <w:rPr>
          <w:rFonts w:cstheme="minorHAnsi"/>
          <w:b/>
        </w:rPr>
      </w:pPr>
    </w:p>
    <w:p w14:paraId="1F128F1B" w14:textId="77777777" w:rsidR="007D6526" w:rsidRPr="00397E8C" w:rsidRDefault="007D6526" w:rsidP="009A494F">
      <w:pPr>
        <w:jc w:val="center"/>
        <w:rPr>
          <w:rFonts w:cstheme="minorHAnsi"/>
          <w:b/>
        </w:rPr>
      </w:pPr>
    </w:p>
    <w:p w14:paraId="2608B5BC" w14:textId="77777777" w:rsidR="007D6526" w:rsidRPr="00397E8C" w:rsidRDefault="007D6526" w:rsidP="009A494F">
      <w:pPr>
        <w:jc w:val="center"/>
        <w:rPr>
          <w:rFonts w:cstheme="minorHAnsi"/>
          <w:b/>
        </w:rPr>
      </w:pPr>
    </w:p>
    <w:p w14:paraId="3730A63E" w14:textId="77777777" w:rsidR="007D6526" w:rsidRPr="00397E8C" w:rsidRDefault="007D6526" w:rsidP="009A494F">
      <w:pPr>
        <w:jc w:val="center"/>
        <w:rPr>
          <w:rFonts w:cstheme="minorHAnsi"/>
          <w:b/>
        </w:rPr>
      </w:pPr>
    </w:p>
    <w:p w14:paraId="60667429" w14:textId="77777777" w:rsidR="007D6526" w:rsidRPr="00397E8C" w:rsidRDefault="007D6526" w:rsidP="009A494F">
      <w:pPr>
        <w:jc w:val="center"/>
        <w:rPr>
          <w:rFonts w:cstheme="minorHAnsi"/>
          <w:b/>
        </w:rPr>
      </w:pPr>
    </w:p>
    <w:p w14:paraId="5583285A" w14:textId="77777777" w:rsidR="007D6526" w:rsidRPr="00397E8C" w:rsidRDefault="007D6526" w:rsidP="009A494F">
      <w:pPr>
        <w:jc w:val="center"/>
        <w:rPr>
          <w:rFonts w:cstheme="minorHAnsi"/>
          <w:b/>
        </w:rPr>
      </w:pPr>
    </w:p>
    <w:p w14:paraId="23AFEE45" w14:textId="77777777" w:rsidR="007D6526" w:rsidRPr="00397E8C" w:rsidRDefault="007D6526" w:rsidP="009A494F">
      <w:pPr>
        <w:jc w:val="center"/>
        <w:rPr>
          <w:rFonts w:cstheme="minorHAnsi"/>
          <w:b/>
        </w:rPr>
      </w:pPr>
    </w:p>
    <w:p w14:paraId="2F54A449" w14:textId="77777777" w:rsidR="007D6526" w:rsidRPr="00397E8C" w:rsidRDefault="007D6526" w:rsidP="009A494F">
      <w:pPr>
        <w:jc w:val="center"/>
        <w:rPr>
          <w:rFonts w:cstheme="minorHAnsi"/>
          <w:b/>
        </w:rPr>
      </w:pPr>
    </w:p>
    <w:p w14:paraId="5D2F487A" w14:textId="77777777" w:rsidR="007D6526" w:rsidRPr="00397E8C" w:rsidRDefault="007D6526" w:rsidP="009A494F">
      <w:pPr>
        <w:jc w:val="center"/>
        <w:rPr>
          <w:rFonts w:cstheme="minorHAnsi"/>
          <w:b/>
        </w:rPr>
      </w:pPr>
    </w:p>
    <w:p w14:paraId="79FC66DB" w14:textId="77777777" w:rsidR="007D6526" w:rsidRPr="00397E8C" w:rsidRDefault="007D6526" w:rsidP="009A494F">
      <w:pPr>
        <w:jc w:val="center"/>
        <w:rPr>
          <w:rFonts w:cstheme="minorHAnsi"/>
          <w:b/>
        </w:rPr>
      </w:pPr>
    </w:p>
    <w:p w14:paraId="6302C708" w14:textId="77777777" w:rsidR="007D6526" w:rsidRPr="00397E8C" w:rsidRDefault="007D6526" w:rsidP="009A494F">
      <w:pPr>
        <w:jc w:val="center"/>
        <w:rPr>
          <w:rFonts w:cstheme="minorHAnsi"/>
          <w:b/>
        </w:rPr>
      </w:pPr>
    </w:p>
    <w:p w14:paraId="7C9A7843" w14:textId="77777777" w:rsidR="007D6526" w:rsidRPr="00397E8C" w:rsidRDefault="007D6526" w:rsidP="009A494F">
      <w:pPr>
        <w:jc w:val="center"/>
        <w:rPr>
          <w:rFonts w:cstheme="minorHAnsi"/>
          <w:b/>
        </w:rPr>
      </w:pPr>
    </w:p>
    <w:p w14:paraId="4D0493EE" w14:textId="77777777" w:rsidR="007D6526" w:rsidRPr="00397E8C" w:rsidRDefault="007D6526" w:rsidP="009A494F">
      <w:pPr>
        <w:jc w:val="center"/>
        <w:rPr>
          <w:rFonts w:cstheme="minorHAnsi"/>
          <w:b/>
        </w:rPr>
      </w:pPr>
    </w:p>
    <w:p w14:paraId="43ABF963" w14:textId="77777777" w:rsidR="007D6526" w:rsidRPr="00397E8C" w:rsidRDefault="007D6526" w:rsidP="009A494F">
      <w:pPr>
        <w:jc w:val="center"/>
        <w:rPr>
          <w:rFonts w:cstheme="minorHAnsi"/>
          <w:b/>
        </w:rPr>
      </w:pPr>
    </w:p>
    <w:p w14:paraId="378B2255" w14:textId="77777777" w:rsidR="007D6526" w:rsidRPr="00397E8C" w:rsidRDefault="007D6526" w:rsidP="009A494F">
      <w:pPr>
        <w:jc w:val="center"/>
        <w:rPr>
          <w:rFonts w:cstheme="minorHAnsi"/>
          <w:b/>
        </w:rPr>
      </w:pPr>
    </w:p>
    <w:p w14:paraId="6FB0E8C6" w14:textId="77777777" w:rsidR="007D6526" w:rsidRPr="00397E8C" w:rsidRDefault="007D6526" w:rsidP="009A494F">
      <w:pPr>
        <w:jc w:val="center"/>
        <w:rPr>
          <w:rFonts w:cstheme="minorHAnsi"/>
          <w:b/>
        </w:rPr>
      </w:pPr>
    </w:p>
    <w:p w14:paraId="70DEE239" w14:textId="77777777" w:rsidR="007D6526" w:rsidRPr="00397E8C" w:rsidRDefault="007D6526" w:rsidP="009A494F">
      <w:pPr>
        <w:jc w:val="center"/>
        <w:rPr>
          <w:rFonts w:cstheme="minorHAnsi"/>
          <w:b/>
        </w:rPr>
      </w:pPr>
    </w:p>
    <w:p w14:paraId="31998CEF" w14:textId="77777777" w:rsidR="007D6526" w:rsidRPr="00397E8C" w:rsidRDefault="007D6526" w:rsidP="009A494F">
      <w:pPr>
        <w:jc w:val="center"/>
        <w:rPr>
          <w:rFonts w:cstheme="minorHAnsi"/>
          <w:b/>
        </w:rPr>
      </w:pPr>
    </w:p>
    <w:p w14:paraId="6AC079C6" w14:textId="77777777" w:rsidR="007D6526" w:rsidRPr="00397E8C" w:rsidRDefault="007D6526" w:rsidP="009A494F">
      <w:pPr>
        <w:jc w:val="center"/>
        <w:rPr>
          <w:rFonts w:cstheme="minorHAnsi"/>
          <w:b/>
        </w:rPr>
      </w:pPr>
    </w:p>
    <w:p w14:paraId="750C8FAC" w14:textId="77777777" w:rsidR="007D6526" w:rsidRPr="00397E8C" w:rsidRDefault="007D6526" w:rsidP="009A494F">
      <w:pPr>
        <w:jc w:val="center"/>
        <w:rPr>
          <w:rFonts w:cstheme="minorHAnsi"/>
          <w:b/>
        </w:rPr>
      </w:pPr>
    </w:p>
    <w:p w14:paraId="63E2D1F7" w14:textId="77777777" w:rsidR="007D6526" w:rsidRPr="00397E8C" w:rsidRDefault="007D6526" w:rsidP="009A494F">
      <w:pPr>
        <w:jc w:val="center"/>
        <w:rPr>
          <w:rFonts w:cstheme="minorHAnsi"/>
          <w:b/>
        </w:rPr>
      </w:pPr>
    </w:p>
    <w:p w14:paraId="6BA42687" w14:textId="77777777" w:rsidR="009A494F" w:rsidRPr="00397E8C" w:rsidRDefault="009A494F" w:rsidP="009A494F">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A494F" w:rsidRPr="00397E8C" w14:paraId="42DBC0B5" w14:textId="77777777" w:rsidTr="00AD12FF">
        <w:tc>
          <w:tcPr>
            <w:tcW w:w="2694" w:type="dxa"/>
          </w:tcPr>
          <w:p w14:paraId="1366F8EA" w14:textId="77777777" w:rsidR="009A494F" w:rsidRPr="00397E8C" w:rsidRDefault="009A494F" w:rsidP="00AD12FF">
            <w:pPr>
              <w:rPr>
                <w:rFonts w:cstheme="minorHAnsi"/>
                <w:b/>
              </w:rPr>
            </w:pPr>
          </w:p>
          <w:p w14:paraId="68A0BF84" w14:textId="77777777" w:rsidR="009A494F" w:rsidRPr="00397E8C" w:rsidRDefault="009A494F" w:rsidP="00AD12FF">
            <w:pPr>
              <w:rPr>
                <w:rFonts w:cstheme="minorHAnsi"/>
                <w:b/>
              </w:rPr>
            </w:pPr>
            <w:r w:rsidRPr="00397E8C">
              <w:rPr>
                <w:rFonts w:cstheme="minorHAnsi"/>
                <w:b/>
              </w:rPr>
              <w:t xml:space="preserve">GÜNE BAŞLAMA ZAMANI </w:t>
            </w:r>
          </w:p>
          <w:p w14:paraId="79E01DE4" w14:textId="77777777" w:rsidR="009A494F" w:rsidRPr="00397E8C" w:rsidRDefault="009A494F" w:rsidP="00AD12FF">
            <w:pPr>
              <w:rPr>
                <w:rFonts w:cstheme="minorHAnsi"/>
                <w:b/>
              </w:rPr>
            </w:pPr>
          </w:p>
        </w:tc>
        <w:tc>
          <w:tcPr>
            <w:tcW w:w="7229" w:type="dxa"/>
          </w:tcPr>
          <w:p w14:paraId="25E7A618" w14:textId="56DA7427" w:rsidR="009A494F" w:rsidRPr="00397E8C" w:rsidRDefault="00C9645D" w:rsidP="00A208BA">
            <w:pPr>
              <w:rPr>
                <w:rFonts w:eastAsia="Times New Roman" w:cstheme="minorHAnsi"/>
                <w:color w:val="000000" w:themeColor="text1"/>
                <w:lang w:eastAsia="tr-TR"/>
              </w:rPr>
            </w:pPr>
            <w:r w:rsidRPr="00397E8C">
              <w:rPr>
                <w:rFonts w:cstheme="minorHAnsi"/>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9A494F" w:rsidRPr="00397E8C" w14:paraId="6ED7BB2E" w14:textId="77777777" w:rsidTr="00AD12FF">
        <w:tc>
          <w:tcPr>
            <w:tcW w:w="2694" w:type="dxa"/>
          </w:tcPr>
          <w:p w14:paraId="037CBF5E" w14:textId="77777777" w:rsidR="009A494F" w:rsidRPr="00397E8C" w:rsidRDefault="009A494F" w:rsidP="00AD12FF">
            <w:pPr>
              <w:rPr>
                <w:rFonts w:cstheme="minorHAnsi"/>
                <w:b/>
              </w:rPr>
            </w:pPr>
          </w:p>
          <w:p w14:paraId="63C623EE" w14:textId="77777777" w:rsidR="009A494F" w:rsidRPr="00397E8C" w:rsidRDefault="009A494F" w:rsidP="00AD12FF">
            <w:pPr>
              <w:rPr>
                <w:rFonts w:cstheme="minorHAnsi"/>
                <w:b/>
              </w:rPr>
            </w:pPr>
            <w:r w:rsidRPr="00397E8C">
              <w:rPr>
                <w:rFonts w:cstheme="minorHAnsi"/>
                <w:b/>
              </w:rPr>
              <w:t>ÖĞRENME MERKEZLERİNDE OYUN</w:t>
            </w:r>
          </w:p>
        </w:tc>
        <w:tc>
          <w:tcPr>
            <w:tcW w:w="7229" w:type="dxa"/>
          </w:tcPr>
          <w:p w14:paraId="435D56CC" w14:textId="77777777" w:rsidR="009A494F" w:rsidRPr="00397E8C" w:rsidRDefault="009A494F" w:rsidP="00AD12FF">
            <w:pPr>
              <w:rPr>
                <w:rFonts w:cstheme="minorHAnsi"/>
              </w:rPr>
            </w:pPr>
            <w:r w:rsidRPr="00397E8C">
              <w:rPr>
                <w:rFonts w:cstheme="minorHAnsi"/>
              </w:rPr>
              <w:t>Güne başlama zamanı sona erdiğinde öğretmen çocuklara hangi öğrenme merkezlerinde oynamak istediklerini sorar. Çocuklar tercihlerini belirtir. Öğretmen, öğrencileri öğrenme merkezlerine yönlendirir ve öğrencilerini gözlemler</w:t>
            </w:r>
            <w:r w:rsidR="00EC5F0A" w:rsidRPr="00397E8C">
              <w:rPr>
                <w:rFonts w:cstheme="minorHAnsi"/>
                <w:b/>
              </w:rPr>
              <w:t>.</w:t>
            </w:r>
          </w:p>
        </w:tc>
      </w:tr>
      <w:tr w:rsidR="009A494F" w:rsidRPr="00397E8C" w14:paraId="3CDE945F" w14:textId="77777777" w:rsidTr="00AD12FF">
        <w:tc>
          <w:tcPr>
            <w:tcW w:w="2694" w:type="dxa"/>
          </w:tcPr>
          <w:p w14:paraId="6534C334" w14:textId="77777777" w:rsidR="009A494F" w:rsidRPr="00397E8C" w:rsidRDefault="009A494F" w:rsidP="00AD12FF">
            <w:pPr>
              <w:rPr>
                <w:rFonts w:cstheme="minorHAnsi"/>
                <w:b/>
              </w:rPr>
            </w:pPr>
          </w:p>
          <w:p w14:paraId="6B0273FB" w14:textId="77777777" w:rsidR="009A494F" w:rsidRPr="00397E8C" w:rsidRDefault="009A494F" w:rsidP="00AD12FF">
            <w:pPr>
              <w:rPr>
                <w:rFonts w:cstheme="minorHAnsi"/>
                <w:b/>
              </w:rPr>
            </w:pPr>
            <w:r w:rsidRPr="00397E8C">
              <w:rPr>
                <w:rFonts w:cstheme="minorHAnsi"/>
                <w:b/>
              </w:rPr>
              <w:t xml:space="preserve">BESLENME, </w:t>
            </w:r>
          </w:p>
          <w:p w14:paraId="582851F4" w14:textId="77777777" w:rsidR="009A494F" w:rsidRPr="00397E8C" w:rsidRDefault="009A494F" w:rsidP="00AD12FF">
            <w:pPr>
              <w:rPr>
                <w:rFonts w:cstheme="minorHAnsi"/>
                <w:b/>
              </w:rPr>
            </w:pPr>
            <w:r w:rsidRPr="00397E8C">
              <w:rPr>
                <w:rFonts w:cstheme="minorHAnsi"/>
                <w:b/>
              </w:rPr>
              <w:t xml:space="preserve">TOPLANMA ,TEMİZLİK </w:t>
            </w:r>
          </w:p>
        </w:tc>
        <w:tc>
          <w:tcPr>
            <w:tcW w:w="7229" w:type="dxa"/>
          </w:tcPr>
          <w:p w14:paraId="1DDCDB87" w14:textId="1A7A09E6" w:rsidR="009A494F" w:rsidRPr="00397E8C" w:rsidRDefault="009D1666" w:rsidP="00A208BA">
            <w:pPr>
              <w:rPr>
                <w:rFonts w:cstheme="minorHAnsi"/>
              </w:rPr>
            </w:pPr>
            <w:r w:rsidRPr="00397E8C">
              <w:rPr>
                <w:rFonts w:cstheme="minorHAnsi"/>
              </w:rPr>
              <w:t xml:space="preserve">Sınıf için rutin haline gelen </w:t>
            </w:r>
            <w:r w:rsidR="009A494F" w:rsidRPr="00397E8C">
              <w:rPr>
                <w:rFonts w:cstheme="minorHAnsi"/>
              </w:rPr>
              <w:t xml:space="preserve"> toplanma müziği açılır ve sınıfın bu müzik eşliğinde toplanmasına rehberlik edilir. Kahvaltı zamanının gelmesiyle birlikte tüm çocuklar ellerini yıkamak ve varsa tuvaletlerini yapmak üzere öğretmen rehberliğinde lavaboya giderler. </w:t>
            </w:r>
          </w:p>
        </w:tc>
      </w:tr>
      <w:tr w:rsidR="009A494F" w:rsidRPr="00397E8C" w14:paraId="40CEBCBD" w14:textId="77777777" w:rsidTr="007D6526">
        <w:trPr>
          <w:trHeight w:val="3462"/>
        </w:trPr>
        <w:tc>
          <w:tcPr>
            <w:tcW w:w="2694" w:type="dxa"/>
          </w:tcPr>
          <w:p w14:paraId="41EEE18B" w14:textId="77777777" w:rsidR="009A494F" w:rsidRPr="00397E8C" w:rsidRDefault="009A494F" w:rsidP="00AD12FF">
            <w:pPr>
              <w:rPr>
                <w:rFonts w:cstheme="minorHAnsi"/>
                <w:b/>
              </w:rPr>
            </w:pPr>
          </w:p>
          <w:p w14:paraId="044F73F5" w14:textId="77777777" w:rsidR="009A494F" w:rsidRPr="00397E8C" w:rsidRDefault="009A494F" w:rsidP="00AD12FF">
            <w:pPr>
              <w:rPr>
                <w:rFonts w:cstheme="minorHAnsi"/>
                <w:b/>
              </w:rPr>
            </w:pPr>
          </w:p>
          <w:p w14:paraId="7720250A" w14:textId="77777777" w:rsidR="009A494F" w:rsidRPr="00397E8C" w:rsidRDefault="009A494F" w:rsidP="00AD12FF">
            <w:pPr>
              <w:rPr>
                <w:rFonts w:cstheme="minorHAnsi"/>
                <w:b/>
              </w:rPr>
            </w:pPr>
          </w:p>
          <w:p w14:paraId="2739E2D3" w14:textId="77777777" w:rsidR="009A494F" w:rsidRPr="00397E8C" w:rsidRDefault="009A494F" w:rsidP="00AD12FF">
            <w:pPr>
              <w:rPr>
                <w:rFonts w:cstheme="minorHAnsi"/>
                <w:b/>
              </w:rPr>
            </w:pPr>
          </w:p>
          <w:p w14:paraId="72BF8B98" w14:textId="77777777" w:rsidR="009A494F" w:rsidRPr="00397E8C" w:rsidRDefault="009A494F" w:rsidP="00AD12FF">
            <w:pPr>
              <w:rPr>
                <w:rFonts w:cstheme="minorHAnsi"/>
                <w:b/>
              </w:rPr>
            </w:pPr>
            <w:r w:rsidRPr="00397E8C">
              <w:rPr>
                <w:rFonts w:cstheme="minorHAnsi"/>
                <w:b/>
              </w:rPr>
              <w:t xml:space="preserve">ETKİNLİKLER </w:t>
            </w:r>
          </w:p>
          <w:p w14:paraId="395B4958" w14:textId="77777777" w:rsidR="009A494F" w:rsidRPr="00397E8C" w:rsidRDefault="009A494F" w:rsidP="00AD12FF">
            <w:pPr>
              <w:rPr>
                <w:rFonts w:cstheme="minorHAnsi"/>
                <w:b/>
              </w:rPr>
            </w:pPr>
          </w:p>
          <w:p w14:paraId="7E198A02" w14:textId="77777777" w:rsidR="009A494F" w:rsidRPr="00397E8C" w:rsidRDefault="009A494F" w:rsidP="00AD12FF">
            <w:pPr>
              <w:rPr>
                <w:rFonts w:cstheme="minorHAnsi"/>
                <w:b/>
              </w:rPr>
            </w:pPr>
          </w:p>
        </w:tc>
        <w:tc>
          <w:tcPr>
            <w:tcW w:w="7229" w:type="dxa"/>
          </w:tcPr>
          <w:p w14:paraId="0B290C6F" w14:textId="15A6E479" w:rsidR="009A494F" w:rsidRPr="00A208BA" w:rsidRDefault="00A208BA" w:rsidP="00A208BA">
            <w:pPr>
              <w:spacing w:after="200" w:line="276" w:lineRule="auto"/>
              <w:rPr>
                <w:rFonts w:ascii="Calibri" w:eastAsia="Calibri" w:hAnsi="Calibri" w:cs="Times New Roman"/>
              </w:rPr>
            </w:pPr>
            <w:r w:rsidRPr="00A208BA">
              <w:rPr>
                <w:rFonts w:ascii="Calibri" w:eastAsia="Calibri" w:hAnsi="Calibri" w:cs="Times New Roman"/>
              </w:rPr>
              <w:t>Öğretmen çocuklarla birlikte masalara geçer. Çocuklara elindeki mumu göstererek “Bakın elimde ne var?” der ve mumla kağıda bir elma çizer. “Ne çizdiğimi gören var mı?” diye sorar, cevapları aldıktan sonra resmi kırmızı renkli sulu boya ile boyar ve çıkan resmi çocuklarla incelerler. Çocuklara “Elma hangi renk? Peki kırmızı renkte başka hangi meyveler olur? Sınıfımızda kırmızı renkte neler görüyorsunuz?” der ve çocukların cevaplarını alır. Ardından çocuklara kağıtları ve mumları dağıtır. Çocuklara, kırmızı renkte olan istedikleri meyve veya nesneleri mumla çizmelerine rehberlik edilir. Mumla çizim yapıldıktan sonra üzerini kırmızı renkteki sulu boya ile boyarlar, çocuklar yapılış tekniğini öğrendikten sonra çocuklara çeşitli figürlerin çizili olduğu kağıtlar verilir çocukların üzerinden mumla çizmeleri ve aynı teknikle çalışmalarını tamamlamaları istenir. Çalışmaları tamamlandıktan sonra resimler panoya asılarak sergilenir.</w:t>
            </w:r>
          </w:p>
        </w:tc>
      </w:tr>
      <w:tr w:rsidR="009A494F" w:rsidRPr="00397E8C" w14:paraId="10B4E31B" w14:textId="77777777" w:rsidTr="007D6526">
        <w:trPr>
          <w:trHeight w:val="555"/>
        </w:trPr>
        <w:tc>
          <w:tcPr>
            <w:tcW w:w="2694" w:type="dxa"/>
          </w:tcPr>
          <w:p w14:paraId="562B8443" w14:textId="77777777" w:rsidR="009A494F" w:rsidRPr="00397E8C" w:rsidRDefault="009A494F" w:rsidP="00AD12FF">
            <w:pPr>
              <w:rPr>
                <w:rFonts w:cstheme="minorHAnsi"/>
                <w:b/>
              </w:rPr>
            </w:pPr>
          </w:p>
          <w:p w14:paraId="5E7DE3DE" w14:textId="77777777" w:rsidR="009A494F" w:rsidRPr="00397E8C" w:rsidRDefault="009A494F" w:rsidP="00AD12FF">
            <w:pPr>
              <w:rPr>
                <w:rFonts w:cstheme="minorHAnsi"/>
                <w:b/>
              </w:rPr>
            </w:pPr>
            <w:r w:rsidRPr="00397E8C">
              <w:rPr>
                <w:rFonts w:cstheme="minorHAnsi"/>
                <w:b/>
              </w:rPr>
              <w:t>DEĞERLENDİRME</w:t>
            </w:r>
          </w:p>
          <w:p w14:paraId="5277C5EF" w14:textId="77777777" w:rsidR="009A494F" w:rsidRPr="00397E8C" w:rsidRDefault="009A494F" w:rsidP="00AD12FF">
            <w:pPr>
              <w:rPr>
                <w:rFonts w:cstheme="minorHAnsi"/>
                <w:b/>
              </w:rPr>
            </w:pPr>
          </w:p>
        </w:tc>
        <w:tc>
          <w:tcPr>
            <w:tcW w:w="7229" w:type="dxa"/>
          </w:tcPr>
          <w:p w14:paraId="0272FF32" w14:textId="067BB7BC" w:rsidR="009A494F" w:rsidRPr="00A208BA" w:rsidRDefault="00A208BA" w:rsidP="00A208BA">
            <w:pPr>
              <w:spacing w:after="200" w:line="276" w:lineRule="auto"/>
              <w:rPr>
                <w:rFonts w:ascii="Calibri" w:eastAsia="Calibri" w:hAnsi="Calibri" w:cs="Times New Roman"/>
              </w:rPr>
            </w:pPr>
            <w:r w:rsidRPr="00A208BA">
              <w:rPr>
                <w:rFonts w:ascii="Calibri" w:eastAsia="Calibri" w:hAnsi="Calibri" w:cs="Times New Roman"/>
              </w:rPr>
              <w:t>Etkinliği nasıl yaptın ve boyadıktan sonra ne gibi değişiklikler oldu?Çıkan resmi görünce neler hissettin?</w:t>
            </w:r>
          </w:p>
        </w:tc>
      </w:tr>
    </w:tbl>
    <w:p w14:paraId="0679304C" w14:textId="06EA0858" w:rsidR="009A494F" w:rsidRPr="00397E8C" w:rsidRDefault="009A494F" w:rsidP="009A494F">
      <w:pPr>
        <w:rPr>
          <w:rFonts w:cstheme="minorHAnsi"/>
          <w:b/>
        </w:rPr>
      </w:pPr>
      <w:r w:rsidRPr="00397E8C">
        <w:rPr>
          <w:rFonts w:cstheme="minorHAnsi"/>
          <w:b/>
        </w:rPr>
        <w:t>FARKLILAŞTIRMA:</w:t>
      </w:r>
    </w:p>
    <w:p w14:paraId="723E818A" w14:textId="56533403" w:rsidR="009A494F" w:rsidRPr="00397E8C" w:rsidRDefault="009A494F" w:rsidP="009A494F">
      <w:pPr>
        <w:rPr>
          <w:rFonts w:cstheme="minorHAnsi"/>
        </w:rPr>
      </w:pPr>
      <w:r w:rsidRPr="00397E8C">
        <w:rPr>
          <w:rFonts w:cstheme="minorHAnsi"/>
          <w:b/>
        </w:rPr>
        <w:t xml:space="preserve">Zenginleştirme: </w:t>
      </w:r>
      <w:r w:rsidR="00A208BA" w:rsidRPr="00A208BA">
        <w:rPr>
          <w:rFonts w:ascii="Calibri" w:eastAsia="Calibri" w:hAnsi="Calibri" w:cs="Times New Roman"/>
        </w:rPr>
        <w:t>Meyve yerine başka kırmızı nesnelerde kullanılabilir.</w:t>
      </w:r>
    </w:p>
    <w:p w14:paraId="62FC723B" w14:textId="761ECF85" w:rsidR="009A494F" w:rsidRPr="00397E8C" w:rsidRDefault="009A494F" w:rsidP="009F71AA">
      <w:pPr>
        <w:rPr>
          <w:rFonts w:cstheme="minorHAnsi"/>
        </w:rPr>
      </w:pPr>
      <w:r w:rsidRPr="00397E8C">
        <w:rPr>
          <w:rFonts w:cstheme="minorHAnsi"/>
          <w:b/>
        </w:rPr>
        <w:t>Destekleme</w:t>
      </w:r>
      <w:r w:rsidRPr="00397E8C">
        <w:rPr>
          <w:rFonts w:cstheme="minorHAnsi"/>
        </w:rPr>
        <w:t xml:space="preserve">: </w:t>
      </w:r>
      <w:r w:rsidR="00D315B6" w:rsidRPr="00397E8C">
        <w:rPr>
          <w:rFonts w:cstheme="minorHAnsi"/>
        </w:rPr>
        <w:t xml:space="preserve">Etkinlik süresince öğretmen rol model olabilir. </w:t>
      </w:r>
    </w:p>
    <w:p w14:paraId="3A5535F9" w14:textId="77777777" w:rsidR="00630B6F" w:rsidRPr="00630B6F" w:rsidRDefault="00630B6F" w:rsidP="00630B6F">
      <w:pPr>
        <w:spacing w:after="200" w:line="276" w:lineRule="auto"/>
        <w:rPr>
          <w:rFonts w:ascii="Calibri" w:eastAsia="Calibri" w:hAnsi="Calibri" w:cs="Times New Roman"/>
          <w:b/>
        </w:rPr>
      </w:pPr>
      <w:r w:rsidRPr="00630B6F">
        <w:rPr>
          <w:rFonts w:ascii="Calibri" w:eastAsia="Calibri" w:hAnsi="Calibri" w:cs="Times New Roman"/>
          <w:b/>
        </w:rPr>
        <w:t>AİLE/TOPLUM KATILIMI</w:t>
      </w:r>
    </w:p>
    <w:p w14:paraId="20FC305B" w14:textId="301C02B2" w:rsidR="008136C4" w:rsidRPr="00630B6F" w:rsidRDefault="00630B6F" w:rsidP="00630B6F">
      <w:pPr>
        <w:spacing w:after="200" w:line="276" w:lineRule="auto"/>
        <w:rPr>
          <w:rFonts w:ascii="Calibri" w:eastAsia="Calibri" w:hAnsi="Calibri" w:cs="Times New Roman"/>
          <w:b/>
          <w:bCs/>
          <w:lang w:val="tr"/>
        </w:rPr>
      </w:pPr>
      <w:r w:rsidRPr="00630B6F">
        <w:rPr>
          <w:rFonts w:ascii="Calibri" w:eastAsia="Calibri" w:hAnsi="Calibri" w:cs="Times New Roman"/>
          <w:b/>
        </w:rPr>
        <w:t xml:space="preserve">Aile Katılımı: </w:t>
      </w:r>
      <w:r w:rsidRPr="00630B6F">
        <w:rPr>
          <w:rFonts w:ascii="Calibri" w:eastAsia="Calibri" w:hAnsi="Calibri" w:cs="Times New Roman"/>
        </w:rPr>
        <w:t>Çocuklarıyla okulda</w:t>
      </w:r>
      <w:r w:rsidRPr="00630B6F">
        <w:rPr>
          <w:rFonts w:ascii="Calibri" w:eastAsia="Calibri" w:hAnsi="Calibri" w:cs="Times New Roman"/>
          <w:b/>
        </w:rPr>
        <w:t xml:space="preserve"> </w:t>
      </w:r>
      <w:r w:rsidRPr="00630B6F">
        <w:rPr>
          <w:rFonts w:ascii="Calibri" w:eastAsia="Calibri" w:hAnsi="Calibri" w:cs="Times New Roman"/>
        </w:rPr>
        <w:t>yapılan etkinlikler hakkında sohbet etmeleri istenir.</w:t>
      </w:r>
    </w:p>
    <w:p w14:paraId="667E4634" w14:textId="73820BAC" w:rsidR="00094302" w:rsidRDefault="00094302" w:rsidP="00094302">
      <w:pPr>
        <w:spacing w:after="0" w:line="240" w:lineRule="auto"/>
        <w:contextualSpacing/>
        <w:jc w:val="both"/>
        <w:rPr>
          <w:rFonts w:ascii="Calibri" w:eastAsia="Calibri" w:hAnsi="Calibri" w:cs="Times New Roman"/>
          <w:b/>
          <w:color w:val="FF0000"/>
        </w:rPr>
      </w:pPr>
      <w:r>
        <w:rPr>
          <w:rFonts w:ascii="Calibri" w:eastAsia="Calibri" w:hAnsi="Calibri" w:cs="Times New Roman"/>
          <w:b/>
          <w:color w:val="FF0000"/>
        </w:rPr>
        <w:t>KİRAZ İLE AYAZ EĞİTİM SETİ 1. KİTAP SAYFA 7-8</w:t>
      </w:r>
    </w:p>
    <w:p w14:paraId="5FCD7D24" w14:textId="77777777" w:rsidR="00630B6F" w:rsidRPr="00397E8C" w:rsidRDefault="00630B6F" w:rsidP="00477217">
      <w:pPr>
        <w:spacing w:after="0" w:line="240" w:lineRule="auto"/>
        <w:contextualSpacing/>
        <w:jc w:val="both"/>
        <w:rPr>
          <w:rFonts w:eastAsia="Times New Roman" w:cstheme="minorHAnsi"/>
          <w:b/>
          <w:lang w:eastAsia="tr-TR"/>
        </w:rPr>
      </w:pPr>
    </w:p>
    <w:p w14:paraId="05D7D54D" w14:textId="77777777" w:rsidR="00D716BF" w:rsidRPr="00397E8C" w:rsidRDefault="00D716BF" w:rsidP="00477217">
      <w:pPr>
        <w:spacing w:after="0" w:line="240" w:lineRule="auto"/>
        <w:contextualSpacing/>
        <w:jc w:val="both"/>
        <w:rPr>
          <w:rFonts w:eastAsia="Times New Roman" w:cstheme="minorHAnsi"/>
          <w:b/>
          <w:lang w:eastAsia="tr-TR"/>
        </w:rPr>
      </w:pPr>
    </w:p>
    <w:p w14:paraId="6D78BB58" w14:textId="1B22C462" w:rsidR="00D716BF" w:rsidRDefault="00477217" w:rsidP="008136C4">
      <w:pPr>
        <w:spacing w:after="0" w:line="240" w:lineRule="auto"/>
        <w:contextualSpacing/>
        <w:jc w:val="both"/>
        <w:rPr>
          <w:rFonts w:eastAsia="Times New Roman" w:cstheme="minorHAnsi"/>
          <w:b/>
          <w:lang w:eastAsia="tr-TR"/>
        </w:rPr>
      </w:pPr>
      <w:r w:rsidRPr="00397E8C">
        <w:rPr>
          <w:rFonts w:eastAsia="Times New Roman" w:cstheme="minorHAnsi"/>
          <w:b/>
          <w:lang w:eastAsia="tr-TR"/>
        </w:rPr>
        <w:t>Okul Öncesi Öğretmeni                                                                                                        Oku</w:t>
      </w:r>
      <w:r w:rsidR="008136C4" w:rsidRPr="00397E8C">
        <w:rPr>
          <w:rFonts w:eastAsia="Times New Roman" w:cstheme="minorHAnsi"/>
          <w:b/>
          <w:lang w:eastAsia="tr-TR"/>
        </w:rPr>
        <w:t xml:space="preserve">l Müdürü          </w:t>
      </w:r>
    </w:p>
    <w:p w14:paraId="1FD4A398" w14:textId="77777777" w:rsidR="00FA3341" w:rsidRDefault="00FA3341" w:rsidP="008136C4">
      <w:pPr>
        <w:spacing w:after="0" w:line="240" w:lineRule="auto"/>
        <w:contextualSpacing/>
        <w:jc w:val="both"/>
        <w:rPr>
          <w:rFonts w:eastAsia="Times New Roman" w:cstheme="minorHAnsi"/>
          <w:b/>
          <w:lang w:eastAsia="tr-TR"/>
        </w:rPr>
      </w:pPr>
    </w:p>
    <w:p w14:paraId="3DA028AD" w14:textId="77777777" w:rsidR="00630B6F" w:rsidRDefault="00630B6F" w:rsidP="008136C4">
      <w:pPr>
        <w:spacing w:after="0" w:line="240" w:lineRule="auto"/>
        <w:contextualSpacing/>
        <w:jc w:val="both"/>
        <w:rPr>
          <w:rFonts w:eastAsia="Times New Roman" w:cstheme="minorHAnsi"/>
          <w:b/>
          <w:lang w:eastAsia="tr-TR"/>
        </w:rPr>
      </w:pPr>
    </w:p>
    <w:p w14:paraId="44454FA9" w14:textId="77777777" w:rsidR="00630B6F" w:rsidRDefault="00630B6F" w:rsidP="008136C4">
      <w:pPr>
        <w:spacing w:after="0" w:line="240" w:lineRule="auto"/>
        <w:contextualSpacing/>
        <w:jc w:val="both"/>
        <w:rPr>
          <w:rFonts w:eastAsia="Times New Roman" w:cstheme="minorHAnsi"/>
          <w:b/>
          <w:lang w:eastAsia="tr-TR"/>
        </w:rPr>
      </w:pPr>
    </w:p>
    <w:p w14:paraId="320DE5EE" w14:textId="77777777" w:rsidR="00630B6F" w:rsidRDefault="00630B6F" w:rsidP="008136C4">
      <w:pPr>
        <w:spacing w:after="0" w:line="240" w:lineRule="auto"/>
        <w:contextualSpacing/>
        <w:jc w:val="both"/>
        <w:rPr>
          <w:rFonts w:eastAsia="Times New Roman" w:cstheme="minorHAnsi"/>
          <w:b/>
          <w:lang w:eastAsia="tr-TR"/>
        </w:rPr>
      </w:pPr>
    </w:p>
    <w:p w14:paraId="5A3AA5A4" w14:textId="77777777" w:rsidR="00630B6F" w:rsidRDefault="00630B6F" w:rsidP="008136C4">
      <w:pPr>
        <w:spacing w:after="0" w:line="240" w:lineRule="auto"/>
        <w:contextualSpacing/>
        <w:jc w:val="both"/>
        <w:rPr>
          <w:rFonts w:eastAsia="Times New Roman" w:cstheme="minorHAnsi"/>
          <w:b/>
          <w:lang w:eastAsia="tr-TR"/>
        </w:rPr>
      </w:pPr>
    </w:p>
    <w:p w14:paraId="16F157AD" w14:textId="77777777" w:rsidR="00630B6F" w:rsidRDefault="00630B6F" w:rsidP="008136C4">
      <w:pPr>
        <w:spacing w:after="0" w:line="240" w:lineRule="auto"/>
        <w:contextualSpacing/>
        <w:jc w:val="both"/>
        <w:rPr>
          <w:rFonts w:eastAsia="Times New Roman" w:cstheme="minorHAnsi"/>
          <w:b/>
          <w:lang w:eastAsia="tr-TR"/>
        </w:rPr>
      </w:pPr>
    </w:p>
    <w:p w14:paraId="43BD4C2F" w14:textId="77777777" w:rsidR="00630B6F" w:rsidRPr="00397E8C" w:rsidRDefault="00630B6F" w:rsidP="008136C4">
      <w:pPr>
        <w:spacing w:after="0" w:line="240" w:lineRule="auto"/>
        <w:contextualSpacing/>
        <w:jc w:val="both"/>
        <w:rPr>
          <w:rFonts w:eastAsia="Times New Roman" w:cstheme="minorHAnsi"/>
          <w:b/>
          <w:lang w:eastAsia="tr-TR"/>
        </w:rPr>
      </w:pPr>
    </w:p>
    <w:p w14:paraId="4BB81C06" w14:textId="253588B0" w:rsidR="009D1666" w:rsidRPr="00397E8C" w:rsidRDefault="00F9792E" w:rsidP="005D2140">
      <w:pPr>
        <w:jc w:val="center"/>
        <w:rPr>
          <w:rFonts w:cstheme="minorHAnsi"/>
          <w:b/>
        </w:rPr>
      </w:pPr>
      <w:r w:rsidRPr="00397E8C">
        <w:rPr>
          <w:rFonts w:cstheme="minorHAnsi"/>
          <w:b/>
        </w:rPr>
        <w:t xml:space="preserve">EYLÜL AYI  </w:t>
      </w:r>
      <w:r w:rsidR="007D6526" w:rsidRPr="00397E8C">
        <w:rPr>
          <w:rFonts w:cstheme="minorHAnsi"/>
          <w:b/>
        </w:rPr>
        <w:t xml:space="preserve">8. </w:t>
      </w:r>
      <w:r w:rsidR="00F713E3" w:rsidRPr="00397E8C">
        <w:rPr>
          <w:rFonts w:cstheme="minorHAnsi"/>
          <w:b/>
        </w:rPr>
        <w:t>GÜN PLANI</w:t>
      </w:r>
    </w:p>
    <w:p w14:paraId="7117F229" w14:textId="594C6868" w:rsidR="009D1666" w:rsidRPr="00397E8C" w:rsidRDefault="009D1666" w:rsidP="009D1666">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3EB202E2" w14:textId="441AF15E" w:rsidR="00FF3DD6" w:rsidRPr="00397E8C" w:rsidRDefault="00FF3DD6" w:rsidP="009D1666">
      <w:pPr>
        <w:rPr>
          <w:rFonts w:cstheme="minorHAnsi"/>
          <w:b/>
        </w:rPr>
      </w:pPr>
      <w:r w:rsidRPr="00397E8C">
        <w:rPr>
          <w:rFonts w:cstheme="minorHAnsi"/>
          <w:b/>
        </w:rPr>
        <w:t>TARİH:</w:t>
      </w:r>
      <w:r w:rsidR="005D50F0">
        <w:rPr>
          <w:rFonts w:cstheme="minorHAnsi"/>
          <w:b/>
        </w:rPr>
        <w:t xml:space="preserve"> 23</w:t>
      </w:r>
      <w:r w:rsidR="005D50F0">
        <w:rPr>
          <w:rFonts w:cstheme="minorHAnsi"/>
          <w:b/>
        </w:rPr>
        <w:t>.09.2026</w:t>
      </w:r>
    </w:p>
    <w:p w14:paraId="1E59902A" w14:textId="77777777" w:rsidR="00397E8C" w:rsidRDefault="00397E8C" w:rsidP="009D1666">
      <w:pPr>
        <w:rPr>
          <w:rFonts w:cstheme="minorHAnsi"/>
          <w:b/>
        </w:rPr>
      </w:pPr>
    </w:p>
    <w:p w14:paraId="4E2578D5" w14:textId="77777777" w:rsidR="009D1666" w:rsidRPr="00397E8C" w:rsidRDefault="009D1666" w:rsidP="009D1666">
      <w:pPr>
        <w:rPr>
          <w:rFonts w:cstheme="minorHAnsi"/>
          <w:b/>
        </w:rPr>
      </w:pPr>
      <w:r w:rsidRPr="00397E8C">
        <w:rPr>
          <w:rFonts w:cstheme="minorHAnsi"/>
          <w:b/>
        </w:rPr>
        <w:t xml:space="preserve">ALAN BECERİLERİ: </w:t>
      </w:r>
    </w:p>
    <w:p w14:paraId="0E997054" w14:textId="77777777" w:rsidR="009D1666" w:rsidRPr="00397E8C" w:rsidRDefault="009D1666" w:rsidP="009D1666">
      <w:pPr>
        <w:rPr>
          <w:rFonts w:cstheme="minorHAnsi"/>
          <w:b/>
        </w:rPr>
      </w:pPr>
      <w:r w:rsidRPr="00397E8C">
        <w:rPr>
          <w:rFonts w:cstheme="minorHAnsi"/>
          <w:b/>
        </w:rPr>
        <w:t xml:space="preserve">Türkçe Alanı: </w:t>
      </w:r>
    </w:p>
    <w:p w14:paraId="2F76FE0A" w14:textId="77777777" w:rsidR="009323E8" w:rsidRPr="00397E8C" w:rsidRDefault="009323E8" w:rsidP="009323E8">
      <w:pPr>
        <w:rPr>
          <w:rFonts w:cstheme="minorHAnsi"/>
        </w:rPr>
      </w:pPr>
      <w:r w:rsidRPr="00397E8C">
        <w:rPr>
          <w:rFonts w:cstheme="minorHAnsi"/>
        </w:rPr>
        <w:t>TADB. Dinleme /İzleme</w:t>
      </w:r>
    </w:p>
    <w:p w14:paraId="02FC8FF7" w14:textId="77777777" w:rsidR="009323E8" w:rsidRPr="00397E8C" w:rsidRDefault="009323E8" w:rsidP="009D1666">
      <w:pPr>
        <w:rPr>
          <w:rFonts w:cstheme="minorHAnsi"/>
        </w:rPr>
      </w:pPr>
      <w:r w:rsidRPr="00397E8C">
        <w:rPr>
          <w:rFonts w:cstheme="minorHAnsi"/>
        </w:rPr>
        <w:t xml:space="preserve">TAKB. Konuşma </w:t>
      </w:r>
    </w:p>
    <w:p w14:paraId="2E2BB167" w14:textId="77777777" w:rsidR="009323E8" w:rsidRPr="00397E8C" w:rsidRDefault="009323E8" w:rsidP="009323E8">
      <w:pPr>
        <w:rPr>
          <w:rFonts w:cstheme="minorHAnsi"/>
          <w:b/>
        </w:rPr>
      </w:pPr>
      <w:r w:rsidRPr="00397E8C">
        <w:rPr>
          <w:rFonts w:cstheme="minorHAnsi"/>
          <w:b/>
        </w:rPr>
        <w:t>Fen Alanı:</w:t>
      </w:r>
    </w:p>
    <w:p w14:paraId="5D417883" w14:textId="77777777" w:rsidR="009323E8" w:rsidRPr="00397E8C" w:rsidRDefault="009323E8" w:rsidP="009D1666">
      <w:pPr>
        <w:rPr>
          <w:rFonts w:cstheme="minorHAnsi"/>
        </w:rPr>
      </w:pPr>
      <w:r w:rsidRPr="00397E8C">
        <w:rPr>
          <w:rFonts w:cstheme="minorHAnsi"/>
        </w:rPr>
        <w:t xml:space="preserve">FBAB2. Sınıflandırma </w:t>
      </w:r>
    </w:p>
    <w:p w14:paraId="33B91DFF" w14:textId="77777777" w:rsidR="009323E8" w:rsidRPr="00397E8C" w:rsidRDefault="009D1666" w:rsidP="009323E8">
      <w:pPr>
        <w:rPr>
          <w:rFonts w:cstheme="minorHAnsi"/>
          <w:b/>
        </w:rPr>
      </w:pPr>
      <w:r w:rsidRPr="00397E8C">
        <w:rPr>
          <w:rFonts w:cstheme="minorHAnsi"/>
          <w:b/>
        </w:rPr>
        <w:t>Sosyal Alanı:</w:t>
      </w:r>
    </w:p>
    <w:p w14:paraId="5FC08265" w14:textId="77777777" w:rsidR="009323E8" w:rsidRPr="00397E8C" w:rsidRDefault="009323E8" w:rsidP="009D1666">
      <w:pPr>
        <w:rPr>
          <w:rFonts w:cstheme="minorHAnsi"/>
        </w:rPr>
      </w:pPr>
      <w:r w:rsidRPr="00397E8C">
        <w:rPr>
          <w:rFonts w:cstheme="minorHAnsi"/>
        </w:rPr>
        <w:t xml:space="preserve">SBAB2.3. Kaynağı İnceleme </w:t>
      </w:r>
    </w:p>
    <w:p w14:paraId="775756D2" w14:textId="77777777" w:rsidR="009D1666" w:rsidRPr="00397E8C" w:rsidRDefault="009D1666" w:rsidP="009D1666">
      <w:pPr>
        <w:rPr>
          <w:rFonts w:cstheme="minorHAnsi"/>
          <w:b/>
        </w:rPr>
      </w:pPr>
      <w:r w:rsidRPr="00397E8C">
        <w:rPr>
          <w:rFonts w:cstheme="minorHAnsi"/>
          <w:b/>
        </w:rPr>
        <w:t xml:space="preserve">Hareket Alanı: </w:t>
      </w:r>
    </w:p>
    <w:p w14:paraId="6CAAB956" w14:textId="77777777" w:rsidR="009D1666" w:rsidRPr="00397E8C" w:rsidRDefault="009D1666" w:rsidP="009D1666">
      <w:pPr>
        <w:rPr>
          <w:rFonts w:cstheme="minorHAnsi"/>
        </w:rPr>
      </w:pPr>
      <w:r w:rsidRPr="00397E8C">
        <w:rPr>
          <w:rFonts w:cstheme="minorHAnsi"/>
        </w:rPr>
        <w:t xml:space="preserve">HSAB1. Aktif Yaşam İçin Psikomotor Beceriler </w:t>
      </w:r>
    </w:p>
    <w:p w14:paraId="6C950C9A" w14:textId="77777777" w:rsidR="005D2140" w:rsidRPr="00397E8C" w:rsidRDefault="009323E8" w:rsidP="009323E8">
      <w:pPr>
        <w:rPr>
          <w:rFonts w:cstheme="minorHAnsi"/>
          <w:b/>
        </w:rPr>
      </w:pPr>
      <w:r w:rsidRPr="00397E8C">
        <w:rPr>
          <w:rFonts w:cstheme="minorHAnsi"/>
          <w:b/>
        </w:rPr>
        <w:t xml:space="preserve">Sanatsal </w:t>
      </w:r>
      <w:r w:rsidR="005D2140" w:rsidRPr="00397E8C">
        <w:rPr>
          <w:rFonts w:cstheme="minorHAnsi"/>
          <w:b/>
        </w:rPr>
        <w:t>Alanı:</w:t>
      </w:r>
    </w:p>
    <w:p w14:paraId="2D117399" w14:textId="77777777" w:rsidR="009323E8" w:rsidRPr="00397E8C" w:rsidRDefault="009323E8" w:rsidP="009D1666">
      <w:pPr>
        <w:rPr>
          <w:rFonts w:cstheme="minorHAnsi"/>
        </w:rPr>
      </w:pPr>
      <w:r w:rsidRPr="00397E8C">
        <w:rPr>
          <w:rFonts w:cstheme="minorHAnsi"/>
        </w:rPr>
        <w:t xml:space="preserve">SNAB.4. Sanat etkinliği uygulayabilme </w:t>
      </w:r>
    </w:p>
    <w:p w14:paraId="1470EF90" w14:textId="77777777" w:rsidR="009D1666" w:rsidRPr="00397E8C" w:rsidRDefault="009D1666" w:rsidP="009D1666">
      <w:pPr>
        <w:rPr>
          <w:rFonts w:cstheme="minorHAnsi"/>
          <w:b/>
        </w:rPr>
      </w:pPr>
      <w:r w:rsidRPr="00397E8C">
        <w:rPr>
          <w:rFonts w:cstheme="minorHAnsi"/>
          <w:b/>
        </w:rPr>
        <w:t xml:space="preserve">KAVRAMSAL BECERİLER: </w:t>
      </w:r>
    </w:p>
    <w:p w14:paraId="4BA32AE6" w14:textId="77777777" w:rsidR="00870EE5" w:rsidRPr="00397E8C" w:rsidRDefault="00870EE5" w:rsidP="009D1666">
      <w:pPr>
        <w:rPr>
          <w:rFonts w:cstheme="minorHAnsi"/>
          <w:b/>
        </w:rPr>
      </w:pPr>
      <w:r w:rsidRPr="00397E8C">
        <w:rPr>
          <w:rFonts w:cstheme="minorHAnsi"/>
          <w:b/>
        </w:rPr>
        <w:t xml:space="preserve">KB1. Belirlemek </w:t>
      </w:r>
    </w:p>
    <w:p w14:paraId="4DB18D40" w14:textId="77777777" w:rsidR="00870EE5" w:rsidRPr="00397E8C" w:rsidRDefault="00870EE5" w:rsidP="00870EE5">
      <w:pPr>
        <w:rPr>
          <w:rFonts w:cstheme="minorHAnsi"/>
          <w:b/>
        </w:rPr>
      </w:pPr>
      <w:r w:rsidRPr="00397E8C">
        <w:rPr>
          <w:rFonts w:cstheme="minorHAnsi"/>
          <w:b/>
        </w:rPr>
        <w:t xml:space="preserve">KB2.6. Bilgi Toplama Becerisi </w:t>
      </w:r>
    </w:p>
    <w:p w14:paraId="2F84A5F8" w14:textId="77777777" w:rsidR="00870EE5" w:rsidRPr="00397E8C" w:rsidRDefault="00870EE5" w:rsidP="009D1666">
      <w:pPr>
        <w:rPr>
          <w:rFonts w:cstheme="minorHAnsi"/>
        </w:rPr>
      </w:pPr>
      <w:r w:rsidRPr="00397E8C">
        <w:rPr>
          <w:rFonts w:cstheme="minorHAnsi"/>
        </w:rPr>
        <w:t xml:space="preserve">KB2.6.SB2. Belirlediği aracı kullanarak olay/konu/durum hakkındaki bilgileri bulmak </w:t>
      </w:r>
    </w:p>
    <w:p w14:paraId="0EDFED25" w14:textId="77777777" w:rsidR="009D1666" w:rsidRPr="00397E8C" w:rsidRDefault="009D1666" w:rsidP="009D1666">
      <w:pPr>
        <w:rPr>
          <w:rFonts w:cstheme="minorHAnsi"/>
          <w:b/>
        </w:rPr>
      </w:pPr>
      <w:r w:rsidRPr="00397E8C">
        <w:rPr>
          <w:rFonts w:cstheme="minorHAnsi"/>
          <w:b/>
        </w:rPr>
        <w:t xml:space="preserve">EĞİLİMLER: </w:t>
      </w:r>
    </w:p>
    <w:p w14:paraId="3F9953F2" w14:textId="77777777" w:rsidR="00870EE5" w:rsidRPr="00397E8C" w:rsidRDefault="00870EE5" w:rsidP="00870EE5">
      <w:pPr>
        <w:rPr>
          <w:rFonts w:cstheme="minorHAnsi"/>
          <w:b/>
          <w:color w:val="000000" w:themeColor="text1"/>
        </w:rPr>
      </w:pPr>
      <w:r w:rsidRPr="00397E8C">
        <w:rPr>
          <w:rFonts w:cstheme="minorHAnsi"/>
          <w:b/>
          <w:color w:val="000000" w:themeColor="text1"/>
        </w:rPr>
        <w:t xml:space="preserve">Benlik Eğilimleri </w:t>
      </w:r>
    </w:p>
    <w:p w14:paraId="78364AE5" w14:textId="77777777" w:rsidR="00870EE5" w:rsidRPr="00397E8C" w:rsidRDefault="00870EE5" w:rsidP="009D1666">
      <w:pPr>
        <w:rPr>
          <w:rFonts w:cstheme="minorHAnsi"/>
          <w:color w:val="000000" w:themeColor="text1"/>
        </w:rPr>
      </w:pPr>
      <w:r w:rsidRPr="00397E8C">
        <w:rPr>
          <w:rFonts w:cstheme="minorHAnsi"/>
          <w:color w:val="000000" w:themeColor="text1"/>
        </w:rPr>
        <w:t>E1.1. Merak</w:t>
      </w:r>
    </w:p>
    <w:p w14:paraId="2CBFF072" w14:textId="77777777" w:rsidR="009D1666" w:rsidRPr="00397E8C" w:rsidRDefault="009D1666" w:rsidP="009D1666">
      <w:pPr>
        <w:rPr>
          <w:rFonts w:cstheme="minorHAnsi"/>
          <w:b/>
        </w:rPr>
      </w:pPr>
      <w:r w:rsidRPr="00397E8C">
        <w:rPr>
          <w:rFonts w:cstheme="minorHAnsi"/>
          <w:b/>
        </w:rPr>
        <w:t xml:space="preserve">PROGRAMLAR ARASI BİLEŞENLER: </w:t>
      </w:r>
    </w:p>
    <w:p w14:paraId="5A780BFF" w14:textId="77777777" w:rsidR="007A26F1" w:rsidRPr="00397E8C" w:rsidRDefault="007A26F1" w:rsidP="007A26F1">
      <w:pPr>
        <w:rPr>
          <w:rFonts w:cstheme="minorHAnsi"/>
          <w:b/>
        </w:rPr>
      </w:pPr>
      <w:r w:rsidRPr="00397E8C">
        <w:rPr>
          <w:rFonts w:cstheme="minorHAnsi"/>
          <w:b/>
        </w:rPr>
        <w:t xml:space="preserve">SDB1.2. Kendini Düzenleme (Öz Düzenleme Becerisi) </w:t>
      </w:r>
    </w:p>
    <w:p w14:paraId="6F06C602" w14:textId="77777777" w:rsidR="007A26F1" w:rsidRPr="00397E8C" w:rsidRDefault="007A26F1" w:rsidP="007A26F1">
      <w:pPr>
        <w:rPr>
          <w:rFonts w:cstheme="minorHAnsi"/>
        </w:rPr>
      </w:pPr>
      <w:r w:rsidRPr="00397E8C">
        <w:rPr>
          <w:rFonts w:cstheme="minorHAnsi"/>
        </w:rPr>
        <w:t xml:space="preserve">SDB1.2.SB2.G1. İlgisini çekecek bir etkinliğe katılmak için harekete geçer. </w:t>
      </w:r>
    </w:p>
    <w:p w14:paraId="4A20C402" w14:textId="77777777" w:rsidR="009D1666" w:rsidRPr="00397E8C" w:rsidRDefault="009D1666" w:rsidP="009D1666">
      <w:pPr>
        <w:rPr>
          <w:rFonts w:cstheme="minorHAnsi"/>
          <w:b/>
        </w:rPr>
      </w:pPr>
      <w:r w:rsidRPr="00397E8C">
        <w:rPr>
          <w:rFonts w:cstheme="minorHAnsi"/>
          <w:b/>
        </w:rPr>
        <w:t xml:space="preserve">Değerler: </w:t>
      </w:r>
    </w:p>
    <w:p w14:paraId="660C552B" w14:textId="77777777" w:rsidR="00241D93" w:rsidRPr="00397E8C" w:rsidRDefault="00241D93" w:rsidP="00241D93">
      <w:pPr>
        <w:rPr>
          <w:rFonts w:cstheme="minorHAnsi"/>
          <w:b/>
        </w:rPr>
      </w:pPr>
      <w:r w:rsidRPr="00397E8C">
        <w:rPr>
          <w:rFonts w:cstheme="minorHAnsi"/>
          <w:b/>
        </w:rPr>
        <w:t>D9. Merhamet</w:t>
      </w:r>
    </w:p>
    <w:p w14:paraId="022C47AA" w14:textId="77777777" w:rsidR="00241D93" w:rsidRPr="00397E8C" w:rsidRDefault="00241D93" w:rsidP="00241D93">
      <w:pPr>
        <w:rPr>
          <w:rFonts w:cstheme="minorHAnsi"/>
          <w:color w:val="000000" w:themeColor="text1"/>
        </w:rPr>
      </w:pPr>
      <w:r w:rsidRPr="00397E8C">
        <w:rPr>
          <w:rFonts w:cstheme="minorHAnsi"/>
          <w:color w:val="000000" w:themeColor="text1"/>
        </w:rPr>
        <w:t xml:space="preserve">D9.3. İnsanı ve doğayı sevmek </w:t>
      </w:r>
    </w:p>
    <w:p w14:paraId="665A542F" w14:textId="77777777" w:rsidR="00066E6D" w:rsidRPr="00397E8C" w:rsidRDefault="00066E6D" w:rsidP="009D1666">
      <w:pPr>
        <w:rPr>
          <w:rFonts w:cstheme="minorHAnsi"/>
        </w:rPr>
      </w:pPr>
    </w:p>
    <w:p w14:paraId="233C509D" w14:textId="77777777" w:rsidR="00066E6D" w:rsidRPr="00397E8C" w:rsidRDefault="00066E6D" w:rsidP="009D1666">
      <w:pPr>
        <w:rPr>
          <w:rFonts w:cstheme="minorHAnsi"/>
        </w:rPr>
      </w:pPr>
    </w:p>
    <w:p w14:paraId="7F38B9D5" w14:textId="325C8A8F" w:rsidR="009D1666" w:rsidRPr="00397E8C" w:rsidRDefault="009D1666" w:rsidP="009D1666">
      <w:pPr>
        <w:rPr>
          <w:rFonts w:cstheme="minorHAnsi"/>
          <w:b/>
        </w:rPr>
      </w:pPr>
      <w:r w:rsidRPr="00397E8C">
        <w:rPr>
          <w:rFonts w:cstheme="minorHAnsi"/>
          <w:b/>
        </w:rPr>
        <w:t xml:space="preserve">Okuryazarlık Becerileri: </w:t>
      </w:r>
    </w:p>
    <w:p w14:paraId="3E3E1A96" w14:textId="77777777" w:rsidR="00241D93" w:rsidRPr="00397E8C" w:rsidRDefault="00241D93" w:rsidP="00241D93">
      <w:pPr>
        <w:rPr>
          <w:rFonts w:cstheme="minorHAnsi"/>
          <w:b/>
        </w:rPr>
      </w:pPr>
      <w:r w:rsidRPr="00397E8C">
        <w:rPr>
          <w:rFonts w:cstheme="minorHAnsi"/>
          <w:b/>
        </w:rPr>
        <w:t>OB8. Sürdürülebilir Okuryazarlığı</w:t>
      </w:r>
    </w:p>
    <w:p w14:paraId="6F8ED038" w14:textId="77777777" w:rsidR="00241D93" w:rsidRPr="00397E8C" w:rsidRDefault="00241D93" w:rsidP="00241D93">
      <w:pPr>
        <w:rPr>
          <w:rFonts w:cstheme="minorHAnsi"/>
          <w:color w:val="000000" w:themeColor="text1"/>
        </w:rPr>
      </w:pPr>
      <w:r w:rsidRPr="00397E8C">
        <w:rPr>
          <w:rFonts w:cstheme="minorHAnsi"/>
          <w:color w:val="000000" w:themeColor="text1"/>
        </w:rPr>
        <w:t xml:space="preserve">OB8.1.Sürdürülebilirliği ve sürdürülebilir kalkınmayı anlama </w:t>
      </w:r>
    </w:p>
    <w:p w14:paraId="5414A054" w14:textId="77777777" w:rsidR="009D1666" w:rsidRPr="00397E8C" w:rsidRDefault="009D1666" w:rsidP="009D1666">
      <w:pPr>
        <w:rPr>
          <w:rFonts w:cstheme="minorHAnsi"/>
          <w:b/>
        </w:rPr>
      </w:pPr>
      <w:r w:rsidRPr="00397E8C">
        <w:rPr>
          <w:rFonts w:cstheme="minorHAnsi"/>
          <w:b/>
        </w:rPr>
        <w:t xml:space="preserve">ÖĞRENME ÇIKTILARI: </w:t>
      </w:r>
    </w:p>
    <w:p w14:paraId="36579DC5" w14:textId="77777777" w:rsidR="009323E8" w:rsidRPr="00397E8C" w:rsidRDefault="009D1666" w:rsidP="00A14BDA">
      <w:pPr>
        <w:rPr>
          <w:rFonts w:cstheme="minorHAnsi"/>
          <w:b/>
        </w:rPr>
      </w:pPr>
      <w:r w:rsidRPr="00397E8C">
        <w:rPr>
          <w:rFonts w:cstheme="minorHAnsi"/>
          <w:b/>
        </w:rPr>
        <w:t>Türkçe Alanı</w:t>
      </w:r>
      <w:r w:rsidR="00A14BDA" w:rsidRPr="00397E8C">
        <w:rPr>
          <w:rFonts w:cstheme="minorHAnsi"/>
          <w:b/>
        </w:rPr>
        <w:t>:</w:t>
      </w:r>
    </w:p>
    <w:p w14:paraId="5A4C4D94" w14:textId="77777777" w:rsidR="009323E8" w:rsidRPr="00397E8C" w:rsidRDefault="009323E8" w:rsidP="009323E8">
      <w:pPr>
        <w:rPr>
          <w:rFonts w:cstheme="minorHAnsi"/>
          <w:b/>
        </w:rPr>
      </w:pPr>
      <w:r w:rsidRPr="00397E8C">
        <w:rPr>
          <w:rFonts w:cstheme="minorHAnsi"/>
          <w:b/>
        </w:rPr>
        <w:t xml:space="preserve">TADB.2. Dinledikleri/izledikleri şiir, hikâye, tekerleme, video, tiyatro, animasyon gibi materyalleri ile ilgili yeni anlamlar oluşturabilme </w:t>
      </w:r>
    </w:p>
    <w:p w14:paraId="3C491DC1" w14:textId="77777777" w:rsidR="009323E8" w:rsidRPr="00397E8C" w:rsidRDefault="009323E8" w:rsidP="009D1666">
      <w:pPr>
        <w:rPr>
          <w:rFonts w:cstheme="minorHAnsi"/>
        </w:rPr>
      </w:pPr>
      <w:r w:rsidRPr="00397E8C">
        <w:rPr>
          <w:rFonts w:cstheme="minorHAnsi"/>
        </w:rPr>
        <w:t xml:space="preserve">a) Dinledikleri/izledikleri materyaller ile ön bilgileri arasında bağlantı kurar. </w:t>
      </w:r>
    </w:p>
    <w:p w14:paraId="026ED236" w14:textId="77777777" w:rsidR="009323E8" w:rsidRPr="00397E8C" w:rsidRDefault="009323E8" w:rsidP="009323E8">
      <w:pPr>
        <w:rPr>
          <w:rFonts w:cstheme="minorHAnsi"/>
          <w:b/>
        </w:rPr>
      </w:pPr>
      <w:r w:rsidRPr="00397E8C">
        <w:rPr>
          <w:rFonts w:cstheme="minorHAnsi"/>
          <w:b/>
        </w:rPr>
        <w:t>Sosyal Alanı:</w:t>
      </w:r>
    </w:p>
    <w:p w14:paraId="70831D42" w14:textId="77777777" w:rsidR="009323E8" w:rsidRPr="00397E8C" w:rsidRDefault="009323E8" w:rsidP="009323E8">
      <w:pPr>
        <w:rPr>
          <w:rFonts w:cstheme="minorHAnsi"/>
          <w:b/>
        </w:rPr>
      </w:pPr>
      <w:r w:rsidRPr="00397E8C">
        <w:rPr>
          <w:rFonts w:cstheme="minorHAnsi"/>
          <w:b/>
        </w:rPr>
        <w:t xml:space="preserve">SAB.5. Merak ettiği konuya yönelik kaynakları inceleyebilme </w:t>
      </w:r>
    </w:p>
    <w:p w14:paraId="71065D4B" w14:textId="77777777" w:rsidR="009323E8" w:rsidRPr="00397E8C" w:rsidRDefault="009323E8" w:rsidP="009D1666">
      <w:pPr>
        <w:rPr>
          <w:rFonts w:cstheme="minorHAnsi"/>
        </w:rPr>
      </w:pPr>
      <w:r w:rsidRPr="00397E8C">
        <w:rPr>
          <w:rFonts w:cstheme="minorHAnsi"/>
        </w:rPr>
        <w:t xml:space="preserve">a) Yakın çevresinde merak ettiği konulara yönelik görsel/ işitsel kaynakları inceler. </w:t>
      </w:r>
    </w:p>
    <w:p w14:paraId="1C3601CE" w14:textId="77777777" w:rsidR="009D1666" w:rsidRPr="00397E8C" w:rsidRDefault="009D1666" w:rsidP="009D1666">
      <w:pPr>
        <w:rPr>
          <w:rFonts w:cstheme="minorHAnsi"/>
          <w:b/>
        </w:rPr>
      </w:pPr>
      <w:r w:rsidRPr="00397E8C">
        <w:rPr>
          <w:rFonts w:cstheme="minorHAnsi"/>
          <w:b/>
        </w:rPr>
        <w:t>Hareket Alanı:</w:t>
      </w:r>
    </w:p>
    <w:p w14:paraId="5EF0038A" w14:textId="77777777" w:rsidR="009323E8" w:rsidRPr="00397E8C" w:rsidRDefault="009323E8" w:rsidP="009323E8">
      <w:pPr>
        <w:rPr>
          <w:rFonts w:cstheme="minorHAnsi"/>
          <w:b/>
        </w:rPr>
      </w:pPr>
      <w:r w:rsidRPr="00397E8C">
        <w:rPr>
          <w:rFonts w:cstheme="minorHAnsi"/>
          <w:b/>
        </w:rPr>
        <w:t xml:space="preserve">HSAB.2. Farklı ebat ve özellikteki nesneleri etkin bir şekilde kullanabilme </w:t>
      </w:r>
    </w:p>
    <w:p w14:paraId="38C4BED1" w14:textId="77777777" w:rsidR="009323E8" w:rsidRPr="00397E8C" w:rsidRDefault="009323E8" w:rsidP="009323E8">
      <w:pPr>
        <w:rPr>
          <w:rFonts w:cstheme="minorHAnsi"/>
        </w:rPr>
      </w:pPr>
      <w:r w:rsidRPr="00397E8C">
        <w:rPr>
          <w:rFonts w:cstheme="minorHAnsi"/>
        </w:rPr>
        <w:t xml:space="preserve">c) Farklı boyutlardaki nesneleri kullanır. </w:t>
      </w:r>
    </w:p>
    <w:p w14:paraId="6ED9312A" w14:textId="77777777" w:rsidR="009323E8" w:rsidRPr="00397E8C" w:rsidRDefault="009323E8" w:rsidP="009D1666">
      <w:pPr>
        <w:rPr>
          <w:rFonts w:cstheme="minorHAnsi"/>
        </w:rPr>
      </w:pPr>
      <w:r w:rsidRPr="00397E8C">
        <w:rPr>
          <w:rFonts w:cstheme="minorHAnsi"/>
        </w:rPr>
        <w:t>ç) Çeşitli nesneleri kullanarak özgün ürünler oluşturur.</w:t>
      </w:r>
    </w:p>
    <w:p w14:paraId="1D3FFEE9" w14:textId="77777777" w:rsidR="005D2140" w:rsidRPr="00397E8C" w:rsidRDefault="005D2140" w:rsidP="005D2140">
      <w:pPr>
        <w:rPr>
          <w:rFonts w:cstheme="minorHAnsi"/>
          <w:b/>
        </w:rPr>
      </w:pPr>
      <w:r w:rsidRPr="00397E8C">
        <w:rPr>
          <w:rFonts w:cstheme="minorHAnsi"/>
          <w:b/>
        </w:rPr>
        <w:t>Sanat Alanı:</w:t>
      </w:r>
    </w:p>
    <w:p w14:paraId="2306C29E" w14:textId="77777777" w:rsidR="009D1666" w:rsidRPr="00397E8C" w:rsidRDefault="009D1666" w:rsidP="009D1666">
      <w:pPr>
        <w:rPr>
          <w:rFonts w:cstheme="minorHAnsi"/>
          <w:b/>
        </w:rPr>
      </w:pPr>
      <w:r w:rsidRPr="00397E8C">
        <w:rPr>
          <w:rFonts w:cstheme="minorHAnsi"/>
          <w:b/>
        </w:rPr>
        <w:t>İÇERİK ÇERÇEVESİ:</w:t>
      </w:r>
    </w:p>
    <w:p w14:paraId="5564F77F" w14:textId="3AC91CDC" w:rsidR="009D1666" w:rsidRPr="00397E8C" w:rsidRDefault="009D1666" w:rsidP="004F1042">
      <w:pPr>
        <w:rPr>
          <w:rFonts w:cstheme="minorHAnsi"/>
          <w:b/>
        </w:rPr>
      </w:pPr>
      <w:r w:rsidRPr="00397E8C">
        <w:rPr>
          <w:rFonts w:cstheme="minorHAnsi"/>
          <w:b/>
        </w:rPr>
        <w:t xml:space="preserve">Kavramlar: </w:t>
      </w:r>
      <w:r w:rsidR="00F971F8" w:rsidRPr="00F971F8">
        <w:rPr>
          <w:rFonts w:cstheme="minorHAnsi"/>
        </w:rPr>
        <w:t>Az- çok</w:t>
      </w:r>
    </w:p>
    <w:p w14:paraId="1D77A3A6" w14:textId="5064E8DB" w:rsidR="004F1042" w:rsidRPr="00397E8C" w:rsidRDefault="009D1666" w:rsidP="004F1042">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r w:rsidR="00F971F8">
        <w:rPr>
          <w:rFonts w:cstheme="minorHAnsi"/>
        </w:rPr>
        <w:t xml:space="preserve"> Heykel</w:t>
      </w:r>
    </w:p>
    <w:p w14:paraId="11CDC8FC" w14:textId="11927617" w:rsidR="009D1666" w:rsidRPr="00397E8C" w:rsidRDefault="009D1666" w:rsidP="004F1042">
      <w:pPr>
        <w:rPr>
          <w:rFonts w:eastAsia="Times New Roman" w:cstheme="minorHAnsi"/>
          <w:lang w:eastAsia="tr-TR"/>
        </w:rPr>
      </w:pPr>
      <w:r w:rsidRPr="00397E8C">
        <w:rPr>
          <w:rFonts w:cstheme="minorHAnsi"/>
          <w:b/>
        </w:rPr>
        <w:t>Materyaller:</w:t>
      </w:r>
      <w:r w:rsidR="00945323">
        <w:rPr>
          <w:rFonts w:cstheme="minorHAnsi"/>
          <w:b/>
        </w:rPr>
        <w:t xml:space="preserve"> </w:t>
      </w:r>
      <w:r w:rsidR="00F971F8" w:rsidRPr="00F971F8">
        <w:rPr>
          <w:rFonts w:ascii="Calibri" w:eastAsia="Calibri" w:hAnsi="Calibri" w:cs="Times New Roman"/>
        </w:rPr>
        <w:t>Oyun Hamuru, pul, boncuk, oynar göz, mercimek, nohut</w:t>
      </w:r>
    </w:p>
    <w:p w14:paraId="1EA42F6F" w14:textId="027F2E27" w:rsidR="009D1666" w:rsidRPr="00397E8C" w:rsidRDefault="009D1666" w:rsidP="007B0888">
      <w:pPr>
        <w:rPr>
          <w:rFonts w:cstheme="minorHAnsi"/>
          <w:b/>
        </w:rPr>
      </w:pPr>
      <w:r w:rsidRPr="00397E8C">
        <w:rPr>
          <w:rFonts w:cstheme="minorHAnsi"/>
          <w:b/>
        </w:rPr>
        <w:t xml:space="preserve">Eğitim/Öğrenme Ortamları: </w:t>
      </w:r>
      <w:r w:rsidR="00F971F8">
        <w:rPr>
          <w:rFonts w:cstheme="minorHAnsi"/>
          <w:bCs/>
        </w:rPr>
        <w:t>Sınıf, etkinliklere göre düzenlenir.</w:t>
      </w:r>
    </w:p>
    <w:p w14:paraId="15BBBD52" w14:textId="77777777" w:rsidR="007D6526" w:rsidRPr="00397E8C" w:rsidRDefault="007D6526" w:rsidP="009D1666">
      <w:pPr>
        <w:jc w:val="center"/>
        <w:rPr>
          <w:rFonts w:cstheme="minorHAnsi"/>
          <w:b/>
        </w:rPr>
      </w:pPr>
    </w:p>
    <w:p w14:paraId="5E5AA4C4" w14:textId="77777777" w:rsidR="007D6526" w:rsidRPr="00397E8C" w:rsidRDefault="007D6526" w:rsidP="009D1666">
      <w:pPr>
        <w:jc w:val="center"/>
        <w:rPr>
          <w:rFonts w:cstheme="minorHAnsi"/>
          <w:b/>
        </w:rPr>
      </w:pPr>
    </w:p>
    <w:p w14:paraId="566FD2F6" w14:textId="77777777" w:rsidR="007D6526" w:rsidRPr="00397E8C" w:rsidRDefault="007D6526" w:rsidP="009D1666">
      <w:pPr>
        <w:jc w:val="center"/>
        <w:rPr>
          <w:rFonts w:cstheme="minorHAnsi"/>
          <w:b/>
        </w:rPr>
      </w:pPr>
    </w:p>
    <w:p w14:paraId="1AFD0674" w14:textId="77777777" w:rsidR="007D6526" w:rsidRPr="00397E8C" w:rsidRDefault="007D6526" w:rsidP="009D1666">
      <w:pPr>
        <w:jc w:val="center"/>
        <w:rPr>
          <w:rFonts w:cstheme="minorHAnsi"/>
          <w:b/>
        </w:rPr>
      </w:pPr>
    </w:p>
    <w:p w14:paraId="77ED56DF" w14:textId="77777777" w:rsidR="007D6526" w:rsidRPr="00397E8C" w:rsidRDefault="007D6526" w:rsidP="009D1666">
      <w:pPr>
        <w:jc w:val="center"/>
        <w:rPr>
          <w:rFonts w:cstheme="minorHAnsi"/>
          <w:b/>
        </w:rPr>
      </w:pPr>
    </w:p>
    <w:p w14:paraId="672A94D5" w14:textId="77777777" w:rsidR="007D6526" w:rsidRPr="00397E8C" w:rsidRDefault="007D6526" w:rsidP="009D1666">
      <w:pPr>
        <w:jc w:val="center"/>
        <w:rPr>
          <w:rFonts w:cstheme="minorHAnsi"/>
          <w:b/>
        </w:rPr>
      </w:pPr>
    </w:p>
    <w:p w14:paraId="679C97E7" w14:textId="77777777" w:rsidR="007D6526" w:rsidRPr="00397E8C" w:rsidRDefault="007D6526" w:rsidP="009D1666">
      <w:pPr>
        <w:jc w:val="center"/>
        <w:rPr>
          <w:rFonts w:cstheme="minorHAnsi"/>
          <w:b/>
        </w:rPr>
      </w:pPr>
    </w:p>
    <w:p w14:paraId="7D7C61AA" w14:textId="77777777" w:rsidR="007D6526" w:rsidRPr="00397E8C" w:rsidRDefault="007D6526" w:rsidP="009D1666">
      <w:pPr>
        <w:jc w:val="center"/>
        <w:rPr>
          <w:rFonts w:cstheme="minorHAnsi"/>
          <w:b/>
        </w:rPr>
      </w:pPr>
    </w:p>
    <w:p w14:paraId="16ADC167" w14:textId="77777777" w:rsidR="007D6526" w:rsidRPr="00397E8C" w:rsidRDefault="007D6526" w:rsidP="009D1666">
      <w:pPr>
        <w:jc w:val="center"/>
        <w:rPr>
          <w:rFonts w:cstheme="minorHAnsi"/>
          <w:b/>
        </w:rPr>
      </w:pPr>
    </w:p>
    <w:p w14:paraId="27A020DB" w14:textId="77777777" w:rsidR="00945323" w:rsidRDefault="00945323" w:rsidP="009D1666">
      <w:pPr>
        <w:jc w:val="center"/>
        <w:rPr>
          <w:rFonts w:cstheme="minorHAnsi"/>
          <w:b/>
        </w:rPr>
      </w:pPr>
    </w:p>
    <w:p w14:paraId="1BBC7E88" w14:textId="77777777" w:rsidR="009D1666" w:rsidRPr="00397E8C" w:rsidRDefault="009D1666" w:rsidP="009D1666">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D1666" w:rsidRPr="00397E8C" w14:paraId="07FDECED" w14:textId="77777777" w:rsidTr="00E4159F">
        <w:tc>
          <w:tcPr>
            <w:tcW w:w="2694" w:type="dxa"/>
          </w:tcPr>
          <w:p w14:paraId="294EECA4" w14:textId="77777777" w:rsidR="009D1666" w:rsidRPr="00397E8C" w:rsidRDefault="009D1666" w:rsidP="00E4159F">
            <w:pPr>
              <w:rPr>
                <w:rFonts w:cstheme="minorHAnsi"/>
                <w:b/>
              </w:rPr>
            </w:pPr>
          </w:p>
          <w:p w14:paraId="4C254A68" w14:textId="77777777" w:rsidR="009D1666" w:rsidRPr="00397E8C" w:rsidRDefault="009D1666" w:rsidP="00E4159F">
            <w:pPr>
              <w:rPr>
                <w:rFonts w:cstheme="minorHAnsi"/>
                <w:b/>
              </w:rPr>
            </w:pPr>
          </w:p>
          <w:p w14:paraId="33ED51A9" w14:textId="3AC0F34C" w:rsidR="009D1666" w:rsidRPr="00397E8C" w:rsidRDefault="007D6526" w:rsidP="00E4159F">
            <w:pPr>
              <w:rPr>
                <w:rFonts w:cstheme="minorHAnsi"/>
                <w:b/>
              </w:rPr>
            </w:pPr>
            <w:r w:rsidRPr="00397E8C">
              <w:rPr>
                <w:rFonts w:cstheme="minorHAnsi"/>
                <w:b/>
              </w:rPr>
              <w:t xml:space="preserve">GÜNE BAŞLAMA ZAMANI </w:t>
            </w:r>
          </w:p>
        </w:tc>
        <w:tc>
          <w:tcPr>
            <w:tcW w:w="7229" w:type="dxa"/>
          </w:tcPr>
          <w:p w14:paraId="3262810F" w14:textId="22E15D31" w:rsidR="009D1666" w:rsidRPr="00397E8C" w:rsidRDefault="009D1666" w:rsidP="00E4159F">
            <w:pPr>
              <w:rPr>
                <w:rFonts w:eastAsia="Times New Roman" w:cstheme="minorHAnsi"/>
                <w:color w:val="000000" w:themeColor="text1"/>
                <w:lang w:eastAsia="tr-TR"/>
              </w:rPr>
            </w:pPr>
            <w:r w:rsidRPr="00397E8C">
              <w:rPr>
                <w:rFonts w:cstheme="minorHAnsi"/>
              </w:rPr>
              <w:t xml:space="preserve">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D1666" w:rsidRPr="00397E8C" w14:paraId="7678FE0F" w14:textId="77777777" w:rsidTr="00E4159F">
        <w:tc>
          <w:tcPr>
            <w:tcW w:w="2694" w:type="dxa"/>
          </w:tcPr>
          <w:p w14:paraId="3376F6B9" w14:textId="77777777" w:rsidR="009D1666" w:rsidRPr="00397E8C" w:rsidRDefault="009D1666" w:rsidP="00E4159F">
            <w:pPr>
              <w:rPr>
                <w:rFonts w:cstheme="minorHAnsi"/>
                <w:b/>
              </w:rPr>
            </w:pPr>
          </w:p>
          <w:p w14:paraId="75E3DAA4" w14:textId="77777777" w:rsidR="009D1666" w:rsidRPr="00397E8C" w:rsidRDefault="009D1666" w:rsidP="00E4159F">
            <w:pPr>
              <w:rPr>
                <w:rFonts w:cstheme="minorHAnsi"/>
                <w:b/>
              </w:rPr>
            </w:pPr>
            <w:r w:rsidRPr="00397E8C">
              <w:rPr>
                <w:rFonts w:cstheme="minorHAnsi"/>
                <w:b/>
              </w:rPr>
              <w:t>ÖĞRENME MERKEZLERİNDE OYUN</w:t>
            </w:r>
          </w:p>
        </w:tc>
        <w:tc>
          <w:tcPr>
            <w:tcW w:w="7229" w:type="dxa"/>
          </w:tcPr>
          <w:p w14:paraId="4147B1B3" w14:textId="77777777" w:rsidR="009D1666" w:rsidRPr="00397E8C" w:rsidRDefault="009D1666" w:rsidP="00E4159F">
            <w:pPr>
              <w:rPr>
                <w:rFonts w:cstheme="minorHAnsi"/>
              </w:rPr>
            </w:pPr>
            <w:r w:rsidRPr="00397E8C">
              <w:rPr>
                <w:rFonts w:cstheme="minorHAnsi"/>
              </w:rPr>
              <w:t>Güne başlama zamanı sona erdiğinde öğretmen çocuklara hangi öğrenme merkezlerinde oynamak istediklerini sorar. Çocuklar tercihlerini belirtir. Öğretmen, öğrencileri öğrenme merkezlerine yönlendirir ve öğrencilerini gözlemler</w:t>
            </w:r>
            <w:r w:rsidRPr="00397E8C">
              <w:rPr>
                <w:rFonts w:cstheme="minorHAnsi"/>
                <w:b/>
              </w:rPr>
              <w:t>.</w:t>
            </w:r>
            <w:r w:rsidRPr="00397E8C">
              <w:rPr>
                <w:rFonts w:cstheme="minorHAnsi"/>
                <w:b/>
                <w:color w:val="000000" w:themeColor="text1"/>
              </w:rPr>
              <w:t xml:space="preserve"> </w:t>
            </w:r>
          </w:p>
        </w:tc>
      </w:tr>
      <w:tr w:rsidR="009D1666" w:rsidRPr="00397E8C" w14:paraId="72B592B1" w14:textId="77777777" w:rsidTr="00E4159F">
        <w:tc>
          <w:tcPr>
            <w:tcW w:w="2694" w:type="dxa"/>
          </w:tcPr>
          <w:p w14:paraId="1AB78415" w14:textId="77777777" w:rsidR="009D1666" w:rsidRPr="00397E8C" w:rsidRDefault="009D1666" w:rsidP="00E4159F">
            <w:pPr>
              <w:rPr>
                <w:rFonts w:cstheme="minorHAnsi"/>
                <w:b/>
              </w:rPr>
            </w:pPr>
          </w:p>
          <w:p w14:paraId="0D52CC35" w14:textId="77777777" w:rsidR="009D1666" w:rsidRPr="00397E8C" w:rsidRDefault="009D1666" w:rsidP="00E4159F">
            <w:pPr>
              <w:rPr>
                <w:rFonts w:cstheme="minorHAnsi"/>
                <w:b/>
              </w:rPr>
            </w:pPr>
            <w:r w:rsidRPr="00397E8C">
              <w:rPr>
                <w:rFonts w:cstheme="minorHAnsi"/>
                <w:b/>
              </w:rPr>
              <w:t xml:space="preserve">BESLENME, </w:t>
            </w:r>
          </w:p>
          <w:p w14:paraId="3C70D808" w14:textId="77777777" w:rsidR="009D1666" w:rsidRPr="00397E8C" w:rsidRDefault="009D1666" w:rsidP="00E4159F">
            <w:pPr>
              <w:rPr>
                <w:rFonts w:cstheme="minorHAnsi"/>
                <w:b/>
              </w:rPr>
            </w:pPr>
            <w:r w:rsidRPr="00397E8C">
              <w:rPr>
                <w:rFonts w:cstheme="minorHAnsi"/>
                <w:b/>
              </w:rPr>
              <w:t xml:space="preserve">TOPLANMA ,TEMİZLİK </w:t>
            </w:r>
          </w:p>
        </w:tc>
        <w:tc>
          <w:tcPr>
            <w:tcW w:w="7229" w:type="dxa"/>
          </w:tcPr>
          <w:p w14:paraId="501C8F62" w14:textId="00CFBECA" w:rsidR="001A19B4" w:rsidRPr="00397E8C" w:rsidRDefault="009D1666" w:rsidP="004652AD">
            <w:pPr>
              <w:pStyle w:val="listeparagrafcxsportacxsporta"/>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sz w:val="22"/>
                <w:szCs w:val="22"/>
              </w:rPr>
              <w:t>Sınıf için rutin haline gelen  toplanma müziği açılır ve sınıfın bu müzik eşliğinde toplanmasına rehberlik edilir. Kahvaltı zamanının gelmesiyle birlikt</w:t>
            </w:r>
            <w:r w:rsidR="004F1042" w:rsidRPr="00397E8C">
              <w:rPr>
                <w:rFonts w:asciiTheme="minorHAnsi" w:hAnsiTheme="minorHAnsi" w:cstheme="minorHAnsi"/>
                <w:sz w:val="22"/>
                <w:szCs w:val="22"/>
              </w:rPr>
              <w:t xml:space="preserve">e tüm çocuklar ellerini yıkamak </w:t>
            </w:r>
            <w:r w:rsidRPr="00397E8C">
              <w:rPr>
                <w:rFonts w:asciiTheme="minorHAnsi" w:hAnsiTheme="minorHAnsi" w:cstheme="minorHAnsi"/>
                <w:sz w:val="22"/>
                <w:szCs w:val="22"/>
              </w:rPr>
              <w:t>ve varsa tuvaletlerini yapmak üzere öğretmen rehberliğinde lavaboya giderler. Temizlik sonrası sıra olunarak kahvaltı için yemekhan</w:t>
            </w:r>
            <w:r w:rsidR="00B328AD" w:rsidRPr="00397E8C">
              <w:rPr>
                <w:rFonts w:asciiTheme="minorHAnsi" w:hAnsiTheme="minorHAnsi" w:cstheme="minorHAnsi"/>
                <w:sz w:val="22"/>
                <w:szCs w:val="22"/>
              </w:rPr>
              <w:t xml:space="preserve">eye gidilir. Çocuklar toplanma, </w:t>
            </w:r>
            <w:r w:rsidRPr="00397E8C">
              <w:rPr>
                <w:rFonts w:asciiTheme="minorHAnsi" w:hAnsiTheme="minorHAnsi" w:cstheme="minorHAnsi"/>
                <w:sz w:val="22"/>
                <w:szCs w:val="22"/>
              </w:rPr>
              <w:t>temizlik ve kahva</w:t>
            </w:r>
            <w:r w:rsidR="004F1042" w:rsidRPr="00397E8C">
              <w:rPr>
                <w:rFonts w:asciiTheme="minorHAnsi" w:hAnsiTheme="minorHAnsi" w:cstheme="minorHAnsi"/>
                <w:sz w:val="22"/>
                <w:szCs w:val="22"/>
              </w:rPr>
              <w:t xml:space="preserve">ltı süreçlerini gerçekleştirir. </w:t>
            </w:r>
          </w:p>
        </w:tc>
      </w:tr>
      <w:tr w:rsidR="009D1666" w:rsidRPr="00397E8C" w14:paraId="09FCDE2C" w14:textId="77777777" w:rsidTr="00E4159F">
        <w:tc>
          <w:tcPr>
            <w:tcW w:w="2694" w:type="dxa"/>
          </w:tcPr>
          <w:p w14:paraId="3AC98650" w14:textId="77777777" w:rsidR="009D1666" w:rsidRPr="00397E8C" w:rsidRDefault="009D1666" w:rsidP="00E4159F">
            <w:pPr>
              <w:rPr>
                <w:rFonts w:cstheme="minorHAnsi"/>
                <w:b/>
              </w:rPr>
            </w:pPr>
          </w:p>
          <w:p w14:paraId="60328832" w14:textId="77777777" w:rsidR="009D1666" w:rsidRPr="00397E8C" w:rsidRDefault="009D1666" w:rsidP="00E4159F">
            <w:pPr>
              <w:rPr>
                <w:rFonts w:cstheme="minorHAnsi"/>
                <w:b/>
              </w:rPr>
            </w:pPr>
          </w:p>
          <w:p w14:paraId="0D9FDDE7" w14:textId="77777777" w:rsidR="009D1666" w:rsidRPr="00397E8C" w:rsidRDefault="009D1666" w:rsidP="00E4159F">
            <w:pPr>
              <w:rPr>
                <w:rFonts w:cstheme="minorHAnsi"/>
                <w:b/>
              </w:rPr>
            </w:pPr>
          </w:p>
          <w:p w14:paraId="4910A46F" w14:textId="77777777" w:rsidR="009D1666" w:rsidRPr="00397E8C" w:rsidRDefault="009D1666" w:rsidP="00E4159F">
            <w:pPr>
              <w:rPr>
                <w:rFonts w:cstheme="minorHAnsi"/>
                <w:b/>
              </w:rPr>
            </w:pPr>
          </w:p>
          <w:p w14:paraId="1E811509" w14:textId="77777777" w:rsidR="009D1666" w:rsidRPr="00397E8C" w:rsidRDefault="009D1666" w:rsidP="00E4159F">
            <w:pPr>
              <w:rPr>
                <w:rFonts w:cstheme="minorHAnsi"/>
                <w:b/>
              </w:rPr>
            </w:pPr>
            <w:r w:rsidRPr="00397E8C">
              <w:rPr>
                <w:rFonts w:cstheme="minorHAnsi"/>
                <w:b/>
              </w:rPr>
              <w:t xml:space="preserve">ETKİNLİKLER </w:t>
            </w:r>
          </w:p>
          <w:p w14:paraId="5910C486" w14:textId="77777777" w:rsidR="009D1666" w:rsidRPr="00397E8C" w:rsidRDefault="009D1666" w:rsidP="00E4159F">
            <w:pPr>
              <w:rPr>
                <w:rFonts w:cstheme="minorHAnsi"/>
                <w:b/>
              </w:rPr>
            </w:pPr>
          </w:p>
          <w:p w14:paraId="735022BE" w14:textId="77777777" w:rsidR="009D1666" w:rsidRPr="00397E8C" w:rsidRDefault="009D1666" w:rsidP="00E4159F">
            <w:pPr>
              <w:rPr>
                <w:rFonts w:cstheme="minorHAnsi"/>
                <w:b/>
              </w:rPr>
            </w:pPr>
          </w:p>
          <w:p w14:paraId="6451B999" w14:textId="77777777" w:rsidR="009D1666" w:rsidRPr="00397E8C" w:rsidRDefault="009D1666" w:rsidP="00E4159F">
            <w:pPr>
              <w:rPr>
                <w:rFonts w:cstheme="minorHAnsi"/>
                <w:b/>
              </w:rPr>
            </w:pPr>
          </w:p>
          <w:p w14:paraId="2E4A160C" w14:textId="77777777" w:rsidR="009D1666" w:rsidRPr="00397E8C" w:rsidRDefault="009D1666" w:rsidP="00E4159F">
            <w:pPr>
              <w:rPr>
                <w:rFonts w:cstheme="minorHAnsi"/>
                <w:b/>
              </w:rPr>
            </w:pPr>
          </w:p>
          <w:p w14:paraId="6B3CA0AD" w14:textId="77777777" w:rsidR="009D1666" w:rsidRPr="00397E8C" w:rsidRDefault="009D1666" w:rsidP="00E4159F">
            <w:pPr>
              <w:rPr>
                <w:rFonts w:cstheme="minorHAnsi"/>
                <w:b/>
              </w:rPr>
            </w:pPr>
          </w:p>
        </w:tc>
        <w:tc>
          <w:tcPr>
            <w:tcW w:w="7229" w:type="dxa"/>
          </w:tcPr>
          <w:p w14:paraId="57FFC386" w14:textId="33199D68" w:rsidR="005A4827" w:rsidRPr="00F971F8" w:rsidRDefault="00F971F8" w:rsidP="00F971F8">
            <w:pPr>
              <w:spacing w:after="200" w:line="276" w:lineRule="auto"/>
              <w:rPr>
                <w:rFonts w:ascii="Calibri" w:eastAsia="Calibri" w:hAnsi="Calibri" w:cs="Times New Roman"/>
              </w:rPr>
            </w:pPr>
            <w:r w:rsidRPr="00F971F8">
              <w:rPr>
                <w:rFonts w:ascii="Calibri" w:eastAsia="Calibri" w:hAnsi="Calibri" w:cs="Times New Roman"/>
              </w:rPr>
              <w:t>Öğretmen masaya un, tuz, yağ, tutkal ve suyu masaya yerleştirir. “Çocuklar şimdi sizinle hamur yapacağız. Bu hamurla herkesin istediği gibi bir heykel yapmasını isteyeceğim.” der. Yeterli miktarlarda malzemeleri derin bir kapta yoğurur. Daha sonra öğrencilere bir avuç kadar hamur dağıtır. Çocuklar oyun hamuru ile serbestçe çalışırlar. Yaptıkları ürünleri istedikleri malzemelerle (pul, boncuk, oynar göz, mercimek, nohut vb.) süslemelerine rehberlik edilir. Ardından çocukların yaptığı heykeller kurutulmak üzere fırına verilir. Hamurun özellikleri hakkında konuşulur, tartışılır. Fırından çıkan ürünler sergilenir. Çocuklar birbirlerinin ürünlerini incelerler. Yapılan minik heykeller eve götürmeleri için çocuklara dağıtılır.</w:t>
            </w:r>
          </w:p>
        </w:tc>
      </w:tr>
      <w:tr w:rsidR="009D1666" w:rsidRPr="00397E8C" w14:paraId="46523C5B" w14:textId="77777777" w:rsidTr="00E4159F">
        <w:tc>
          <w:tcPr>
            <w:tcW w:w="2694" w:type="dxa"/>
          </w:tcPr>
          <w:p w14:paraId="44E40671" w14:textId="77777777" w:rsidR="009D1666" w:rsidRPr="00397E8C" w:rsidRDefault="009D1666" w:rsidP="00E4159F">
            <w:pPr>
              <w:rPr>
                <w:rFonts w:cstheme="minorHAnsi"/>
                <w:b/>
              </w:rPr>
            </w:pPr>
          </w:p>
          <w:p w14:paraId="7AD7E953" w14:textId="77777777" w:rsidR="009D1666" w:rsidRPr="00397E8C" w:rsidRDefault="009D1666" w:rsidP="00E4159F">
            <w:pPr>
              <w:rPr>
                <w:rFonts w:cstheme="minorHAnsi"/>
                <w:b/>
              </w:rPr>
            </w:pPr>
            <w:r w:rsidRPr="00397E8C">
              <w:rPr>
                <w:rFonts w:cstheme="minorHAnsi"/>
                <w:b/>
              </w:rPr>
              <w:t>DEĞERLENDİRME</w:t>
            </w:r>
          </w:p>
          <w:p w14:paraId="481F11E8" w14:textId="77777777" w:rsidR="009D1666" w:rsidRPr="00397E8C" w:rsidRDefault="009D1666" w:rsidP="00E4159F">
            <w:pPr>
              <w:rPr>
                <w:rFonts w:cstheme="minorHAnsi"/>
                <w:b/>
              </w:rPr>
            </w:pPr>
          </w:p>
          <w:p w14:paraId="6AFEDBC1" w14:textId="77777777" w:rsidR="009D1666" w:rsidRPr="00397E8C" w:rsidRDefault="009D1666" w:rsidP="00E4159F">
            <w:pPr>
              <w:rPr>
                <w:rFonts w:cstheme="minorHAnsi"/>
                <w:b/>
              </w:rPr>
            </w:pPr>
          </w:p>
        </w:tc>
        <w:tc>
          <w:tcPr>
            <w:tcW w:w="7229" w:type="dxa"/>
          </w:tcPr>
          <w:p w14:paraId="387B2358" w14:textId="77777777" w:rsidR="00F971F8" w:rsidRPr="00F971F8" w:rsidRDefault="00F971F8" w:rsidP="00F971F8">
            <w:pPr>
              <w:spacing w:after="200" w:line="276" w:lineRule="auto"/>
              <w:rPr>
                <w:rFonts w:ascii="Calibri" w:eastAsia="Calibri" w:hAnsi="Calibri" w:cs="Times New Roman"/>
              </w:rPr>
            </w:pPr>
            <w:r w:rsidRPr="00F971F8">
              <w:rPr>
                <w:rFonts w:ascii="Calibri" w:eastAsia="Calibri" w:hAnsi="Calibri" w:cs="Times New Roman"/>
              </w:rPr>
              <w:t>Hangi etkinlikleri yaptık?</w:t>
            </w:r>
          </w:p>
          <w:p w14:paraId="6707C347" w14:textId="77777777" w:rsidR="00F971F8" w:rsidRPr="00F971F8" w:rsidRDefault="00F971F8" w:rsidP="00F971F8">
            <w:pPr>
              <w:spacing w:after="200" w:line="276" w:lineRule="auto"/>
              <w:rPr>
                <w:rFonts w:ascii="Calibri" w:eastAsia="Calibri" w:hAnsi="Calibri" w:cs="Times New Roman"/>
              </w:rPr>
            </w:pPr>
            <w:r w:rsidRPr="00F971F8">
              <w:rPr>
                <w:rFonts w:ascii="Calibri" w:eastAsia="Calibri" w:hAnsi="Calibri" w:cs="Times New Roman"/>
              </w:rPr>
              <w:t>Heykel  nedir?</w:t>
            </w:r>
          </w:p>
          <w:p w14:paraId="2FDB729B" w14:textId="77777777" w:rsidR="00F971F8" w:rsidRPr="00F971F8" w:rsidRDefault="00F971F8" w:rsidP="00F971F8">
            <w:pPr>
              <w:spacing w:after="200" w:line="276" w:lineRule="auto"/>
              <w:rPr>
                <w:rFonts w:ascii="Calibri" w:eastAsia="Calibri" w:hAnsi="Calibri" w:cs="Times New Roman"/>
                <w:b/>
                <w:u w:val="single"/>
              </w:rPr>
            </w:pPr>
            <w:r w:rsidRPr="00F971F8">
              <w:rPr>
                <w:rFonts w:ascii="Calibri" w:eastAsia="Calibri" w:hAnsi="Calibri" w:cs="Times New Roman"/>
              </w:rPr>
              <w:t>Daha önce hiç heykel gördün mü?</w:t>
            </w:r>
          </w:p>
          <w:p w14:paraId="3300F20A" w14:textId="78B87E89" w:rsidR="007D5640" w:rsidRPr="00397E8C" w:rsidRDefault="007D5640" w:rsidP="005D2B9B">
            <w:pPr>
              <w:spacing w:line="20" w:lineRule="atLeast"/>
              <w:rPr>
                <w:rFonts w:eastAsia="Times New Roman" w:cstheme="minorHAnsi"/>
                <w:bCs/>
                <w:lang w:eastAsia="tr-TR"/>
              </w:rPr>
            </w:pPr>
          </w:p>
        </w:tc>
      </w:tr>
    </w:tbl>
    <w:p w14:paraId="5BE236EA" w14:textId="77777777" w:rsidR="009D1666" w:rsidRPr="00397E8C" w:rsidRDefault="009D1666" w:rsidP="009D1666">
      <w:pPr>
        <w:rPr>
          <w:rFonts w:cstheme="minorHAnsi"/>
          <w:b/>
        </w:rPr>
      </w:pPr>
      <w:r w:rsidRPr="00397E8C">
        <w:rPr>
          <w:rFonts w:cstheme="minorHAnsi"/>
          <w:b/>
        </w:rPr>
        <w:t>FARKLILAŞTIRMA:</w:t>
      </w:r>
    </w:p>
    <w:p w14:paraId="10619045" w14:textId="2057C3DF" w:rsidR="009D1666" w:rsidRPr="00397E8C" w:rsidRDefault="009D1666" w:rsidP="009D1666">
      <w:pPr>
        <w:rPr>
          <w:rFonts w:cstheme="minorHAnsi"/>
          <w:bCs/>
        </w:rPr>
      </w:pPr>
      <w:r w:rsidRPr="00397E8C">
        <w:rPr>
          <w:rFonts w:cstheme="minorHAnsi"/>
          <w:b/>
        </w:rPr>
        <w:t xml:space="preserve">Zenginleştirme: </w:t>
      </w:r>
      <w:r w:rsidR="00F971F8" w:rsidRPr="00F971F8">
        <w:rPr>
          <w:rFonts w:ascii="Calibri" w:eastAsia="Calibri" w:hAnsi="Calibri" w:cs="Times New Roman"/>
        </w:rPr>
        <w:t>Heykel yapmak için alçı ve alçı kalıpları da kullanılabilir.</w:t>
      </w:r>
    </w:p>
    <w:p w14:paraId="09E851B4" w14:textId="7D59E53D" w:rsidR="009D1666" w:rsidRPr="00397E8C" w:rsidRDefault="009D1666" w:rsidP="009D1666">
      <w:pPr>
        <w:rPr>
          <w:rFonts w:cstheme="minorHAnsi"/>
        </w:rPr>
      </w:pPr>
      <w:r w:rsidRPr="00397E8C">
        <w:rPr>
          <w:rFonts w:cstheme="minorHAnsi"/>
          <w:b/>
        </w:rPr>
        <w:t>Destekleme</w:t>
      </w:r>
      <w:r w:rsidRPr="00397E8C">
        <w:rPr>
          <w:rFonts w:cstheme="minorHAnsi"/>
        </w:rPr>
        <w:t xml:space="preserve">: </w:t>
      </w:r>
      <w:r w:rsidR="00F971F8">
        <w:rPr>
          <w:rFonts w:ascii="Calibri" w:eastAsia="Calibri" w:hAnsi="Calibri" w:cs="Times New Roman"/>
        </w:rPr>
        <w:t>Etkinl</w:t>
      </w:r>
      <w:r w:rsidR="00F971F8" w:rsidRPr="00F971F8">
        <w:rPr>
          <w:rFonts w:ascii="Calibri" w:eastAsia="Calibri" w:hAnsi="Calibri" w:cs="Times New Roman"/>
        </w:rPr>
        <w:t xml:space="preserve">iği yapmada zorlanan çocuklara destek olunmalıdır.  </w:t>
      </w:r>
    </w:p>
    <w:p w14:paraId="4B2EDA72" w14:textId="77777777" w:rsidR="00F971F8" w:rsidRPr="00F971F8" w:rsidRDefault="00F971F8" w:rsidP="00F971F8">
      <w:pPr>
        <w:spacing w:after="200" w:line="276" w:lineRule="auto"/>
        <w:rPr>
          <w:rFonts w:ascii="Calibri" w:eastAsia="Calibri" w:hAnsi="Calibri" w:cs="Times New Roman"/>
          <w:b/>
        </w:rPr>
      </w:pPr>
      <w:r w:rsidRPr="00F971F8">
        <w:rPr>
          <w:rFonts w:ascii="Calibri" w:eastAsia="Calibri" w:hAnsi="Calibri" w:cs="Times New Roman"/>
          <w:b/>
        </w:rPr>
        <w:t>AİLE/TOPLUM KATILIMI</w:t>
      </w:r>
    </w:p>
    <w:p w14:paraId="5F7F2A9E" w14:textId="77777777" w:rsidR="00F971F8" w:rsidRPr="00F971F8" w:rsidRDefault="00F971F8" w:rsidP="00F971F8">
      <w:pPr>
        <w:spacing w:after="200" w:line="276" w:lineRule="auto"/>
        <w:rPr>
          <w:rFonts w:ascii="Calibri" w:eastAsia="Calibri" w:hAnsi="Calibri" w:cs="Times New Roman"/>
        </w:rPr>
      </w:pPr>
      <w:r w:rsidRPr="00F971F8">
        <w:rPr>
          <w:rFonts w:ascii="Calibri" w:eastAsia="Calibri" w:hAnsi="Calibri" w:cs="Times New Roman"/>
          <w:b/>
        </w:rPr>
        <w:t xml:space="preserve">Aile Katılımı: </w:t>
      </w:r>
      <w:r w:rsidRPr="00F971F8">
        <w:rPr>
          <w:rFonts w:ascii="Calibri" w:eastAsia="Calibri" w:hAnsi="Calibri" w:cs="Times New Roman"/>
        </w:rPr>
        <w:t>Ailelerin çocuklarıyla heykel oyunu veya donma oyunu oynamaları önerilebilir.</w:t>
      </w:r>
      <w:r w:rsidRPr="00F971F8">
        <w:rPr>
          <w:rFonts w:ascii="Calibri" w:eastAsia="Calibri" w:hAnsi="Calibri" w:cs="Times New Roman"/>
          <w:b/>
        </w:rPr>
        <w:t xml:space="preserve"> </w:t>
      </w:r>
      <w:r w:rsidRPr="00F971F8">
        <w:rPr>
          <w:rFonts w:ascii="Calibri" w:eastAsia="Calibri" w:hAnsi="Calibri" w:cs="Times New Roman"/>
        </w:rPr>
        <w:t xml:space="preserve"> </w:t>
      </w:r>
    </w:p>
    <w:p w14:paraId="2C92DC1F" w14:textId="77777777" w:rsidR="00F971F8" w:rsidRPr="00F971F8" w:rsidRDefault="00F971F8" w:rsidP="00F971F8">
      <w:pPr>
        <w:spacing w:after="200" w:line="276" w:lineRule="auto"/>
        <w:rPr>
          <w:rFonts w:ascii="Calibri" w:eastAsia="Calibri" w:hAnsi="Calibri" w:cs="Times New Roman"/>
          <w:b/>
          <w:bCs/>
          <w:lang w:val="tr"/>
        </w:rPr>
      </w:pPr>
      <w:r w:rsidRPr="00F971F8">
        <w:rPr>
          <w:rFonts w:ascii="Calibri" w:eastAsia="Calibri" w:hAnsi="Calibri" w:cs="Times New Roman"/>
          <w:b/>
        </w:rPr>
        <w:t xml:space="preserve">Toplum Katılımı:  </w:t>
      </w:r>
      <w:r w:rsidRPr="00F971F8">
        <w:rPr>
          <w:rFonts w:ascii="Calibri" w:eastAsia="Calibri" w:hAnsi="Calibri" w:cs="Times New Roman"/>
        </w:rPr>
        <w:t>Çocuklarla bulundukları şehirlerdeki heykeller ziyaret edilebilir.</w:t>
      </w:r>
    </w:p>
    <w:p w14:paraId="224D04BB" w14:textId="77777777" w:rsidR="00477217" w:rsidRDefault="00477217" w:rsidP="00477217">
      <w:pPr>
        <w:spacing w:after="0" w:line="240" w:lineRule="auto"/>
        <w:contextualSpacing/>
        <w:jc w:val="both"/>
        <w:rPr>
          <w:rFonts w:eastAsia="Times New Roman" w:cstheme="minorHAnsi"/>
          <w:b/>
          <w:lang w:eastAsia="tr-TR"/>
        </w:rPr>
      </w:pPr>
    </w:p>
    <w:p w14:paraId="28C4903E" w14:textId="77777777" w:rsidR="00945323" w:rsidRPr="00397E8C" w:rsidRDefault="00945323" w:rsidP="00477217">
      <w:pPr>
        <w:spacing w:after="0" w:line="240" w:lineRule="auto"/>
        <w:contextualSpacing/>
        <w:jc w:val="both"/>
        <w:rPr>
          <w:rFonts w:eastAsia="Times New Roman" w:cstheme="minorHAnsi"/>
          <w:b/>
          <w:lang w:eastAsia="tr-TR"/>
        </w:rPr>
      </w:pPr>
    </w:p>
    <w:p w14:paraId="7FBB3D97" w14:textId="77777777" w:rsidR="00477217" w:rsidRPr="00397E8C" w:rsidRDefault="00477217" w:rsidP="00477217">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4D36CAE2" w14:textId="77777777" w:rsidR="009A494F" w:rsidRPr="00397E8C" w:rsidRDefault="009A494F" w:rsidP="009A494F">
      <w:pPr>
        <w:rPr>
          <w:rFonts w:eastAsia="Times New Roman" w:cstheme="minorHAnsi"/>
          <w:lang w:eastAsia="tr-TR"/>
        </w:rPr>
      </w:pPr>
    </w:p>
    <w:p w14:paraId="39A67894" w14:textId="77777777" w:rsidR="007D6526" w:rsidRPr="00397E8C" w:rsidRDefault="007D6526" w:rsidP="009A494F">
      <w:pPr>
        <w:rPr>
          <w:rFonts w:eastAsia="Times New Roman" w:cstheme="minorHAnsi"/>
          <w:b/>
          <w:lang w:eastAsia="tr-TR"/>
        </w:rPr>
      </w:pPr>
    </w:p>
    <w:p w14:paraId="7D1B65B4" w14:textId="67AA718C" w:rsidR="009D1666" w:rsidRPr="00397E8C" w:rsidRDefault="009D1666" w:rsidP="009D1666">
      <w:pPr>
        <w:jc w:val="center"/>
        <w:rPr>
          <w:rFonts w:cstheme="minorHAnsi"/>
          <w:b/>
        </w:rPr>
      </w:pPr>
      <w:r w:rsidRPr="00397E8C">
        <w:rPr>
          <w:rFonts w:cstheme="minorHAnsi"/>
          <w:b/>
        </w:rPr>
        <w:t xml:space="preserve">EYLÜL AYI </w:t>
      </w:r>
      <w:r w:rsidR="00DE2594" w:rsidRPr="00397E8C">
        <w:rPr>
          <w:rFonts w:cstheme="minorHAnsi"/>
          <w:b/>
        </w:rPr>
        <w:t>9.</w:t>
      </w:r>
      <w:r w:rsidRPr="00397E8C">
        <w:rPr>
          <w:rFonts w:cstheme="minorHAnsi"/>
          <w:b/>
        </w:rPr>
        <w:t xml:space="preserve"> </w:t>
      </w:r>
      <w:r w:rsidR="00F713E3" w:rsidRPr="00397E8C">
        <w:rPr>
          <w:rFonts w:cstheme="minorHAnsi"/>
          <w:b/>
        </w:rPr>
        <w:t>GÜN PLANI</w:t>
      </w:r>
    </w:p>
    <w:p w14:paraId="1F199431" w14:textId="4C482E75" w:rsidR="009D1666" w:rsidRPr="00397E8C" w:rsidRDefault="009D1666" w:rsidP="009D1666">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3356E18F" w14:textId="338BADA6" w:rsidR="00FF3DD6" w:rsidRPr="00397E8C" w:rsidRDefault="00FF3DD6" w:rsidP="009D1666">
      <w:pPr>
        <w:rPr>
          <w:rFonts w:cstheme="minorHAnsi"/>
          <w:b/>
        </w:rPr>
      </w:pPr>
      <w:r w:rsidRPr="00397E8C">
        <w:rPr>
          <w:rFonts w:cstheme="minorHAnsi"/>
          <w:b/>
        </w:rPr>
        <w:t>TARİH:</w:t>
      </w:r>
      <w:r w:rsidR="005D50F0">
        <w:rPr>
          <w:rFonts w:cstheme="minorHAnsi"/>
          <w:b/>
        </w:rPr>
        <w:t xml:space="preserve"> 2</w:t>
      </w:r>
      <w:r w:rsidR="005D50F0">
        <w:rPr>
          <w:rFonts w:cstheme="minorHAnsi"/>
          <w:b/>
        </w:rPr>
        <w:t>4.09.2026</w:t>
      </w:r>
    </w:p>
    <w:p w14:paraId="271808E9" w14:textId="77777777" w:rsidR="009D1666" w:rsidRPr="00397E8C" w:rsidRDefault="009D1666" w:rsidP="009D1666">
      <w:pPr>
        <w:rPr>
          <w:rFonts w:cstheme="minorHAnsi"/>
          <w:b/>
        </w:rPr>
      </w:pPr>
      <w:r w:rsidRPr="00397E8C">
        <w:rPr>
          <w:rFonts w:cstheme="minorHAnsi"/>
          <w:b/>
        </w:rPr>
        <w:t xml:space="preserve">ALAN BECERİLERİ: </w:t>
      </w:r>
    </w:p>
    <w:p w14:paraId="601AA3F1" w14:textId="77777777" w:rsidR="009D1666" w:rsidRPr="00397E8C" w:rsidRDefault="009D1666" w:rsidP="009D1666">
      <w:pPr>
        <w:rPr>
          <w:rFonts w:cstheme="minorHAnsi"/>
          <w:b/>
        </w:rPr>
      </w:pPr>
      <w:r w:rsidRPr="00397E8C">
        <w:rPr>
          <w:rFonts w:cstheme="minorHAnsi"/>
          <w:b/>
        </w:rPr>
        <w:t xml:space="preserve">Türkçe Alanı: </w:t>
      </w:r>
    </w:p>
    <w:p w14:paraId="79103175" w14:textId="77777777" w:rsidR="009D1666" w:rsidRPr="00397E8C" w:rsidRDefault="009865DA" w:rsidP="009D1666">
      <w:pPr>
        <w:rPr>
          <w:rFonts w:cstheme="minorHAnsi"/>
        </w:rPr>
      </w:pPr>
      <w:r w:rsidRPr="00397E8C">
        <w:rPr>
          <w:rFonts w:cstheme="minorHAnsi"/>
        </w:rPr>
        <w:t>TAOB. Oku</w:t>
      </w:r>
      <w:r w:rsidR="009D1666" w:rsidRPr="00397E8C">
        <w:rPr>
          <w:rFonts w:cstheme="minorHAnsi"/>
        </w:rPr>
        <w:t xml:space="preserve">ma </w:t>
      </w:r>
    </w:p>
    <w:p w14:paraId="511EA3BB" w14:textId="77777777" w:rsidR="009D1666" w:rsidRPr="00397E8C" w:rsidRDefault="003E7576" w:rsidP="009D1666">
      <w:pPr>
        <w:rPr>
          <w:rFonts w:cstheme="minorHAnsi"/>
          <w:b/>
        </w:rPr>
      </w:pPr>
      <w:r w:rsidRPr="00397E8C">
        <w:rPr>
          <w:rFonts w:cstheme="minorHAnsi"/>
          <w:b/>
        </w:rPr>
        <w:t>Sanat</w:t>
      </w:r>
      <w:r w:rsidR="009D1666" w:rsidRPr="00397E8C">
        <w:rPr>
          <w:rFonts w:cstheme="minorHAnsi"/>
          <w:b/>
        </w:rPr>
        <w:t xml:space="preserve"> Alanı:</w:t>
      </w:r>
    </w:p>
    <w:p w14:paraId="1F7C2217" w14:textId="77777777" w:rsidR="003E7576" w:rsidRPr="00397E8C" w:rsidRDefault="003E7576" w:rsidP="009D1666">
      <w:pPr>
        <w:rPr>
          <w:rFonts w:cstheme="minorHAnsi"/>
        </w:rPr>
      </w:pPr>
      <w:r w:rsidRPr="00397E8C">
        <w:rPr>
          <w:rFonts w:cstheme="minorHAnsi"/>
        </w:rPr>
        <w:t xml:space="preserve">SNAB4. Sanatsal Uygulama Yapma </w:t>
      </w:r>
    </w:p>
    <w:p w14:paraId="78348812" w14:textId="77777777" w:rsidR="009D1666" w:rsidRPr="00397E8C" w:rsidRDefault="009D1666" w:rsidP="009D1666">
      <w:pPr>
        <w:rPr>
          <w:rFonts w:cstheme="minorHAnsi"/>
          <w:b/>
        </w:rPr>
      </w:pPr>
      <w:r w:rsidRPr="00397E8C">
        <w:rPr>
          <w:rFonts w:cstheme="minorHAnsi"/>
          <w:b/>
        </w:rPr>
        <w:t xml:space="preserve">KAVRAMSAL BECERİLER: </w:t>
      </w:r>
    </w:p>
    <w:p w14:paraId="125511D4" w14:textId="77777777" w:rsidR="00941E79" w:rsidRPr="00397E8C" w:rsidRDefault="00941E79" w:rsidP="009D1666">
      <w:pPr>
        <w:rPr>
          <w:rFonts w:cstheme="minorHAnsi"/>
          <w:b/>
        </w:rPr>
      </w:pPr>
      <w:r w:rsidRPr="00397E8C">
        <w:rPr>
          <w:rFonts w:cstheme="minorHAnsi"/>
          <w:b/>
        </w:rPr>
        <w:t>KB1.Sunmak</w:t>
      </w:r>
    </w:p>
    <w:p w14:paraId="6499AC15" w14:textId="77777777" w:rsidR="00941E79" w:rsidRPr="00397E8C" w:rsidRDefault="00941E79" w:rsidP="00941E79">
      <w:pPr>
        <w:rPr>
          <w:rFonts w:cstheme="minorHAnsi"/>
          <w:b/>
        </w:rPr>
      </w:pPr>
      <w:r w:rsidRPr="00397E8C">
        <w:rPr>
          <w:rFonts w:cstheme="minorHAnsi"/>
          <w:b/>
        </w:rPr>
        <w:t>KB2.11. Gözleme Dayalı Tahmin Etme Becerisi</w:t>
      </w:r>
    </w:p>
    <w:p w14:paraId="766B9910" w14:textId="77777777" w:rsidR="00941E79" w:rsidRPr="00397E8C" w:rsidRDefault="00941E79" w:rsidP="009D1666">
      <w:pPr>
        <w:rPr>
          <w:rFonts w:cstheme="minorHAnsi"/>
        </w:rPr>
      </w:pPr>
      <w:r w:rsidRPr="00397E8C">
        <w:rPr>
          <w:rFonts w:cstheme="minorHAnsi"/>
        </w:rPr>
        <w:t xml:space="preserve">KB2.11.SB1. Mevcut olay/konu/duruma ilişkin ön gözlem ve/veya deneyimi ilişkilendirmek </w:t>
      </w:r>
    </w:p>
    <w:p w14:paraId="4A19203C" w14:textId="77777777" w:rsidR="000F7373" w:rsidRPr="00397E8C" w:rsidRDefault="000F7373" w:rsidP="000F7373">
      <w:pPr>
        <w:rPr>
          <w:rFonts w:cstheme="minorHAnsi"/>
          <w:b/>
        </w:rPr>
      </w:pPr>
      <w:r w:rsidRPr="00397E8C">
        <w:rPr>
          <w:rFonts w:cstheme="minorHAnsi"/>
          <w:b/>
        </w:rPr>
        <w:t xml:space="preserve">PROGRAMLAR ARASI BİLEŞENLER: </w:t>
      </w:r>
    </w:p>
    <w:p w14:paraId="40F686EC" w14:textId="77777777" w:rsidR="000F7373" w:rsidRPr="00397E8C" w:rsidRDefault="000F7373" w:rsidP="000F7373">
      <w:pPr>
        <w:rPr>
          <w:rFonts w:cstheme="minorHAnsi"/>
          <w:b/>
        </w:rPr>
      </w:pPr>
      <w:r w:rsidRPr="00397E8C">
        <w:rPr>
          <w:rFonts w:cstheme="minorHAnsi"/>
          <w:b/>
        </w:rPr>
        <w:t xml:space="preserve">Sosyal-Duygusal Öğrenme Becerileri: </w:t>
      </w:r>
    </w:p>
    <w:p w14:paraId="4CA2DF81" w14:textId="77777777" w:rsidR="000F7373" w:rsidRPr="00397E8C" w:rsidRDefault="000F7373" w:rsidP="000F7373">
      <w:pPr>
        <w:rPr>
          <w:rFonts w:cstheme="minorHAnsi"/>
          <w:b/>
        </w:rPr>
      </w:pPr>
      <w:r w:rsidRPr="00397E8C">
        <w:rPr>
          <w:rFonts w:cstheme="minorHAnsi"/>
          <w:b/>
        </w:rPr>
        <w:t xml:space="preserve">SDB2.1. İletişim Becerisi </w:t>
      </w:r>
    </w:p>
    <w:p w14:paraId="1F65348D" w14:textId="77777777" w:rsidR="000F7373" w:rsidRPr="00397E8C" w:rsidRDefault="000F7373" w:rsidP="000F7373">
      <w:pPr>
        <w:rPr>
          <w:rFonts w:cstheme="minorHAnsi"/>
          <w:color w:val="000000" w:themeColor="text1"/>
        </w:rPr>
      </w:pPr>
      <w:r w:rsidRPr="00397E8C">
        <w:rPr>
          <w:rFonts w:cstheme="minorHAnsi"/>
          <w:color w:val="000000" w:themeColor="text1"/>
        </w:rPr>
        <w:t xml:space="preserve">SDB2.1.SB1. Başkalarını etkin şekilde dinlemek </w:t>
      </w:r>
    </w:p>
    <w:p w14:paraId="66ABBBD2" w14:textId="77777777" w:rsidR="000F7373" w:rsidRPr="00397E8C" w:rsidRDefault="000F7373" w:rsidP="000F7373">
      <w:pPr>
        <w:rPr>
          <w:rFonts w:cstheme="minorHAnsi"/>
          <w:b/>
        </w:rPr>
      </w:pPr>
      <w:r w:rsidRPr="00397E8C">
        <w:rPr>
          <w:rFonts w:cstheme="minorHAnsi"/>
          <w:b/>
        </w:rPr>
        <w:t xml:space="preserve">Değerler: </w:t>
      </w:r>
    </w:p>
    <w:p w14:paraId="655146AC" w14:textId="77777777" w:rsidR="000F7373" w:rsidRPr="00397E8C" w:rsidRDefault="000F7373" w:rsidP="000F7373">
      <w:pPr>
        <w:rPr>
          <w:rFonts w:cstheme="minorHAnsi"/>
          <w:b/>
        </w:rPr>
      </w:pPr>
      <w:r w:rsidRPr="00397E8C">
        <w:rPr>
          <w:rFonts w:cstheme="minorHAnsi"/>
          <w:b/>
        </w:rPr>
        <w:t>D14. Saygı</w:t>
      </w:r>
    </w:p>
    <w:p w14:paraId="7A111716" w14:textId="77777777" w:rsidR="000F7373" w:rsidRPr="00397E8C" w:rsidRDefault="000F7373" w:rsidP="000F7373">
      <w:pPr>
        <w:rPr>
          <w:rFonts w:cstheme="minorHAnsi"/>
        </w:rPr>
      </w:pPr>
      <w:r w:rsidRPr="00397E8C">
        <w:rPr>
          <w:rFonts w:cstheme="minorHAnsi"/>
        </w:rPr>
        <w:t xml:space="preserve">D14.1.3. Söz hakkı vermek, söz kesmemek, etkin dinlemek gibi etkili iletişim becerilerini kullanır. </w:t>
      </w:r>
    </w:p>
    <w:p w14:paraId="7CAFA8B1" w14:textId="77777777" w:rsidR="000F7373" w:rsidRPr="00397E8C" w:rsidRDefault="000F7373" w:rsidP="000F7373">
      <w:pPr>
        <w:rPr>
          <w:rFonts w:cstheme="minorHAnsi"/>
        </w:rPr>
      </w:pPr>
      <w:r w:rsidRPr="00397E8C">
        <w:rPr>
          <w:rFonts w:cstheme="minorHAnsi"/>
        </w:rPr>
        <w:t xml:space="preserve">D14.1.4. Muhatabını dinlerken tüm dikkatini verir. </w:t>
      </w:r>
    </w:p>
    <w:p w14:paraId="79E77852" w14:textId="77777777" w:rsidR="000F7373" w:rsidRPr="00397E8C" w:rsidRDefault="000F7373" w:rsidP="000F7373">
      <w:pPr>
        <w:rPr>
          <w:rFonts w:cstheme="minorHAnsi"/>
          <w:b/>
        </w:rPr>
      </w:pPr>
      <w:r w:rsidRPr="00397E8C">
        <w:rPr>
          <w:rFonts w:cstheme="minorHAnsi"/>
        </w:rPr>
        <w:t>D14.1.5. Konuşurken göz teması kurar</w:t>
      </w:r>
    </w:p>
    <w:p w14:paraId="3FFFE2E4" w14:textId="77777777" w:rsidR="000F7373" w:rsidRPr="00397E8C" w:rsidRDefault="000F7373" w:rsidP="000F7373">
      <w:pPr>
        <w:rPr>
          <w:rFonts w:cstheme="minorHAnsi"/>
          <w:b/>
        </w:rPr>
      </w:pPr>
      <w:r w:rsidRPr="00397E8C">
        <w:rPr>
          <w:rFonts w:cstheme="minorHAnsi"/>
          <w:b/>
        </w:rPr>
        <w:t xml:space="preserve">Okuryazarlık Becerileri: </w:t>
      </w:r>
    </w:p>
    <w:p w14:paraId="56B01D78" w14:textId="77777777" w:rsidR="000F7373" w:rsidRPr="00397E8C" w:rsidRDefault="000F7373" w:rsidP="000F7373">
      <w:pPr>
        <w:rPr>
          <w:rFonts w:cstheme="minorHAnsi"/>
          <w:b/>
        </w:rPr>
      </w:pPr>
      <w:r w:rsidRPr="00397E8C">
        <w:rPr>
          <w:rFonts w:cstheme="minorHAnsi"/>
          <w:b/>
        </w:rPr>
        <w:t>OB4. Görsel Okuryazarlık</w:t>
      </w:r>
    </w:p>
    <w:p w14:paraId="3D6759DD" w14:textId="77777777" w:rsidR="000F7373" w:rsidRPr="00397E8C" w:rsidRDefault="000F7373" w:rsidP="000F7373">
      <w:pPr>
        <w:rPr>
          <w:rFonts w:cstheme="minorHAnsi"/>
          <w:b/>
          <w:color w:val="000000" w:themeColor="text1"/>
        </w:rPr>
      </w:pPr>
      <w:r w:rsidRPr="00397E8C">
        <w:rPr>
          <w:rFonts w:cstheme="minorHAnsi"/>
          <w:b/>
          <w:color w:val="000000" w:themeColor="text1"/>
        </w:rPr>
        <w:t xml:space="preserve">OB4.2.Görseli Yorumlama </w:t>
      </w:r>
    </w:p>
    <w:p w14:paraId="35BF69B2" w14:textId="0E8A49E0" w:rsidR="000F7373" w:rsidRPr="00397E8C" w:rsidRDefault="000F7373" w:rsidP="000F7373">
      <w:pPr>
        <w:rPr>
          <w:rFonts w:cstheme="minorHAnsi"/>
          <w:color w:val="000000" w:themeColor="text1"/>
        </w:rPr>
      </w:pPr>
      <w:r w:rsidRPr="00397E8C">
        <w:rPr>
          <w:rFonts w:cstheme="minorHAnsi"/>
          <w:color w:val="000000" w:themeColor="text1"/>
        </w:rPr>
        <w:t xml:space="preserve">OB4.2.SB1. Görseli incelemek </w:t>
      </w:r>
    </w:p>
    <w:p w14:paraId="419C5276" w14:textId="5B35D74A" w:rsidR="009D1666" w:rsidRPr="00397E8C" w:rsidRDefault="009D1666" w:rsidP="009D1666">
      <w:pPr>
        <w:rPr>
          <w:rFonts w:cstheme="minorHAnsi"/>
          <w:b/>
        </w:rPr>
      </w:pPr>
      <w:r w:rsidRPr="00397E8C">
        <w:rPr>
          <w:rFonts w:cstheme="minorHAnsi"/>
          <w:b/>
        </w:rPr>
        <w:t xml:space="preserve">ÖĞRENME ÇIKTILARI: </w:t>
      </w:r>
    </w:p>
    <w:p w14:paraId="251458A1" w14:textId="77777777" w:rsidR="009D1666" w:rsidRPr="00397E8C" w:rsidRDefault="009D1666" w:rsidP="009D1666">
      <w:pPr>
        <w:rPr>
          <w:rFonts w:cstheme="minorHAnsi"/>
          <w:b/>
        </w:rPr>
      </w:pPr>
      <w:r w:rsidRPr="00397E8C">
        <w:rPr>
          <w:rFonts w:cstheme="minorHAnsi"/>
          <w:b/>
        </w:rPr>
        <w:t>Türkçe Alanı</w:t>
      </w:r>
    </w:p>
    <w:p w14:paraId="1898D136" w14:textId="77777777" w:rsidR="009865DA" w:rsidRPr="00397E8C" w:rsidRDefault="009865DA" w:rsidP="009865DA">
      <w:pPr>
        <w:rPr>
          <w:rFonts w:cstheme="minorHAnsi"/>
          <w:b/>
        </w:rPr>
      </w:pPr>
      <w:r w:rsidRPr="00397E8C">
        <w:rPr>
          <w:rFonts w:cstheme="minorHAnsi"/>
          <w:b/>
        </w:rPr>
        <w:t xml:space="preserve">TAOB.2. Görsel materyallerden anlamlar üretebilme </w:t>
      </w:r>
    </w:p>
    <w:p w14:paraId="399ECB5A" w14:textId="77777777" w:rsidR="009865DA" w:rsidRPr="00397E8C" w:rsidRDefault="009865DA" w:rsidP="009865DA">
      <w:pPr>
        <w:rPr>
          <w:rFonts w:cstheme="minorHAnsi"/>
          <w:u w:val="single"/>
        </w:rPr>
      </w:pPr>
      <w:r w:rsidRPr="00397E8C">
        <w:rPr>
          <w:rFonts w:cstheme="minorHAnsi"/>
        </w:rPr>
        <w:t xml:space="preserve">c) Görsel okuma materyallerinde yer alan bilgilerden yararlanarak çıkarım yapar. </w:t>
      </w:r>
    </w:p>
    <w:p w14:paraId="1BEC0128" w14:textId="77777777" w:rsidR="009865DA" w:rsidRPr="00397E8C" w:rsidRDefault="009865DA" w:rsidP="009865DA">
      <w:pPr>
        <w:rPr>
          <w:rFonts w:cstheme="minorHAnsi"/>
        </w:rPr>
      </w:pPr>
      <w:r w:rsidRPr="00397E8C">
        <w:rPr>
          <w:rFonts w:cstheme="minorHAnsi"/>
        </w:rPr>
        <w:t>ç) Görsel materyalleri karşılaştırarak benzerlik ve farklılıkları ortaya koyar.</w:t>
      </w:r>
    </w:p>
    <w:p w14:paraId="7EE8C6A0" w14:textId="77777777" w:rsidR="009D1666" w:rsidRPr="00397E8C" w:rsidRDefault="003E7576" w:rsidP="009D1666">
      <w:pPr>
        <w:rPr>
          <w:rFonts w:cstheme="minorHAnsi"/>
          <w:b/>
        </w:rPr>
      </w:pPr>
      <w:r w:rsidRPr="00397E8C">
        <w:rPr>
          <w:rFonts w:cstheme="minorHAnsi"/>
          <w:b/>
        </w:rPr>
        <w:lastRenderedPageBreak/>
        <w:t xml:space="preserve">Sanat </w:t>
      </w:r>
      <w:r w:rsidR="009D1666" w:rsidRPr="00397E8C">
        <w:rPr>
          <w:rFonts w:cstheme="minorHAnsi"/>
          <w:b/>
        </w:rPr>
        <w:t>Alanı</w:t>
      </w:r>
    </w:p>
    <w:p w14:paraId="4318DC44" w14:textId="77777777" w:rsidR="003E7576" w:rsidRPr="00397E8C" w:rsidRDefault="003E7576" w:rsidP="003E7576">
      <w:pPr>
        <w:rPr>
          <w:rFonts w:cstheme="minorHAnsi"/>
        </w:rPr>
      </w:pPr>
      <w:r w:rsidRPr="00397E8C">
        <w:rPr>
          <w:rFonts w:cstheme="minorHAnsi"/>
        </w:rPr>
        <w:t xml:space="preserve">SNAB.4. Sanat etkinliği uygulayabilme </w:t>
      </w:r>
    </w:p>
    <w:p w14:paraId="23369DE9" w14:textId="77777777" w:rsidR="00F15A1B" w:rsidRPr="00397E8C" w:rsidRDefault="00F15A1B" w:rsidP="00F15A1B">
      <w:pPr>
        <w:rPr>
          <w:rFonts w:cstheme="minorHAnsi"/>
        </w:rPr>
      </w:pPr>
      <w:r w:rsidRPr="00397E8C">
        <w:rPr>
          <w:rFonts w:cstheme="minorHAnsi"/>
        </w:rPr>
        <w:t>Türkçe Alanı:</w:t>
      </w:r>
    </w:p>
    <w:p w14:paraId="0154AD58" w14:textId="77777777" w:rsidR="00F15A1B" w:rsidRPr="00397E8C" w:rsidRDefault="00F15A1B" w:rsidP="00F15A1B">
      <w:pPr>
        <w:rPr>
          <w:rFonts w:cstheme="minorHAnsi"/>
        </w:rPr>
      </w:pPr>
      <w:r w:rsidRPr="00397E8C">
        <w:rPr>
          <w:rFonts w:cstheme="minorHAnsi"/>
        </w:rPr>
        <w:t xml:space="preserve">TADB.2. Dinledikleri/izledikleri şiir, hikâye, tekerleme, video, tiyatro, animasyon gibi materyalleri ile ilgili yeni anlamlar oluşturabilme </w:t>
      </w:r>
    </w:p>
    <w:p w14:paraId="288AB734" w14:textId="77777777" w:rsidR="00F15A1B" w:rsidRPr="00397E8C" w:rsidRDefault="00F15A1B" w:rsidP="00F15A1B">
      <w:pPr>
        <w:rPr>
          <w:rFonts w:cstheme="minorHAnsi"/>
        </w:rPr>
      </w:pPr>
      <w:r w:rsidRPr="00397E8C">
        <w:rPr>
          <w:rFonts w:cstheme="minorHAnsi"/>
        </w:rPr>
        <w:t xml:space="preserve">a) Dinledikleri/izledikleri materyaller ile ön bilgileri arasında bağlantı kurar. </w:t>
      </w:r>
    </w:p>
    <w:p w14:paraId="51EBEFF6" w14:textId="77777777" w:rsidR="00F15A1B" w:rsidRPr="00397E8C" w:rsidRDefault="00F15A1B" w:rsidP="00F15A1B">
      <w:pPr>
        <w:rPr>
          <w:rFonts w:cstheme="minorHAnsi"/>
        </w:rPr>
      </w:pPr>
      <w:r w:rsidRPr="00397E8C">
        <w:rPr>
          <w:rFonts w:cstheme="minorHAnsi"/>
        </w:rPr>
        <w:t xml:space="preserve">TAKB.2. Konuşma sürecinin içeriğini oluşturabilme </w:t>
      </w:r>
    </w:p>
    <w:p w14:paraId="63618D0D" w14:textId="77777777" w:rsidR="00F15A1B" w:rsidRPr="00397E8C" w:rsidRDefault="00F15A1B" w:rsidP="00F15A1B">
      <w:pPr>
        <w:rPr>
          <w:rFonts w:cstheme="minorHAnsi"/>
        </w:rPr>
      </w:pPr>
      <w:r w:rsidRPr="00397E8C">
        <w:rPr>
          <w:rFonts w:cstheme="minorHAnsi"/>
        </w:rPr>
        <w:t xml:space="preserve">a) Konuşacağı konu ile ön bilgileri arasında bağlantı kurar. </w:t>
      </w:r>
    </w:p>
    <w:p w14:paraId="306D2003" w14:textId="77777777" w:rsidR="00F15A1B" w:rsidRPr="00397E8C" w:rsidRDefault="00F15A1B" w:rsidP="00F15A1B">
      <w:pPr>
        <w:rPr>
          <w:rFonts w:cstheme="minorHAnsi"/>
        </w:rPr>
      </w:pPr>
      <w:r w:rsidRPr="00397E8C">
        <w:rPr>
          <w:rFonts w:cstheme="minorHAnsi"/>
        </w:rPr>
        <w:t>Sosyal Alanı:</w:t>
      </w:r>
    </w:p>
    <w:p w14:paraId="6FFE0B84" w14:textId="36EF0FD3" w:rsidR="00F15A1B" w:rsidRPr="00397E8C" w:rsidRDefault="00F15A1B" w:rsidP="009D1666">
      <w:pPr>
        <w:rPr>
          <w:rFonts w:cstheme="minorHAnsi"/>
        </w:rPr>
      </w:pPr>
      <w:r w:rsidRPr="00397E8C">
        <w:rPr>
          <w:rFonts w:cstheme="minorHAnsi"/>
        </w:rPr>
        <w:t xml:space="preserve">SAB.8.Yakın çevresinde oluşan gruplarla (oyun, etkinlik, proje vb.) sosyal temas oluşturabilme </w:t>
      </w:r>
    </w:p>
    <w:p w14:paraId="51F5C860" w14:textId="77777777" w:rsidR="009D1666" w:rsidRPr="00397E8C" w:rsidRDefault="009D1666" w:rsidP="009D1666">
      <w:pPr>
        <w:rPr>
          <w:rFonts w:cstheme="minorHAnsi"/>
          <w:b/>
        </w:rPr>
      </w:pPr>
      <w:r w:rsidRPr="00397E8C">
        <w:rPr>
          <w:rFonts w:cstheme="minorHAnsi"/>
          <w:b/>
        </w:rPr>
        <w:t>İÇERİK ÇERÇEVESİ:</w:t>
      </w:r>
    </w:p>
    <w:p w14:paraId="5D14F546" w14:textId="5433837D" w:rsidR="009D1666" w:rsidRPr="00397E8C" w:rsidRDefault="009D1666" w:rsidP="009D1666">
      <w:pPr>
        <w:rPr>
          <w:rFonts w:cstheme="minorHAnsi"/>
        </w:rPr>
      </w:pPr>
      <w:r w:rsidRPr="00397E8C">
        <w:rPr>
          <w:rFonts w:cstheme="minorHAnsi"/>
          <w:b/>
        </w:rPr>
        <w:t xml:space="preserve">Kavramlar: </w:t>
      </w:r>
      <w:r w:rsidR="00271AC8" w:rsidRPr="00271AC8">
        <w:rPr>
          <w:rFonts w:cstheme="minorHAnsi"/>
        </w:rPr>
        <w:t>Parça-Bütün</w:t>
      </w:r>
    </w:p>
    <w:p w14:paraId="08125593" w14:textId="574826A1" w:rsidR="009D1666" w:rsidRPr="00397E8C" w:rsidRDefault="009D1666" w:rsidP="009D1666">
      <w:pPr>
        <w:rPr>
          <w:rFonts w:eastAsia="Times New Roman" w:cstheme="minorHAnsi"/>
          <w:color w:val="000000" w:themeColor="text1"/>
          <w:lang w:eastAsia="tr-TR"/>
        </w:rPr>
      </w:pPr>
      <w:r w:rsidRPr="00397E8C">
        <w:rPr>
          <w:rFonts w:cstheme="minorHAnsi"/>
          <w:b/>
        </w:rPr>
        <w:t>Sözcükler:</w:t>
      </w:r>
      <w:r w:rsidR="000C495C" w:rsidRPr="00397E8C">
        <w:rPr>
          <w:rFonts w:eastAsia="Times New Roman" w:cstheme="minorHAnsi"/>
          <w:lang w:eastAsia="tr-TR"/>
        </w:rPr>
        <w:t xml:space="preserve"> </w:t>
      </w:r>
      <w:r w:rsidR="00271AC8">
        <w:rPr>
          <w:rFonts w:eastAsia="Times New Roman" w:cstheme="minorHAnsi"/>
          <w:lang w:eastAsia="tr-TR"/>
        </w:rPr>
        <w:t xml:space="preserve"> Yap-Boz</w:t>
      </w:r>
    </w:p>
    <w:p w14:paraId="4269A565" w14:textId="2AECA99C" w:rsidR="00477217" w:rsidRPr="00397E8C" w:rsidRDefault="009D1666" w:rsidP="00477217">
      <w:pPr>
        <w:spacing w:after="0" w:line="240" w:lineRule="auto"/>
        <w:rPr>
          <w:rFonts w:eastAsia="Times New Roman" w:cstheme="minorHAnsi"/>
          <w:color w:val="000000" w:themeColor="text1"/>
          <w:lang w:eastAsia="tr-TR"/>
        </w:rPr>
      </w:pPr>
      <w:r w:rsidRPr="00397E8C">
        <w:rPr>
          <w:rFonts w:cstheme="minorHAnsi"/>
          <w:b/>
        </w:rPr>
        <w:t xml:space="preserve">Materyaller: </w:t>
      </w:r>
      <w:r w:rsidR="00271AC8" w:rsidRPr="00271AC8">
        <w:rPr>
          <w:rFonts w:ascii="Calibri" w:eastAsia="Calibri" w:hAnsi="Calibri" w:cs="Times New Roman"/>
        </w:rPr>
        <w:t>Çocuk vesikalık fotoğrafları, fotokopi makinesi, makas, yapıştırıcı, renkli dosya kâğıtları</w:t>
      </w:r>
    </w:p>
    <w:p w14:paraId="69FAE7FC" w14:textId="77777777" w:rsidR="00477217" w:rsidRPr="00397E8C" w:rsidRDefault="00477217" w:rsidP="009D1666">
      <w:pPr>
        <w:spacing w:after="0" w:line="240" w:lineRule="auto"/>
        <w:rPr>
          <w:rFonts w:cstheme="minorHAnsi"/>
          <w:color w:val="000000" w:themeColor="text1"/>
        </w:rPr>
      </w:pPr>
    </w:p>
    <w:p w14:paraId="4D53D8BF" w14:textId="4317C92D" w:rsidR="000B6CEB" w:rsidRPr="00397E8C" w:rsidRDefault="009D1666" w:rsidP="00B96B64">
      <w:pPr>
        <w:spacing w:after="0" w:line="240" w:lineRule="auto"/>
        <w:rPr>
          <w:rFonts w:cstheme="minorHAnsi"/>
          <w:b/>
        </w:rPr>
      </w:pPr>
      <w:r w:rsidRPr="00397E8C">
        <w:rPr>
          <w:rFonts w:cstheme="minorHAnsi"/>
          <w:b/>
        </w:rPr>
        <w:t>Eğitim/Öğrenme Ortamları:</w:t>
      </w:r>
      <w:r w:rsidRPr="00397E8C">
        <w:rPr>
          <w:rFonts w:cstheme="minorHAnsi"/>
        </w:rPr>
        <w:t xml:space="preserve"> </w:t>
      </w:r>
      <w:r w:rsidR="00945323" w:rsidRPr="00945323">
        <w:rPr>
          <w:rFonts w:cstheme="minorHAnsi"/>
        </w:rPr>
        <w:t>Sınıf yapılacak etkinliklere göre düzenlenir.</w:t>
      </w:r>
    </w:p>
    <w:p w14:paraId="24AEF041" w14:textId="77777777" w:rsidR="00D716BF" w:rsidRPr="00397E8C" w:rsidRDefault="00D716BF" w:rsidP="00477217">
      <w:pPr>
        <w:jc w:val="center"/>
        <w:rPr>
          <w:rFonts w:cstheme="minorHAnsi"/>
          <w:b/>
        </w:rPr>
      </w:pPr>
    </w:p>
    <w:p w14:paraId="6643B16C" w14:textId="77777777" w:rsidR="00D716BF" w:rsidRPr="00397E8C" w:rsidRDefault="00D716BF" w:rsidP="00477217">
      <w:pPr>
        <w:jc w:val="center"/>
        <w:rPr>
          <w:rFonts w:cstheme="minorHAnsi"/>
          <w:b/>
        </w:rPr>
      </w:pPr>
    </w:p>
    <w:p w14:paraId="2EE61E19" w14:textId="77777777" w:rsidR="003F0EFA" w:rsidRPr="00397E8C" w:rsidRDefault="003F0EFA" w:rsidP="00477217">
      <w:pPr>
        <w:jc w:val="center"/>
        <w:rPr>
          <w:rFonts w:cstheme="minorHAnsi"/>
          <w:b/>
        </w:rPr>
      </w:pPr>
    </w:p>
    <w:p w14:paraId="4D1D782D" w14:textId="77777777" w:rsidR="003F0EFA" w:rsidRPr="00397E8C" w:rsidRDefault="003F0EFA" w:rsidP="00477217">
      <w:pPr>
        <w:jc w:val="center"/>
        <w:rPr>
          <w:rFonts w:cstheme="minorHAnsi"/>
          <w:b/>
        </w:rPr>
      </w:pPr>
    </w:p>
    <w:p w14:paraId="7E98410B" w14:textId="77777777" w:rsidR="003F0EFA" w:rsidRPr="00397E8C" w:rsidRDefault="003F0EFA" w:rsidP="00477217">
      <w:pPr>
        <w:jc w:val="center"/>
        <w:rPr>
          <w:rFonts w:cstheme="minorHAnsi"/>
          <w:b/>
        </w:rPr>
      </w:pPr>
    </w:p>
    <w:p w14:paraId="32043603" w14:textId="77777777" w:rsidR="003F0EFA" w:rsidRPr="00397E8C" w:rsidRDefault="003F0EFA" w:rsidP="00477217">
      <w:pPr>
        <w:jc w:val="center"/>
        <w:rPr>
          <w:rFonts w:cstheme="minorHAnsi"/>
          <w:b/>
        </w:rPr>
      </w:pPr>
    </w:p>
    <w:p w14:paraId="6698E409" w14:textId="77777777" w:rsidR="003F0EFA" w:rsidRPr="00397E8C" w:rsidRDefault="003F0EFA" w:rsidP="00477217">
      <w:pPr>
        <w:jc w:val="center"/>
        <w:rPr>
          <w:rFonts w:cstheme="minorHAnsi"/>
          <w:b/>
        </w:rPr>
      </w:pPr>
    </w:p>
    <w:p w14:paraId="12710A09" w14:textId="77777777" w:rsidR="003F0EFA" w:rsidRPr="00397E8C" w:rsidRDefault="003F0EFA" w:rsidP="00477217">
      <w:pPr>
        <w:jc w:val="center"/>
        <w:rPr>
          <w:rFonts w:cstheme="minorHAnsi"/>
          <w:b/>
        </w:rPr>
      </w:pPr>
    </w:p>
    <w:p w14:paraId="159AA9CE" w14:textId="77777777" w:rsidR="003F0EFA" w:rsidRPr="00397E8C" w:rsidRDefault="003F0EFA" w:rsidP="00477217">
      <w:pPr>
        <w:jc w:val="center"/>
        <w:rPr>
          <w:rFonts w:cstheme="minorHAnsi"/>
          <w:b/>
        </w:rPr>
      </w:pPr>
    </w:p>
    <w:p w14:paraId="6970EF98" w14:textId="77777777" w:rsidR="003F0EFA" w:rsidRPr="00397E8C" w:rsidRDefault="003F0EFA" w:rsidP="00477217">
      <w:pPr>
        <w:jc w:val="center"/>
        <w:rPr>
          <w:rFonts w:cstheme="minorHAnsi"/>
          <w:b/>
        </w:rPr>
      </w:pPr>
    </w:p>
    <w:p w14:paraId="2CA4770E" w14:textId="77777777" w:rsidR="003F0EFA" w:rsidRPr="00397E8C" w:rsidRDefault="003F0EFA" w:rsidP="00477217">
      <w:pPr>
        <w:jc w:val="center"/>
        <w:rPr>
          <w:rFonts w:cstheme="minorHAnsi"/>
          <w:b/>
        </w:rPr>
      </w:pPr>
    </w:p>
    <w:p w14:paraId="3C782FF3" w14:textId="77777777" w:rsidR="003F0EFA" w:rsidRPr="00397E8C" w:rsidRDefault="003F0EFA" w:rsidP="00477217">
      <w:pPr>
        <w:jc w:val="center"/>
        <w:rPr>
          <w:rFonts w:cstheme="minorHAnsi"/>
          <w:b/>
        </w:rPr>
      </w:pPr>
    </w:p>
    <w:p w14:paraId="69D44B47" w14:textId="77777777" w:rsidR="003F0EFA" w:rsidRPr="00397E8C" w:rsidRDefault="003F0EFA" w:rsidP="00477217">
      <w:pPr>
        <w:jc w:val="center"/>
        <w:rPr>
          <w:rFonts w:cstheme="minorHAnsi"/>
          <w:b/>
        </w:rPr>
      </w:pPr>
    </w:p>
    <w:p w14:paraId="1058C002" w14:textId="77777777" w:rsidR="003F0EFA" w:rsidRPr="00397E8C" w:rsidRDefault="003F0EFA" w:rsidP="00477217">
      <w:pPr>
        <w:jc w:val="center"/>
        <w:rPr>
          <w:rFonts w:cstheme="minorHAnsi"/>
          <w:b/>
        </w:rPr>
      </w:pPr>
    </w:p>
    <w:p w14:paraId="37CABEB4" w14:textId="77777777" w:rsidR="003F0EFA" w:rsidRPr="00397E8C" w:rsidRDefault="003F0EFA" w:rsidP="00477217">
      <w:pPr>
        <w:jc w:val="center"/>
        <w:rPr>
          <w:rFonts w:cstheme="minorHAnsi"/>
          <w:b/>
        </w:rPr>
      </w:pPr>
    </w:p>
    <w:p w14:paraId="7802DF25" w14:textId="77777777" w:rsidR="003F0EFA" w:rsidRPr="00397E8C" w:rsidRDefault="003F0EFA" w:rsidP="00477217">
      <w:pPr>
        <w:jc w:val="center"/>
        <w:rPr>
          <w:rFonts w:cstheme="minorHAnsi"/>
          <w:b/>
        </w:rPr>
      </w:pPr>
    </w:p>
    <w:p w14:paraId="213793E4" w14:textId="77777777" w:rsidR="003F0EFA" w:rsidRPr="00397E8C" w:rsidRDefault="003F0EFA" w:rsidP="00477217">
      <w:pPr>
        <w:jc w:val="center"/>
        <w:rPr>
          <w:rFonts w:cstheme="minorHAnsi"/>
          <w:b/>
        </w:rPr>
      </w:pPr>
    </w:p>
    <w:p w14:paraId="6C3158A2" w14:textId="77777777" w:rsidR="003F0EFA" w:rsidRPr="00397E8C" w:rsidRDefault="003F0EFA" w:rsidP="00477217">
      <w:pPr>
        <w:jc w:val="center"/>
        <w:rPr>
          <w:rFonts w:cstheme="minorHAnsi"/>
          <w:b/>
        </w:rPr>
      </w:pPr>
    </w:p>
    <w:p w14:paraId="6C38947C" w14:textId="77777777" w:rsidR="00945323" w:rsidRDefault="00945323" w:rsidP="00477217">
      <w:pPr>
        <w:jc w:val="center"/>
        <w:rPr>
          <w:rFonts w:cstheme="minorHAnsi"/>
          <w:b/>
        </w:rPr>
      </w:pPr>
    </w:p>
    <w:p w14:paraId="4DFA64D5" w14:textId="77777777" w:rsidR="009D1666" w:rsidRPr="00397E8C" w:rsidRDefault="009D1666" w:rsidP="00477217">
      <w:pPr>
        <w:jc w:val="center"/>
        <w:rPr>
          <w:rFonts w:cstheme="minorHAnsi"/>
          <w:b/>
        </w:rPr>
      </w:pPr>
      <w:r w:rsidRPr="00397E8C">
        <w:rPr>
          <w:rFonts w:cstheme="minorHAnsi"/>
          <w:b/>
        </w:rPr>
        <w:t>ÖĞRENME-ÖĞRETME UYGULAMALARI</w:t>
      </w:r>
    </w:p>
    <w:tbl>
      <w:tblPr>
        <w:tblStyle w:val="TabloKlavuzu"/>
        <w:tblW w:w="9923" w:type="dxa"/>
        <w:tblInd w:w="-5" w:type="dxa"/>
        <w:tblLook w:val="04A0" w:firstRow="1" w:lastRow="0" w:firstColumn="1" w:lastColumn="0" w:noHBand="0" w:noVBand="1"/>
      </w:tblPr>
      <w:tblGrid>
        <w:gridCol w:w="2381"/>
        <w:gridCol w:w="7542"/>
      </w:tblGrid>
      <w:tr w:rsidR="009D1666" w:rsidRPr="00397E8C" w14:paraId="57992BF7" w14:textId="77777777" w:rsidTr="00271AC8">
        <w:tc>
          <w:tcPr>
            <w:tcW w:w="2381" w:type="dxa"/>
          </w:tcPr>
          <w:p w14:paraId="4EB279EA" w14:textId="77777777" w:rsidR="009D1666" w:rsidRPr="00397E8C" w:rsidRDefault="009D1666" w:rsidP="00E4159F">
            <w:pPr>
              <w:rPr>
                <w:rFonts w:cstheme="minorHAnsi"/>
                <w:b/>
              </w:rPr>
            </w:pPr>
          </w:p>
          <w:p w14:paraId="2FFBF4E7" w14:textId="77777777" w:rsidR="009D1666" w:rsidRPr="00397E8C" w:rsidRDefault="009D1666" w:rsidP="00E4159F">
            <w:pPr>
              <w:rPr>
                <w:rFonts w:cstheme="minorHAnsi"/>
                <w:b/>
              </w:rPr>
            </w:pPr>
            <w:r w:rsidRPr="00397E8C">
              <w:rPr>
                <w:rFonts w:cstheme="minorHAnsi"/>
                <w:b/>
              </w:rPr>
              <w:t xml:space="preserve">GÜNE BAŞLAMA ZAMANI </w:t>
            </w:r>
          </w:p>
          <w:p w14:paraId="6FEF1529" w14:textId="77777777" w:rsidR="009D1666" w:rsidRPr="00397E8C" w:rsidRDefault="009D1666" w:rsidP="00E4159F">
            <w:pPr>
              <w:rPr>
                <w:rFonts w:cstheme="minorHAnsi"/>
                <w:b/>
              </w:rPr>
            </w:pPr>
          </w:p>
        </w:tc>
        <w:tc>
          <w:tcPr>
            <w:tcW w:w="7542" w:type="dxa"/>
          </w:tcPr>
          <w:p w14:paraId="420BBE87" w14:textId="3C2231A4" w:rsidR="009D1666" w:rsidRPr="00397E8C" w:rsidRDefault="009D1666" w:rsidP="003F0EFA">
            <w:pPr>
              <w:rPr>
                <w:rFonts w:eastAsia="Times New Roman" w:cstheme="minorHAnsi"/>
                <w:color w:val="000000" w:themeColor="text1"/>
                <w:lang w:eastAsia="tr-TR"/>
              </w:rPr>
            </w:pPr>
            <w:r w:rsidRPr="00397E8C">
              <w:rPr>
                <w:rFonts w:cstheme="minorHAnsi"/>
              </w:rPr>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9D1666" w:rsidRPr="00397E8C" w14:paraId="088766E7" w14:textId="77777777" w:rsidTr="00271AC8">
        <w:tc>
          <w:tcPr>
            <w:tcW w:w="2381" w:type="dxa"/>
          </w:tcPr>
          <w:p w14:paraId="2A38844A" w14:textId="77777777" w:rsidR="009D1666" w:rsidRPr="00397E8C" w:rsidRDefault="009D1666" w:rsidP="00E4159F">
            <w:pPr>
              <w:rPr>
                <w:rFonts w:cstheme="minorHAnsi"/>
                <w:b/>
              </w:rPr>
            </w:pPr>
          </w:p>
          <w:p w14:paraId="5537D164" w14:textId="77777777" w:rsidR="009865DA" w:rsidRPr="00397E8C" w:rsidRDefault="009865DA" w:rsidP="00E4159F">
            <w:pPr>
              <w:rPr>
                <w:rFonts w:cstheme="minorHAnsi"/>
                <w:b/>
              </w:rPr>
            </w:pPr>
          </w:p>
          <w:p w14:paraId="5968C03E" w14:textId="77777777" w:rsidR="009D1666" w:rsidRPr="00397E8C" w:rsidRDefault="009D1666" w:rsidP="00E4159F">
            <w:pPr>
              <w:rPr>
                <w:rFonts w:cstheme="minorHAnsi"/>
                <w:b/>
              </w:rPr>
            </w:pPr>
            <w:r w:rsidRPr="00397E8C">
              <w:rPr>
                <w:rFonts w:cstheme="minorHAnsi"/>
                <w:b/>
              </w:rPr>
              <w:t>ÖĞRENME MERKEZLERİNDE OYUN</w:t>
            </w:r>
          </w:p>
        </w:tc>
        <w:tc>
          <w:tcPr>
            <w:tcW w:w="7542" w:type="dxa"/>
          </w:tcPr>
          <w:p w14:paraId="22A3FF57" w14:textId="73C546C3" w:rsidR="009D1666" w:rsidRPr="00397E8C" w:rsidRDefault="009D1666" w:rsidP="00EC2A81">
            <w:pPr>
              <w:rPr>
                <w:rFonts w:cstheme="minorHAnsi"/>
              </w:rPr>
            </w:pPr>
            <w:r w:rsidRPr="00397E8C">
              <w:rPr>
                <w:rFonts w:cstheme="minorHAnsi"/>
              </w:rPr>
              <w:t>Güne başlama zamanı sona erdiğinde öğretmen çocuklara hangi öğrenme merkezlerinde oynamak istediklerini sorar. Çocuklar tercihlerini belirtir. Öğretmen, öğrencileri öğrenme merkezlerine yönlendirir ve öğrencilerini gözlemler</w:t>
            </w:r>
            <w:r w:rsidRPr="00397E8C">
              <w:rPr>
                <w:rFonts w:cstheme="minorHAnsi"/>
                <w:b/>
              </w:rPr>
              <w:t>.</w:t>
            </w:r>
            <w:r w:rsidRPr="00397E8C">
              <w:rPr>
                <w:rFonts w:cstheme="minorHAnsi"/>
                <w:b/>
                <w:color w:val="000000" w:themeColor="text1"/>
              </w:rPr>
              <w:t xml:space="preserve"> </w:t>
            </w:r>
          </w:p>
        </w:tc>
      </w:tr>
      <w:tr w:rsidR="009D1666" w:rsidRPr="00397E8C" w14:paraId="0CDF1CF0" w14:textId="77777777" w:rsidTr="00271AC8">
        <w:tc>
          <w:tcPr>
            <w:tcW w:w="2381" w:type="dxa"/>
          </w:tcPr>
          <w:p w14:paraId="4D836B88" w14:textId="77777777" w:rsidR="009D1666" w:rsidRPr="00397E8C" w:rsidRDefault="009D1666" w:rsidP="00E4159F">
            <w:pPr>
              <w:rPr>
                <w:rFonts w:cstheme="minorHAnsi"/>
                <w:b/>
              </w:rPr>
            </w:pPr>
          </w:p>
          <w:p w14:paraId="45C1226A" w14:textId="77777777" w:rsidR="009D1666" w:rsidRPr="00397E8C" w:rsidRDefault="009D1666" w:rsidP="00E4159F">
            <w:pPr>
              <w:rPr>
                <w:rFonts w:cstheme="minorHAnsi"/>
                <w:b/>
              </w:rPr>
            </w:pPr>
            <w:r w:rsidRPr="00397E8C">
              <w:rPr>
                <w:rFonts w:cstheme="minorHAnsi"/>
                <w:b/>
              </w:rPr>
              <w:t xml:space="preserve">BESLENME, </w:t>
            </w:r>
          </w:p>
          <w:p w14:paraId="1D520677" w14:textId="77777777" w:rsidR="009D1666" w:rsidRPr="00397E8C" w:rsidRDefault="009D1666" w:rsidP="00E4159F">
            <w:pPr>
              <w:rPr>
                <w:rFonts w:cstheme="minorHAnsi"/>
                <w:b/>
              </w:rPr>
            </w:pPr>
            <w:r w:rsidRPr="00397E8C">
              <w:rPr>
                <w:rFonts w:cstheme="minorHAnsi"/>
                <w:b/>
              </w:rPr>
              <w:t xml:space="preserve">TOPLANMA ,TEMİZLİK </w:t>
            </w:r>
          </w:p>
        </w:tc>
        <w:tc>
          <w:tcPr>
            <w:tcW w:w="7542" w:type="dxa"/>
          </w:tcPr>
          <w:p w14:paraId="6ECEC16B" w14:textId="77777777" w:rsidR="009D1666" w:rsidRPr="00397E8C" w:rsidRDefault="009D1666" w:rsidP="008316D6">
            <w:pPr>
              <w:rPr>
                <w:rFonts w:cstheme="minorHAnsi"/>
              </w:rPr>
            </w:pPr>
            <w:r w:rsidRPr="00397E8C">
              <w:rPr>
                <w:rFonts w:cstheme="minorHAnsi"/>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w:t>
            </w:r>
            <w:r w:rsidR="00477217" w:rsidRPr="00397E8C">
              <w:rPr>
                <w:rFonts w:cstheme="minorHAnsi"/>
              </w:rPr>
              <w:t xml:space="preserve">kleştirir. Kahvaltı sonrasında </w:t>
            </w:r>
            <w:r w:rsidRPr="00397E8C">
              <w:rPr>
                <w:rFonts w:cstheme="minorHAnsi"/>
              </w:rPr>
              <w:t xml:space="preserve">açık alanda  oyun etkinliğine geçiş yapılır. </w:t>
            </w:r>
          </w:p>
        </w:tc>
      </w:tr>
      <w:tr w:rsidR="009D1666" w:rsidRPr="00397E8C" w14:paraId="4012C0C5" w14:textId="77777777" w:rsidTr="00271AC8">
        <w:trPr>
          <w:trHeight w:val="5491"/>
        </w:trPr>
        <w:tc>
          <w:tcPr>
            <w:tcW w:w="2381" w:type="dxa"/>
          </w:tcPr>
          <w:p w14:paraId="6665C86D" w14:textId="77777777" w:rsidR="009D1666" w:rsidRPr="00397E8C" w:rsidRDefault="009D1666" w:rsidP="00E4159F">
            <w:pPr>
              <w:rPr>
                <w:rFonts w:cstheme="minorHAnsi"/>
                <w:b/>
              </w:rPr>
            </w:pPr>
          </w:p>
          <w:p w14:paraId="69C6E200" w14:textId="77777777" w:rsidR="009D1666" w:rsidRPr="00397E8C" w:rsidRDefault="009D1666" w:rsidP="00E4159F">
            <w:pPr>
              <w:rPr>
                <w:rFonts w:cstheme="minorHAnsi"/>
                <w:b/>
              </w:rPr>
            </w:pPr>
          </w:p>
          <w:p w14:paraId="635DA7C0" w14:textId="77777777" w:rsidR="00535337" w:rsidRPr="00397E8C" w:rsidRDefault="00535337" w:rsidP="00E4159F">
            <w:pPr>
              <w:rPr>
                <w:rFonts w:cstheme="minorHAnsi"/>
                <w:b/>
              </w:rPr>
            </w:pPr>
          </w:p>
          <w:p w14:paraId="1AF9535C" w14:textId="77777777" w:rsidR="009D1666" w:rsidRPr="00397E8C" w:rsidRDefault="009D1666" w:rsidP="00E4159F">
            <w:pPr>
              <w:rPr>
                <w:rFonts w:cstheme="minorHAnsi"/>
                <w:b/>
              </w:rPr>
            </w:pPr>
            <w:r w:rsidRPr="00397E8C">
              <w:rPr>
                <w:rFonts w:cstheme="minorHAnsi"/>
                <w:b/>
              </w:rPr>
              <w:t xml:space="preserve">ETKİNLİKLER </w:t>
            </w:r>
          </w:p>
          <w:p w14:paraId="69FFA565" w14:textId="77777777" w:rsidR="009D1666" w:rsidRPr="00397E8C" w:rsidRDefault="009D1666" w:rsidP="00E4159F">
            <w:pPr>
              <w:rPr>
                <w:rFonts w:cstheme="minorHAnsi"/>
                <w:b/>
              </w:rPr>
            </w:pPr>
          </w:p>
          <w:p w14:paraId="0F78FDA5" w14:textId="77777777" w:rsidR="009D1666" w:rsidRPr="00397E8C" w:rsidRDefault="009D1666" w:rsidP="00E4159F">
            <w:pPr>
              <w:rPr>
                <w:rFonts w:cstheme="minorHAnsi"/>
                <w:b/>
              </w:rPr>
            </w:pPr>
          </w:p>
          <w:p w14:paraId="2FA75046" w14:textId="77777777" w:rsidR="009D1666" w:rsidRPr="00397E8C" w:rsidRDefault="009D1666" w:rsidP="00E4159F">
            <w:pPr>
              <w:rPr>
                <w:rFonts w:cstheme="minorHAnsi"/>
                <w:b/>
              </w:rPr>
            </w:pPr>
          </w:p>
          <w:p w14:paraId="40BF6326" w14:textId="77777777" w:rsidR="009D1666" w:rsidRPr="00397E8C" w:rsidRDefault="009D1666" w:rsidP="00E4159F">
            <w:pPr>
              <w:rPr>
                <w:rFonts w:cstheme="minorHAnsi"/>
                <w:b/>
              </w:rPr>
            </w:pPr>
          </w:p>
          <w:p w14:paraId="094B7ADB" w14:textId="77777777" w:rsidR="009D1666" w:rsidRPr="00397E8C" w:rsidRDefault="009D1666" w:rsidP="00E4159F">
            <w:pPr>
              <w:rPr>
                <w:rFonts w:cstheme="minorHAnsi"/>
                <w:b/>
              </w:rPr>
            </w:pPr>
          </w:p>
        </w:tc>
        <w:tc>
          <w:tcPr>
            <w:tcW w:w="7542" w:type="dxa"/>
          </w:tcPr>
          <w:p w14:paraId="14A95AF2" w14:textId="36CD45D7" w:rsidR="003F0EFA" w:rsidRPr="00271AC8" w:rsidRDefault="00271AC8" w:rsidP="00271AC8">
            <w:pPr>
              <w:spacing w:after="200" w:line="276" w:lineRule="auto"/>
              <w:rPr>
                <w:rFonts w:ascii="Calibri" w:eastAsia="Calibri" w:hAnsi="Calibri" w:cs="Times New Roman"/>
              </w:rPr>
            </w:pPr>
            <w:r w:rsidRPr="00271AC8">
              <w:rPr>
                <w:rFonts w:ascii="Calibri" w:eastAsia="Calibri" w:hAnsi="Calibri" w:cs="Times New Roman"/>
              </w:rPr>
              <w:t>Çocukların vesikalık fotoğrafları fotokopi makinesi  ile büyütülür. Büyütülen  fotoğrafların  çıktısı alınarak 6 eşit parçaya bölünmüş şekilde çizilir. Çocukların her birine kendi fotoğraf yapbozu verilir. Çocuklardan resimlerin yapbozlarını çizgi üzerinden keserek parçalarını saymaları istenir.  Ardından  onlara,  “Şimdi her bir parçayı birleştirerek bir bütün resim oluşturmanızı istiyorum. Bunun  için  sizlere  renkli dosya kâğıdı ve yapıştırıcı  vereceğim.  Birleştirdiğiniz  parçaları  renkli  kâğıt  üzerine  yapıştırmanız gerekiyor.” denilir. Çocuklar  parçaları  birleştirip  renkli  kâğıt  üzerine  yapıştırdıktan sonra çalışmalar panoda sergilenir.</w:t>
            </w:r>
            <w:r>
              <w:rPr>
                <w:rFonts w:ascii="Calibri" w:eastAsia="Calibri" w:hAnsi="Calibri" w:cs="Times New Roman"/>
              </w:rPr>
              <w:t xml:space="preserve"> </w:t>
            </w:r>
            <w:r w:rsidRPr="00271AC8">
              <w:rPr>
                <w:rFonts w:ascii="Calibri" w:eastAsia="Calibri" w:hAnsi="Calibri" w:cs="Times New Roman"/>
              </w:rPr>
              <w:t>Ardından 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minder yoksa gazete de kullanılabilir.)</w:t>
            </w:r>
          </w:p>
        </w:tc>
      </w:tr>
      <w:tr w:rsidR="009D1666" w:rsidRPr="00397E8C" w14:paraId="7DEFA878" w14:textId="77777777" w:rsidTr="00271AC8">
        <w:trPr>
          <w:trHeight w:val="570"/>
        </w:trPr>
        <w:tc>
          <w:tcPr>
            <w:tcW w:w="2381" w:type="dxa"/>
          </w:tcPr>
          <w:p w14:paraId="443E5077" w14:textId="29F276D2" w:rsidR="009D1666" w:rsidRPr="00397E8C" w:rsidRDefault="003F0EFA" w:rsidP="00E4159F">
            <w:pPr>
              <w:rPr>
                <w:rFonts w:cstheme="minorHAnsi"/>
                <w:b/>
              </w:rPr>
            </w:pPr>
            <w:r w:rsidRPr="00397E8C">
              <w:rPr>
                <w:rFonts w:cstheme="minorHAnsi"/>
                <w:b/>
              </w:rPr>
              <w:t>DEĞERLENDİRME</w:t>
            </w:r>
          </w:p>
        </w:tc>
        <w:tc>
          <w:tcPr>
            <w:tcW w:w="7542" w:type="dxa"/>
          </w:tcPr>
          <w:p w14:paraId="0EC02F9F" w14:textId="18DF9D17" w:rsidR="003F0EFA" w:rsidRPr="00271AC8" w:rsidRDefault="00271AC8" w:rsidP="00271AC8">
            <w:pPr>
              <w:spacing w:after="200" w:line="276" w:lineRule="auto"/>
              <w:rPr>
                <w:rFonts w:ascii="Calibri" w:eastAsia="Calibri" w:hAnsi="Calibri" w:cs="Times New Roman"/>
              </w:rPr>
            </w:pPr>
            <w:r w:rsidRPr="00271AC8">
              <w:rPr>
                <w:rFonts w:ascii="Calibri" w:eastAsia="Calibri" w:hAnsi="Calibri" w:cs="Times New Roman"/>
              </w:rPr>
              <w:t>Senin yapbozun kaç parçadan oluşuyordu?</w:t>
            </w:r>
            <w:r w:rsidR="00BA2C42">
              <w:rPr>
                <w:rFonts w:ascii="Calibri" w:eastAsia="Calibri" w:hAnsi="Calibri" w:cs="Times New Roman"/>
              </w:rPr>
              <w:t xml:space="preserve"> </w:t>
            </w:r>
            <w:r w:rsidRPr="00271AC8">
              <w:rPr>
                <w:rFonts w:ascii="Calibri" w:eastAsia="Calibri" w:hAnsi="Calibri" w:cs="Times New Roman"/>
              </w:rPr>
              <w:t>Parçaları birleştirip bir bütün elde ettiğinde ortaya ne resmi çıktı?</w:t>
            </w:r>
          </w:p>
        </w:tc>
      </w:tr>
    </w:tbl>
    <w:p w14:paraId="6E1F0F42" w14:textId="188AD5E3" w:rsidR="009D1666" w:rsidRPr="00397E8C" w:rsidRDefault="009D1666" w:rsidP="009D1666">
      <w:pPr>
        <w:rPr>
          <w:rFonts w:cstheme="minorHAnsi"/>
          <w:b/>
        </w:rPr>
      </w:pPr>
      <w:r w:rsidRPr="00397E8C">
        <w:rPr>
          <w:rFonts w:cstheme="minorHAnsi"/>
          <w:b/>
        </w:rPr>
        <w:t>FARKLILAŞTIRMA:</w:t>
      </w:r>
    </w:p>
    <w:p w14:paraId="389946FF" w14:textId="0CD540A5" w:rsidR="009D1666" w:rsidRPr="00397E8C" w:rsidRDefault="009D1666" w:rsidP="009D1666">
      <w:pPr>
        <w:rPr>
          <w:rFonts w:cstheme="minorHAnsi"/>
        </w:rPr>
      </w:pPr>
      <w:r w:rsidRPr="00397E8C">
        <w:rPr>
          <w:rFonts w:cstheme="minorHAnsi"/>
          <w:b/>
        </w:rPr>
        <w:t xml:space="preserve">Zenginleştirme: </w:t>
      </w:r>
      <w:r w:rsidR="00535337" w:rsidRPr="00397E8C">
        <w:rPr>
          <w:rFonts w:cstheme="minorHAnsi"/>
        </w:rPr>
        <w:t>Çocuklar</w:t>
      </w:r>
      <w:r w:rsidR="00330BFA" w:rsidRPr="00397E8C">
        <w:rPr>
          <w:rFonts w:cstheme="minorHAnsi"/>
        </w:rPr>
        <w:t>a konu ile ilgili ekstra hikayeler okunabilir</w:t>
      </w:r>
    </w:p>
    <w:p w14:paraId="6B456D64" w14:textId="6981E7A9" w:rsidR="009D1666" w:rsidRPr="00397E8C" w:rsidRDefault="009D1666" w:rsidP="00535337">
      <w:pPr>
        <w:rPr>
          <w:rFonts w:cstheme="minorHAnsi"/>
        </w:rPr>
      </w:pPr>
      <w:r w:rsidRPr="00397E8C">
        <w:rPr>
          <w:rFonts w:cstheme="minorHAnsi"/>
          <w:b/>
        </w:rPr>
        <w:t>Destekleme</w:t>
      </w:r>
      <w:r w:rsidRPr="00397E8C">
        <w:rPr>
          <w:rFonts w:cstheme="minorHAnsi"/>
        </w:rPr>
        <w:t xml:space="preserve">: </w:t>
      </w:r>
      <w:r w:rsidR="00271AC8">
        <w:rPr>
          <w:rFonts w:cstheme="minorHAnsi"/>
        </w:rPr>
        <w:t xml:space="preserve"> Etkinliklerde zorlanan çocuklar desteklenir.</w:t>
      </w:r>
    </w:p>
    <w:p w14:paraId="61827D7A" w14:textId="77777777" w:rsidR="00477217" w:rsidRPr="00397E8C" w:rsidRDefault="009D1666" w:rsidP="00477217">
      <w:pPr>
        <w:rPr>
          <w:rFonts w:eastAsia="Times New Roman" w:cstheme="minorHAnsi"/>
          <w:lang w:eastAsia="tr-TR"/>
        </w:rPr>
      </w:pPr>
      <w:r w:rsidRPr="00397E8C">
        <w:rPr>
          <w:rFonts w:cstheme="minorHAnsi"/>
          <w:b/>
        </w:rPr>
        <w:t xml:space="preserve">AİLE/TOPLUM KATILIMI: </w:t>
      </w:r>
    </w:p>
    <w:p w14:paraId="0C2B6436" w14:textId="37A12426" w:rsidR="00722BCA" w:rsidRPr="00945323" w:rsidRDefault="00945323" w:rsidP="001E2C85">
      <w:pPr>
        <w:spacing w:after="0" w:line="240" w:lineRule="auto"/>
        <w:contextualSpacing/>
        <w:jc w:val="both"/>
        <w:rPr>
          <w:rFonts w:eastAsia="Times New Roman" w:cstheme="minorHAnsi"/>
          <w:b/>
          <w:lang w:eastAsia="tr-TR"/>
        </w:rPr>
      </w:pPr>
      <w:r w:rsidRPr="00945323">
        <w:rPr>
          <w:rFonts w:eastAsia="Times New Roman" w:cstheme="minorHAnsi"/>
          <w:b/>
          <w:lang w:eastAsia="tr-TR"/>
        </w:rPr>
        <w:t>Aile katılımı :</w:t>
      </w:r>
      <w:r w:rsidR="00271AC8">
        <w:rPr>
          <w:rFonts w:eastAsia="Times New Roman" w:cstheme="minorHAnsi"/>
          <w:b/>
          <w:lang w:eastAsia="tr-TR"/>
        </w:rPr>
        <w:t xml:space="preserve"> </w:t>
      </w:r>
      <w:r w:rsidR="00271AC8" w:rsidRPr="00271AC8">
        <w:rPr>
          <w:rFonts w:eastAsia="Times New Roman" w:cstheme="minorHAnsi"/>
          <w:lang w:eastAsia="tr-TR"/>
        </w:rPr>
        <w:t>Evde de yapboz veya puzzle oyunu oyanan</w:t>
      </w:r>
      <w:r w:rsidR="00271AC8">
        <w:rPr>
          <w:rFonts w:eastAsia="Times New Roman" w:cstheme="minorHAnsi"/>
          <w:lang w:eastAsia="tr-TR"/>
        </w:rPr>
        <w:t>a</w:t>
      </w:r>
      <w:r w:rsidR="00271AC8" w:rsidRPr="00271AC8">
        <w:rPr>
          <w:rFonts w:eastAsia="Times New Roman" w:cstheme="minorHAnsi"/>
          <w:lang w:eastAsia="tr-TR"/>
        </w:rPr>
        <w:t>bilir.</w:t>
      </w:r>
    </w:p>
    <w:p w14:paraId="7602EF1D" w14:textId="795E1519" w:rsidR="00D34DFF" w:rsidRPr="0096574D" w:rsidRDefault="00477217" w:rsidP="0096574D">
      <w:pPr>
        <w:spacing w:after="0" w:line="240" w:lineRule="auto"/>
        <w:contextualSpacing/>
        <w:jc w:val="both"/>
        <w:rPr>
          <w:rFonts w:eastAsia="Times New Roman" w:cstheme="minorHAnsi"/>
          <w:b/>
          <w:lang w:eastAsia="tr-TR"/>
        </w:rPr>
      </w:pPr>
      <w:r w:rsidRPr="00397E8C">
        <w:rPr>
          <w:rFonts w:eastAsia="Times New Roman" w:cstheme="minorHAnsi"/>
          <w:b/>
          <w:lang w:eastAsia="tr-TR"/>
        </w:rPr>
        <w:t>Okul Öncesi Öğretmeni                                                                                                        Okul Müdürü</w:t>
      </w:r>
    </w:p>
    <w:p w14:paraId="68E16CFA" w14:textId="01EC2E84" w:rsidR="005A417E" w:rsidRPr="00397E8C" w:rsidRDefault="00F9792E" w:rsidP="005A417E">
      <w:pPr>
        <w:jc w:val="center"/>
        <w:rPr>
          <w:rFonts w:cstheme="minorHAnsi"/>
          <w:b/>
        </w:rPr>
      </w:pPr>
      <w:r w:rsidRPr="00397E8C">
        <w:rPr>
          <w:rFonts w:cstheme="minorHAnsi"/>
          <w:b/>
        </w:rPr>
        <w:lastRenderedPageBreak/>
        <w:t xml:space="preserve">EYLÜL AYI </w:t>
      </w:r>
      <w:r w:rsidR="003F0EFA" w:rsidRPr="00397E8C">
        <w:rPr>
          <w:rFonts w:cstheme="minorHAnsi"/>
          <w:b/>
        </w:rPr>
        <w:t xml:space="preserve">10. </w:t>
      </w:r>
      <w:r w:rsidR="00F713E3" w:rsidRPr="00397E8C">
        <w:rPr>
          <w:rFonts w:cstheme="minorHAnsi"/>
          <w:b/>
        </w:rPr>
        <w:t>GÜN PLANI</w:t>
      </w:r>
    </w:p>
    <w:p w14:paraId="2B1EAB4E" w14:textId="78A515E3" w:rsidR="005A417E" w:rsidRPr="00397E8C" w:rsidRDefault="005A417E" w:rsidP="005A417E">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529EAC2C" w14:textId="62016C0C" w:rsidR="00FF3DD6" w:rsidRPr="00397E8C" w:rsidRDefault="003F0EFA" w:rsidP="005A417E">
      <w:pPr>
        <w:rPr>
          <w:rFonts w:cstheme="minorHAnsi"/>
          <w:b/>
        </w:rPr>
      </w:pPr>
      <w:r w:rsidRPr="00397E8C">
        <w:rPr>
          <w:rFonts w:cstheme="minorHAnsi"/>
          <w:b/>
        </w:rPr>
        <w:t>TARİH :</w:t>
      </w:r>
      <w:r w:rsidR="005D50F0">
        <w:rPr>
          <w:rFonts w:cstheme="minorHAnsi"/>
          <w:b/>
        </w:rPr>
        <w:t xml:space="preserve"> 25</w:t>
      </w:r>
      <w:r w:rsidR="005D50F0">
        <w:rPr>
          <w:rFonts w:cstheme="minorHAnsi"/>
          <w:b/>
        </w:rPr>
        <w:t>.09.2026</w:t>
      </w:r>
    </w:p>
    <w:p w14:paraId="3C9B438C" w14:textId="6B61F0E7" w:rsidR="00EC7A6A" w:rsidRPr="00397E8C" w:rsidRDefault="005A417E" w:rsidP="005A417E">
      <w:pPr>
        <w:rPr>
          <w:rFonts w:cstheme="minorHAnsi"/>
          <w:b/>
        </w:rPr>
      </w:pPr>
      <w:r w:rsidRPr="00397E8C">
        <w:rPr>
          <w:rFonts w:cstheme="minorHAnsi"/>
          <w:b/>
        </w:rPr>
        <w:t xml:space="preserve">ALAN BECERİLERİ: </w:t>
      </w:r>
    </w:p>
    <w:p w14:paraId="5932E3E7" w14:textId="77777777" w:rsidR="00EC7A6A" w:rsidRPr="00397E8C" w:rsidRDefault="00EC7A6A" w:rsidP="00EC7A6A">
      <w:pPr>
        <w:rPr>
          <w:rFonts w:cstheme="minorHAnsi"/>
          <w:b/>
        </w:rPr>
      </w:pPr>
      <w:r w:rsidRPr="00397E8C">
        <w:rPr>
          <w:rFonts w:cstheme="minorHAnsi"/>
          <w:b/>
        </w:rPr>
        <w:t xml:space="preserve">Hareket Alanı: </w:t>
      </w:r>
    </w:p>
    <w:p w14:paraId="105DF1AF" w14:textId="77777777" w:rsidR="00EC7A6A" w:rsidRPr="00397E8C" w:rsidRDefault="00EC7A6A" w:rsidP="00EC7A6A">
      <w:pPr>
        <w:rPr>
          <w:rFonts w:cstheme="minorHAnsi"/>
          <w:bCs/>
        </w:rPr>
      </w:pPr>
      <w:r w:rsidRPr="00397E8C">
        <w:rPr>
          <w:rFonts w:cstheme="minorHAnsi"/>
          <w:bCs/>
        </w:rPr>
        <w:t xml:space="preserve">HSAB1. Aktif Yaşam İçin Psikomotor Beceriler </w:t>
      </w:r>
    </w:p>
    <w:p w14:paraId="2BE125D5" w14:textId="2B7B28C7" w:rsidR="005A417E" w:rsidRPr="00397E8C" w:rsidRDefault="005A417E" w:rsidP="005A417E">
      <w:pPr>
        <w:rPr>
          <w:rFonts w:cstheme="minorHAnsi"/>
          <w:b/>
        </w:rPr>
      </w:pPr>
      <w:r w:rsidRPr="00397E8C">
        <w:rPr>
          <w:rFonts w:cstheme="minorHAnsi"/>
          <w:b/>
        </w:rPr>
        <w:t xml:space="preserve">Türkçe Alanı: </w:t>
      </w:r>
    </w:p>
    <w:p w14:paraId="77753996" w14:textId="77777777" w:rsidR="004711E7" w:rsidRPr="00397E8C" w:rsidRDefault="004711E7" w:rsidP="005A417E">
      <w:pPr>
        <w:rPr>
          <w:rFonts w:cstheme="minorHAnsi"/>
        </w:rPr>
      </w:pPr>
      <w:r w:rsidRPr="00397E8C">
        <w:rPr>
          <w:rFonts w:cstheme="minorHAnsi"/>
        </w:rPr>
        <w:t xml:space="preserve">TAOB. Okuma </w:t>
      </w:r>
    </w:p>
    <w:p w14:paraId="672F2E32" w14:textId="77777777" w:rsidR="004711E7" w:rsidRPr="00397E8C" w:rsidRDefault="004711E7" w:rsidP="005A417E">
      <w:pPr>
        <w:rPr>
          <w:rFonts w:cstheme="minorHAnsi"/>
          <w:b/>
        </w:rPr>
      </w:pPr>
      <w:r w:rsidRPr="00397E8C">
        <w:rPr>
          <w:rFonts w:cstheme="minorHAnsi"/>
          <w:b/>
        </w:rPr>
        <w:t>Matematik Alanı:</w:t>
      </w:r>
    </w:p>
    <w:p w14:paraId="180C1400" w14:textId="77777777" w:rsidR="004711E7" w:rsidRPr="00397E8C" w:rsidRDefault="004711E7" w:rsidP="005A417E">
      <w:pPr>
        <w:rPr>
          <w:rFonts w:cstheme="minorHAnsi"/>
        </w:rPr>
      </w:pPr>
      <w:r w:rsidRPr="00397E8C">
        <w:rPr>
          <w:rFonts w:cstheme="minorHAnsi"/>
        </w:rPr>
        <w:t xml:space="preserve">MAB1. Matematiksel Muhakeme </w:t>
      </w:r>
    </w:p>
    <w:p w14:paraId="226803B1" w14:textId="77777777" w:rsidR="00BF4A72" w:rsidRPr="00397E8C" w:rsidRDefault="00BF4A72" w:rsidP="00BF4A72">
      <w:pPr>
        <w:rPr>
          <w:rFonts w:cstheme="minorHAnsi"/>
          <w:b/>
        </w:rPr>
      </w:pPr>
      <w:r w:rsidRPr="00397E8C">
        <w:rPr>
          <w:rFonts w:cstheme="minorHAnsi"/>
          <w:b/>
        </w:rPr>
        <w:t>Fen Alanı</w:t>
      </w:r>
    </w:p>
    <w:p w14:paraId="0B625FEA" w14:textId="77777777" w:rsidR="00BF4A72" w:rsidRPr="00397E8C" w:rsidRDefault="00BF4A72" w:rsidP="005A417E">
      <w:pPr>
        <w:rPr>
          <w:rFonts w:cstheme="minorHAnsi"/>
        </w:rPr>
      </w:pPr>
      <w:r w:rsidRPr="00397E8C">
        <w:rPr>
          <w:rFonts w:cstheme="minorHAnsi"/>
        </w:rPr>
        <w:t xml:space="preserve">FBAB4. Bilimsel Veriye Dayalı Tahmin Etme </w:t>
      </w:r>
    </w:p>
    <w:p w14:paraId="580659D7" w14:textId="77777777" w:rsidR="005A417E" w:rsidRPr="00397E8C" w:rsidRDefault="005A417E" w:rsidP="005A417E">
      <w:pPr>
        <w:rPr>
          <w:rFonts w:cstheme="minorHAnsi"/>
          <w:b/>
        </w:rPr>
      </w:pPr>
      <w:r w:rsidRPr="00397E8C">
        <w:rPr>
          <w:rFonts w:cstheme="minorHAnsi"/>
          <w:b/>
        </w:rPr>
        <w:t>Sosyal Alanı:</w:t>
      </w:r>
    </w:p>
    <w:p w14:paraId="2F82DD65" w14:textId="2550DAC6" w:rsidR="00AD31C4" w:rsidRPr="00397E8C" w:rsidRDefault="00BF4A72" w:rsidP="005A417E">
      <w:pPr>
        <w:rPr>
          <w:rFonts w:cstheme="minorHAnsi"/>
        </w:rPr>
      </w:pPr>
      <w:r w:rsidRPr="00397E8C">
        <w:rPr>
          <w:rFonts w:cstheme="minorHAnsi"/>
        </w:rPr>
        <w:t>SBAB2. Kanıta dayalı sorgulama ve araştırma</w:t>
      </w:r>
    </w:p>
    <w:p w14:paraId="29A5AC56" w14:textId="63402972" w:rsidR="005A417E" w:rsidRPr="00397E8C" w:rsidRDefault="005A417E" w:rsidP="005A417E">
      <w:pPr>
        <w:rPr>
          <w:rFonts w:cstheme="minorHAnsi"/>
          <w:b/>
        </w:rPr>
      </w:pPr>
      <w:r w:rsidRPr="00397E8C">
        <w:rPr>
          <w:rFonts w:cstheme="minorHAnsi"/>
          <w:b/>
        </w:rPr>
        <w:t xml:space="preserve">KAVRAMSAL BECERİLER: </w:t>
      </w:r>
    </w:p>
    <w:p w14:paraId="53D13AE1" w14:textId="77777777" w:rsidR="0034759B" w:rsidRPr="00397E8C" w:rsidRDefault="0034759B" w:rsidP="0034759B">
      <w:pPr>
        <w:rPr>
          <w:rFonts w:cstheme="minorHAnsi"/>
          <w:b/>
        </w:rPr>
      </w:pPr>
      <w:r w:rsidRPr="00397E8C">
        <w:rPr>
          <w:rFonts w:cstheme="minorHAnsi"/>
          <w:b/>
        </w:rPr>
        <w:t xml:space="preserve">KB1.Bulmak </w:t>
      </w:r>
    </w:p>
    <w:p w14:paraId="16638CD3" w14:textId="77777777" w:rsidR="000F3094" w:rsidRPr="00397E8C" w:rsidRDefault="000F3094" w:rsidP="000F3094">
      <w:pPr>
        <w:rPr>
          <w:rFonts w:cstheme="minorHAnsi"/>
          <w:b/>
        </w:rPr>
      </w:pPr>
      <w:r w:rsidRPr="00397E8C">
        <w:rPr>
          <w:rFonts w:cstheme="minorHAnsi"/>
          <w:b/>
        </w:rPr>
        <w:t xml:space="preserve">KB2.2. Gözlemleme Becerisi </w:t>
      </w:r>
    </w:p>
    <w:p w14:paraId="643BCD1F" w14:textId="61345413" w:rsidR="000F3094" w:rsidRPr="00397E8C" w:rsidRDefault="000F3094" w:rsidP="0034759B">
      <w:pPr>
        <w:rPr>
          <w:rFonts w:cstheme="minorHAnsi"/>
          <w:bCs/>
        </w:rPr>
      </w:pPr>
      <w:r w:rsidRPr="00397E8C">
        <w:rPr>
          <w:rFonts w:cstheme="minorHAnsi"/>
          <w:bCs/>
        </w:rPr>
        <w:t>KB2.2.SB1. Gözleme ilişkin amaç-ölçüt belirlemek</w:t>
      </w:r>
    </w:p>
    <w:p w14:paraId="004F8CB4" w14:textId="77777777" w:rsidR="005A417E" w:rsidRPr="00397E8C" w:rsidRDefault="005A417E" w:rsidP="005A417E">
      <w:pPr>
        <w:rPr>
          <w:rFonts w:cstheme="minorHAnsi"/>
          <w:b/>
        </w:rPr>
      </w:pPr>
      <w:r w:rsidRPr="00397E8C">
        <w:rPr>
          <w:rFonts w:cstheme="minorHAnsi"/>
          <w:b/>
        </w:rPr>
        <w:t xml:space="preserve">EĞİLİMLER: </w:t>
      </w:r>
    </w:p>
    <w:p w14:paraId="06D57F34" w14:textId="77777777" w:rsidR="005A417E" w:rsidRPr="00397E8C" w:rsidRDefault="005A417E" w:rsidP="005A417E">
      <w:pPr>
        <w:rPr>
          <w:rFonts w:cstheme="minorHAnsi"/>
          <w:b/>
          <w:color w:val="000000" w:themeColor="text1"/>
        </w:rPr>
      </w:pPr>
      <w:r w:rsidRPr="00397E8C">
        <w:rPr>
          <w:rFonts w:cstheme="minorHAnsi"/>
          <w:b/>
          <w:color w:val="000000" w:themeColor="text1"/>
        </w:rPr>
        <w:t xml:space="preserve">Sosyal Eğilimler </w:t>
      </w:r>
    </w:p>
    <w:p w14:paraId="477DAF01" w14:textId="77777777" w:rsidR="005A417E" w:rsidRPr="00397E8C" w:rsidRDefault="005A417E" w:rsidP="005A417E">
      <w:pPr>
        <w:rPr>
          <w:rFonts w:cstheme="minorHAnsi"/>
        </w:rPr>
      </w:pPr>
      <w:r w:rsidRPr="00397E8C">
        <w:rPr>
          <w:rFonts w:cstheme="minorHAnsi"/>
        </w:rPr>
        <w:t xml:space="preserve">E1.4. </w:t>
      </w:r>
      <w:r w:rsidR="001E2C85" w:rsidRPr="00397E8C">
        <w:rPr>
          <w:rFonts w:cstheme="minorHAnsi"/>
        </w:rPr>
        <w:t xml:space="preserve">Kendine İnanma (Öz Yeterlilik) </w:t>
      </w:r>
    </w:p>
    <w:p w14:paraId="3BAF9BA9" w14:textId="67FCFCEB" w:rsidR="005A417E" w:rsidRPr="00397E8C" w:rsidRDefault="005A417E" w:rsidP="005A417E">
      <w:pPr>
        <w:rPr>
          <w:rFonts w:cstheme="minorHAnsi"/>
          <w:b/>
        </w:rPr>
      </w:pPr>
      <w:r w:rsidRPr="00397E8C">
        <w:rPr>
          <w:rFonts w:cstheme="minorHAnsi"/>
          <w:b/>
        </w:rPr>
        <w:t xml:space="preserve">PROGRAMLAR ARASI BİLEŞENLER: </w:t>
      </w:r>
    </w:p>
    <w:p w14:paraId="5AF378EF" w14:textId="77777777" w:rsidR="005A417E" w:rsidRPr="00397E8C" w:rsidRDefault="005A417E" w:rsidP="005A417E">
      <w:pPr>
        <w:rPr>
          <w:rFonts w:cstheme="minorHAnsi"/>
          <w:b/>
        </w:rPr>
      </w:pPr>
      <w:r w:rsidRPr="00397E8C">
        <w:rPr>
          <w:rFonts w:cstheme="minorHAnsi"/>
          <w:b/>
        </w:rPr>
        <w:t xml:space="preserve">Sosyal-Duygusal Öğrenme Becerileri: </w:t>
      </w:r>
    </w:p>
    <w:p w14:paraId="49736129" w14:textId="77777777" w:rsidR="005A417E" w:rsidRPr="00397E8C" w:rsidRDefault="005A417E" w:rsidP="005A417E">
      <w:pPr>
        <w:rPr>
          <w:rFonts w:cstheme="minorHAnsi"/>
          <w:b/>
        </w:rPr>
      </w:pPr>
      <w:r w:rsidRPr="00397E8C">
        <w:rPr>
          <w:rFonts w:cstheme="minorHAnsi"/>
          <w:b/>
        </w:rPr>
        <w:t xml:space="preserve">SDB2.1. İletişim Becerisi </w:t>
      </w:r>
    </w:p>
    <w:p w14:paraId="6A6330CB" w14:textId="77777777" w:rsidR="005A417E" w:rsidRPr="00397E8C" w:rsidRDefault="005A417E" w:rsidP="005A417E">
      <w:pPr>
        <w:rPr>
          <w:rFonts w:cstheme="minorHAnsi"/>
        </w:rPr>
      </w:pPr>
      <w:r w:rsidRPr="00397E8C">
        <w:rPr>
          <w:rFonts w:cstheme="minorHAnsi"/>
        </w:rPr>
        <w:t>SDB2.1.SB3.G1. Sözl</w:t>
      </w:r>
      <w:r w:rsidR="001E2C85" w:rsidRPr="00397E8C">
        <w:rPr>
          <w:rFonts w:cstheme="minorHAnsi"/>
        </w:rPr>
        <w:t xml:space="preserve">ü/sözsüz etkileşimi fark eder. </w:t>
      </w:r>
    </w:p>
    <w:p w14:paraId="300CA3C5" w14:textId="745A67F1" w:rsidR="0036684B" w:rsidRPr="00397E8C" w:rsidRDefault="00227572" w:rsidP="00227572">
      <w:pPr>
        <w:rPr>
          <w:rFonts w:cstheme="minorHAnsi"/>
          <w:color w:val="000000" w:themeColor="text1"/>
        </w:rPr>
      </w:pPr>
      <w:r w:rsidRPr="00397E8C">
        <w:rPr>
          <w:rFonts w:cstheme="minorHAnsi"/>
          <w:b/>
          <w:bCs/>
          <w:color w:val="000000" w:themeColor="text1"/>
        </w:rPr>
        <w:t xml:space="preserve">Değerler: </w:t>
      </w:r>
    </w:p>
    <w:p w14:paraId="21F23B3E" w14:textId="6826B578" w:rsidR="00227572" w:rsidRPr="00397E8C" w:rsidRDefault="00227572" w:rsidP="00227572">
      <w:pPr>
        <w:rPr>
          <w:rFonts w:cstheme="minorHAnsi"/>
          <w:b/>
          <w:bCs/>
          <w:color w:val="000000" w:themeColor="text1"/>
        </w:rPr>
      </w:pPr>
      <w:r w:rsidRPr="00397E8C">
        <w:rPr>
          <w:rFonts w:cstheme="minorHAnsi"/>
          <w:color w:val="000000" w:themeColor="text1"/>
        </w:rPr>
        <w:t>D16.Sorumluluk</w:t>
      </w:r>
    </w:p>
    <w:p w14:paraId="0187352D" w14:textId="16E3951F" w:rsidR="00227572" w:rsidRPr="00397E8C" w:rsidRDefault="00227572" w:rsidP="005A417E">
      <w:pPr>
        <w:rPr>
          <w:rFonts w:cstheme="minorHAnsi"/>
          <w:color w:val="000000" w:themeColor="text1"/>
        </w:rPr>
      </w:pPr>
      <w:r w:rsidRPr="00397E8C">
        <w:rPr>
          <w:rFonts w:cstheme="minorHAnsi"/>
          <w:color w:val="000000" w:themeColor="text1"/>
        </w:rPr>
        <w:t>D16.1. Kendine kar</w:t>
      </w:r>
      <w:r w:rsidR="003F0EFA" w:rsidRPr="00397E8C">
        <w:rPr>
          <w:rFonts w:cstheme="minorHAnsi"/>
          <w:color w:val="000000" w:themeColor="text1"/>
        </w:rPr>
        <w:t xml:space="preserve">şı görevlerini yerine getirmek </w:t>
      </w:r>
    </w:p>
    <w:p w14:paraId="34D77379" w14:textId="77777777" w:rsidR="005A417E" w:rsidRPr="00397E8C" w:rsidRDefault="001E2C85" w:rsidP="005A417E">
      <w:pPr>
        <w:rPr>
          <w:rFonts w:cstheme="minorHAnsi"/>
          <w:b/>
        </w:rPr>
      </w:pPr>
      <w:r w:rsidRPr="00397E8C">
        <w:rPr>
          <w:rFonts w:cstheme="minorHAnsi"/>
          <w:b/>
        </w:rPr>
        <w:t xml:space="preserve">Okuryazarlık Becerileri: </w:t>
      </w:r>
    </w:p>
    <w:p w14:paraId="4875C126" w14:textId="77777777" w:rsidR="00733B3B" w:rsidRPr="00397E8C" w:rsidRDefault="00733B3B" w:rsidP="005A417E">
      <w:pPr>
        <w:rPr>
          <w:rFonts w:cstheme="minorHAnsi"/>
          <w:b/>
        </w:rPr>
      </w:pPr>
      <w:r w:rsidRPr="00397E8C">
        <w:rPr>
          <w:rFonts w:cstheme="minorHAnsi"/>
          <w:b/>
        </w:rPr>
        <w:t>OB4. Gö</w:t>
      </w:r>
      <w:r w:rsidR="00F9792E" w:rsidRPr="00397E8C">
        <w:rPr>
          <w:rFonts w:cstheme="minorHAnsi"/>
          <w:b/>
        </w:rPr>
        <w:t>rsel Okuryazarlık</w:t>
      </w:r>
    </w:p>
    <w:p w14:paraId="687FA0A0" w14:textId="77777777" w:rsidR="00733B3B" w:rsidRPr="00397E8C" w:rsidRDefault="00733B3B" w:rsidP="00733B3B">
      <w:pPr>
        <w:rPr>
          <w:rFonts w:cstheme="minorHAnsi"/>
          <w:color w:val="000000" w:themeColor="text1"/>
        </w:rPr>
      </w:pPr>
      <w:r w:rsidRPr="00397E8C">
        <w:rPr>
          <w:rFonts w:cstheme="minorHAnsi"/>
          <w:color w:val="000000" w:themeColor="text1"/>
        </w:rPr>
        <w:t xml:space="preserve">OB4.3.Görsel Hakkında Eleştirel Düşünme </w:t>
      </w:r>
    </w:p>
    <w:p w14:paraId="03420175" w14:textId="77777777" w:rsidR="00733B3B" w:rsidRPr="00397E8C" w:rsidRDefault="00733B3B" w:rsidP="00733B3B">
      <w:pPr>
        <w:rPr>
          <w:rFonts w:cstheme="minorHAnsi"/>
          <w:color w:val="000000" w:themeColor="text1"/>
        </w:rPr>
      </w:pPr>
      <w:r w:rsidRPr="00397E8C">
        <w:rPr>
          <w:rFonts w:cstheme="minorHAnsi"/>
          <w:color w:val="000000" w:themeColor="text1"/>
        </w:rPr>
        <w:lastRenderedPageBreak/>
        <w:t xml:space="preserve">OB4.3.SB1. Görseli sorgulamak </w:t>
      </w:r>
    </w:p>
    <w:p w14:paraId="674D72EC" w14:textId="5970FF42" w:rsidR="005A417E" w:rsidRPr="00397E8C" w:rsidRDefault="005A417E" w:rsidP="005A417E">
      <w:pPr>
        <w:rPr>
          <w:rFonts w:cstheme="minorHAnsi"/>
          <w:b/>
        </w:rPr>
      </w:pPr>
      <w:r w:rsidRPr="00397E8C">
        <w:rPr>
          <w:rFonts w:cstheme="minorHAnsi"/>
          <w:b/>
        </w:rPr>
        <w:t xml:space="preserve">ÖĞRENME ÇIKTILARI: </w:t>
      </w:r>
    </w:p>
    <w:p w14:paraId="54D421E4" w14:textId="77777777" w:rsidR="00AF1619" w:rsidRPr="00397E8C" w:rsidRDefault="00AF1619" w:rsidP="00AF1619">
      <w:pPr>
        <w:rPr>
          <w:rFonts w:cstheme="minorHAnsi"/>
          <w:b/>
        </w:rPr>
      </w:pPr>
      <w:r w:rsidRPr="00397E8C">
        <w:rPr>
          <w:rFonts w:cstheme="minorHAnsi"/>
          <w:b/>
        </w:rPr>
        <w:t>Matematik Alanı:</w:t>
      </w:r>
    </w:p>
    <w:p w14:paraId="6924FE12" w14:textId="77777777" w:rsidR="00AF1619" w:rsidRPr="00397E8C" w:rsidRDefault="00AF1619" w:rsidP="00AF1619">
      <w:pPr>
        <w:rPr>
          <w:rFonts w:cstheme="minorHAnsi"/>
          <w:b/>
        </w:rPr>
      </w:pPr>
      <w:r w:rsidRPr="00397E8C">
        <w:rPr>
          <w:rFonts w:cstheme="minorHAnsi"/>
          <w:b/>
        </w:rPr>
        <w:t xml:space="preserve">MAB.2. Matematiksel olgu, olay ve nesnelerin özelliklerini çözümleyebilme </w:t>
      </w:r>
    </w:p>
    <w:p w14:paraId="4B33D500" w14:textId="77777777" w:rsidR="00AF1619" w:rsidRPr="00397E8C" w:rsidRDefault="00AF1619" w:rsidP="00AF1619">
      <w:pPr>
        <w:rPr>
          <w:rFonts w:cstheme="minorHAnsi"/>
        </w:rPr>
      </w:pPr>
      <w:r w:rsidRPr="00397E8C">
        <w:rPr>
          <w:rFonts w:cstheme="minorHAnsi"/>
        </w:rPr>
        <w:t xml:space="preserve">a) Bir bütünü oluşturan parçaları gösterir. </w:t>
      </w:r>
    </w:p>
    <w:p w14:paraId="1E7F4063" w14:textId="77777777" w:rsidR="00AF1619" w:rsidRPr="00397E8C" w:rsidRDefault="00AF1619" w:rsidP="005A417E">
      <w:pPr>
        <w:rPr>
          <w:rFonts w:cstheme="minorHAnsi"/>
        </w:rPr>
      </w:pPr>
      <w:r w:rsidRPr="00397E8C">
        <w:rPr>
          <w:rFonts w:cstheme="minorHAnsi"/>
        </w:rPr>
        <w:t>b) Bir bütünü oluşturan parçalar arasındaki ilişki/ilişkisizlik durumlarını açıklar.</w:t>
      </w:r>
    </w:p>
    <w:p w14:paraId="12D5D236" w14:textId="77777777" w:rsidR="005A417E" w:rsidRPr="00397E8C" w:rsidRDefault="005A417E" w:rsidP="00A14BDA">
      <w:pPr>
        <w:rPr>
          <w:rFonts w:cstheme="minorHAnsi"/>
          <w:b/>
        </w:rPr>
      </w:pPr>
      <w:r w:rsidRPr="00397E8C">
        <w:rPr>
          <w:rFonts w:cstheme="minorHAnsi"/>
          <w:b/>
        </w:rPr>
        <w:t>Sosyal Alanı</w:t>
      </w:r>
      <w:r w:rsidR="00A14BDA" w:rsidRPr="00397E8C">
        <w:rPr>
          <w:rFonts w:cstheme="minorHAnsi"/>
          <w:b/>
        </w:rPr>
        <w:t>:</w:t>
      </w:r>
    </w:p>
    <w:p w14:paraId="2FEE1698" w14:textId="77777777" w:rsidR="00BF4A72" w:rsidRPr="00397E8C" w:rsidRDefault="00BF4A72" w:rsidP="00BF4A72">
      <w:pPr>
        <w:rPr>
          <w:rFonts w:cstheme="minorHAnsi"/>
          <w:b/>
        </w:rPr>
      </w:pPr>
      <w:r w:rsidRPr="00397E8C">
        <w:rPr>
          <w:rFonts w:cstheme="minorHAnsi"/>
          <w:b/>
        </w:rPr>
        <w:t xml:space="preserve">SAB.5. Merak ettiği konuya yönelik kaynakları inceleyebilme </w:t>
      </w:r>
    </w:p>
    <w:p w14:paraId="5BE588CD" w14:textId="77777777" w:rsidR="00BF4A72" w:rsidRPr="00397E8C" w:rsidRDefault="00BF4A72" w:rsidP="005A417E">
      <w:pPr>
        <w:rPr>
          <w:rFonts w:cstheme="minorHAnsi"/>
        </w:rPr>
      </w:pPr>
      <w:r w:rsidRPr="00397E8C">
        <w:rPr>
          <w:rFonts w:cstheme="minorHAnsi"/>
        </w:rPr>
        <w:t xml:space="preserve">a) Yakın çevresinde merak ettiği konulara yönelik görsel/ işitsel kaynakları inceler. </w:t>
      </w:r>
    </w:p>
    <w:p w14:paraId="0FBE1A89" w14:textId="77777777" w:rsidR="005A417E" w:rsidRPr="00397E8C" w:rsidRDefault="005A417E" w:rsidP="005A417E">
      <w:pPr>
        <w:rPr>
          <w:rFonts w:cstheme="minorHAnsi"/>
          <w:b/>
        </w:rPr>
      </w:pPr>
      <w:r w:rsidRPr="00397E8C">
        <w:rPr>
          <w:rFonts w:cstheme="minorHAnsi"/>
          <w:b/>
        </w:rPr>
        <w:t>Hareket Alanı:</w:t>
      </w:r>
    </w:p>
    <w:p w14:paraId="0B0CA921" w14:textId="77777777" w:rsidR="00BF4A72" w:rsidRPr="00397E8C" w:rsidRDefault="00BF4A72" w:rsidP="00BF4A72">
      <w:pPr>
        <w:rPr>
          <w:rFonts w:cstheme="minorHAnsi"/>
          <w:b/>
        </w:rPr>
      </w:pPr>
      <w:r w:rsidRPr="00397E8C">
        <w:rPr>
          <w:rFonts w:cstheme="minorHAnsi"/>
          <w:b/>
        </w:rPr>
        <w:t xml:space="preserve">HSAB.6. Eşle/grupla ahenk içinde hareket örüntüleri sergileyebilme </w:t>
      </w:r>
    </w:p>
    <w:p w14:paraId="7FC102AB" w14:textId="77777777" w:rsidR="00BF4A72" w:rsidRPr="00397E8C" w:rsidRDefault="00BF4A72" w:rsidP="00BF4A72">
      <w:pPr>
        <w:rPr>
          <w:rFonts w:cstheme="minorHAnsi"/>
        </w:rPr>
      </w:pPr>
      <w:r w:rsidRPr="00397E8C">
        <w:rPr>
          <w:rFonts w:cstheme="minorHAnsi"/>
        </w:rPr>
        <w:t xml:space="preserve">d) Grup çalışmalarında hareketi farklı yönlerde yapar. </w:t>
      </w:r>
    </w:p>
    <w:p w14:paraId="02399295" w14:textId="77777777" w:rsidR="005A417E" w:rsidRPr="00397E8C" w:rsidRDefault="005A417E" w:rsidP="005A417E">
      <w:pPr>
        <w:rPr>
          <w:rFonts w:cstheme="minorHAnsi"/>
          <w:b/>
        </w:rPr>
      </w:pPr>
      <w:r w:rsidRPr="00397E8C">
        <w:rPr>
          <w:rFonts w:cstheme="minorHAnsi"/>
          <w:b/>
        </w:rPr>
        <w:t>İÇERİK ÇERÇEVESİ:</w:t>
      </w:r>
    </w:p>
    <w:p w14:paraId="75B91067" w14:textId="2201EB5D" w:rsidR="005A417E" w:rsidRPr="00397E8C" w:rsidRDefault="005A417E" w:rsidP="00BF4A72">
      <w:pPr>
        <w:spacing w:after="0" w:line="240" w:lineRule="auto"/>
        <w:rPr>
          <w:rFonts w:eastAsia="Times New Roman" w:cstheme="minorHAnsi"/>
          <w:color w:val="000000" w:themeColor="text1"/>
          <w:lang w:eastAsia="tr-TR"/>
        </w:rPr>
      </w:pPr>
      <w:r w:rsidRPr="00397E8C">
        <w:rPr>
          <w:rFonts w:cstheme="minorHAnsi"/>
          <w:b/>
        </w:rPr>
        <w:t xml:space="preserve">Kavramlar: </w:t>
      </w:r>
      <w:r w:rsidR="00D14283" w:rsidRPr="00D14283">
        <w:rPr>
          <w:rFonts w:cstheme="minorHAnsi"/>
        </w:rPr>
        <w:t>Kırmızı</w:t>
      </w:r>
    </w:p>
    <w:p w14:paraId="57B73B0D" w14:textId="77777777" w:rsidR="00BF4A72" w:rsidRPr="00397E8C" w:rsidRDefault="00BF4A72" w:rsidP="00BF4A72">
      <w:pPr>
        <w:spacing w:after="0" w:line="240" w:lineRule="auto"/>
        <w:rPr>
          <w:rFonts w:eastAsia="Times New Roman" w:cstheme="minorHAnsi"/>
          <w:color w:val="000000" w:themeColor="text1"/>
          <w:lang w:eastAsia="tr-TR"/>
        </w:rPr>
      </w:pPr>
    </w:p>
    <w:p w14:paraId="2B614767" w14:textId="2ABFFAB6" w:rsidR="001E2C85" w:rsidRPr="00397E8C" w:rsidRDefault="005A417E" w:rsidP="001E2C85">
      <w:pPr>
        <w:spacing w:after="0" w:line="240" w:lineRule="auto"/>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r w:rsidR="00E546EE" w:rsidRPr="00397E8C">
        <w:rPr>
          <w:rFonts w:cstheme="minorHAnsi"/>
        </w:rPr>
        <w:t xml:space="preserve"> </w:t>
      </w:r>
      <w:r w:rsidR="0039650A" w:rsidRPr="00397E8C">
        <w:rPr>
          <w:rFonts w:cstheme="minorHAnsi"/>
        </w:rPr>
        <w:t xml:space="preserve"> </w:t>
      </w:r>
      <w:r w:rsidR="00D14283">
        <w:rPr>
          <w:rFonts w:cstheme="minorHAnsi"/>
        </w:rPr>
        <w:t>Paylaşma</w:t>
      </w:r>
    </w:p>
    <w:p w14:paraId="4DFD008D" w14:textId="77777777" w:rsidR="0034759B" w:rsidRPr="00397E8C" w:rsidRDefault="0034759B" w:rsidP="001E2C85">
      <w:pPr>
        <w:spacing w:after="0" w:line="240" w:lineRule="auto"/>
        <w:contextualSpacing/>
        <w:jc w:val="both"/>
        <w:rPr>
          <w:rFonts w:eastAsia="Times New Roman" w:cstheme="minorHAnsi"/>
          <w:color w:val="000000" w:themeColor="text1"/>
          <w:lang w:eastAsia="tr-TR"/>
        </w:rPr>
      </w:pPr>
    </w:p>
    <w:p w14:paraId="06656574" w14:textId="3D3EBC06" w:rsidR="001E2C85" w:rsidRPr="00D14283" w:rsidRDefault="005A417E" w:rsidP="00D14283">
      <w:pPr>
        <w:rPr>
          <w:rFonts w:ascii="Calibri" w:eastAsia="Calibri" w:hAnsi="Calibri" w:cs="Times New Roman"/>
        </w:rPr>
      </w:pPr>
      <w:r w:rsidRPr="00397E8C">
        <w:rPr>
          <w:rFonts w:cstheme="minorHAnsi"/>
          <w:b/>
        </w:rPr>
        <w:t xml:space="preserve">Materyaller:  </w:t>
      </w:r>
      <w:r w:rsidR="00D14283" w:rsidRPr="00D14283">
        <w:rPr>
          <w:rFonts w:ascii="Calibri" w:eastAsia="Calibri" w:hAnsi="Calibri" w:cs="Times New Roman"/>
        </w:rPr>
        <w:t>Paylaşma ile ilgili görselin bulunduğu bir kart, sınıftaki oyuncaklar</w:t>
      </w:r>
      <w:r w:rsidR="00D14283">
        <w:rPr>
          <w:rFonts w:ascii="Calibri" w:eastAsia="Calibri" w:hAnsi="Calibri" w:cs="Times New Roman"/>
          <w:b/>
        </w:rPr>
        <w:t xml:space="preserve">, </w:t>
      </w:r>
      <w:r w:rsidR="00D14283" w:rsidRPr="00D14283">
        <w:rPr>
          <w:rFonts w:ascii="Calibri" w:eastAsia="Calibri" w:hAnsi="Calibri" w:cs="Times New Roman"/>
        </w:rPr>
        <w:t>m</w:t>
      </w:r>
      <w:r w:rsidR="00D14283" w:rsidRPr="00D14283">
        <w:rPr>
          <w:rFonts w:ascii="Calibri" w:eastAsia="Calibri" w:hAnsi="Calibri" w:cs="Times New Roman"/>
          <w:lang w:val="tr"/>
        </w:rPr>
        <w:t>akas El işi kağıdı yapıştırıcı</w:t>
      </w:r>
    </w:p>
    <w:p w14:paraId="58572939" w14:textId="77777777" w:rsidR="0096574D" w:rsidRDefault="0096574D" w:rsidP="00E169B8">
      <w:pPr>
        <w:spacing w:after="0" w:line="240" w:lineRule="auto"/>
        <w:rPr>
          <w:rFonts w:cstheme="minorHAnsi"/>
          <w:b/>
        </w:rPr>
      </w:pPr>
    </w:p>
    <w:p w14:paraId="7AF1CBB5" w14:textId="27E03046" w:rsidR="00E169B8" w:rsidRPr="00397E8C" w:rsidRDefault="005A417E" w:rsidP="00E169B8">
      <w:pPr>
        <w:spacing w:after="0" w:line="240" w:lineRule="auto"/>
        <w:rPr>
          <w:rFonts w:cstheme="minorHAnsi"/>
          <w:b/>
        </w:rPr>
      </w:pPr>
      <w:r w:rsidRPr="00397E8C">
        <w:rPr>
          <w:rFonts w:cstheme="minorHAnsi"/>
          <w:b/>
        </w:rPr>
        <w:t>Eğitim/Öğrenme Ortamları:</w:t>
      </w:r>
      <w:r w:rsidRPr="00397E8C">
        <w:rPr>
          <w:rFonts w:cstheme="minorHAnsi"/>
        </w:rPr>
        <w:t xml:space="preserve"> </w:t>
      </w:r>
      <w:r w:rsidR="003733C1">
        <w:rPr>
          <w:rFonts w:cstheme="minorHAnsi"/>
        </w:rPr>
        <w:t>Sınıf, yapılacak olan etkinliklere göre düzenlenir.</w:t>
      </w:r>
    </w:p>
    <w:p w14:paraId="2920E447" w14:textId="77777777" w:rsidR="00E169B8" w:rsidRPr="00397E8C" w:rsidRDefault="00E169B8" w:rsidP="00E169B8">
      <w:pPr>
        <w:spacing w:after="0" w:line="240" w:lineRule="auto"/>
        <w:rPr>
          <w:rFonts w:cstheme="minorHAnsi"/>
          <w:b/>
        </w:rPr>
      </w:pPr>
    </w:p>
    <w:p w14:paraId="079143EB" w14:textId="77777777" w:rsidR="0036684B" w:rsidRPr="00397E8C" w:rsidRDefault="0036684B" w:rsidP="00E169B8">
      <w:pPr>
        <w:spacing w:after="0" w:line="240" w:lineRule="auto"/>
        <w:rPr>
          <w:rFonts w:cstheme="minorHAnsi"/>
          <w:b/>
        </w:rPr>
      </w:pPr>
    </w:p>
    <w:p w14:paraId="6A9FFDBC" w14:textId="77777777" w:rsidR="0036684B" w:rsidRPr="00397E8C" w:rsidRDefault="0036684B" w:rsidP="00E169B8">
      <w:pPr>
        <w:spacing w:after="0" w:line="240" w:lineRule="auto"/>
        <w:rPr>
          <w:rFonts w:cstheme="minorHAnsi"/>
          <w:b/>
        </w:rPr>
      </w:pPr>
    </w:p>
    <w:p w14:paraId="3AB1F571" w14:textId="77777777" w:rsidR="00B60E88" w:rsidRPr="00397E8C" w:rsidRDefault="00B60E88" w:rsidP="00E169B8">
      <w:pPr>
        <w:spacing w:after="0" w:line="240" w:lineRule="auto"/>
        <w:rPr>
          <w:rFonts w:cstheme="minorHAnsi"/>
          <w:b/>
        </w:rPr>
      </w:pPr>
    </w:p>
    <w:p w14:paraId="33DC9337" w14:textId="77777777" w:rsidR="003F0EFA" w:rsidRPr="00397E8C" w:rsidRDefault="003F0EFA" w:rsidP="005A417E">
      <w:pPr>
        <w:jc w:val="center"/>
        <w:rPr>
          <w:rFonts w:cstheme="minorHAnsi"/>
          <w:b/>
        </w:rPr>
      </w:pPr>
    </w:p>
    <w:p w14:paraId="30086D5D" w14:textId="77777777" w:rsidR="003F0EFA" w:rsidRPr="00397E8C" w:rsidRDefault="003F0EFA" w:rsidP="005A417E">
      <w:pPr>
        <w:jc w:val="center"/>
        <w:rPr>
          <w:rFonts w:cstheme="minorHAnsi"/>
          <w:b/>
        </w:rPr>
      </w:pPr>
    </w:p>
    <w:p w14:paraId="4E584E18" w14:textId="77777777" w:rsidR="003F0EFA" w:rsidRPr="00397E8C" w:rsidRDefault="003F0EFA" w:rsidP="005A417E">
      <w:pPr>
        <w:jc w:val="center"/>
        <w:rPr>
          <w:rFonts w:cstheme="minorHAnsi"/>
          <w:b/>
        </w:rPr>
      </w:pPr>
    </w:p>
    <w:p w14:paraId="2CB8C93C" w14:textId="77777777" w:rsidR="003F0EFA" w:rsidRPr="00397E8C" w:rsidRDefault="003F0EFA" w:rsidP="005A417E">
      <w:pPr>
        <w:jc w:val="center"/>
        <w:rPr>
          <w:rFonts w:cstheme="minorHAnsi"/>
          <w:b/>
        </w:rPr>
      </w:pPr>
    </w:p>
    <w:p w14:paraId="480CC675" w14:textId="77777777" w:rsidR="003F0EFA" w:rsidRPr="00397E8C" w:rsidRDefault="003F0EFA" w:rsidP="005A417E">
      <w:pPr>
        <w:jc w:val="center"/>
        <w:rPr>
          <w:rFonts w:cstheme="minorHAnsi"/>
          <w:b/>
        </w:rPr>
      </w:pPr>
    </w:p>
    <w:p w14:paraId="2D26512B" w14:textId="77777777" w:rsidR="003F0EFA" w:rsidRPr="00397E8C" w:rsidRDefault="003F0EFA" w:rsidP="005A417E">
      <w:pPr>
        <w:jc w:val="center"/>
        <w:rPr>
          <w:rFonts w:cstheme="minorHAnsi"/>
          <w:b/>
        </w:rPr>
      </w:pPr>
    </w:p>
    <w:p w14:paraId="3204B038" w14:textId="77777777" w:rsidR="003F0EFA" w:rsidRPr="00397E8C" w:rsidRDefault="003F0EFA" w:rsidP="005A417E">
      <w:pPr>
        <w:jc w:val="center"/>
        <w:rPr>
          <w:rFonts w:cstheme="minorHAnsi"/>
          <w:b/>
        </w:rPr>
      </w:pPr>
    </w:p>
    <w:p w14:paraId="78E926C3" w14:textId="77777777" w:rsidR="003F0EFA" w:rsidRPr="00397E8C" w:rsidRDefault="003F0EFA" w:rsidP="005A417E">
      <w:pPr>
        <w:jc w:val="center"/>
        <w:rPr>
          <w:rFonts w:cstheme="minorHAnsi"/>
          <w:b/>
        </w:rPr>
      </w:pPr>
    </w:p>
    <w:p w14:paraId="5D0CB650" w14:textId="77777777" w:rsidR="003F0EFA" w:rsidRPr="00397E8C" w:rsidRDefault="003F0EFA" w:rsidP="00094302">
      <w:pPr>
        <w:rPr>
          <w:rFonts w:cstheme="minorHAnsi"/>
          <w:b/>
        </w:rPr>
      </w:pPr>
    </w:p>
    <w:p w14:paraId="1D89A6A6" w14:textId="77777777" w:rsidR="00BA2C42" w:rsidRDefault="00BA2C42" w:rsidP="005A417E">
      <w:pPr>
        <w:jc w:val="center"/>
        <w:rPr>
          <w:rFonts w:cstheme="minorHAnsi"/>
          <w:b/>
        </w:rPr>
      </w:pPr>
    </w:p>
    <w:p w14:paraId="6DE245A4" w14:textId="26F5321F" w:rsidR="005A417E" w:rsidRPr="00397E8C" w:rsidRDefault="000B6CEB" w:rsidP="005A417E">
      <w:pPr>
        <w:jc w:val="center"/>
        <w:rPr>
          <w:rFonts w:cstheme="minorHAnsi"/>
          <w:b/>
        </w:rPr>
      </w:pPr>
      <w:r w:rsidRPr="00397E8C">
        <w:rPr>
          <w:rFonts w:cstheme="minorHAnsi"/>
          <w:b/>
        </w:rPr>
        <w:lastRenderedPageBreak/>
        <w:t xml:space="preserve"> </w:t>
      </w:r>
      <w:r w:rsidR="005A417E" w:rsidRPr="00397E8C">
        <w:rPr>
          <w:rFonts w:cstheme="minorHAnsi"/>
          <w:b/>
        </w:rPr>
        <w:t>ÖĞRENME-ÖĞRETME UYGULAMALARI</w:t>
      </w:r>
      <w:r w:rsidR="005A417E"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5A417E" w:rsidRPr="00397E8C" w14:paraId="1EB24FD0" w14:textId="77777777" w:rsidTr="002D5DF2">
        <w:tc>
          <w:tcPr>
            <w:tcW w:w="2694" w:type="dxa"/>
          </w:tcPr>
          <w:p w14:paraId="1C390311" w14:textId="77777777" w:rsidR="005A417E" w:rsidRPr="00397E8C" w:rsidRDefault="005A417E" w:rsidP="002D5DF2">
            <w:pPr>
              <w:rPr>
                <w:rFonts w:cstheme="minorHAnsi"/>
                <w:b/>
              </w:rPr>
            </w:pPr>
          </w:p>
          <w:p w14:paraId="309F4F5C" w14:textId="4BBB0C6E" w:rsidR="005A417E" w:rsidRPr="00397E8C" w:rsidRDefault="003F0EFA" w:rsidP="002D5DF2">
            <w:pPr>
              <w:rPr>
                <w:rFonts w:cstheme="minorHAnsi"/>
                <w:b/>
              </w:rPr>
            </w:pPr>
            <w:r w:rsidRPr="00397E8C">
              <w:rPr>
                <w:rFonts w:cstheme="minorHAnsi"/>
                <w:b/>
              </w:rPr>
              <w:t xml:space="preserve">GÜNE BAŞLAMA ZAMANI </w:t>
            </w:r>
          </w:p>
        </w:tc>
        <w:tc>
          <w:tcPr>
            <w:tcW w:w="7229" w:type="dxa"/>
          </w:tcPr>
          <w:p w14:paraId="6AB43717" w14:textId="0F9D8280" w:rsidR="005A417E" w:rsidRPr="00397E8C" w:rsidRDefault="00203A4E" w:rsidP="002D5DF2">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tc>
      </w:tr>
      <w:tr w:rsidR="005A417E" w:rsidRPr="00397E8C" w14:paraId="14064BF5" w14:textId="77777777" w:rsidTr="002D5DF2">
        <w:tc>
          <w:tcPr>
            <w:tcW w:w="2694" w:type="dxa"/>
          </w:tcPr>
          <w:p w14:paraId="39ACABF7" w14:textId="77777777" w:rsidR="005A417E" w:rsidRPr="00397E8C" w:rsidRDefault="005A417E" w:rsidP="002D5DF2">
            <w:pPr>
              <w:rPr>
                <w:rFonts w:cstheme="minorHAnsi"/>
                <w:b/>
              </w:rPr>
            </w:pPr>
          </w:p>
          <w:p w14:paraId="304DEE8F" w14:textId="77777777" w:rsidR="005A417E" w:rsidRPr="00397E8C" w:rsidRDefault="005A417E" w:rsidP="002D5DF2">
            <w:pPr>
              <w:rPr>
                <w:rFonts w:cstheme="minorHAnsi"/>
                <w:b/>
              </w:rPr>
            </w:pPr>
            <w:r w:rsidRPr="00397E8C">
              <w:rPr>
                <w:rFonts w:cstheme="minorHAnsi"/>
                <w:b/>
              </w:rPr>
              <w:t>ÖĞRENME MERKEZLERİNDE OYUN</w:t>
            </w:r>
          </w:p>
        </w:tc>
        <w:tc>
          <w:tcPr>
            <w:tcW w:w="7229" w:type="dxa"/>
          </w:tcPr>
          <w:p w14:paraId="38C5B6E5" w14:textId="08F67ADC" w:rsidR="005A417E" w:rsidRPr="00397E8C" w:rsidRDefault="004D1E08" w:rsidP="002D5DF2">
            <w:pPr>
              <w:rPr>
                <w:rFonts w:cstheme="minorHAnsi"/>
              </w:rPr>
            </w:pPr>
            <w:r w:rsidRPr="00397E8C">
              <w:rPr>
                <w:rFonts w:cstheme="minorHAnsi"/>
              </w:rPr>
              <w:t xml:space="preserve">Öğretmen çocukları </w:t>
            </w:r>
            <w:r w:rsidR="0052020C" w:rsidRPr="00397E8C">
              <w:rPr>
                <w:rFonts w:cstheme="minorHAnsi"/>
              </w:rPr>
              <w:t xml:space="preserve">ilgili merkezlere </w:t>
            </w:r>
            <w:r w:rsidR="00BC2FB9" w:rsidRPr="00397E8C">
              <w:rPr>
                <w:rFonts w:cstheme="minorHAnsi"/>
              </w:rPr>
              <w:t xml:space="preserve">yönlendirir. Gün içindeki </w:t>
            </w:r>
            <w:r w:rsidR="00E578E6" w:rsidRPr="00397E8C">
              <w:rPr>
                <w:rFonts w:cstheme="minorHAnsi"/>
              </w:rPr>
              <w:t xml:space="preserve">etkinliklerle ilgili gerekli materyalleri hazırlar. Çocuklar hakkında </w:t>
            </w:r>
            <w:r w:rsidR="007A6FE5" w:rsidRPr="00397E8C">
              <w:rPr>
                <w:rFonts w:cstheme="minorHAnsi"/>
              </w:rPr>
              <w:t xml:space="preserve">gözlem yapılır. </w:t>
            </w:r>
            <w:r w:rsidR="00B163C5" w:rsidRPr="00397E8C">
              <w:rPr>
                <w:rFonts w:cstheme="minorHAnsi"/>
              </w:rPr>
              <w:t xml:space="preserve">Çocukların ilgilerine göre gerekli malzemeler verilir. </w:t>
            </w:r>
          </w:p>
        </w:tc>
      </w:tr>
      <w:tr w:rsidR="005A417E" w:rsidRPr="00397E8C" w14:paraId="181C665C" w14:textId="77777777" w:rsidTr="002D5DF2">
        <w:tc>
          <w:tcPr>
            <w:tcW w:w="2694" w:type="dxa"/>
          </w:tcPr>
          <w:p w14:paraId="6858F59E" w14:textId="77777777" w:rsidR="005A417E" w:rsidRPr="00397E8C" w:rsidRDefault="005A417E" w:rsidP="002D5DF2">
            <w:pPr>
              <w:rPr>
                <w:rFonts w:cstheme="minorHAnsi"/>
                <w:b/>
              </w:rPr>
            </w:pPr>
            <w:r w:rsidRPr="00397E8C">
              <w:rPr>
                <w:rFonts w:cstheme="minorHAnsi"/>
                <w:b/>
              </w:rPr>
              <w:t xml:space="preserve">BESLENME, </w:t>
            </w:r>
          </w:p>
          <w:p w14:paraId="37D3A2C3" w14:textId="77777777" w:rsidR="005A417E" w:rsidRPr="00397E8C" w:rsidRDefault="005A417E" w:rsidP="002D5DF2">
            <w:pPr>
              <w:rPr>
                <w:rFonts w:cstheme="minorHAnsi"/>
                <w:b/>
              </w:rPr>
            </w:pPr>
            <w:r w:rsidRPr="00397E8C">
              <w:rPr>
                <w:rFonts w:cstheme="minorHAnsi"/>
                <w:b/>
              </w:rPr>
              <w:t xml:space="preserve">TOPLANMA ,TEMİZLİK </w:t>
            </w:r>
          </w:p>
        </w:tc>
        <w:tc>
          <w:tcPr>
            <w:tcW w:w="7229" w:type="dxa"/>
          </w:tcPr>
          <w:p w14:paraId="5860E41F" w14:textId="73E5761D" w:rsidR="005A417E" w:rsidRPr="00397E8C" w:rsidRDefault="005A417E" w:rsidP="001E2C85">
            <w:pPr>
              <w:rPr>
                <w:rFonts w:cstheme="minorHAnsi"/>
              </w:rPr>
            </w:pPr>
            <w:r w:rsidRPr="00397E8C">
              <w:rPr>
                <w:rFonts w:cstheme="minorHAnsi"/>
              </w:rPr>
              <w:t xml:space="preserve"> </w:t>
            </w:r>
            <w:r w:rsidR="00B163C5" w:rsidRPr="00397E8C">
              <w:rPr>
                <w:rFonts w:cstheme="minorHAnsi"/>
              </w:rPr>
              <w:t>Rutin toplanma temizlik ve düzenleme çalışması yapılır. Ardından gerekli özbakım ihtiyaçları giderilip beslenme saatine geçilir.</w:t>
            </w:r>
          </w:p>
        </w:tc>
      </w:tr>
      <w:tr w:rsidR="005A417E" w:rsidRPr="00397E8C" w14:paraId="14798789" w14:textId="77777777" w:rsidTr="00D14283">
        <w:trPr>
          <w:trHeight w:val="7261"/>
        </w:trPr>
        <w:tc>
          <w:tcPr>
            <w:tcW w:w="2694" w:type="dxa"/>
          </w:tcPr>
          <w:p w14:paraId="148F9CE2" w14:textId="77777777" w:rsidR="005A417E" w:rsidRPr="00397E8C" w:rsidRDefault="005A417E" w:rsidP="002D5DF2">
            <w:pPr>
              <w:rPr>
                <w:rFonts w:cstheme="minorHAnsi"/>
                <w:b/>
              </w:rPr>
            </w:pPr>
          </w:p>
          <w:p w14:paraId="64824C30" w14:textId="77777777" w:rsidR="005A417E" w:rsidRPr="00397E8C" w:rsidRDefault="005A417E" w:rsidP="002D5DF2">
            <w:pPr>
              <w:rPr>
                <w:rFonts w:cstheme="minorHAnsi"/>
                <w:b/>
              </w:rPr>
            </w:pPr>
          </w:p>
          <w:p w14:paraId="75B1AF37" w14:textId="77777777" w:rsidR="005A417E" w:rsidRPr="00397E8C" w:rsidRDefault="005A417E" w:rsidP="002D5DF2">
            <w:pPr>
              <w:rPr>
                <w:rFonts w:cstheme="minorHAnsi"/>
                <w:b/>
              </w:rPr>
            </w:pPr>
          </w:p>
          <w:p w14:paraId="3C9BD2C2" w14:textId="77777777" w:rsidR="005A417E" w:rsidRPr="00397E8C" w:rsidRDefault="005A417E" w:rsidP="002D5DF2">
            <w:pPr>
              <w:rPr>
                <w:rFonts w:cstheme="minorHAnsi"/>
                <w:b/>
              </w:rPr>
            </w:pPr>
          </w:p>
          <w:p w14:paraId="40F12708" w14:textId="77777777" w:rsidR="005A417E" w:rsidRPr="00397E8C" w:rsidRDefault="005A417E" w:rsidP="002D5DF2">
            <w:pPr>
              <w:rPr>
                <w:rFonts w:cstheme="minorHAnsi"/>
                <w:b/>
              </w:rPr>
            </w:pPr>
            <w:r w:rsidRPr="00397E8C">
              <w:rPr>
                <w:rFonts w:cstheme="minorHAnsi"/>
                <w:b/>
              </w:rPr>
              <w:t xml:space="preserve">ETKİNLİKLER </w:t>
            </w:r>
          </w:p>
          <w:p w14:paraId="7E732D7A" w14:textId="77777777" w:rsidR="005A417E" w:rsidRPr="00397E8C" w:rsidRDefault="005A417E" w:rsidP="002D5DF2">
            <w:pPr>
              <w:rPr>
                <w:rFonts w:cstheme="minorHAnsi"/>
                <w:b/>
              </w:rPr>
            </w:pPr>
          </w:p>
          <w:p w14:paraId="23A49DC7" w14:textId="77777777" w:rsidR="005A417E" w:rsidRPr="00397E8C" w:rsidRDefault="005A417E" w:rsidP="002D5DF2">
            <w:pPr>
              <w:rPr>
                <w:rFonts w:cstheme="minorHAnsi"/>
                <w:b/>
              </w:rPr>
            </w:pPr>
          </w:p>
          <w:p w14:paraId="7D45A9E4" w14:textId="77777777" w:rsidR="005A417E" w:rsidRPr="00397E8C" w:rsidRDefault="005A417E" w:rsidP="002D5DF2">
            <w:pPr>
              <w:rPr>
                <w:rFonts w:cstheme="minorHAnsi"/>
                <w:b/>
              </w:rPr>
            </w:pPr>
          </w:p>
          <w:p w14:paraId="74937E6B" w14:textId="77777777" w:rsidR="005A417E" w:rsidRPr="00397E8C" w:rsidRDefault="005A417E" w:rsidP="002D5DF2">
            <w:pPr>
              <w:rPr>
                <w:rFonts w:cstheme="minorHAnsi"/>
                <w:b/>
              </w:rPr>
            </w:pPr>
          </w:p>
          <w:p w14:paraId="5965D2F8" w14:textId="77777777" w:rsidR="005A417E" w:rsidRPr="00397E8C" w:rsidRDefault="005A417E" w:rsidP="002D5DF2">
            <w:pPr>
              <w:rPr>
                <w:rFonts w:cstheme="minorHAnsi"/>
                <w:b/>
              </w:rPr>
            </w:pPr>
          </w:p>
        </w:tc>
        <w:tc>
          <w:tcPr>
            <w:tcW w:w="7229" w:type="dxa"/>
          </w:tcPr>
          <w:p w14:paraId="1ADF4813" w14:textId="77777777" w:rsidR="0096574D" w:rsidRPr="0096574D" w:rsidRDefault="0096574D" w:rsidP="0096574D">
            <w:pPr>
              <w:spacing w:after="200" w:line="276" w:lineRule="auto"/>
              <w:rPr>
                <w:rFonts w:ascii="Calibri" w:eastAsia="Calibri" w:hAnsi="Calibri" w:cs="Times New Roman"/>
              </w:rPr>
            </w:pPr>
            <w:r w:rsidRPr="0096574D">
              <w:rPr>
                <w:rFonts w:ascii="Calibri" w:eastAsia="Calibri" w:hAnsi="Calibri" w:cs="Times New Roman"/>
              </w:rPr>
              <w:t>Çocuklarla etkinlik masalarına geçilir. Öğretmen kırmızı el işi kağıtlarını dağıtır, çocuklar yırtma yöntemi ile küçük parçalara bölerler. Ardından kiraz resmi çizili olan kağıtlar ve yapıştırıcılar çocuklara dağıtılır. Kiraz resimlerine kırmızı renkteki parça el işi kağıtları yapıştırılır. Çocuklar kirazı çizgilerinden keserek resmini çıkartırlar. Çocuklar kirazlarını öğretmenin daha önceden hazırlamış olduğu ağaca istedikleri  gibi  yapıştırırlar. Çocuklarla  birlikte ağaçtaki kırmızı kirazlar sayılır. Etkinlik sınıf panosunda sergilenir.</w:t>
            </w:r>
          </w:p>
          <w:p w14:paraId="3DE85108" w14:textId="5FD90FC8" w:rsidR="005A417E" w:rsidRPr="0096574D" w:rsidRDefault="0096574D" w:rsidP="00D14283">
            <w:pPr>
              <w:spacing w:after="200" w:line="276" w:lineRule="auto"/>
              <w:rPr>
                <w:rFonts w:ascii="Calibri" w:eastAsia="Calibri" w:hAnsi="Calibri" w:cs="Times New Roman"/>
              </w:rPr>
            </w:pPr>
            <w:r w:rsidRPr="0096574D">
              <w:rPr>
                <w:rFonts w:ascii="Calibri" w:eastAsia="Calibri" w:hAnsi="Calibri" w:cs="Times New Roman"/>
              </w:rPr>
              <w:t>Çocuklar sınıftan istedikleri bir oyuncağı alıp çember olurlar. Hareketli bir sözsüz müzik açılır ve oyuncakları ile dans etmeleri istenir. 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“mış gibi” yaparak oyuncağı paylaşamayan iki çocuk canlandırması yapacakları anlatılır</w:t>
            </w:r>
            <w:r w:rsidRPr="0096574D">
              <w:rPr>
                <w:rFonts w:ascii="Calibri" w:eastAsia="Calibri" w:hAnsi="Calibri" w:cs="Times New Roman"/>
                <w:b/>
              </w:rPr>
              <w:t xml:space="preserve">. </w:t>
            </w:r>
            <w:r w:rsidRPr="0096574D">
              <w:rPr>
                <w:rFonts w:ascii="Calibri" w:eastAsia="Calibri" w:hAnsi="Calibri" w:cs="Times New Roman"/>
              </w:rPr>
              <w:t>İki gönüllü çocuk seçilir, çocuklardan birisinin eline oyuncak verilir diğer çocuk arkadaşının elinden oyuncağı zorla alma rolün</w:t>
            </w:r>
            <w:r w:rsidR="00D14283">
              <w:rPr>
                <w:rFonts w:ascii="Calibri" w:eastAsia="Calibri" w:hAnsi="Calibri" w:cs="Times New Roman"/>
              </w:rPr>
              <w:t>ü üstlenir.</w:t>
            </w:r>
          </w:p>
        </w:tc>
      </w:tr>
      <w:tr w:rsidR="005A417E" w:rsidRPr="00397E8C" w14:paraId="09D6B90C" w14:textId="77777777" w:rsidTr="002D5DF2">
        <w:tc>
          <w:tcPr>
            <w:tcW w:w="2694" w:type="dxa"/>
          </w:tcPr>
          <w:p w14:paraId="15514E44" w14:textId="77777777" w:rsidR="005A417E" w:rsidRPr="00397E8C" w:rsidRDefault="005A417E" w:rsidP="002D5DF2">
            <w:pPr>
              <w:rPr>
                <w:rFonts w:cstheme="minorHAnsi"/>
                <w:b/>
              </w:rPr>
            </w:pPr>
          </w:p>
          <w:p w14:paraId="7A775886" w14:textId="7AF9CBFA" w:rsidR="005A417E" w:rsidRPr="00397E8C" w:rsidRDefault="005A417E" w:rsidP="002D5DF2">
            <w:pPr>
              <w:rPr>
                <w:rFonts w:cstheme="minorHAnsi"/>
                <w:b/>
              </w:rPr>
            </w:pPr>
            <w:r w:rsidRPr="00397E8C">
              <w:rPr>
                <w:rFonts w:cstheme="minorHAnsi"/>
                <w:b/>
              </w:rPr>
              <w:t>DEĞERLEND</w:t>
            </w:r>
            <w:r w:rsidR="00D14283">
              <w:rPr>
                <w:rFonts w:cstheme="minorHAnsi"/>
                <w:b/>
              </w:rPr>
              <w:t>İRME</w:t>
            </w:r>
          </w:p>
        </w:tc>
        <w:tc>
          <w:tcPr>
            <w:tcW w:w="7229" w:type="dxa"/>
          </w:tcPr>
          <w:p w14:paraId="1934636B" w14:textId="405F522A" w:rsidR="005A417E" w:rsidRPr="00D14283" w:rsidRDefault="00D14283" w:rsidP="00D14283">
            <w:pPr>
              <w:spacing w:after="200" w:line="276" w:lineRule="auto"/>
              <w:rPr>
                <w:rFonts w:ascii="Calibri" w:eastAsia="Calibri" w:hAnsi="Calibri" w:cs="Times New Roman"/>
              </w:rPr>
            </w:pPr>
            <w:r w:rsidRPr="00D14283">
              <w:rPr>
                <w:rFonts w:ascii="Calibri" w:eastAsia="Calibri" w:hAnsi="Calibri" w:cs="Times New Roman"/>
              </w:rPr>
              <w:t>Ailenle neleri paylaşırsın? Ailen seninle nelerini paylaşır?</w:t>
            </w:r>
          </w:p>
        </w:tc>
      </w:tr>
    </w:tbl>
    <w:p w14:paraId="0D85A52E" w14:textId="77777777" w:rsidR="005A417E" w:rsidRPr="00397E8C" w:rsidRDefault="005A417E" w:rsidP="005A417E">
      <w:pPr>
        <w:rPr>
          <w:rFonts w:cstheme="minorHAnsi"/>
          <w:b/>
        </w:rPr>
      </w:pPr>
      <w:r w:rsidRPr="00397E8C">
        <w:rPr>
          <w:rFonts w:cstheme="minorHAnsi"/>
          <w:b/>
        </w:rPr>
        <w:t>FARKLILAŞTIRMA:</w:t>
      </w:r>
    </w:p>
    <w:p w14:paraId="5B1E8271" w14:textId="3BA1C185" w:rsidR="001979A5" w:rsidRPr="00397E8C" w:rsidRDefault="005A417E" w:rsidP="005A417E">
      <w:pPr>
        <w:rPr>
          <w:rFonts w:cstheme="minorHAnsi"/>
        </w:rPr>
      </w:pPr>
      <w:r w:rsidRPr="00397E8C">
        <w:rPr>
          <w:rFonts w:cstheme="minorHAnsi"/>
          <w:b/>
        </w:rPr>
        <w:t xml:space="preserve">Zenginleştirme: </w:t>
      </w:r>
      <w:r w:rsidR="00D14283" w:rsidRPr="00D14283">
        <w:rPr>
          <w:rFonts w:ascii="Calibri" w:eastAsia="Calibri" w:hAnsi="Calibri" w:cs="Times New Roman"/>
        </w:rPr>
        <w:t xml:space="preserve">Paylaşma konulu bir öykü anlatılabilir.  </w:t>
      </w:r>
    </w:p>
    <w:p w14:paraId="3C7F13C0" w14:textId="0D7D3313" w:rsidR="005A417E" w:rsidRPr="00D14283" w:rsidRDefault="005A417E" w:rsidP="005A417E">
      <w:pPr>
        <w:rPr>
          <w:rFonts w:ascii="Calibri" w:eastAsia="Calibri" w:hAnsi="Calibri" w:cs="Times New Roman"/>
        </w:rPr>
      </w:pPr>
      <w:r w:rsidRPr="00397E8C">
        <w:rPr>
          <w:rFonts w:cstheme="minorHAnsi"/>
          <w:b/>
        </w:rPr>
        <w:t>Destekleme</w:t>
      </w:r>
      <w:r w:rsidRPr="00397E8C">
        <w:rPr>
          <w:rFonts w:cstheme="minorHAnsi"/>
        </w:rPr>
        <w:t xml:space="preserve">: </w:t>
      </w:r>
      <w:r w:rsidR="00D14283" w:rsidRPr="00D14283">
        <w:rPr>
          <w:rFonts w:ascii="Calibri" w:eastAsia="Calibri" w:hAnsi="Calibri" w:cs="Times New Roman"/>
        </w:rPr>
        <w:t xml:space="preserve">Makas tutmakta zorlanan çocuklara gereken destek sağlanmalıdır.  </w:t>
      </w:r>
      <w:r w:rsidR="00D14283">
        <w:rPr>
          <w:rFonts w:cstheme="minorHAnsi"/>
        </w:rPr>
        <w:t xml:space="preserve"> </w:t>
      </w:r>
    </w:p>
    <w:p w14:paraId="628B53CA" w14:textId="77777777" w:rsidR="00D14283" w:rsidRPr="00D14283" w:rsidRDefault="00D14283" w:rsidP="00D14283">
      <w:pPr>
        <w:spacing w:after="200" w:line="276" w:lineRule="auto"/>
        <w:rPr>
          <w:rFonts w:ascii="Calibri" w:eastAsia="Calibri" w:hAnsi="Calibri" w:cs="Times New Roman"/>
          <w:b/>
          <w:u w:val="single"/>
        </w:rPr>
      </w:pPr>
      <w:r w:rsidRPr="00D14283">
        <w:rPr>
          <w:rFonts w:ascii="Calibri" w:eastAsia="Calibri" w:hAnsi="Calibri" w:cs="Times New Roman"/>
          <w:b/>
          <w:u w:val="single"/>
        </w:rPr>
        <w:t>AİLE/TOPLUM KATILIMI</w:t>
      </w:r>
    </w:p>
    <w:p w14:paraId="2012709B" w14:textId="161A5CDA" w:rsidR="00DF6FE3" w:rsidRPr="00397E8C" w:rsidRDefault="00D14283" w:rsidP="00D14283">
      <w:pPr>
        <w:spacing w:after="0" w:line="240" w:lineRule="auto"/>
        <w:contextualSpacing/>
        <w:jc w:val="both"/>
        <w:rPr>
          <w:rFonts w:eastAsia="Times New Roman" w:cstheme="minorHAnsi"/>
          <w:b/>
          <w:lang w:eastAsia="tr-TR"/>
        </w:rPr>
      </w:pPr>
      <w:r w:rsidRPr="00D14283">
        <w:rPr>
          <w:rFonts w:ascii="Calibri" w:eastAsia="Calibri" w:hAnsi="Calibri" w:cs="Times New Roman"/>
          <w:b/>
        </w:rPr>
        <w:t xml:space="preserve">Aile Katılımı: </w:t>
      </w:r>
      <w:r w:rsidRPr="00D14283">
        <w:rPr>
          <w:rFonts w:ascii="Calibri" w:eastAsia="Calibri" w:hAnsi="Calibri" w:cs="Times New Roman"/>
          <w:lang w:val="tr"/>
        </w:rPr>
        <w:t>Evde çocuklarına kesme çalışmaları yaptırmaları istenir.</w:t>
      </w:r>
    </w:p>
    <w:p w14:paraId="7E76B3CF" w14:textId="77777777" w:rsidR="00F9792E" w:rsidRPr="00397E8C" w:rsidRDefault="00F9792E" w:rsidP="00DF6FE3">
      <w:pPr>
        <w:spacing w:after="0" w:line="240" w:lineRule="auto"/>
        <w:contextualSpacing/>
        <w:jc w:val="both"/>
        <w:rPr>
          <w:rFonts w:eastAsia="Times New Roman" w:cstheme="minorHAnsi"/>
          <w:b/>
          <w:lang w:eastAsia="tr-TR"/>
        </w:rPr>
      </w:pPr>
    </w:p>
    <w:p w14:paraId="05A3A73E" w14:textId="0C98CCEB" w:rsidR="00094302" w:rsidRDefault="00094302" w:rsidP="00094302">
      <w:pPr>
        <w:spacing w:after="0" w:line="240" w:lineRule="auto"/>
        <w:contextualSpacing/>
        <w:jc w:val="both"/>
        <w:rPr>
          <w:rFonts w:ascii="Calibri" w:eastAsia="Calibri" w:hAnsi="Calibri" w:cs="Times New Roman"/>
          <w:b/>
          <w:color w:val="FF0000"/>
        </w:rPr>
      </w:pPr>
      <w:r>
        <w:rPr>
          <w:rFonts w:ascii="Calibri" w:eastAsia="Calibri" w:hAnsi="Calibri" w:cs="Times New Roman"/>
          <w:b/>
          <w:color w:val="FF0000"/>
        </w:rPr>
        <w:t>KİRAZ İLE AYAZ EĞİTİM SETİ 1. KİTAP SAYFA 9-10</w:t>
      </w:r>
    </w:p>
    <w:p w14:paraId="5F06CD1A" w14:textId="77777777" w:rsidR="00094302" w:rsidRDefault="00094302" w:rsidP="00DF6FE3">
      <w:pPr>
        <w:spacing w:after="0" w:line="240" w:lineRule="auto"/>
        <w:contextualSpacing/>
        <w:jc w:val="both"/>
        <w:rPr>
          <w:rFonts w:eastAsia="Times New Roman" w:cstheme="minorHAnsi"/>
          <w:b/>
          <w:lang w:eastAsia="tr-TR"/>
        </w:rPr>
      </w:pPr>
    </w:p>
    <w:p w14:paraId="22F755CF" w14:textId="77777777" w:rsidR="00094302" w:rsidRDefault="00094302" w:rsidP="00DF6FE3">
      <w:pPr>
        <w:spacing w:after="0" w:line="240" w:lineRule="auto"/>
        <w:contextualSpacing/>
        <w:jc w:val="both"/>
        <w:rPr>
          <w:rFonts w:eastAsia="Times New Roman" w:cstheme="minorHAnsi"/>
          <w:b/>
          <w:lang w:eastAsia="tr-TR"/>
        </w:rPr>
      </w:pPr>
    </w:p>
    <w:p w14:paraId="2ADD13AC" w14:textId="77777777" w:rsidR="00DF6FE3" w:rsidRPr="00397E8C" w:rsidRDefault="00DF6FE3" w:rsidP="00DF6FE3">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3384CCF7" w14:textId="3EA35034" w:rsidR="00241752" w:rsidRPr="001A4810" w:rsidRDefault="00DF6FE3" w:rsidP="001A4810">
      <w:pPr>
        <w:spacing w:after="0" w:line="240" w:lineRule="auto"/>
        <w:contextualSpacing/>
        <w:jc w:val="both"/>
        <w:rPr>
          <w:rFonts w:eastAsia="Times New Roman" w:cstheme="minorHAnsi"/>
          <w:lang w:eastAsia="tr-TR"/>
        </w:rPr>
      </w:pPr>
      <w:r w:rsidRPr="00397E8C">
        <w:rPr>
          <w:rFonts w:eastAsia="Times New Roman" w:cstheme="minorHAnsi"/>
          <w:lang w:eastAsia="tr-TR"/>
        </w:rPr>
        <w:lastRenderedPageBreak/>
        <w:t xml:space="preserve">            </w:t>
      </w:r>
    </w:p>
    <w:p w14:paraId="24755DC5" w14:textId="5CC12B5C" w:rsidR="00202B08" w:rsidRPr="00397E8C" w:rsidRDefault="00F9792E" w:rsidP="00202B08">
      <w:pPr>
        <w:jc w:val="center"/>
        <w:rPr>
          <w:rFonts w:cstheme="minorHAnsi"/>
          <w:b/>
        </w:rPr>
      </w:pPr>
      <w:r w:rsidRPr="00397E8C">
        <w:rPr>
          <w:rFonts w:cstheme="minorHAnsi"/>
          <w:b/>
        </w:rPr>
        <w:t xml:space="preserve">EYLÜL AYI  </w:t>
      </w:r>
      <w:r w:rsidR="003F0EFA" w:rsidRPr="00397E8C">
        <w:rPr>
          <w:rFonts w:cstheme="minorHAnsi"/>
          <w:b/>
        </w:rPr>
        <w:t xml:space="preserve">11. </w:t>
      </w:r>
      <w:r w:rsidR="00F713E3" w:rsidRPr="00397E8C">
        <w:rPr>
          <w:rFonts w:cstheme="minorHAnsi"/>
          <w:b/>
        </w:rPr>
        <w:t>GÜN PLANI</w:t>
      </w:r>
    </w:p>
    <w:p w14:paraId="459B0F01" w14:textId="3A368B33" w:rsidR="00202B08" w:rsidRPr="00397E8C" w:rsidRDefault="00202B08" w:rsidP="00202B08">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689B7B4B" w14:textId="7883A133" w:rsidR="00FF3DD6" w:rsidRPr="00397E8C" w:rsidRDefault="00FF3DD6" w:rsidP="00202B08">
      <w:pPr>
        <w:rPr>
          <w:rFonts w:cstheme="minorHAnsi"/>
          <w:b/>
        </w:rPr>
      </w:pPr>
      <w:r w:rsidRPr="00397E8C">
        <w:rPr>
          <w:rFonts w:cstheme="minorHAnsi"/>
          <w:b/>
        </w:rPr>
        <w:t>TARİH</w:t>
      </w:r>
      <w:r w:rsidR="003F0EFA" w:rsidRPr="00397E8C">
        <w:rPr>
          <w:rFonts w:cstheme="minorHAnsi"/>
          <w:b/>
        </w:rPr>
        <w:t xml:space="preserve"> :</w:t>
      </w:r>
      <w:r w:rsidR="005D50F0">
        <w:rPr>
          <w:rFonts w:cstheme="minorHAnsi"/>
          <w:b/>
        </w:rPr>
        <w:t xml:space="preserve"> 28</w:t>
      </w:r>
      <w:r w:rsidR="005D50F0">
        <w:rPr>
          <w:rFonts w:cstheme="minorHAnsi"/>
          <w:b/>
        </w:rPr>
        <w:t>.09.2026</w:t>
      </w:r>
    </w:p>
    <w:p w14:paraId="701A4B37" w14:textId="77777777" w:rsidR="00EC51AD" w:rsidRPr="00397E8C" w:rsidRDefault="00EC51AD" w:rsidP="00202B08">
      <w:pPr>
        <w:rPr>
          <w:rFonts w:cstheme="minorHAnsi"/>
          <w:b/>
        </w:rPr>
      </w:pPr>
    </w:p>
    <w:p w14:paraId="5336A4BA" w14:textId="77777777" w:rsidR="00EC51AD" w:rsidRPr="00397E8C" w:rsidRDefault="00EC51AD" w:rsidP="00EC51AD">
      <w:pPr>
        <w:rPr>
          <w:rFonts w:eastAsia="Aptos" w:cstheme="minorHAnsi"/>
          <w:b/>
        </w:rPr>
      </w:pPr>
      <w:r w:rsidRPr="00397E8C">
        <w:rPr>
          <w:rFonts w:eastAsia="Aptos" w:cstheme="minorHAnsi"/>
          <w:b/>
        </w:rPr>
        <w:t xml:space="preserve">ALAN BECERİLERİ: </w:t>
      </w:r>
    </w:p>
    <w:p w14:paraId="725A60D0" w14:textId="77777777" w:rsidR="00EC51AD" w:rsidRPr="00397E8C" w:rsidRDefault="00EC51AD" w:rsidP="00EC51AD">
      <w:pPr>
        <w:rPr>
          <w:rFonts w:eastAsia="Aptos" w:cstheme="minorHAnsi"/>
          <w:b/>
        </w:rPr>
      </w:pPr>
      <w:r w:rsidRPr="00397E8C">
        <w:rPr>
          <w:rFonts w:eastAsia="Aptos" w:cstheme="minorHAnsi"/>
          <w:b/>
        </w:rPr>
        <w:t xml:space="preserve">Türkçe Alanı: </w:t>
      </w:r>
    </w:p>
    <w:p w14:paraId="10410553" w14:textId="77777777" w:rsidR="00EC51AD" w:rsidRPr="00397E8C" w:rsidRDefault="00EC51AD" w:rsidP="00EC51AD">
      <w:pPr>
        <w:rPr>
          <w:rFonts w:eastAsia="Aptos" w:cstheme="minorHAnsi"/>
        </w:rPr>
      </w:pPr>
      <w:r w:rsidRPr="00397E8C">
        <w:rPr>
          <w:rFonts w:eastAsia="Aptos" w:cstheme="minorHAnsi"/>
        </w:rPr>
        <w:t>TADB. Dinleme /İzleme</w:t>
      </w:r>
    </w:p>
    <w:p w14:paraId="2975FB13" w14:textId="77777777" w:rsidR="00EC51AD" w:rsidRPr="00397E8C" w:rsidRDefault="00EC51AD" w:rsidP="00EC51AD">
      <w:pPr>
        <w:rPr>
          <w:rFonts w:eastAsia="Aptos" w:cstheme="minorHAnsi"/>
        </w:rPr>
      </w:pPr>
      <w:r w:rsidRPr="00397E8C">
        <w:rPr>
          <w:rFonts w:eastAsia="Aptos" w:cstheme="minorHAnsi"/>
        </w:rPr>
        <w:t xml:space="preserve">TAOB. Okuma </w:t>
      </w:r>
    </w:p>
    <w:p w14:paraId="2E2DCB0A" w14:textId="77777777" w:rsidR="00EC51AD" w:rsidRPr="00397E8C" w:rsidRDefault="00EC51AD" w:rsidP="00EC51AD">
      <w:pPr>
        <w:rPr>
          <w:rFonts w:eastAsia="Aptos" w:cstheme="minorHAnsi"/>
          <w:b/>
        </w:rPr>
      </w:pPr>
      <w:r w:rsidRPr="00397E8C">
        <w:rPr>
          <w:rFonts w:eastAsia="Aptos" w:cstheme="minorHAnsi"/>
          <w:b/>
        </w:rPr>
        <w:t>Matematik Alanı:</w:t>
      </w:r>
    </w:p>
    <w:p w14:paraId="2DD30EE2" w14:textId="77777777" w:rsidR="00EC51AD" w:rsidRPr="00397E8C" w:rsidRDefault="00EC51AD" w:rsidP="00EC51AD">
      <w:pPr>
        <w:rPr>
          <w:rFonts w:eastAsia="Aptos" w:cstheme="minorHAnsi"/>
        </w:rPr>
      </w:pPr>
      <w:r w:rsidRPr="00397E8C">
        <w:rPr>
          <w:rFonts w:eastAsia="Aptos" w:cstheme="minorHAnsi"/>
        </w:rPr>
        <w:t xml:space="preserve">MAB1. Matematiksel Muhakeme </w:t>
      </w:r>
    </w:p>
    <w:p w14:paraId="14EEBC2F" w14:textId="77777777" w:rsidR="00EC51AD" w:rsidRPr="00397E8C" w:rsidRDefault="00EC51AD" w:rsidP="00EC51AD">
      <w:pPr>
        <w:rPr>
          <w:rFonts w:eastAsia="Aptos" w:cstheme="minorHAnsi"/>
          <w:b/>
        </w:rPr>
      </w:pPr>
      <w:r w:rsidRPr="00397E8C">
        <w:rPr>
          <w:rFonts w:eastAsia="Aptos" w:cstheme="minorHAnsi"/>
          <w:b/>
        </w:rPr>
        <w:t>Sosyal Alanı:</w:t>
      </w:r>
    </w:p>
    <w:p w14:paraId="25B626E0" w14:textId="77777777" w:rsidR="00EC51AD" w:rsidRPr="00397E8C" w:rsidRDefault="00EC51AD" w:rsidP="00EC51AD">
      <w:pPr>
        <w:rPr>
          <w:rFonts w:eastAsia="Aptos" w:cstheme="minorHAnsi"/>
        </w:rPr>
      </w:pPr>
      <w:r w:rsidRPr="00397E8C">
        <w:rPr>
          <w:rFonts w:eastAsia="Aptos" w:cstheme="minorHAnsi"/>
        </w:rPr>
        <w:t xml:space="preserve">SBAB5. Sosyal Katılım </w:t>
      </w:r>
    </w:p>
    <w:p w14:paraId="57FE2402" w14:textId="77777777" w:rsidR="00EC51AD" w:rsidRPr="00397E8C" w:rsidRDefault="00EC51AD" w:rsidP="00EC51AD">
      <w:pPr>
        <w:rPr>
          <w:rFonts w:eastAsia="Aptos" w:cstheme="minorHAnsi"/>
          <w:b/>
        </w:rPr>
      </w:pPr>
      <w:r w:rsidRPr="00397E8C">
        <w:rPr>
          <w:rFonts w:eastAsia="Aptos" w:cstheme="minorHAnsi"/>
          <w:b/>
        </w:rPr>
        <w:t xml:space="preserve">Hareket Alanı: </w:t>
      </w:r>
    </w:p>
    <w:p w14:paraId="4BB84940" w14:textId="77777777" w:rsidR="00EC51AD" w:rsidRPr="00397E8C" w:rsidRDefault="00EC51AD" w:rsidP="00EC51AD">
      <w:pPr>
        <w:rPr>
          <w:rFonts w:eastAsia="Aptos" w:cstheme="minorHAnsi"/>
        </w:rPr>
      </w:pPr>
      <w:r w:rsidRPr="00397E8C">
        <w:rPr>
          <w:rFonts w:eastAsia="Aptos" w:cstheme="minorHAnsi"/>
        </w:rPr>
        <w:t xml:space="preserve">HSAB1. Aktif Yaşam İçin Psikomotor Beceriler </w:t>
      </w:r>
    </w:p>
    <w:p w14:paraId="77DF04FF" w14:textId="77777777" w:rsidR="00EC51AD" w:rsidRPr="00397E8C" w:rsidRDefault="00EC51AD" w:rsidP="00EC51AD">
      <w:pPr>
        <w:rPr>
          <w:rFonts w:eastAsia="Aptos" w:cstheme="minorHAnsi"/>
          <w:b/>
        </w:rPr>
      </w:pPr>
      <w:r w:rsidRPr="00397E8C">
        <w:rPr>
          <w:rFonts w:eastAsia="Aptos" w:cstheme="minorHAnsi"/>
          <w:b/>
        </w:rPr>
        <w:t>Sanat Alanı:</w:t>
      </w:r>
    </w:p>
    <w:p w14:paraId="24A76C92" w14:textId="6F40A2FE" w:rsidR="00EC51AD" w:rsidRPr="00397E8C" w:rsidRDefault="003F0EFA" w:rsidP="00202B08">
      <w:pPr>
        <w:rPr>
          <w:rFonts w:eastAsia="Aptos" w:cstheme="minorHAnsi"/>
        </w:rPr>
      </w:pPr>
      <w:r w:rsidRPr="00397E8C">
        <w:rPr>
          <w:rFonts w:eastAsia="Aptos" w:cstheme="minorHAnsi"/>
        </w:rPr>
        <w:t xml:space="preserve">SNAB4. Sanatsal Uygulama Yapma </w:t>
      </w:r>
    </w:p>
    <w:p w14:paraId="111B1516" w14:textId="1CC09F2E" w:rsidR="00202B08" w:rsidRPr="00397E8C" w:rsidRDefault="00202B08" w:rsidP="00202B08">
      <w:pPr>
        <w:rPr>
          <w:rFonts w:cstheme="minorHAnsi"/>
          <w:b/>
        </w:rPr>
      </w:pPr>
      <w:r w:rsidRPr="00397E8C">
        <w:rPr>
          <w:rFonts w:cstheme="minorHAnsi"/>
          <w:b/>
        </w:rPr>
        <w:t xml:space="preserve">KAVRAMSAL BECERİLER: </w:t>
      </w:r>
    </w:p>
    <w:p w14:paraId="570495AD" w14:textId="77777777" w:rsidR="00A8190A" w:rsidRPr="00397E8C" w:rsidRDefault="00A8190A" w:rsidP="00202B08">
      <w:pPr>
        <w:rPr>
          <w:rFonts w:cstheme="minorHAnsi"/>
          <w:b/>
        </w:rPr>
      </w:pPr>
      <w:r w:rsidRPr="00397E8C">
        <w:rPr>
          <w:rFonts w:cstheme="minorHAnsi"/>
          <w:b/>
        </w:rPr>
        <w:t xml:space="preserve">KB2.1.Bulmak ,Seçmek </w:t>
      </w:r>
    </w:p>
    <w:p w14:paraId="65EEFFE3" w14:textId="77777777" w:rsidR="00A8190A" w:rsidRPr="00397E8C" w:rsidRDefault="00A8190A" w:rsidP="00A8190A">
      <w:pPr>
        <w:rPr>
          <w:rFonts w:cstheme="minorHAnsi"/>
          <w:b/>
        </w:rPr>
      </w:pPr>
      <w:r w:rsidRPr="00397E8C">
        <w:rPr>
          <w:rFonts w:cstheme="minorHAnsi"/>
          <w:b/>
        </w:rPr>
        <w:t xml:space="preserve">KB2.6. Bilgi Toplama Becerisi </w:t>
      </w:r>
    </w:p>
    <w:p w14:paraId="1CDB92D7" w14:textId="77777777" w:rsidR="00A8190A" w:rsidRPr="00397E8C" w:rsidRDefault="00A8190A" w:rsidP="00A8190A">
      <w:pPr>
        <w:rPr>
          <w:rFonts w:cstheme="minorHAnsi"/>
        </w:rPr>
      </w:pPr>
      <w:r w:rsidRPr="00397E8C">
        <w:rPr>
          <w:rFonts w:cstheme="minorHAnsi"/>
        </w:rPr>
        <w:t xml:space="preserve">KB2.6.SB3. Olay/konu/durumla ilgili ulaşılan bilgileri doğrulamak </w:t>
      </w:r>
    </w:p>
    <w:p w14:paraId="2E9D00BF" w14:textId="77777777" w:rsidR="00A8190A" w:rsidRPr="00397E8C" w:rsidRDefault="00A8190A" w:rsidP="00A8190A">
      <w:pPr>
        <w:rPr>
          <w:rFonts w:cstheme="minorHAnsi"/>
        </w:rPr>
      </w:pPr>
      <w:r w:rsidRPr="00397E8C">
        <w:rPr>
          <w:rFonts w:cstheme="minorHAnsi"/>
        </w:rPr>
        <w:t>KB2.6.SB4. Olay/konu/durumla ilgili ulaşılan bilgileri kaydetmek</w:t>
      </w:r>
    </w:p>
    <w:p w14:paraId="58327388" w14:textId="77777777" w:rsidR="00A8190A" w:rsidRPr="00397E8C" w:rsidRDefault="00A8190A" w:rsidP="00202B08">
      <w:pPr>
        <w:rPr>
          <w:rFonts w:cstheme="minorHAnsi"/>
        </w:rPr>
      </w:pPr>
      <w:r w:rsidRPr="00397E8C">
        <w:rPr>
          <w:rFonts w:cstheme="minorHAnsi"/>
        </w:rPr>
        <w:t xml:space="preserve">KB2.7.SB1. Birden fazla kavram veya duruma ilişkin özellikleri belirlemek </w:t>
      </w:r>
    </w:p>
    <w:p w14:paraId="22870193" w14:textId="77777777" w:rsidR="00202B08" w:rsidRPr="00397E8C" w:rsidRDefault="00202B08" w:rsidP="00202B08">
      <w:pPr>
        <w:rPr>
          <w:rFonts w:cstheme="minorHAnsi"/>
          <w:b/>
        </w:rPr>
      </w:pPr>
      <w:r w:rsidRPr="00397E8C">
        <w:rPr>
          <w:rFonts w:cstheme="minorHAnsi"/>
          <w:b/>
        </w:rPr>
        <w:t xml:space="preserve">EĞİLİMLER: </w:t>
      </w:r>
    </w:p>
    <w:p w14:paraId="30541DB9" w14:textId="77777777" w:rsidR="00202B08" w:rsidRPr="00397E8C" w:rsidRDefault="00202B08" w:rsidP="00202B08">
      <w:pPr>
        <w:rPr>
          <w:rFonts w:cstheme="minorHAnsi"/>
          <w:b/>
          <w:color w:val="000000" w:themeColor="text1"/>
        </w:rPr>
      </w:pPr>
      <w:r w:rsidRPr="00397E8C">
        <w:rPr>
          <w:rFonts w:cstheme="minorHAnsi"/>
          <w:b/>
          <w:color w:val="000000" w:themeColor="text1"/>
        </w:rPr>
        <w:t xml:space="preserve">Sosyal Eğilimler </w:t>
      </w:r>
    </w:p>
    <w:p w14:paraId="26051A53" w14:textId="77777777" w:rsidR="00202B08" w:rsidRPr="00397E8C" w:rsidRDefault="00A8190A" w:rsidP="00202B08">
      <w:pPr>
        <w:rPr>
          <w:rFonts w:cstheme="minorHAnsi"/>
        </w:rPr>
      </w:pPr>
      <w:r w:rsidRPr="00397E8C">
        <w:rPr>
          <w:rFonts w:cstheme="minorHAnsi"/>
        </w:rPr>
        <w:t>E2.1. Empati</w:t>
      </w:r>
    </w:p>
    <w:p w14:paraId="2CCFAD02" w14:textId="77777777" w:rsidR="00202B08" w:rsidRPr="00397E8C" w:rsidRDefault="00202B08" w:rsidP="00202B08">
      <w:pPr>
        <w:rPr>
          <w:rFonts w:cstheme="minorHAnsi"/>
          <w:b/>
        </w:rPr>
      </w:pPr>
      <w:r w:rsidRPr="00397E8C">
        <w:rPr>
          <w:rFonts w:cstheme="minorHAnsi"/>
          <w:b/>
        </w:rPr>
        <w:t xml:space="preserve">PROGRAMLAR ARASI BİLEŞENLER: </w:t>
      </w:r>
    </w:p>
    <w:p w14:paraId="362CEAD0" w14:textId="77777777" w:rsidR="00202B08" w:rsidRPr="00397E8C" w:rsidRDefault="00202B08" w:rsidP="00202B08">
      <w:pPr>
        <w:rPr>
          <w:rFonts w:cstheme="minorHAnsi"/>
          <w:b/>
        </w:rPr>
      </w:pPr>
      <w:r w:rsidRPr="00397E8C">
        <w:rPr>
          <w:rFonts w:cstheme="minorHAnsi"/>
          <w:b/>
        </w:rPr>
        <w:t xml:space="preserve">Sosyal-Duygusal Öğrenme Becerileri: </w:t>
      </w:r>
    </w:p>
    <w:p w14:paraId="7438F32B" w14:textId="77777777" w:rsidR="00E4252B" w:rsidRPr="00397E8C" w:rsidRDefault="00E4252B" w:rsidP="00E4252B">
      <w:pPr>
        <w:rPr>
          <w:rFonts w:cstheme="minorHAnsi"/>
          <w:b/>
        </w:rPr>
      </w:pPr>
      <w:r w:rsidRPr="00397E8C">
        <w:rPr>
          <w:rFonts w:cstheme="minorHAnsi"/>
          <w:b/>
        </w:rPr>
        <w:t xml:space="preserve">SDB1.2. Kendini Düzenleme (Öz Düzenleme Becerisi) </w:t>
      </w:r>
    </w:p>
    <w:p w14:paraId="47D5AF02" w14:textId="77777777" w:rsidR="00E4252B" w:rsidRPr="00397E8C" w:rsidRDefault="00E4252B" w:rsidP="00E4252B">
      <w:pPr>
        <w:rPr>
          <w:rFonts w:cstheme="minorHAnsi"/>
          <w:color w:val="000000" w:themeColor="text1"/>
        </w:rPr>
      </w:pPr>
      <w:r w:rsidRPr="00397E8C">
        <w:rPr>
          <w:rFonts w:cstheme="minorHAnsi"/>
          <w:color w:val="000000" w:themeColor="text1"/>
        </w:rPr>
        <w:t xml:space="preserve">SDB1.2.SB3. Bir hedefi gerçekleştirebilmek için kendi duygu, düşünce ve davranışlarını izlemek ve yönetmek </w:t>
      </w:r>
    </w:p>
    <w:p w14:paraId="6BA7B943" w14:textId="77777777" w:rsidR="00E4252B" w:rsidRPr="00397E8C" w:rsidRDefault="00E4252B" w:rsidP="00E4252B">
      <w:pPr>
        <w:rPr>
          <w:rFonts w:cstheme="minorHAnsi"/>
        </w:rPr>
      </w:pPr>
      <w:r w:rsidRPr="00397E8C">
        <w:rPr>
          <w:rFonts w:cstheme="minorHAnsi"/>
        </w:rPr>
        <w:t xml:space="preserve">SDB1.2.SB3.G1. Hedefini gerçekleştirmek için duygu ve davranışlarını kontrol eder. </w:t>
      </w:r>
    </w:p>
    <w:p w14:paraId="1C7B41DE" w14:textId="77777777" w:rsidR="00A8190A" w:rsidRPr="00397E8C" w:rsidRDefault="00E4252B" w:rsidP="00202B08">
      <w:pPr>
        <w:rPr>
          <w:rFonts w:cstheme="minorHAnsi"/>
        </w:rPr>
      </w:pPr>
      <w:r w:rsidRPr="00397E8C">
        <w:rPr>
          <w:rFonts w:cstheme="minorHAnsi"/>
        </w:rPr>
        <w:lastRenderedPageBreak/>
        <w:t>SDB1.2.SB3.G2. Hedefini gerçekleştirmek için duygu ve davranışlarınd</w:t>
      </w:r>
      <w:r w:rsidR="0075401F" w:rsidRPr="00397E8C">
        <w:rPr>
          <w:rFonts w:cstheme="minorHAnsi"/>
        </w:rPr>
        <w:t>a olumlu düzenlemeler yapar.</w:t>
      </w:r>
    </w:p>
    <w:p w14:paraId="3F9AA54F" w14:textId="77777777" w:rsidR="00202B08" w:rsidRPr="00397E8C" w:rsidRDefault="00202B08" w:rsidP="00202B08">
      <w:pPr>
        <w:rPr>
          <w:rFonts w:cstheme="minorHAnsi"/>
          <w:b/>
        </w:rPr>
      </w:pPr>
      <w:r w:rsidRPr="00397E8C">
        <w:rPr>
          <w:rFonts w:cstheme="minorHAnsi"/>
          <w:b/>
        </w:rPr>
        <w:t xml:space="preserve">Değerler: </w:t>
      </w:r>
    </w:p>
    <w:p w14:paraId="2AC4A25D" w14:textId="77777777" w:rsidR="0075401F" w:rsidRPr="00397E8C" w:rsidRDefault="0075401F" w:rsidP="0075401F">
      <w:pPr>
        <w:rPr>
          <w:rFonts w:cstheme="minorHAnsi"/>
          <w:b/>
          <w:color w:val="000000" w:themeColor="text1"/>
        </w:rPr>
      </w:pPr>
      <w:r w:rsidRPr="00397E8C">
        <w:rPr>
          <w:rFonts w:cstheme="minorHAnsi"/>
          <w:b/>
          <w:color w:val="000000" w:themeColor="text1"/>
        </w:rPr>
        <w:t>D3. Çalışkanlık</w:t>
      </w:r>
    </w:p>
    <w:p w14:paraId="54959B62" w14:textId="77777777" w:rsidR="0075401F" w:rsidRPr="00397E8C" w:rsidRDefault="0075401F" w:rsidP="0075401F">
      <w:pPr>
        <w:rPr>
          <w:rFonts w:cstheme="minorHAnsi"/>
          <w:color w:val="000000" w:themeColor="text1"/>
        </w:rPr>
      </w:pPr>
      <w:r w:rsidRPr="00397E8C">
        <w:rPr>
          <w:rFonts w:cstheme="minorHAnsi"/>
          <w:color w:val="000000" w:themeColor="text1"/>
        </w:rPr>
        <w:t xml:space="preserve">D3.3. Araştırmacı ve sorgulayıcı olmak </w:t>
      </w:r>
    </w:p>
    <w:p w14:paraId="0A76D107" w14:textId="77777777" w:rsidR="0075401F" w:rsidRPr="00397E8C" w:rsidRDefault="0075401F" w:rsidP="0075401F">
      <w:pPr>
        <w:rPr>
          <w:rFonts w:cstheme="minorHAnsi"/>
          <w:color w:val="000000" w:themeColor="text1"/>
        </w:rPr>
      </w:pPr>
      <w:r w:rsidRPr="00397E8C">
        <w:rPr>
          <w:rFonts w:cstheme="minorHAnsi"/>
          <w:color w:val="000000" w:themeColor="text1"/>
        </w:rPr>
        <w:t xml:space="preserve">D3.3.1. Yaratıcılığını geliştirecek faaliyetlere katılır. </w:t>
      </w:r>
    </w:p>
    <w:p w14:paraId="0B3DA588" w14:textId="77777777" w:rsidR="0075401F" w:rsidRPr="00397E8C" w:rsidRDefault="0075401F" w:rsidP="00202B08">
      <w:pPr>
        <w:rPr>
          <w:rFonts w:cstheme="minorHAnsi"/>
          <w:color w:val="000000" w:themeColor="text1"/>
        </w:rPr>
      </w:pPr>
      <w:r w:rsidRPr="00397E8C">
        <w:rPr>
          <w:rFonts w:cstheme="minorHAnsi"/>
          <w:color w:val="000000" w:themeColor="text1"/>
        </w:rPr>
        <w:t>D3.3.2. Çeşitli fikir, argüma</w:t>
      </w:r>
      <w:r w:rsidR="008F1C01" w:rsidRPr="00397E8C">
        <w:rPr>
          <w:rFonts w:cstheme="minorHAnsi"/>
          <w:color w:val="000000" w:themeColor="text1"/>
        </w:rPr>
        <w:t xml:space="preserve">n ve yeni bilgilere açık olur. </w:t>
      </w:r>
    </w:p>
    <w:p w14:paraId="5703F76B" w14:textId="77777777" w:rsidR="00202B08" w:rsidRPr="00397E8C" w:rsidRDefault="00202B08" w:rsidP="00202B08">
      <w:pPr>
        <w:rPr>
          <w:rFonts w:cstheme="minorHAnsi"/>
          <w:b/>
        </w:rPr>
      </w:pPr>
      <w:r w:rsidRPr="00397E8C">
        <w:rPr>
          <w:rFonts w:cstheme="minorHAnsi"/>
          <w:b/>
        </w:rPr>
        <w:t xml:space="preserve">Okuryazarlık Becerileri: </w:t>
      </w:r>
    </w:p>
    <w:p w14:paraId="4E37B9BC" w14:textId="77777777" w:rsidR="00845368" w:rsidRPr="00397E8C" w:rsidRDefault="00845368" w:rsidP="00845368">
      <w:pPr>
        <w:rPr>
          <w:rFonts w:cstheme="minorHAnsi"/>
          <w:b/>
          <w:color w:val="000000" w:themeColor="text1"/>
        </w:rPr>
      </w:pPr>
      <w:r w:rsidRPr="00397E8C">
        <w:rPr>
          <w:rFonts w:cstheme="minorHAnsi"/>
          <w:b/>
          <w:color w:val="000000" w:themeColor="text1"/>
        </w:rPr>
        <w:t>OB4. Görsel Okuryazarlık</w:t>
      </w:r>
    </w:p>
    <w:p w14:paraId="4ADD306C" w14:textId="77777777" w:rsidR="00845368" w:rsidRPr="00397E8C" w:rsidRDefault="00845368" w:rsidP="00845368">
      <w:pPr>
        <w:rPr>
          <w:rFonts w:cstheme="minorHAnsi"/>
          <w:color w:val="000000" w:themeColor="text1"/>
        </w:rPr>
      </w:pPr>
      <w:r w:rsidRPr="00397E8C">
        <w:rPr>
          <w:rFonts w:cstheme="minorHAnsi"/>
          <w:color w:val="000000" w:themeColor="text1"/>
        </w:rPr>
        <w:t xml:space="preserve">OB4.1.Görseli Anlama </w:t>
      </w:r>
    </w:p>
    <w:p w14:paraId="229771E2" w14:textId="77777777" w:rsidR="00845368" w:rsidRPr="00397E8C" w:rsidRDefault="00845368" w:rsidP="00845368">
      <w:pPr>
        <w:rPr>
          <w:rFonts w:cstheme="minorHAnsi"/>
          <w:color w:val="000000" w:themeColor="text1"/>
        </w:rPr>
      </w:pPr>
      <w:r w:rsidRPr="00397E8C">
        <w:rPr>
          <w:rFonts w:cstheme="minorHAnsi"/>
          <w:color w:val="000000" w:themeColor="text1"/>
        </w:rPr>
        <w:t>OB4.1.SB1. Görseli algılamak</w:t>
      </w:r>
    </w:p>
    <w:p w14:paraId="26F8ABFE" w14:textId="77777777" w:rsidR="00202B08" w:rsidRPr="00397E8C" w:rsidRDefault="00845368" w:rsidP="00202B08">
      <w:pPr>
        <w:rPr>
          <w:rFonts w:cstheme="minorHAnsi"/>
          <w:color w:val="000000" w:themeColor="text1"/>
        </w:rPr>
      </w:pPr>
      <w:r w:rsidRPr="00397E8C">
        <w:rPr>
          <w:rFonts w:cstheme="minorHAnsi"/>
          <w:color w:val="000000" w:themeColor="text1"/>
        </w:rPr>
        <w:t xml:space="preserve">OB4.1.SB2. Görseli tanımak </w:t>
      </w:r>
    </w:p>
    <w:p w14:paraId="2CEAEE4A" w14:textId="77777777" w:rsidR="00202B08" w:rsidRPr="00397E8C" w:rsidRDefault="00202B08" w:rsidP="00202B08">
      <w:pPr>
        <w:rPr>
          <w:rFonts w:cstheme="minorHAnsi"/>
          <w:b/>
        </w:rPr>
      </w:pPr>
      <w:r w:rsidRPr="00397E8C">
        <w:rPr>
          <w:rFonts w:cstheme="minorHAnsi"/>
          <w:b/>
        </w:rPr>
        <w:t xml:space="preserve">ÖĞRENME ÇIKTILARI: </w:t>
      </w:r>
    </w:p>
    <w:p w14:paraId="5D592058" w14:textId="77777777" w:rsidR="00202B08" w:rsidRPr="00397E8C" w:rsidRDefault="00202B08" w:rsidP="00A14BDA">
      <w:pPr>
        <w:rPr>
          <w:rFonts w:cstheme="minorHAnsi"/>
          <w:b/>
        </w:rPr>
      </w:pPr>
      <w:r w:rsidRPr="00397E8C">
        <w:rPr>
          <w:rFonts w:cstheme="minorHAnsi"/>
          <w:b/>
        </w:rPr>
        <w:t>Sosyal Alanı</w:t>
      </w:r>
      <w:r w:rsidR="00A14BDA" w:rsidRPr="00397E8C">
        <w:rPr>
          <w:rFonts w:cstheme="minorHAnsi"/>
          <w:b/>
        </w:rPr>
        <w:t>:</w:t>
      </w:r>
    </w:p>
    <w:p w14:paraId="3F3AC4C9" w14:textId="77777777" w:rsidR="008B517A" w:rsidRPr="00397E8C" w:rsidRDefault="008B517A" w:rsidP="008B517A">
      <w:pPr>
        <w:rPr>
          <w:rFonts w:cstheme="minorHAnsi"/>
          <w:b/>
        </w:rPr>
      </w:pPr>
      <w:r w:rsidRPr="00397E8C">
        <w:rPr>
          <w:rFonts w:cstheme="minorHAnsi"/>
          <w:b/>
        </w:rPr>
        <w:t xml:space="preserve">SBAB5.1. Sosyal Temas Oluşturma </w:t>
      </w:r>
    </w:p>
    <w:p w14:paraId="4C9C2451" w14:textId="77777777" w:rsidR="008B517A" w:rsidRPr="00397E8C" w:rsidRDefault="008B517A" w:rsidP="008B517A">
      <w:pPr>
        <w:rPr>
          <w:rFonts w:cstheme="minorHAnsi"/>
        </w:rPr>
      </w:pPr>
      <w:r w:rsidRPr="00397E8C">
        <w:rPr>
          <w:rFonts w:cstheme="minorHAnsi"/>
        </w:rPr>
        <w:t xml:space="preserve">SAB.8.Yakın çevresinde oluşan gruplarla (oyun, etkinlik, proje vb.) sosyal temas oluşturabilme </w:t>
      </w:r>
    </w:p>
    <w:p w14:paraId="1D2A1457" w14:textId="77777777" w:rsidR="008B517A" w:rsidRPr="00397E8C" w:rsidRDefault="008B517A" w:rsidP="00202B08">
      <w:pPr>
        <w:rPr>
          <w:rFonts w:cstheme="minorHAnsi"/>
        </w:rPr>
      </w:pPr>
      <w:r w:rsidRPr="00397E8C">
        <w:rPr>
          <w:rFonts w:cstheme="minorHAnsi"/>
        </w:rPr>
        <w:t>a) Dâhil olduğu oyun/etkinlik/proje grup çalı</w:t>
      </w:r>
      <w:r w:rsidR="00EB5E4F" w:rsidRPr="00397E8C">
        <w:rPr>
          <w:rFonts w:cstheme="minorHAnsi"/>
        </w:rPr>
        <w:t xml:space="preserve">şmalarında iletişimi başlatır. </w:t>
      </w:r>
    </w:p>
    <w:p w14:paraId="725B0A12" w14:textId="77777777" w:rsidR="00202B08" w:rsidRPr="00397E8C" w:rsidRDefault="00202B08" w:rsidP="00202B08">
      <w:pPr>
        <w:rPr>
          <w:rFonts w:cstheme="minorHAnsi"/>
          <w:b/>
        </w:rPr>
      </w:pPr>
      <w:r w:rsidRPr="00397E8C">
        <w:rPr>
          <w:rFonts w:cstheme="minorHAnsi"/>
          <w:b/>
        </w:rPr>
        <w:t>Hareket Alanı:</w:t>
      </w:r>
    </w:p>
    <w:p w14:paraId="299E44C9" w14:textId="77777777" w:rsidR="00EB5E4F" w:rsidRPr="00397E8C" w:rsidRDefault="00EB5E4F" w:rsidP="00EB5E4F">
      <w:pPr>
        <w:rPr>
          <w:rFonts w:cstheme="minorHAnsi"/>
          <w:b/>
        </w:rPr>
      </w:pPr>
      <w:r w:rsidRPr="00397E8C">
        <w:rPr>
          <w:rFonts w:cstheme="minorHAnsi"/>
          <w:b/>
        </w:rPr>
        <w:t xml:space="preserve">HSAB.9. Aktif ve sağlıklı yaşam için hareket edebilme </w:t>
      </w:r>
    </w:p>
    <w:p w14:paraId="37C18A64" w14:textId="77777777" w:rsidR="00662ED1" w:rsidRPr="00397E8C" w:rsidRDefault="00EB5E4F" w:rsidP="00202B08">
      <w:pPr>
        <w:rPr>
          <w:rFonts w:cstheme="minorHAnsi"/>
        </w:rPr>
      </w:pPr>
      <w:r w:rsidRPr="00397E8C">
        <w:rPr>
          <w:rFonts w:cstheme="minorHAnsi"/>
        </w:rPr>
        <w:t>a) İç ve dış mekanda hareketli etkinliklere istekle katılır.</w:t>
      </w:r>
    </w:p>
    <w:p w14:paraId="16E70116" w14:textId="77777777" w:rsidR="00662ED1" w:rsidRPr="00397E8C" w:rsidRDefault="00662ED1" w:rsidP="00202B08">
      <w:pPr>
        <w:rPr>
          <w:rFonts w:cstheme="minorHAnsi"/>
          <w:b/>
        </w:rPr>
      </w:pPr>
      <w:r w:rsidRPr="00397E8C">
        <w:rPr>
          <w:rFonts w:cstheme="minorHAnsi"/>
          <w:b/>
        </w:rPr>
        <w:t>Sanat Alanı:</w:t>
      </w:r>
    </w:p>
    <w:p w14:paraId="37216BE7" w14:textId="77777777" w:rsidR="00662ED1" w:rsidRPr="00397E8C" w:rsidRDefault="00662ED1" w:rsidP="00662ED1">
      <w:pPr>
        <w:rPr>
          <w:rFonts w:cstheme="minorHAnsi"/>
          <w:b/>
        </w:rPr>
      </w:pPr>
      <w:r w:rsidRPr="00397E8C">
        <w:rPr>
          <w:rFonts w:cstheme="minorHAnsi"/>
          <w:b/>
        </w:rPr>
        <w:t xml:space="preserve">SNAB.4. Sanat etkinliği uygulayabilme </w:t>
      </w:r>
    </w:p>
    <w:p w14:paraId="18355EA1" w14:textId="77777777" w:rsidR="00662ED1" w:rsidRPr="00397E8C" w:rsidRDefault="00662ED1" w:rsidP="00202B08">
      <w:pPr>
        <w:rPr>
          <w:rFonts w:cstheme="minorHAnsi"/>
        </w:rPr>
      </w:pPr>
      <w:r w:rsidRPr="00397E8C">
        <w:rPr>
          <w:rFonts w:cstheme="minorHAnsi"/>
        </w:rPr>
        <w:t>a) Yapmak istediği sanat et</w:t>
      </w:r>
      <w:r w:rsidR="000A5C94" w:rsidRPr="00397E8C">
        <w:rPr>
          <w:rFonts w:cstheme="minorHAnsi"/>
        </w:rPr>
        <w:t xml:space="preserve">kinliğinin türüne karar verir. </w:t>
      </w:r>
    </w:p>
    <w:p w14:paraId="5E440FBA" w14:textId="77777777" w:rsidR="00202B08" w:rsidRPr="00397E8C" w:rsidRDefault="00202B08" w:rsidP="00202B08">
      <w:pPr>
        <w:rPr>
          <w:rFonts w:cstheme="minorHAnsi"/>
          <w:b/>
        </w:rPr>
      </w:pPr>
      <w:r w:rsidRPr="00397E8C">
        <w:rPr>
          <w:rFonts w:cstheme="minorHAnsi"/>
          <w:b/>
        </w:rPr>
        <w:t>İÇERİK ÇERÇEVESİ:</w:t>
      </w:r>
    </w:p>
    <w:p w14:paraId="741C3B3E" w14:textId="511DF587" w:rsidR="00820651" w:rsidRPr="00397E8C" w:rsidRDefault="00202B08" w:rsidP="00202B08">
      <w:pPr>
        <w:rPr>
          <w:rFonts w:cstheme="minorHAnsi"/>
          <w:b/>
        </w:rPr>
      </w:pPr>
      <w:r w:rsidRPr="00397E8C">
        <w:rPr>
          <w:rFonts w:cstheme="minorHAnsi"/>
          <w:b/>
        </w:rPr>
        <w:t xml:space="preserve">Kavramlar: </w:t>
      </w:r>
      <w:r w:rsidR="001A4810" w:rsidRPr="001A4810">
        <w:rPr>
          <w:rFonts w:cstheme="minorHAnsi"/>
        </w:rPr>
        <w:t>Doğru-Yanlış</w:t>
      </w:r>
    </w:p>
    <w:p w14:paraId="7A19B035" w14:textId="056115E3" w:rsidR="00202B08" w:rsidRPr="00397E8C" w:rsidRDefault="00202B08" w:rsidP="00202B08">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r w:rsidR="001A4810">
        <w:rPr>
          <w:rFonts w:cstheme="minorHAnsi"/>
        </w:rPr>
        <w:t>Nezaket</w:t>
      </w:r>
    </w:p>
    <w:p w14:paraId="4689D6AB" w14:textId="61D20530" w:rsidR="00202B08" w:rsidRPr="00397E8C" w:rsidRDefault="003F0EFA" w:rsidP="00202B08">
      <w:pPr>
        <w:rPr>
          <w:rFonts w:cstheme="minorHAnsi"/>
          <w:color w:val="000000" w:themeColor="text1"/>
        </w:rPr>
      </w:pPr>
      <w:r w:rsidRPr="00397E8C">
        <w:rPr>
          <w:rFonts w:cstheme="minorHAnsi"/>
          <w:b/>
        </w:rPr>
        <w:t>Materyaller:</w:t>
      </w:r>
      <w:r w:rsidR="00820651" w:rsidRPr="00397E8C">
        <w:rPr>
          <w:rFonts w:cstheme="minorHAnsi"/>
          <w:b/>
          <w:color w:val="000000" w:themeColor="text1"/>
        </w:rPr>
        <w:t xml:space="preserve"> </w:t>
      </w:r>
      <w:r w:rsidR="001A4810" w:rsidRPr="001A4810">
        <w:rPr>
          <w:rFonts w:ascii="Calibri" w:eastAsia="Calibri" w:hAnsi="Calibri" w:cs="Times New Roman"/>
        </w:rPr>
        <w:t>Dostluk ve nezaket kurallarını temsil eden Kartlar</w:t>
      </w:r>
    </w:p>
    <w:p w14:paraId="30FD29E0" w14:textId="48C072AE" w:rsidR="00202B08" w:rsidRPr="00397E8C" w:rsidRDefault="00202B08" w:rsidP="00762917">
      <w:pPr>
        <w:rPr>
          <w:rFonts w:cstheme="minorHAnsi"/>
        </w:rPr>
      </w:pPr>
      <w:r w:rsidRPr="00397E8C">
        <w:rPr>
          <w:rFonts w:cstheme="minorHAnsi"/>
          <w:b/>
        </w:rPr>
        <w:t>Eğitim/Öğrenme Ortamları:</w:t>
      </w:r>
      <w:r w:rsidRPr="00397E8C">
        <w:rPr>
          <w:rFonts w:cstheme="minorHAnsi"/>
        </w:rPr>
        <w:t xml:space="preserve"> </w:t>
      </w:r>
      <w:r w:rsidR="001A4810">
        <w:rPr>
          <w:rFonts w:cstheme="minorHAnsi"/>
        </w:rPr>
        <w:t>Sınıf, etkinliklere göre düzenlenir.</w:t>
      </w:r>
    </w:p>
    <w:p w14:paraId="2869463C" w14:textId="77777777" w:rsidR="00B60E88" w:rsidRPr="00397E8C" w:rsidRDefault="00B60E88" w:rsidP="00762917">
      <w:pPr>
        <w:rPr>
          <w:rFonts w:cstheme="minorHAnsi"/>
        </w:rPr>
      </w:pPr>
    </w:p>
    <w:p w14:paraId="1DB9CC82" w14:textId="77777777" w:rsidR="003F0EFA" w:rsidRPr="00397E8C" w:rsidRDefault="00DF6FE3" w:rsidP="00202B08">
      <w:pPr>
        <w:jc w:val="center"/>
        <w:rPr>
          <w:rFonts w:cstheme="minorHAnsi"/>
          <w:b/>
        </w:rPr>
      </w:pPr>
      <w:r w:rsidRPr="00397E8C">
        <w:rPr>
          <w:rFonts w:cstheme="minorHAnsi"/>
          <w:b/>
        </w:rPr>
        <w:t xml:space="preserve">   </w:t>
      </w:r>
    </w:p>
    <w:p w14:paraId="73ED2444" w14:textId="77777777" w:rsidR="003F0EFA" w:rsidRPr="00397E8C" w:rsidRDefault="003F0EFA" w:rsidP="00202B08">
      <w:pPr>
        <w:jc w:val="center"/>
        <w:rPr>
          <w:rFonts w:cstheme="minorHAnsi"/>
          <w:b/>
        </w:rPr>
      </w:pPr>
    </w:p>
    <w:p w14:paraId="19FC607E" w14:textId="77777777" w:rsidR="001A4810" w:rsidRDefault="001A4810" w:rsidP="00202B08">
      <w:pPr>
        <w:jc w:val="center"/>
        <w:rPr>
          <w:rFonts w:cstheme="minorHAnsi"/>
          <w:b/>
        </w:rPr>
      </w:pPr>
    </w:p>
    <w:p w14:paraId="7B3C4259" w14:textId="7BE74FCB" w:rsidR="00202B08" w:rsidRPr="00397E8C" w:rsidRDefault="00DF6FE3" w:rsidP="00202B08">
      <w:pPr>
        <w:jc w:val="center"/>
        <w:rPr>
          <w:rFonts w:cstheme="minorHAnsi"/>
          <w:b/>
        </w:rPr>
      </w:pPr>
      <w:r w:rsidRPr="00397E8C">
        <w:rPr>
          <w:rFonts w:cstheme="minorHAnsi"/>
          <w:b/>
        </w:rPr>
        <w:lastRenderedPageBreak/>
        <w:t xml:space="preserve"> </w:t>
      </w:r>
      <w:r w:rsidR="00202B08" w:rsidRPr="00397E8C">
        <w:rPr>
          <w:rFonts w:cstheme="minorHAnsi"/>
          <w:b/>
        </w:rPr>
        <w:t>ÖĞRENME-ÖĞRETME UYGULAMALARI</w:t>
      </w:r>
      <w:r w:rsidR="00202B08"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202B08" w:rsidRPr="00397E8C" w14:paraId="073BC6DF" w14:textId="77777777" w:rsidTr="002D5DF2">
        <w:tc>
          <w:tcPr>
            <w:tcW w:w="2694" w:type="dxa"/>
          </w:tcPr>
          <w:p w14:paraId="2C37AF09" w14:textId="77777777" w:rsidR="00202B08" w:rsidRPr="00397E8C" w:rsidRDefault="00202B08" w:rsidP="002D5DF2">
            <w:pPr>
              <w:rPr>
                <w:rFonts w:cstheme="minorHAnsi"/>
                <w:b/>
              </w:rPr>
            </w:pPr>
          </w:p>
          <w:p w14:paraId="6CE2926E" w14:textId="534F5657" w:rsidR="00202B08" w:rsidRPr="00397E8C" w:rsidRDefault="00202B08" w:rsidP="002D5DF2">
            <w:pPr>
              <w:rPr>
                <w:rFonts w:cstheme="minorHAnsi"/>
                <w:b/>
              </w:rPr>
            </w:pPr>
            <w:r w:rsidRPr="00397E8C">
              <w:rPr>
                <w:rFonts w:cstheme="minorHAnsi"/>
                <w:b/>
              </w:rPr>
              <w:t>GÜNE BAŞLAMA Z</w:t>
            </w:r>
            <w:r w:rsidR="003F0EFA" w:rsidRPr="00397E8C">
              <w:rPr>
                <w:rFonts w:cstheme="minorHAnsi"/>
                <w:b/>
              </w:rPr>
              <w:t xml:space="preserve">AMANI </w:t>
            </w:r>
          </w:p>
        </w:tc>
        <w:tc>
          <w:tcPr>
            <w:tcW w:w="7229" w:type="dxa"/>
          </w:tcPr>
          <w:p w14:paraId="4B188890" w14:textId="1E256AEA" w:rsidR="00202B08" w:rsidRPr="00397E8C" w:rsidRDefault="00BE5133" w:rsidP="002D5DF2">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tc>
      </w:tr>
      <w:tr w:rsidR="00202B08" w:rsidRPr="00397E8C" w14:paraId="538C3643" w14:textId="77777777" w:rsidTr="002D5DF2">
        <w:tc>
          <w:tcPr>
            <w:tcW w:w="2694" w:type="dxa"/>
          </w:tcPr>
          <w:p w14:paraId="1B49023A" w14:textId="77777777" w:rsidR="00202B08" w:rsidRPr="00397E8C" w:rsidRDefault="00202B08" w:rsidP="002D5DF2">
            <w:pPr>
              <w:rPr>
                <w:rFonts w:cstheme="minorHAnsi"/>
                <w:b/>
              </w:rPr>
            </w:pPr>
          </w:p>
          <w:p w14:paraId="5AE71ACC" w14:textId="77777777" w:rsidR="00202B08" w:rsidRPr="00397E8C" w:rsidRDefault="00202B08" w:rsidP="002D5DF2">
            <w:pPr>
              <w:rPr>
                <w:rFonts w:cstheme="minorHAnsi"/>
                <w:b/>
              </w:rPr>
            </w:pPr>
            <w:r w:rsidRPr="00397E8C">
              <w:rPr>
                <w:rFonts w:cstheme="minorHAnsi"/>
                <w:b/>
              </w:rPr>
              <w:t>ÖĞRENME MERKEZLERİNDE OYUN</w:t>
            </w:r>
          </w:p>
        </w:tc>
        <w:tc>
          <w:tcPr>
            <w:tcW w:w="7229" w:type="dxa"/>
          </w:tcPr>
          <w:p w14:paraId="6EFBF8FF" w14:textId="7318EBB4" w:rsidR="00202B08" w:rsidRPr="00397E8C" w:rsidRDefault="00B60E88" w:rsidP="002D5DF2">
            <w:pPr>
              <w:rPr>
                <w:rFonts w:cstheme="minorHAnsi"/>
              </w:rPr>
            </w:pPr>
            <w:r w:rsidRPr="00397E8C">
              <w:rPr>
                <w:rFonts w:cstheme="minorHAnsi"/>
              </w:rPr>
              <w:t>Öğretmen çocukları ilgili merkezlere yönlendirir. Gün içindeki etkinliklerle ilgili gerekli materyalleri hazırlar. Çocuklar hakkında gözlem yapılır. Çocukların ilgilerine göre gerekli malzemeler verilir.</w:t>
            </w:r>
          </w:p>
        </w:tc>
      </w:tr>
      <w:tr w:rsidR="00202B08" w:rsidRPr="00397E8C" w14:paraId="2A462F6C" w14:textId="77777777" w:rsidTr="002D5DF2">
        <w:tc>
          <w:tcPr>
            <w:tcW w:w="2694" w:type="dxa"/>
          </w:tcPr>
          <w:p w14:paraId="5937652E" w14:textId="77777777" w:rsidR="008B517A" w:rsidRPr="00397E8C" w:rsidRDefault="008B517A" w:rsidP="002D5DF2">
            <w:pPr>
              <w:rPr>
                <w:rFonts w:cstheme="minorHAnsi"/>
                <w:b/>
              </w:rPr>
            </w:pPr>
          </w:p>
          <w:p w14:paraId="3D318C66" w14:textId="77777777" w:rsidR="00202B08" w:rsidRPr="00397E8C" w:rsidRDefault="00202B08" w:rsidP="002D5DF2">
            <w:pPr>
              <w:rPr>
                <w:rFonts w:cstheme="minorHAnsi"/>
                <w:b/>
              </w:rPr>
            </w:pPr>
            <w:r w:rsidRPr="00397E8C">
              <w:rPr>
                <w:rFonts w:cstheme="minorHAnsi"/>
                <w:b/>
              </w:rPr>
              <w:t xml:space="preserve">BESLENME, </w:t>
            </w:r>
          </w:p>
          <w:p w14:paraId="30E3F41B" w14:textId="77777777" w:rsidR="00202B08" w:rsidRPr="00397E8C" w:rsidRDefault="00202B08" w:rsidP="002D5DF2">
            <w:pPr>
              <w:rPr>
                <w:rFonts w:cstheme="minorHAnsi"/>
                <w:b/>
              </w:rPr>
            </w:pPr>
            <w:r w:rsidRPr="00397E8C">
              <w:rPr>
                <w:rFonts w:cstheme="minorHAnsi"/>
                <w:b/>
              </w:rPr>
              <w:t xml:space="preserve">TOPLANMA ,TEMİZLİK </w:t>
            </w:r>
          </w:p>
        </w:tc>
        <w:tc>
          <w:tcPr>
            <w:tcW w:w="7229" w:type="dxa"/>
          </w:tcPr>
          <w:p w14:paraId="34187B7D" w14:textId="75B8859B" w:rsidR="00202B08" w:rsidRPr="00397E8C" w:rsidRDefault="00B60E88" w:rsidP="008B517A">
            <w:pPr>
              <w:rPr>
                <w:rFonts w:cstheme="minorHAnsi"/>
                <w:color w:val="000000" w:themeColor="text1"/>
                <w:lang w:eastAsia="tr-TR"/>
              </w:rPr>
            </w:pPr>
            <w:r w:rsidRPr="00397E8C">
              <w:rPr>
                <w:rFonts w:cstheme="minorHAnsi"/>
              </w:rPr>
              <w:t>Rutin toplanma temizlik ve düzenleme çalışması yapılır. Ardından gerekli özbakım ihtiyaçları giderilip beslenme saatine geçilir.</w:t>
            </w:r>
          </w:p>
        </w:tc>
      </w:tr>
      <w:tr w:rsidR="00202B08" w:rsidRPr="00397E8C" w14:paraId="770DE28B" w14:textId="77777777" w:rsidTr="002D5DF2">
        <w:tc>
          <w:tcPr>
            <w:tcW w:w="2694" w:type="dxa"/>
          </w:tcPr>
          <w:p w14:paraId="619600DF" w14:textId="77777777" w:rsidR="00202B08" w:rsidRPr="00397E8C" w:rsidRDefault="00202B08" w:rsidP="002D5DF2">
            <w:pPr>
              <w:rPr>
                <w:rFonts w:cstheme="minorHAnsi"/>
                <w:b/>
              </w:rPr>
            </w:pPr>
          </w:p>
          <w:p w14:paraId="52AC6585" w14:textId="77777777" w:rsidR="00202B08" w:rsidRPr="00397E8C" w:rsidRDefault="00202B08" w:rsidP="002D5DF2">
            <w:pPr>
              <w:rPr>
                <w:rFonts w:cstheme="minorHAnsi"/>
                <w:b/>
              </w:rPr>
            </w:pPr>
          </w:p>
          <w:p w14:paraId="3ABF787B" w14:textId="77777777" w:rsidR="00202B08" w:rsidRPr="00397E8C" w:rsidRDefault="00202B08" w:rsidP="002D5DF2">
            <w:pPr>
              <w:rPr>
                <w:rFonts w:cstheme="minorHAnsi"/>
                <w:b/>
              </w:rPr>
            </w:pPr>
          </w:p>
          <w:p w14:paraId="5E7DE65E" w14:textId="77777777" w:rsidR="00202B08" w:rsidRPr="00397E8C" w:rsidRDefault="00202B08" w:rsidP="002D5DF2">
            <w:pPr>
              <w:rPr>
                <w:rFonts w:cstheme="minorHAnsi"/>
                <w:b/>
              </w:rPr>
            </w:pPr>
          </w:p>
          <w:p w14:paraId="1EFB7C44" w14:textId="77777777" w:rsidR="008B517A" w:rsidRPr="00397E8C" w:rsidRDefault="008B517A" w:rsidP="002D5DF2">
            <w:pPr>
              <w:rPr>
                <w:rFonts w:cstheme="minorHAnsi"/>
                <w:b/>
              </w:rPr>
            </w:pPr>
          </w:p>
          <w:p w14:paraId="30DB078F" w14:textId="77777777" w:rsidR="008B517A" w:rsidRPr="00397E8C" w:rsidRDefault="008B517A" w:rsidP="002D5DF2">
            <w:pPr>
              <w:rPr>
                <w:rFonts w:cstheme="minorHAnsi"/>
                <w:b/>
              </w:rPr>
            </w:pPr>
          </w:p>
          <w:p w14:paraId="5DBDBE08" w14:textId="77777777" w:rsidR="00202B08" w:rsidRPr="00397E8C" w:rsidRDefault="00202B08" w:rsidP="002D5DF2">
            <w:pPr>
              <w:rPr>
                <w:rFonts w:cstheme="minorHAnsi"/>
                <w:b/>
              </w:rPr>
            </w:pPr>
            <w:r w:rsidRPr="00397E8C">
              <w:rPr>
                <w:rFonts w:cstheme="minorHAnsi"/>
                <w:b/>
              </w:rPr>
              <w:t xml:space="preserve">ETKİNLİKLER </w:t>
            </w:r>
          </w:p>
          <w:p w14:paraId="533024E1" w14:textId="77777777" w:rsidR="00202B08" w:rsidRPr="00397E8C" w:rsidRDefault="00202B08" w:rsidP="002D5DF2">
            <w:pPr>
              <w:rPr>
                <w:rFonts w:cstheme="minorHAnsi"/>
                <w:b/>
              </w:rPr>
            </w:pPr>
          </w:p>
          <w:p w14:paraId="79039BC2" w14:textId="77777777" w:rsidR="00202B08" w:rsidRPr="00397E8C" w:rsidRDefault="00202B08" w:rsidP="002D5DF2">
            <w:pPr>
              <w:rPr>
                <w:rFonts w:cstheme="minorHAnsi"/>
                <w:b/>
              </w:rPr>
            </w:pPr>
          </w:p>
          <w:p w14:paraId="1A7B6162" w14:textId="77777777" w:rsidR="00202B08" w:rsidRPr="00397E8C" w:rsidRDefault="00202B08" w:rsidP="002D5DF2">
            <w:pPr>
              <w:rPr>
                <w:rFonts w:cstheme="minorHAnsi"/>
                <w:b/>
              </w:rPr>
            </w:pPr>
          </w:p>
          <w:p w14:paraId="0A53A27B" w14:textId="77777777" w:rsidR="00202B08" w:rsidRPr="00397E8C" w:rsidRDefault="00202B08" w:rsidP="002D5DF2">
            <w:pPr>
              <w:rPr>
                <w:rFonts w:cstheme="minorHAnsi"/>
                <w:b/>
              </w:rPr>
            </w:pPr>
          </w:p>
          <w:p w14:paraId="458CECCD" w14:textId="77777777" w:rsidR="00202B08" w:rsidRPr="00397E8C" w:rsidRDefault="00202B08" w:rsidP="002D5DF2">
            <w:pPr>
              <w:rPr>
                <w:rFonts w:cstheme="minorHAnsi"/>
                <w:b/>
              </w:rPr>
            </w:pPr>
          </w:p>
        </w:tc>
        <w:tc>
          <w:tcPr>
            <w:tcW w:w="7229" w:type="dxa"/>
          </w:tcPr>
          <w:p w14:paraId="5F59A62A" w14:textId="77777777" w:rsidR="001A4810" w:rsidRPr="001A4810" w:rsidRDefault="000A5C94" w:rsidP="001A4810">
            <w:pPr>
              <w:ind w:right="215"/>
              <w:contextualSpacing/>
              <w:jc w:val="both"/>
              <w:rPr>
                <w:rFonts w:ascii="Calibri" w:eastAsia="Times New Roman" w:hAnsi="Calibri" w:cs="Times New Roman"/>
              </w:rPr>
            </w:pPr>
            <w:r w:rsidRPr="00397E8C">
              <w:rPr>
                <w:rFonts w:cstheme="minorHAnsi"/>
              </w:rPr>
              <w:t xml:space="preserve"> </w:t>
            </w:r>
            <w:r w:rsidR="001A4810" w:rsidRPr="001A4810">
              <w:rPr>
                <w:rFonts w:ascii="Calibri" w:eastAsia="Times New Roman" w:hAnsi="Calibri" w:cs="Times New Roman"/>
              </w:rPr>
              <w:t>Çocukların birbirleriyle paylaşımlarını artırmak ve empati yeteneklerini geliştirmek için çember şeklinde oturur. Her çocuk sırasıyla, son zamanlarda arkadaşlarıyla paylaştıkları güzel bir anıyı veya başkalarına yardım ettikleri bir durumu anlatır. Anlatım sonunda, diğer çocuklar alkışlayarak arkadaşlarını tebrik eder.</w:t>
            </w:r>
          </w:p>
          <w:p w14:paraId="0D487FEA" w14:textId="77777777" w:rsidR="001A4810" w:rsidRPr="001A4810" w:rsidRDefault="001A4810" w:rsidP="001A4810">
            <w:pPr>
              <w:spacing w:after="200" w:line="276" w:lineRule="auto"/>
              <w:ind w:right="215"/>
              <w:contextualSpacing/>
              <w:jc w:val="both"/>
              <w:rPr>
                <w:rFonts w:ascii="Calibri" w:eastAsia="Times New Roman" w:hAnsi="Calibri" w:cs="Times New Roman"/>
              </w:rPr>
            </w:pPr>
            <w:r w:rsidRPr="001A4810">
              <w:rPr>
                <w:rFonts w:ascii="Calibri" w:eastAsia="Times New Roman" w:hAnsi="Calibri" w:cs="Times New Roman"/>
              </w:rPr>
              <w:t xml:space="preserve">Çocuklara iyi davranışları teşvik etmek ve saygılı olmayı öğretmek için sınıfta bir iyi davranış çizelgesi oluşturulur (sıra beklemek, parmak kaldırıp konuşmak, arkadaşımızın bir eşyasını alırken izin istemek, başkasının eşya dolaplarına izin almadan dokunmamak gibi. Arkadaşlarımıza nasıl davranmalıyız? Sınıfta hangi kurallar olmalı bununla ilgili sohbet edilir ve kurallar belirlenir. </w:t>
            </w:r>
          </w:p>
          <w:p w14:paraId="315FE1A4" w14:textId="77777777" w:rsidR="001A4810" w:rsidRPr="001A4810" w:rsidRDefault="001A4810" w:rsidP="001A4810">
            <w:pPr>
              <w:spacing w:after="200" w:line="276" w:lineRule="auto"/>
              <w:ind w:right="215"/>
              <w:contextualSpacing/>
              <w:jc w:val="both"/>
              <w:rPr>
                <w:rFonts w:ascii="Calibri" w:eastAsia="Times New Roman" w:hAnsi="Calibri" w:cs="Times New Roman"/>
              </w:rPr>
            </w:pPr>
            <w:r w:rsidRPr="001A4810">
              <w:rPr>
                <w:rFonts w:ascii="Calibri" w:eastAsia="Times New Roman" w:hAnsi="Calibri" w:cs="Times New Roman"/>
              </w:rPr>
              <w:t xml:space="preserve">Büyük bir kartona öğretmen renkli kalemler ile kuralları yazar. Çocukların daha iyi anlamaları için de kurala uygun çıkartmalar eşleştirilir, yapıştırılır. Gün bitiminde her çocuk kendi davranışlarını değerlendirir. Sergilediği iyi ve saygılı davranışları söyler. </w:t>
            </w:r>
          </w:p>
          <w:p w14:paraId="6AD7E234" w14:textId="46601BCE" w:rsidR="00820651" w:rsidRPr="00397E8C" w:rsidRDefault="001A4810" w:rsidP="001A4810">
            <w:pPr>
              <w:rPr>
                <w:rFonts w:eastAsia="Times New Roman" w:cstheme="minorHAnsi"/>
                <w:bCs/>
                <w:color w:val="000000" w:themeColor="text1"/>
                <w:lang w:eastAsia="tr-TR"/>
              </w:rPr>
            </w:pPr>
            <w:r w:rsidRPr="001A4810">
              <w:rPr>
                <w:rFonts w:ascii="Calibri" w:eastAsia="Times New Roman" w:hAnsi="Calibri" w:cs="Times New Roman"/>
              </w:rPr>
              <w:t>Çocukların birlikte çalışmayı ve uyumlu hareket etmeyi öğrenmelerini sağlamak için eşli dans oyunu öğretilir. Çocuklar çiftler halinde eşleşir. Birlikte dans ederken, birbirlerine uyum sağlamaya çalışırlar. Dans sırasında, birbirlerine nazik olmaları ve saygılı davranmaları teşvik edilir.</w:t>
            </w:r>
          </w:p>
        </w:tc>
      </w:tr>
      <w:tr w:rsidR="00202B08" w:rsidRPr="00397E8C" w14:paraId="69A82D4E" w14:textId="77777777" w:rsidTr="002D5DF2">
        <w:tc>
          <w:tcPr>
            <w:tcW w:w="2694" w:type="dxa"/>
          </w:tcPr>
          <w:p w14:paraId="32125C7C" w14:textId="54F66230" w:rsidR="00202B08" w:rsidRPr="00397E8C" w:rsidRDefault="001A4810" w:rsidP="002D5DF2">
            <w:pPr>
              <w:rPr>
                <w:rFonts w:cstheme="minorHAnsi"/>
                <w:b/>
              </w:rPr>
            </w:pPr>
            <w:r>
              <w:rPr>
                <w:rFonts w:cstheme="minorHAnsi"/>
                <w:b/>
              </w:rPr>
              <w:t>DEĞERLENDİRME</w:t>
            </w:r>
          </w:p>
        </w:tc>
        <w:tc>
          <w:tcPr>
            <w:tcW w:w="7229" w:type="dxa"/>
          </w:tcPr>
          <w:p w14:paraId="7750C28E" w14:textId="77777777" w:rsidR="001A4810" w:rsidRPr="001A4810" w:rsidRDefault="001A4810" w:rsidP="001A4810">
            <w:pPr>
              <w:numPr>
                <w:ilvl w:val="0"/>
                <w:numId w:val="17"/>
              </w:numPr>
              <w:spacing w:before="100" w:beforeAutospacing="1" w:after="100" w:afterAutospacing="1" w:line="256" w:lineRule="auto"/>
              <w:contextualSpacing/>
              <w:rPr>
                <w:rFonts w:ascii="Calibri" w:eastAsia="MS Gothic" w:hAnsi="Calibri" w:cs="Times New Roman"/>
                <w:iCs/>
              </w:rPr>
            </w:pPr>
            <w:r w:rsidRPr="001A4810">
              <w:rPr>
                <w:rFonts w:ascii="Calibri" w:eastAsia="MS Gothic" w:hAnsi="Calibri" w:cs="Times New Roman"/>
                <w:iCs/>
              </w:rPr>
              <w:t>Dostluk nedir?</w:t>
            </w:r>
          </w:p>
          <w:p w14:paraId="11EDC4EB" w14:textId="7E7B22E3" w:rsidR="005F3C60" w:rsidRPr="001A4810" w:rsidRDefault="001A4810" w:rsidP="001A4810">
            <w:pPr>
              <w:numPr>
                <w:ilvl w:val="0"/>
                <w:numId w:val="17"/>
              </w:numPr>
              <w:spacing w:before="100" w:beforeAutospacing="1" w:after="100" w:afterAutospacing="1" w:line="256" w:lineRule="auto"/>
              <w:contextualSpacing/>
              <w:rPr>
                <w:rFonts w:ascii="Calibri" w:eastAsia="MS Gothic" w:hAnsi="Calibri" w:cs="Times New Roman"/>
                <w:iCs/>
              </w:rPr>
            </w:pPr>
            <w:r w:rsidRPr="001A4810">
              <w:rPr>
                <w:rFonts w:ascii="Calibri" w:eastAsia="MS Gothic" w:hAnsi="Calibri" w:cs="Times New Roman"/>
                <w:iCs/>
              </w:rPr>
              <w:t>Arkadaşlarımıza nasıl davranmalıyız?</w:t>
            </w:r>
          </w:p>
        </w:tc>
      </w:tr>
    </w:tbl>
    <w:p w14:paraId="73DF038B" w14:textId="77777777" w:rsidR="00202B08" w:rsidRPr="00397E8C" w:rsidRDefault="00202B08" w:rsidP="00202B08">
      <w:pPr>
        <w:rPr>
          <w:rFonts w:cstheme="minorHAnsi"/>
          <w:b/>
        </w:rPr>
      </w:pPr>
      <w:r w:rsidRPr="00397E8C">
        <w:rPr>
          <w:rFonts w:cstheme="minorHAnsi"/>
          <w:b/>
        </w:rPr>
        <w:t>FARKLILAŞTIRMA:</w:t>
      </w:r>
    </w:p>
    <w:p w14:paraId="5FF677EC" w14:textId="0B21B1B8" w:rsidR="0068127F" w:rsidRPr="00397E8C" w:rsidRDefault="00202B08" w:rsidP="00202B08">
      <w:pPr>
        <w:rPr>
          <w:rFonts w:cstheme="minorHAnsi"/>
          <w:bCs/>
        </w:rPr>
      </w:pPr>
      <w:r w:rsidRPr="00397E8C">
        <w:rPr>
          <w:rFonts w:cstheme="minorHAnsi"/>
          <w:b/>
        </w:rPr>
        <w:t xml:space="preserve">Zenginleştirme: </w:t>
      </w:r>
    </w:p>
    <w:p w14:paraId="1CC9B0CE" w14:textId="55BBB56A" w:rsidR="0068127F" w:rsidRPr="00397E8C" w:rsidRDefault="00202B08" w:rsidP="00202B08">
      <w:pPr>
        <w:rPr>
          <w:rFonts w:cstheme="minorHAnsi"/>
        </w:rPr>
      </w:pPr>
      <w:r w:rsidRPr="00397E8C">
        <w:rPr>
          <w:rFonts w:cstheme="minorHAnsi"/>
          <w:b/>
        </w:rPr>
        <w:t>Destekleme</w:t>
      </w:r>
      <w:r w:rsidRPr="00397E8C">
        <w:rPr>
          <w:rFonts w:cstheme="minorHAnsi"/>
        </w:rPr>
        <w:t xml:space="preserve">: </w:t>
      </w:r>
      <w:r w:rsidR="001A4810" w:rsidRPr="001A4810">
        <w:rPr>
          <w:rFonts w:ascii="Calibri" w:eastAsia="Calibri" w:hAnsi="Calibri" w:cs="Times New Roman"/>
        </w:rPr>
        <w:t>Etkinlikler sırasında zorlanan çocuklara yardımcı olunur.</w:t>
      </w:r>
    </w:p>
    <w:p w14:paraId="25E6EAD1" w14:textId="77777777" w:rsidR="00202B08" w:rsidRPr="00397E8C" w:rsidRDefault="00202B08" w:rsidP="00202B08">
      <w:pPr>
        <w:rPr>
          <w:rFonts w:cstheme="minorHAnsi"/>
          <w:b/>
        </w:rPr>
      </w:pPr>
      <w:r w:rsidRPr="00397E8C">
        <w:rPr>
          <w:rFonts w:cstheme="minorHAnsi"/>
          <w:b/>
        </w:rPr>
        <w:t xml:space="preserve">AİLE/TOPLUM KATILIMI: </w:t>
      </w:r>
    </w:p>
    <w:p w14:paraId="5A48D9A7" w14:textId="59BD75D2" w:rsidR="008136C4" w:rsidRPr="00397E8C" w:rsidRDefault="00202B08" w:rsidP="0068127F">
      <w:pPr>
        <w:spacing w:line="20" w:lineRule="atLeast"/>
        <w:jc w:val="both"/>
        <w:rPr>
          <w:rFonts w:eastAsia="Times New Roman" w:cstheme="minorHAnsi"/>
          <w:bCs/>
          <w:lang w:eastAsia="tr-TR"/>
        </w:rPr>
      </w:pPr>
      <w:r w:rsidRPr="00397E8C">
        <w:rPr>
          <w:rFonts w:eastAsia="Times New Roman" w:cstheme="minorHAnsi"/>
          <w:b/>
          <w:lang w:eastAsia="tr-TR"/>
        </w:rPr>
        <w:t>Aile Katılımı</w:t>
      </w:r>
      <w:r w:rsidRPr="00397E8C">
        <w:rPr>
          <w:rFonts w:eastAsia="Times New Roman" w:cstheme="minorHAnsi"/>
          <w:bCs/>
          <w:lang w:eastAsia="tr-TR"/>
        </w:rPr>
        <w:t xml:space="preserve">: </w:t>
      </w:r>
      <w:r w:rsidR="001A4810" w:rsidRPr="001A4810">
        <w:rPr>
          <w:rFonts w:ascii="Calibri" w:eastAsia="Calibri" w:hAnsi="Calibri" w:cs="Times New Roman"/>
        </w:rPr>
        <w:t>Etkinlikler sırasında zorlanan çocuklara yardımcı olunur.</w:t>
      </w:r>
    </w:p>
    <w:p w14:paraId="65E79CE8" w14:textId="74D6D667" w:rsidR="00BA2C42" w:rsidRPr="00BA2C42" w:rsidRDefault="00BA2C42" w:rsidP="00BA2C42">
      <w:pPr>
        <w:spacing w:line="20" w:lineRule="atLeast"/>
        <w:jc w:val="both"/>
        <w:rPr>
          <w:rFonts w:eastAsia="Times New Roman" w:cstheme="minorHAnsi"/>
          <w:b/>
          <w:color w:val="FF0000"/>
          <w:lang w:eastAsia="tr-TR"/>
        </w:rPr>
      </w:pPr>
      <w:r w:rsidRPr="00BA2C42">
        <w:rPr>
          <w:rFonts w:eastAsia="Times New Roman" w:cstheme="minorHAnsi"/>
          <w:b/>
          <w:color w:val="FF0000"/>
          <w:lang w:eastAsia="tr-TR"/>
        </w:rPr>
        <w:t xml:space="preserve">KİRAZ İLE AYAZ EĞİTİM SETİ  AİLE VE TOPLUM KATILIMI KİTABI SAYFA </w:t>
      </w:r>
      <w:r>
        <w:rPr>
          <w:rFonts w:eastAsia="Times New Roman" w:cstheme="minorHAnsi"/>
          <w:b/>
          <w:color w:val="FF0000"/>
          <w:lang w:eastAsia="tr-TR"/>
        </w:rPr>
        <w:t>3-4</w:t>
      </w:r>
    </w:p>
    <w:p w14:paraId="37D2B91B" w14:textId="77777777" w:rsidR="00D716BF" w:rsidRPr="00397E8C" w:rsidRDefault="00D716BF" w:rsidP="00DF6FE3">
      <w:pPr>
        <w:spacing w:after="0" w:line="240" w:lineRule="auto"/>
        <w:contextualSpacing/>
        <w:jc w:val="both"/>
        <w:rPr>
          <w:rFonts w:eastAsia="Times New Roman" w:cstheme="minorHAnsi"/>
          <w:b/>
          <w:lang w:eastAsia="tr-TR"/>
        </w:rPr>
      </w:pPr>
    </w:p>
    <w:p w14:paraId="789150C5" w14:textId="77777777" w:rsidR="001A4810" w:rsidRDefault="001A4810" w:rsidP="00DF6FE3">
      <w:pPr>
        <w:spacing w:after="0" w:line="240" w:lineRule="auto"/>
        <w:contextualSpacing/>
        <w:jc w:val="both"/>
        <w:rPr>
          <w:rFonts w:eastAsia="Times New Roman" w:cstheme="minorHAnsi"/>
          <w:b/>
          <w:lang w:eastAsia="tr-TR"/>
        </w:rPr>
      </w:pPr>
    </w:p>
    <w:p w14:paraId="79D49551" w14:textId="77777777" w:rsidR="001A4810" w:rsidRDefault="001A4810" w:rsidP="00DF6FE3">
      <w:pPr>
        <w:spacing w:after="0" w:line="240" w:lineRule="auto"/>
        <w:contextualSpacing/>
        <w:jc w:val="both"/>
        <w:rPr>
          <w:rFonts w:eastAsia="Times New Roman" w:cstheme="minorHAnsi"/>
          <w:b/>
          <w:lang w:eastAsia="tr-TR"/>
        </w:rPr>
      </w:pPr>
    </w:p>
    <w:p w14:paraId="59CA2D8B" w14:textId="1020B94A" w:rsidR="00D716BF" w:rsidRPr="00397E8C" w:rsidRDefault="00DF6FE3" w:rsidP="00DF6FE3">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3C4201DE" w14:textId="77777777" w:rsidR="008136C4" w:rsidRDefault="008136C4" w:rsidP="00DF6FE3">
      <w:pPr>
        <w:spacing w:after="0" w:line="240" w:lineRule="auto"/>
        <w:contextualSpacing/>
        <w:jc w:val="both"/>
        <w:rPr>
          <w:rFonts w:eastAsia="Times New Roman" w:cstheme="minorHAnsi"/>
          <w:b/>
          <w:lang w:eastAsia="tr-TR"/>
        </w:rPr>
      </w:pPr>
    </w:p>
    <w:p w14:paraId="03BBB733" w14:textId="77777777" w:rsidR="00945323" w:rsidRDefault="00945323" w:rsidP="00DF6FE3">
      <w:pPr>
        <w:spacing w:after="0" w:line="240" w:lineRule="auto"/>
        <w:contextualSpacing/>
        <w:jc w:val="both"/>
        <w:rPr>
          <w:rFonts w:eastAsia="Times New Roman" w:cstheme="minorHAnsi"/>
          <w:b/>
          <w:lang w:eastAsia="tr-TR"/>
        </w:rPr>
      </w:pPr>
    </w:p>
    <w:p w14:paraId="536FD121" w14:textId="77777777" w:rsidR="00945323" w:rsidRPr="00397E8C" w:rsidRDefault="00945323" w:rsidP="00DF6FE3">
      <w:pPr>
        <w:spacing w:after="0" w:line="240" w:lineRule="auto"/>
        <w:contextualSpacing/>
        <w:jc w:val="both"/>
        <w:rPr>
          <w:rFonts w:eastAsia="Times New Roman" w:cstheme="minorHAnsi"/>
          <w:b/>
          <w:lang w:eastAsia="tr-TR"/>
        </w:rPr>
      </w:pPr>
    </w:p>
    <w:p w14:paraId="65EE4F7B" w14:textId="77777777" w:rsidR="005F0E7F" w:rsidRPr="00397E8C" w:rsidRDefault="005F0E7F" w:rsidP="00DF6FE3">
      <w:pPr>
        <w:spacing w:after="0" w:line="240" w:lineRule="auto"/>
        <w:contextualSpacing/>
        <w:jc w:val="both"/>
        <w:rPr>
          <w:rFonts w:eastAsia="Times New Roman" w:cstheme="minorHAnsi"/>
          <w:b/>
          <w:lang w:eastAsia="tr-TR"/>
        </w:rPr>
      </w:pPr>
    </w:p>
    <w:p w14:paraId="6B713916" w14:textId="77777777" w:rsidR="001A4810" w:rsidRDefault="001A4810" w:rsidP="00DF6FE3">
      <w:pPr>
        <w:spacing w:after="0" w:line="240" w:lineRule="auto"/>
        <w:contextualSpacing/>
        <w:jc w:val="center"/>
        <w:rPr>
          <w:rFonts w:cstheme="minorHAnsi"/>
          <w:b/>
        </w:rPr>
      </w:pPr>
    </w:p>
    <w:p w14:paraId="71A7FA26" w14:textId="77777777" w:rsidR="001A4810" w:rsidRDefault="001A4810" w:rsidP="00DF6FE3">
      <w:pPr>
        <w:spacing w:after="0" w:line="240" w:lineRule="auto"/>
        <w:contextualSpacing/>
        <w:jc w:val="center"/>
        <w:rPr>
          <w:rFonts w:cstheme="minorHAnsi"/>
          <w:b/>
        </w:rPr>
      </w:pPr>
    </w:p>
    <w:p w14:paraId="54347911" w14:textId="77777777" w:rsidR="001A4810" w:rsidRDefault="001A4810" w:rsidP="00DF6FE3">
      <w:pPr>
        <w:spacing w:after="0" w:line="240" w:lineRule="auto"/>
        <w:contextualSpacing/>
        <w:jc w:val="center"/>
        <w:rPr>
          <w:rFonts w:cstheme="minorHAnsi"/>
          <w:b/>
        </w:rPr>
      </w:pPr>
    </w:p>
    <w:p w14:paraId="1A2C9B62" w14:textId="733ECA38" w:rsidR="00202B08" w:rsidRPr="00397E8C" w:rsidRDefault="00241752" w:rsidP="00DF6FE3">
      <w:pPr>
        <w:spacing w:after="0" w:line="240" w:lineRule="auto"/>
        <w:contextualSpacing/>
        <w:jc w:val="center"/>
        <w:rPr>
          <w:rFonts w:eastAsia="Times New Roman" w:cstheme="minorHAnsi"/>
          <w:b/>
          <w:lang w:eastAsia="tr-TR"/>
        </w:rPr>
      </w:pPr>
      <w:r w:rsidRPr="00397E8C">
        <w:rPr>
          <w:rFonts w:cstheme="minorHAnsi"/>
          <w:b/>
        </w:rPr>
        <w:t xml:space="preserve">EYLÜL AYI </w:t>
      </w:r>
      <w:r w:rsidR="003F0EFA" w:rsidRPr="00397E8C">
        <w:rPr>
          <w:rFonts w:cstheme="minorHAnsi"/>
          <w:b/>
        </w:rPr>
        <w:t>12.</w:t>
      </w:r>
      <w:r w:rsidRPr="00397E8C">
        <w:rPr>
          <w:rFonts w:cstheme="minorHAnsi"/>
          <w:b/>
        </w:rPr>
        <w:t xml:space="preserve"> </w:t>
      </w:r>
      <w:r w:rsidR="00F713E3" w:rsidRPr="00397E8C">
        <w:rPr>
          <w:rFonts w:cstheme="minorHAnsi"/>
          <w:b/>
        </w:rPr>
        <w:t>GÜN PLANI</w:t>
      </w:r>
    </w:p>
    <w:p w14:paraId="3C51B17A" w14:textId="2A8A92A2" w:rsidR="00202B08" w:rsidRPr="00397E8C" w:rsidRDefault="00202B08" w:rsidP="00202B08">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25127BF9" w14:textId="793245FE" w:rsidR="00FF3DD6" w:rsidRPr="00397E8C" w:rsidRDefault="00241752" w:rsidP="00202B08">
      <w:pPr>
        <w:rPr>
          <w:rFonts w:cstheme="minorHAnsi"/>
          <w:b/>
        </w:rPr>
      </w:pPr>
      <w:r w:rsidRPr="00397E8C">
        <w:rPr>
          <w:rFonts w:cstheme="minorHAnsi"/>
          <w:b/>
        </w:rPr>
        <w:t>TARİH:</w:t>
      </w:r>
      <w:r w:rsidR="005D50F0">
        <w:rPr>
          <w:rFonts w:cstheme="minorHAnsi"/>
          <w:b/>
        </w:rPr>
        <w:t xml:space="preserve"> 29</w:t>
      </w:r>
      <w:r w:rsidR="005D50F0">
        <w:rPr>
          <w:rFonts w:cstheme="minorHAnsi"/>
          <w:b/>
        </w:rPr>
        <w:t>.09.2026</w:t>
      </w:r>
    </w:p>
    <w:p w14:paraId="512AD373" w14:textId="77777777" w:rsidR="00202B08" w:rsidRPr="00397E8C" w:rsidRDefault="00202B08" w:rsidP="00202B08">
      <w:pPr>
        <w:rPr>
          <w:rFonts w:cstheme="minorHAnsi"/>
          <w:b/>
        </w:rPr>
      </w:pPr>
      <w:r w:rsidRPr="00397E8C">
        <w:rPr>
          <w:rFonts w:cstheme="minorHAnsi"/>
          <w:b/>
        </w:rPr>
        <w:t xml:space="preserve">ALAN BECERİLERİ: </w:t>
      </w:r>
    </w:p>
    <w:p w14:paraId="72FED45E" w14:textId="77777777" w:rsidR="00202B08" w:rsidRPr="00397E8C" w:rsidRDefault="00202B08" w:rsidP="00202B08">
      <w:pPr>
        <w:rPr>
          <w:rFonts w:cstheme="minorHAnsi"/>
          <w:b/>
        </w:rPr>
      </w:pPr>
      <w:r w:rsidRPr="00397E8C">
        <w:rPr>
          <w:rFonts w:cstheme="minorHAnsi"/>
          <w:b/>
        </w:rPr>
        <w:t xml:space="preserve">Türkçe Alanı: </w:t>
      </w:r>
    </w:p>
    <w:p w14:paraId="35260213" w14:textId="77777777" w:rsidR="00202B08" w:rsidRPr="00397E8C" w:rsidRDefault="00202B08" w:rsidP="00202B08">
      <w:pPr>
        <w:rPr>
          <w:rFonts w:cstheme="minorHAnsi"/>
        </w:rPr>
      </w:pPr>
      <w:r w:rsidRPr="00397E8C">
        <w:rPr>
          <w:rFonts w:cstheme="minorHAnsi"/>
        </w:rPr>
        <w:t xml:space="preserve">TAKB. Konuşma </w:t>
      </w:r>
    </w:p>
    <w:p w14:paraId="5660F78D" w14:textId="77777777" w:rsidR="00697A70" w:rsidRPr="00397E8C" w:rsidRDefault="00697A70" w:rsidP="00697A70">
      <w:pPr>
        <w:rPr>
          <w:rFonts w:cstheme="minorHAnsi"/>
          <w:b/>
        </w:rPr>
      </w:pPr>
      <w:r w:rsidRPr="00397E8C">
        <w:rPr>
          <w:rFonts w:cstheme="minorHAnsi"/>
          <w:b/>
        </w:rPr>
        <w:t>Fen Alanı:</w:t>
      </w:r>
    </w:p>
    <w:p w14:paraId="6105C4D2" w14:textId="77777777" w:rsidR="00697A70" w:rsidRPr="00397E8C" w:rsidRDefault="00697A70" w:rsidP="00202B08">
      <w:pPr>
        <w:rPr>
          <w:rFonts w:cstheme="minorHAnsi"/>
        </w:rPr>
      </w:pPr>
      <w:r w:rsidRPr="00397E8C">
        <w:rPr>
          <w:rFonts w:cstheme="minorHAnsi"/>
        </w:rPr>
        <w:t xml:space="preserve">FBAB7. Bilimsel Çıkarım Yapma </w:t>
      </w:r>
    </w:p>
    <w:p w14:paraId="355C9C02" w14:textId="77777777" w:rsidR="00202B08" w:rsidRPr="00397E8C" w:rsidRDefault="00202B08" w:rsidP="00202B08">
      <w:pPr>
        <w:rPr>
          <w:rFonts w:cstheme="minorHAnsi"/>
          <w:b/>
        </w:rPr>
      </w:pPr>
      <w:r w:rsidRPr="00397E8C">
        <w:rPr>
          <w:rFonts w:cstheme="minorHAnsi"/>
          <w:b/>
        </w:rPr>
        <w:t xml:space="preserve">Hareket Alanı: </w:t>
      </w:r>
    </w:p>
    <w:p w14:paraId="3CD9CBE6" w14:textId="77777777" w:rsidR="00202B08" w:rsidRPr="00397E8C" w:rsidRDefault="00697A70" w:rsidP="00202B08">
      <w:pPr>
        <w:rPr>
          <w:rFonts w:cstheme="minorHAnsi"/>
        </w:rPr>
      </w:pPr>
      <w:r w:rsidRPr="00397E8C">
        <w:rPr>
          <w:rFonts w:cstheme="minorHAnsi"/>
        </w:rPr>
        <w:t xml:space="preserve">HSAB3. Harekete İlişkin Sosyal/ Bilişsel Beceriler </w:t>
      </w:r>
    </w:p>
    <w:p w14:paraId="0A7001DC" w14:textId="77777777" w:rsidR="00202B08" w:rsidRPr="00397E8C" w:rsidRDefault="00202B08" w:rsidP="00202B08">
      <w:pPr>
        <w:rPr>
          <w:rFonts w:cstheme="minorHAnsi"/>
          <w:b/>
        </w:rPr>
      </w:pPr>
      <w:r w:rsidRPr="00397E8C">
        <w:rPr>
          <w:rFonts w:cstheme="minorHAnsi"/>
          <w:b/>
        </w:rPr>
        <w:t xml:space="preserve">KAVRAMSAL BECERİLER: </w:t>
      </w:r>
    </w:p>
    <w:p w14:paraId="06041D75" w14:textId="77777777" w:rsidR="006041CC" w:rsidRPr="00397E8C" w:rsidRDefault="006041CC" w:rsidP="006041CC">
      <w:pPr>
        <w:rPr>
          <w:rFonts w:cstheme="minorHAnsi"/>
          <w:b/>
        </w:rPr>
      </w:pPr>
      <w:r w:rsidRPr="00397E8C">
        <w:rPr>
          <w:rFonts w:cstheme="minorHAnsi"/>
          <w:b/>
        </w:rPr>
        <w:t>KB2.11. Gözleme Dayalı Tahmin Etme Becerisi</w:t>
      </w:r>
    </w:p>
    <w:p w14:paraId="66EABE62" w14:textId="77777777" w:rsidR="006041CC" w:rsidRPr="00397E8C" w:rsidRDefault="006041CC" w:rsidP="006041CC">
      <w:pPr>
        <w:rPr>
          <w:rFonts w:cstheme="minorHAnsi"/>
        </w:rPr>
      </w:pPr>
      <w:r w:rsidRPr="00397E8C">
        <w:rPr>
          <w:rFonts w:cstheme="minorHAnsi"/>
        </w:rPr>
        <w:t xml:space="preserve">KB2.11.SB1. Mevcut olay/konu/duruma ilişkin ön gözlem ve/veya deneyimi ilişkilendirmek </w:t>
      </w:r>
    </w:p>
    <w:p w14:paraId="5696AE3C" w14:textId="77777777" w:rsidR="006041CC" w:rsidRPr="00397E8C" w:rsidRDefault="006041CC" w:rsidP="00202B08">
      <w:pPr>
        <w:rPr>
          <w:rFonts w:cstheme="minorHAnsi"/>
        </w:rPr>
      </w:pPr>
      <w:r w:rsidRPr="00397E8C">
        <w:rPr>
          <w:rFonts w:cstheme="minorHAnsi"/>
        </w:rPr>
        <w:t xml:space="preserve">KB2.11.SB2. Mevcut olay/konu/duruma ilişkin çıkarım yapmak </w:t>
      </w:r>
    </w:p>
    <w:p w14:paraId="6DA71E91" w14:textId="77777777" w:rsidR="00202B08" w:rsidRPr="00397E8C" w:rsidRDefault="00202B08" w:rsidP="00202B08">
      <w:pPr>
        <w:rPr>
          <w:rFonts w:cstheme="minorHAnsi"/>
          <w:b/>
        </w:rPr>
      </w:pPr>
      <w:r w:rsidRPr="00397E8C">
        <w:rPr>
          <w:rFonts w:cstheme="minorHAnsi"/>
          <w:b/>
        </w:rPr>
        <w:t xml:space="preserve">EĞİLİMLER: </w:t>
      </w:r>
    </w:p>
    <w:p w14:paraId="47CFA59C" w14:textId="77777777" w:rsidR="006F018E" w:rsidRPr="00397E8C" w:rsidRDefault="006F018E" w:rsidP="006F018E">
      <w:pPr>
        <w:rPr>
          <w:rFonts w:cstheme="minorHAnsi"/>
          <w:b/>
          <w:color w:val="000000" w:themeColor="text1"/>
        </w:rPr>
      </w:pPr>
      <w:r w:rsidRPr="00397E8C">
        <w:rPr>
          <w:rFonts w:cstheme="minorHAnsi"/>
          <w:b/>
          <w:color w:val="000000" w:themeColor="text1"/>
        </w:rPr>
        <w:t xml:space="preserve">Entelektüel Eğilimler </w:t>
      </w:r>
    </w:p>
    <w:p w14:paraId="04112752" w14:textId="77777777" w:rsidR="00202B08" w:rsidRPr="00397E8C" w:rsidRDefault="006F018E" w:rsidP="00202B08">
      <w:pPr>
        <w:rPr>
          <w:rFonts w:cstheme="minorHAnsi"/>
          <w:color w:val="000000" w:themeColor="text1"/>
        </w:rPr>
      </w:pPr>
      <w:r w:rsidRPr="00397E8C">
        <w:rPr>
          <w:rFonts w:cstheme="minorHAnsi"/>
          <w:color w:val="000000" w:themeColor="text1"/>
        </w:rPr>
        <w:t xml:space="preserve">E3.1. Odaklanma </w:t>
      </w:r>
    </w:p>
    <w:p w14:paraId="211E1982" w14:textId="77777777" w:rsidR="00202B08" w:rsidRPr="00397E8C" w:rsidRDefault="00202B08" w:rsidP="00202B08">
      <w:pPr>
        <w:rPr>
          <w:rFonts w:cstheme="minorHAnsi"/>
          <w:b/>
        </w:rPr>
      </w:pPr>
      <w:r w:rsidRPr="00397E8C">
        <w:rPr>
          <w:rFonts w:cstheme="minorHAnsi"/>
          <w:b/>
        </w:rPr>
        <w:t xml:space="preserve">PROGRAMLAR ARASI BİLEŞENLER: </w:t>
      </w:r>
    </w:p>
    <w:p w14:paraId="1AC543DB" w14:textId="77777777" w:rsidR="00202B08" w:rsidRPr="00397E8C" w:rsidRDefault="00202B08" w:rsidP="00202B08">
      <w:pPr>
        <w:rPr>
          <w:rFonts w:cstheme="minorHAnsi"/>
          <w:b/>
        </w:rPr>
      </w:pPr>
      <w:r w:rsidRPr="00397E8C">
        <w:rPr>
          <w:rFonts w:cstheme="minorHAnsi"/>
          <w:b/>
        </w:rPr>
        <w:t xml:space="preserve">Sosyal-Duygusal Öğrenme Becerileri: </w:t>
      </w:r>
    </w:p>
    <w:p w14:paraId="1CC8E1CE" w14:textId="77777777" w:rsidR="0015217F" w:rsidRPr="00397E8C" w:rsidRDefault="0015217F" w:rsidP="0015217F">
      <w:pPr>
        <w:rPr>
          <w:rFonts w:cstheme="minorHAnsi"/>
          <w:b/>
        </w:rPr>
      </w:pPr>
      <w:r w:rsidRPr="00397E8C">
        <w:rPr>
          <w:rFonts w:cstheme="minorHAnsi"/>
          <w:b/>
        </w:rPr>
        <w:t>SDB2.2. İş Birliği Becerisi</w:t>
      </w:r>
    </w:p>
    <w:p w14:paraId="618B6CFB" w14:textId="77777777" w:rsidR="0015217F" w:rsidRPr="00397E8C" w:rsidRDefault="0015217F" w:rsidP="0015217F">
      <w:pPr>
        <w:rPr>
          <w:rFonts w:cstheme="minorHAnsi"/>
          <w:color w:val="000000" w:themeColor="text1"/>
        </w:rPr>
      </w:pPr>
      <w:r w:rsidRPr="00397E8C">
        <w:rPr>
          <w:rFonts w:cstheme="minorHAnsi"/>
          <w:color w:val="000000" w:themeColor="text1"/>
        </w:rPr>
        <w:t xml:space="preserve">SDB2.2.SB1.Kişi ve gruplarla iş birliği yapmak </w:t>
      </w:r>
    </w:p>
    <w:p w14:paraId="3CE0CE86" w14:textId="77777777" w:rsidR="0015217F" w:rsidRPr="00397E8C" w:rsidRDefault="0015217F" w:rsidP="0015217F">
      <w:pPr>
        <w:rPr>
          <w:rFonts w:cstheme="minorHAnsi"/>
          <w:color w:val="000000" w:themeColor="text1"/>
        </w:rPr>
      </w:pPr>
      <w:r w:rsidRPr="00397E8C">
        <w:rPr>
          <w:rFonts w:cstheme="minorHAnsi"/>
          <w:color w:val="000000" w:themeColor="text1"/>
        </w:rPr>
        <w:t xml:space="preserve">SDB2.2.SB1.G1. İş birliği yapmak istediği kişi ve akran grupları ile iletişim kurar. </w:t>
      </w:r>
    </w:p>
    <w:p w14:paraId="175FAF64" w14:textId="77777777" w:rsidR="00202B08" w:rsidRPr="00397E8C" w:rsidRDefault="0015217F" w:rsidP="00202B08">
      <w:pPr>
        <w:rPr>
          <w:rFonts w:cstheme="minorHAnsi"/>
          <w:color w:val="000000" w:themeColor="text1"/>
        </w:rPr>
      </w:pPr>
      <w:r w:rsidRPr="00397E8C">
        <w:rPr>
          <w:rFonts w:cstheme="minorHAnsi"/>
          <w:color w:val="000000" w:themeColor="text1"/>
        </w:rPr>
        <w:t xml:space="preserve">SDB2.2.SB1.G2. Gerektiğinde kişi ve gruplarla iş birliği yapar. </w:t>
      </w:r>
    </w:p>
    <w:p w14:paraId="4CD85875" w14:textId="77777777" w:rsidR="00202B08" w:rsidRPr="00397E8C" w:rsidRDefault="00202B08" w:rsidP="00202B08">
      <w:pPr>
        <w:rPr>
          <w:rFonts w:cstheme="minorHAnsi"/>
          <w:b/>
        </w:rPr>
      </w:pPr>
      <w:r w:rsidRPr="00397E8C">
        <w:rPr>
          <w:rFonts w:cstheme="minorHAnsi"/>
          <w:b/>
        </w:rPr>
        <w:t xml:space="preserve">Değerler: </w:t>
      </w:r>
    </w:p>
    <w:p w14:paraId="22C66522" w14:textId="77777777" w:rsidR="00297E77" w:rsidRPr="00397E8C" w:rsidRDefault="00297E77" w:rsidP="00297E77">
      <w:pPr>
        <w:rPr>
          <w:rFonts w:cstheme="minorHAnsi"/>
          <w:b/>
        </w:rPr>
      </w:pPr>
      <w:r w:rsidRPr="00397E8C">
        <w:rPr>
          <w:rFonts w:cstheme="minorHAnsi"/>
          <w:b/>
        </w:rPr>
        <w:t>D12.Sabır</w:t>
      </w:r>
    </w:p>
    <w:p w14:paraId="3B880439" w14:textId="77777777" w:rsidR="00297E77" w:rsidRPr="00397E8C" w:rsidRDefault="00297E77" w:rsidP="00297E77">
      <w:pPr>
        <w:rPr>
          <w:rFonts w:cstheme="minorHAnsi"/>
        </w:rPr>
      </w:pPr>
      <w:r w:rsidRPr="00397E8C">
        <w:rPr>
          <w:rFonts w:cstheme="minorHAnsi"/>
        </w:rPr>
        <w:t xml:space="preserve">D12.1.1. Sabrın toplumsal hayattaki önemini fark eder. </w:t>
      </w:r>
    </w:p>
    <w:p w14:paraId="6C16DC84" w14:textId="77777777" w:rsidR="00297E77" w:rsidRPr="00397E8C" w:rsidRDefault="00297E77" w:rsidP="00202B08">
      <w:pPr>
        <w:rPr>
          <w:rFonts w:cstheme="minorHAnsi"/>
        </w:rPr>
      </w:pPr>
      <w:r w:rsidRPr="00397E8C">
        <w:rPr>
          <w:rFonts w:cstheme="minorHAnsi"/>
        </w:rPr>
        <w:t xml:space="preserve">D12.1.2. Sabır </w:t>
      </w:r>
      <w:r w:rsidR="00983CAB" w:rsidRPr="00397E8C">
        <w:rPr>
          <w:rFonts w:cstheme="minorHAnsi"/>
        </w:rPr>
        <w:t xml:space="preserve">gerektiren davranışları bilir. </w:t>
      </w:r>
    </w:p>
    <w:p w14:paraId="44169DAD" w14:textId="77777777" w:rsidR="00202B08" w:rsidRPr="00397E8C" w:rsidRDefault="00C107EE" w:rsidP="00202B08">
      <w:pPr>
        <w:rPr>
          <w:rFonts w:cstheme="minorHAnsi"/>
          <w:b/>
        </w:rPr>
      </w:pPr>
      <w:r w:rsidRPr="00397E8C">
        <w:rPr>
          <w:rFonts w:cstheme="minorHAnsi"/>
          <w:b/>
        </w:rPr>
        <w:t xml:space="preserve">Okuryazarlık Becerileri: </w:t>
      </w:r>
    </w:p>
    <w:p w14:paraId="32ABDB14" w14:textId="77777777" w:rsidR="00297E77" w:rsidRPr="00397E8C" w:rsidRDefault="00297E77" w:rsidP="00297E77">
      <w:pPr>
        <w:rPr>
          <w:rFonts w:cstheme="minorHAnsi"/>
          <w:b/>
          <w:color w:val="000000" w:themeColor="text1"/>
        </w:rPr>
      </w:pPr>
      <w:r w:rsidRPr="00397E8C">
        <w:rPr>
          <w:rFonts w:cstheme="minorHAnsi"/>
          <w:b/>
          <w:color w:val="000000" w:themeColor="text1"/>
        </w:rPr>
        <w:t>OB4. Görsel Okuryazarlık</w:t>
      </w:r>
    </w:p>
    <w:p w14:paraId="060050F5" w14:textId="77777777" w:rsidR="00297E77" w:rsidRPr="00397E8C" w:rsidRDefault="00297E77" w:rsidP="00297E77">
      <w:pPr>
        <w:rPr>
          <w:rFonts w:cstheme="minorHAnsi"/>
          <w:color w:val="000000" w:themeColor="text1"/>
        </w:rPr>
      </w:pPr>
      <w:r w:rsidRPr="00397E8C">
        <w:rPr>
          <w:rFonts w:cstheme="minorHAnsi"/>
          <w:color w:val="000000" w:themeColor="text1"/>
        </w:rPr>
        <w:t xml:space="preserve">OB4.1.Görseli Anlama </w:t>
      </w:r>
    </w:p>
    <w:p w14:paraId="5CA88D79" w14:textId="77777777" w:rsidR="00202B08" w:rsidRPr="00397E8C" w:rsidRDefault="00202B08" w:rsidP="00202B08">
      <w:pPr>
        <w:rPr>
          <w:rFonts w:cstheme="minorHAnsi"/>
          <w:b/>
        </w:rPr>
      </w:pPr>
      <w:r w:rsidRPr="00397E8C">
        <w:rPr>
          <w:rFonts w:cstheme="minorHAnsi"/>
          <w:b/>
        </w:rPr>
        <w:lastRenderedPageBreak/>
        <w:t xml:space="preserve">ÖĞRENME ÇIKTILARI: </w:t>
      </w:r>
    </w:p>
    <w:p w14:paraId="494834CC" w14:textId="77777777" w:rsidR="00202B08" w:rsidRPr="00397E8C" w:rsidRDefault="00202B08" w:rsidP="00A14BDA">
      <w:pPr>
        <w:rPr>
          <w:rFonts w:cstheme="minorHAnsi"/>
          <w:b/>
        </w:rPr>
      </w:pPr>
      <w:r w:rsidRPr="00397E8C">
        <w:rPr>
          <w:rFonts w:cstheme="minorHAnsi"/>
          <w:b/>
        </w:rPr>
        <w:t>Türkçe Alanı</w:t>
      </w:r>
      <w:r w:rsidR="00A14BDA" w:rsidRPr="00397E8C">
        <w:rPr>
          <w:rFonts w:cstheme="minorHAnsi"/>
          <w:b/>
        </w:rPr>
        <w:t>:</w:t>
      </w:r>
    </w:p>
    <w:p w14:paraId="721E47C7" w14:textId="77777777" w:rsidR="00C107EE" w:rsidRPr="00397E8C" w:rsidRDefault="00C107EE" w:rsidP="00C107EE">
      <w:pPr>
        <w:rPr>
          <w:rFonts w:cstheme="minorHAnsi"/>
          <w:b/>
        </w:rPr>
      </w:pPr>
      <w:r w:rsidRPr="00397E8C">
        <w:rPr>
          <w:rFonts w:cstheme="minorHAnsi"/>
          <w:b/>
        </w:rPr>
        <w:t xml:space="preserve">TAKB.3. Konuşma sürecindeki kuralları uygulayabilme </w:t>
      </w:r>
    </w:p>
    <w:p w14:paraId="0EB49D0D" w14:textId="77777777" w:rsidR="00A57DAA" w:rsidRPr="00397E8C" w:rsidRDefault="00C107EE" w:rsidP="00A57DAA">
      <w:pPr>
        <w:rPr>
          <w:rFonts w:cstheme="minorHAnsi"/>
        </w:rPr>
      </w:pPr>
      <w:r w:rsidRPr="00397E8C">
        <w:rPr>
          <w:rFonts w:cstheme="minorHAnsi"/>
        </w:rPr>
        <w:t>f) Konuşmasında beden dilini kullanır.</w:t>
      </w:r>
    </w:p>
    <w:p w14:paraId="41F9A3A9" w14:textId="77777777" w:rsidR="00A57DAA" w:rsidRPr="00397E8C" w:rsidRDefault="00A57DAA" w:rsidP="00A57DAA">
      <w:pPr>
        <w:rPr>
          <w:rFonts w:cstheme="minorHAnsi"/>
          <w:b/>
        </w:rPr>
      </w:pPr>
      <w:r w:rsidRPr="00397E8C">
        <w:rPr>
          <w:rFonts w:cstheme="minorHAnsi"/>
          <w:b/>
        </w:rPr>
        <w:t xml:space="preserve">TAKB.2. Konuşma sürecinin içeriğini oluşturabilme </w:t>
      </w:r>
    </w:p>
    <w:p w14:paraId="21085D1E" w14:textId="77777777" w:rsidR="00C107EE" w:rsidRPr="00397E8C" w:rsidRDefault="00A57DAA" w:rsidP="00202B08">
      <w:pPr>
        <w:rPr>
          <w:rFonts w:cstheme="minorHAnsi"/>
        </w:rPr>
      </w:pPr>
      <w:r w:rsidRPr="00397E8C">
        <w:rPr>
          <w:rFonts w:cstheme="minorHAnsi"/>
        </w:rPr>
        <w:t>f) Konuşma sürecinde nefesini/s</w:t>
      </w:r>
      <w:r w:rsidR="00EA3E0E" w:rsidRPr="00397E8C">
        <w:rPr>
          <w:rFonts w:cstheme="minorHAnsi"/>
        </w:rPr>
        <w:t xml:space="preserve">esini uygun şekilde kullanır.  </w:t>
      </w:r>
    </w:p>
    <w:p w14:paraId="1A920A14" w14:textId="77777777" w:rsidR="00697A70" w:rsidRPr="00397E8C" w:rsidRDefault="00697A70" w:rsidP="00202B08">
      <w:pPr>
        <w:rPr>
          <w:rFonts w:cstheme="minorHAnsi"/>
          <w:b/>
        </w:rPr>
      </w:pPr>
      <w:r w:rsidRPr="00397E8C">
        <w:rPr>
          <w:rFonts w:cstheme="minorHAnsi"/>
          <w:b/>
        </w:rPr>
        <w:t>Fen Alanı:</w:t>
      </w:r>
    </w:p>
    <w:p w14:paraId="6F996BE4" w14:textId="77777777" w:rsidR="00697A70" w:rsidRPr="00397E8C" w:rsidRDefault="00697A70" w:rsidP="00697A70">
      <w:pPr>
        <w:rPr>
          <w:rFonts w:cstheme="minorHAnsi"/>
          <w:b/>
        </w:rPr>
      </w:pPr>
      <w:r w:rsidRPr="00397E8C">
        <w:rPr>
          <w:rFonts w:cstheme="minorHAnsi"/>
          <w:b/>
        </w:rPr>
        <w:t xml:space="preserve">FAB. 7. Günlük hayatındaki fene yönelik olaylar hakkında gözlemlerine dayalı basit düzeyde bilimsel çıkarımlar yapabilme </w:t>
      </w:r>
    </w:p>
    <w:p w14:paraId="6BCD06BB" w14:textId="77777777" w:rsidR="00697A70" w:rsidRPr="00397E8C" w:rsidRDefault="00697A70" w:rsidP="00697A70">
      <w:pPr>
        <w:rPr>
          <w:rFonts w:cstheme="minorHAnsi"/>
        </w:rPr>
      </w:pPr>
      <w:r w:rsidRPr="00397E8C">
        <w:rPr>
          <w:rFonts w:cstheme="minorHAnsi"/>
        </w:rPr>
        <w:t xml:space="preserve">a) Canlı ve cansız varlıkların niteliklerini gözlemlerine dayalı olarak ifade eder. </w:t>
      </w:r>
    </w:p>
    <w:p w14:paraId="33882C58" w14:textId="77777777" w:rsidR="00202B08" w:rsidRPr="00397E8C" w:rsidRDefault="00202B08" w:rsidP="00202B08">
      <w:pPr>
        <w:rPr>
          <w:rFonts w:cstheme="minorHAnsi"/>
          <w:b/>
        </w:rPr>
      </w:pPr>
      <w:r w:rsidRPr="00397E8C">
        <w:rPr>
          <w:rFonts w:cstheme="minorHAnsi"/>
          <w:b/>
        </w:rPr>
        <w:t>Hareket Alanı:</w:t>
      </w:r>
    </w:p>
    <w:p w14:paraId="0A1A01EA" w14:textId="77777777" w:rsidR="00697A70" w:rsidRPr="00397E8C" w:rsidRDefault="00697A70" w:rsidP="00697A70">
      <w:pPr>
        <w:rPr>
          <w:rFonts w:cstheme="minorHAnsi"/>
          <w:b/>
        </w:rPr>
      </w:pPr>
      <w:r w:rsidRPr="00397E8C">
        <w:rPr>
          <w:rFonts w:cstheme="minorHAnsi"/>
          <w:b/>
        </w:rPr>
        <w:t xml:space="preserve">HSAB.12. Hareketli oyunların temel kurallarını açıklayabilme </w:t>
      </w:r>
    </w:p>
    <w:p w14:paraId="22C82E99" w14:textId="77777777" w:rsidR="00697A70" w:rsidRPr="00397E8C" w:rsidRDefault="00697A70" w:rsidP="00697A70">
      <w:pPr>
        <w:rPr>
          <w:rFonts w:cstheme="minorHAnsi"/>
        </w:rPr>
      </w:pPr>
      <w:r w:rsidRPr="00397E8C">
        <w:rPr>
          <w:rFonts w:cstheme="minorHAnsi"/>
        </w:rPr>
        <w:t xml:space="preserve">b) Hareketli oyunun kurallarını söyler. </w:t>
      </w:r>
    </w:p>
    <w:p w14:paraId="2F55C61A" w14:textId="77777777" w:rsidR="00202B08" w:rsidRPr="00397E8C" w:rsidRDefault="00202B08" w:rsidP="00202B08">
      <w:pPr>
        <w:rPr>
          <w:rFonts w:cstheme="minorHAnsi"/>
          <w:b/>
        </w:rPr>
      </w:pPr>
      <w:r w:rsidRPr="00397E8C">
        <w:rPr>
          <w:rFonts w:cstheme="minorHAnsi"/>
          <w:b/>
        </w:rPr>
        <w:t>İÇERİK ÇERÇEVESİ:</w:t>
      </w:r>
    </w:p>
    <w:p w14:paraId="089D9683" w14:textId="7DE887AB" w:rsidR="00202B08" w:rsidRPr="00397E8C" w:rsidRDefault="00202B08" w:rsidP="00202B08">
      <w:pPr>
        <w:rPr>
          <w:rFonts w:cstheme="minorHAnsi"/>
        </w:rPr>
      </w:pPr>
      <w:r w:rsidRPr="00397E8C">
        <w:rPr>
          <w:rFonts w:cstheme="minorHAnsi"/>
          <w:b/>
        </w:rPr>
        <w:t>Kavramlar:</w:t>
      </w:r>
      <w:r w:rsidRPr="00397E8C">
        <w:rPr>
          <w:rFonts w:cstheme="minorHAnsi"/>
        </w:rPr>
        <w:t xml:space="preserve"> </w:t>
      </w:r>
      <w:r w:rsidR="00326CE5">
        <w:rPr>
          <w:rFonts w:cstheme="minorHAnsi"/>
        </w:rPr>
        <w:t>1 rakamı</w:t>
      </w:r>
    </w:p>
    <w:p w14:paraId="20A3C282" w14:textId="5FFFD6AC" w:rsidR="00202B08" w:rsidRPr="00397E8C" w:rsidRDefault="00202B08" w:rsidP="00360FE1">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r w:rsidR="00430BFF">
        <w:rPr>
          <w:rFonts w:cstheme="minorHAnsi"/>
        </w:rPr>
        <w:t>Kurnazlık</w:t>
      </w:r>
    </w:p>
    <w:p w14:paraId="4569C16E" w14:textId="2DC417BE" w:rsidR="00360FE1" w:rsidRPr="00397E8C" w:rsidRDefault="00360FE1" w:rsidP="008859B7">
      <w:pPr>
        <w:pStyle w:val="listeparagrafcxsportacxspson"/>
        <w:spacing w:before="0" w:beforeAutospacing="0" w:after="0" w:afterAutospacing="0"/>
        <w:contextualSpacing/>
        <w:jc w:val="both"/>
        <w:rPr>
          <w:rFonts w:asciiTheme="minorHAnsi" w:hAnsiTheme="minorHAnsi" w:cstheme="minorHAnsi"/>
          <w:color w:val="202002"/>
          <w:sz w:val="22"/>
          <w:szCs w:val="22"/>
        </w:rPr>
      </w:pPr>
      <w:r w:rsidRPr="00397E8C">
        <w:rPr>
          <w:rFonts w:asciiTheme="minorHAnsi" w:hAnsiTheme="minorHAnsi" w:cstheme="minorHAnsi"/>
          <w:b/>
          <w:sz w:val="22"/>
          <w:szCs w:val="22"/>
        </w:rPr>
        <w:t>Materyaller:</w:t>
      </w:r>
      <w:r w:rsidRPr="00397E8C">
        <w:rPr>
          <w:rFonts w:asciiTheme="minorHAnsi" w:hAnsiTheme="minorHAnsi" w:cstheme="minorHAnsi"/>
          <w:sz w:val="22"/>
          <w:szCs w:val="22"/>
        </w:rPr>
        <w:t xml:space="preserve"> </w:t>
      </w:r>
      <w:r w:rsidR="00430BFF" w:rsidRPr="00430BFF">
        <w:rPr>
          <w:rFonts w:ascii="Calibri" w:eastAsia="Calibri" w:hAnsi="Calibri"/>
          <w:sz w:val="22"/>
          <w:szCs w:val="22"/>
          <w:lang w:eastAsia="en-US"/>
        </w:rPr>
        <w:t>leylek ile tilki hikayesi, 1 rakamı çalışma kağıdı, elişi kağıtları</w:t>
      </w:r>
    </w:p>
    <w:p w14:paraId="052E6864" w14:textId="77777777" w:rsidR="008859B7" w:rsidRPr="00397E8C" w:rsidRDefault="008859B7" w:rsidP="008859B7">
      <w:pPr>
        <w:pStyle w:val="listeparagrafcxsportacxspson"/>
        <w:spacing w:before="0" w:beforeAutospacing="0" w:after="0" w:afterAutospacing="0"/>
        <w:contextualSpacing/>
        <w:jc w:val="both"/>
        <w:rPr>
          <w:rFonts w:asciiTheme="minorHAnsi" w:hAnsiTheme="minorHAnsi" w:cstheme="minorHAnsi"/>
          <w:sz w:val="22"/>
          <w:szCs w:val="22"/>
        </w:rPr>
      </w:pPr>
    </w:p>
    <w:p w14:paraId="79C58A07" w14:textId="0EFB26B0" w:rsidR="00D716BF" w:rsidRPr="00397E8C" w:rsidRDefault="00202B08" w:rsidP="00822CBD">
      <w:pPr>
        <w:spacing w:after="0" w:line="240" w:lineRule="auto"/>
        <w:rPr>
          <w:rFonts w:cstheme="minorHAnsi"/>
          <w:b/>
        </w:rPr>
      </w:pPr>
      <w:r w:rsidRPr="00397E8C">
        <w:rPr>
          <w:rFonts w:cstheme="minorHAnsi"/>
          <w:b/>
        </w:rPr>
        <w:t>Eğitim/Öğrenme Ortamları:</w:t>
      </w:r>
      <w:r w:rsidRPr="00397E8C">
        <w:rPr>
          <w:rFonts w:cstheme="minorHAnsi"/>
        </w:rPr>
        <w:t xml:space="preserve"> </w:t>
      </w:r>
      <w:r w:rsidR="002C467C" w:rsidRPr="00397E8C">
        <w:rPr>
          <w:rFonts w:cstheme="minorHAnsi"/>
        </w:rPr>
        <w:t>Sınıf ortamı, planlama kapsamında düzenlenir.</w:t>
      </w:r>
    </w:p>
    <w:p w14:paraId="2A4D156C" w14:textId="77777777" w:rsidR="00D716BF" w:rsidRPr="00397E8C" w:rsidRDefault="00D716BF" w:rsidP="00202B08">
      <w:pPr>
        <w:jc w:val="center"/>
        <w:rPr>
          <w:rFonts w:cstheme="minorHAnsi"/>
          <w:b/>
        </w:rPr>
      </w:pPr>
    </w:p>
    <w:p w14:paraId="27446696" w14:textId="77777777" w:rsidR="002C467C" w:rsidRPr="00397E8C" w:rsidRDefault="002C467C" w:rsidP="00202B08">
      <w:pPr>
        <w:jc w:val="center"/>
        <w:rPr>
          <w:rFonts w:cstheme="minorHAnsi"/>
          <w:b/>
        </w:rPr>
      </w:pPr>
    </w:p>
    <w:p w14:paraId="06206076" w14:textId="77777777" w:rsidR="002C467C" w:rsidRPr="00397E8C" w:rsidRDefault="002C467C" w:rsidP="00202B08">
      <w:pPr>
        <w:jc w:val="center"/>
        <w:rPr>
          <w:rFonts w:cstheme="minorHAnsi"/>
          <w:b/>
        </w:rPr>
      </w:pPr>
    </w:p>
    <w:p w14:paraId="23214BC9" w14:textId="77777777" w:rsidR="002C467C" w:rsidRPr="00397E8C" w:rsidRDefault="002C467C" w:rsidP="00202B08">
      <w:pPr>
        <w:jc w:val="center"/>
        <w:rPr>
          <w:rFonts w:cstheme="minorHAnsi"/>
          <w:b/>
        </w:rPr>
      </w:pPr>
    </w:p>
    <w:p w14:paraId="4F652B58" w14:textId="77777777" w:rsidR="002C467C" w:rsidRPr="00397E8C" w:rsidRDefault="002C467C" w:rsidP="00202B08">
      <w:pPr>
        <w:jc w:val="center"/>
        <w:rPr>
          <w:rFonts w:cstheme="minorHAnsi"/>
          <w:b/>
        </w:rPr>
      </w:pPr>
    </w:p>
    <w:p w14:paraId="773CBA30" w14:textId="77777777" w:rsidR="002C467C" w:rsidRPr="00397E8C" w:rsidRDefault="002C467C" w:rsidP="00202B08">
      <w:pPr>
        <w:jc w:val="center"/>
        <w:rPr>
          <w:rFonts w:cstheme="minorHAnsi"/>
          <w:b/>
        </w:rPr>
      </w:pPr>
    </w:p>
    <w:p w14:paraId="6FBFC0DD" w14:textId="77777777" w:rsidR="002C467C" w:rsidRPr="00397E8C" w:rsidRDefault="002C467C" w:rsidP="00202B08">
      <w:pPr>
        <w:jc w:val="center"/>
        <w:rPr>
          <w:rFonts w:cstheme="minorHAnsi"/>
          <w:b/>
        </w:rPr>
      </w:pPr>
    </w:p>
    <w:p w14:paraId="2A56E130" w14:textId="77777777" w:rsidR="002C467C" w:rsidRPr="00397E8C" w:rsidRDefault="002C467C" w:rsidP="00202B08">
      <w:pPr>
        <w:jc w:val="center"/>
        <w:rPr>
          <w:rFonts w:cstheme="minorHAnsi"/>
          <w:b/>
        </w:rPr>
      </w:pPr>
    </w:p>
    <w:p w14:paraId="6209AE80" w14:textId="77777777" w:rsidR="002C467C" w:rsidRPr="00397E8C" w:rsidRDefault="002C467C" w:rsidP="00202B08">
      <w:pPr>
        <w:jc w:val="center"/>
        <w:rPr>
          <w:rFonts w:cstheme="minorHAnsi"/>
          <w:b/>
        </w:rPr>
      </w:pPr>
    </w:p>
    <w:p w14:paraId="287849F4" w14:textId="77777777" w:rsidR="002C467C" w:rsidRPr="00397E8C" w:rsidRDefault="002C467C" w:rsidP="00202B08">
      <w:pPr>
        <w:jc w:val="center"/>
        <w:rPr>
          <w:rFonts w:cstheme="minorHAnsi"/>
          <w:b/>
        </w:rPr>
      </w:pPr>
    </w:p>
    <w:p w14:paraId="29B9ED3C" w14:textId="77777777" w:rsidR="002C467C" w:rsidRPr="00397E8C" w:rsidRDefault="002C467C" w:rsidP="00202B08">
      <w:pPr>
        <w:jc w:val="center"/>
        <w:rPr>
          <w:rFonts w:cstheme="minorHAnsi"/>
          <w:b/>
        </w:rPr>
      </w:pPr>
    </w:p>
    <w:p w14:paraId="5CCED73C" w14:textId="77777777" w:rsidR="002C467C" w:rsidRPr="00397E8C" w:rsidRDefault="002C467C" w:rsidP="00202B08">
      <w:pPr>
        <w:jc w:val="center"/>
        <w:rPr>
          <w:rFonts w:cstheme="minorHAnsi"/>
          <w:b/>
        </w:rPr>
      </w:pPr>
    </w:p>
    <w:p w14:paraId="0623FABB" w14:textId="77777777" w:rsidR="002C467C" w:rsidRPr="00397E8C" w:rsidRDefault="002C467C" w:rsidP="00202B08">
      <w:pPr>
        <w:jc w:val="center"/>
        <w:rPr>
          <w:rFonts w:cstheme="minorHAnsi"/>
          <w:b/>
        </w:rPr>
      </w:pPr>
    </w:p>
    <w:p w14:paraId="2D569AEC" w14:textId="77777777" w:rsidR="002C467C" w:rsidRPr="00397E8C" w:rsidRDefault="002C467C" w:rsidP="00202B08">
      <w:pPr>
        <w:jc w:val="center"/>
        <w:rPr>
          <w:rFonts w:cstheme="minorHAnsi"/>
          <w:b/>
        </w:rPr>
      </w:pPr>
    </w:p>
    <w:p w14:paraId="6E82120B" w14:textId="77777777" w:rsidR="002C467C" w:rsidRPr="00397E8C" w:rsidRDefault="002C467C" w:rsidP="00202B08">
      <w:pPr>
        <w:jc w:val="center"/>
        <w:rPr>
          <w:rFonts w:cstheme="minorHAnsi"/>
          <w:b/>
        </w:rPr>
      </w:pPr>
    </w:p>
    <w:p w14:paraId="6A3B92D8" w14:textId="77777777" w:rsidR="00202B08" w:rsidRPr="00397E8C" w:rsidRDefault="00202B08" w:rsidP="00202B08">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3232"/>
        <w:gridCol w:w="6691"/>
      </w:tblGrid>
      <w:tr w:rsidR="00202B08" w:rsidRPr="00397E8C" w14:paraId="29D597CE" w14:textId="77777777" w:rsidTr="00094302">
        <w:tc>
          <w:tcPr>
            <w:tcW w:w="3232" w:type="dxa"/>
          </w:tcPr>
          <w:p w14:paraId="1976471E" w14:textId="77777777" w:rsidR="00202B08" w:rsidRPr="00397E8C" w:rsidRDefault="00202B08" w:rsidP="002D5DF2">
            <w:pPr>
              <w:rPr>
                <w:rFonts w:cstheme="minorHAnsi"/>
                <w:b/>
              </w:rPr>
            </w:pPr>
          </w:p>
          <w:p w14:paraId="47935799" w14:textId="09E0557A" w:rsidR="00202B08" w:rsidRPr="00397E8C" w:rsidRDefault="00202B08" w:rsidP="002D5DF2">
            <w:pPr>
              <w:rPr>
                <w:rFonts w:cstheme="minorHAnsi"/>
                <w:b/>
              </w:rPr>
            </w:pPr>
            <w:r w:rsidRPr="00397E8C">
              <w:rPr>
                <w:rFonts w:cstheme="minorHAnsi"/>
                <w:b/>
              </w:rPr>
              <w:t>GÜNE BAŞ</w:t>
            </w:r>
            <w:r w:rsidR="002C467C" w:rsidRPr="00397E8C">
              <w:rPr>
                <w:rFonts w:cstheme="minorHAnsi"/>
                <w:b/>
              </w:rPr>
              <w:t xml:space="preserve">LAMA ZAMANI </w:t>
            </w:r>
          </w:p>
        </w:tc>
        <w:tc>
          <w:tcPr>
            <w:tcW w:w="6691" w:type="dxa"/>
          </w:tcPr>
          <w:p w14:paraId="46497630" w14:textId="77777777" w:rsidR="00326CE5" w:rsidRDefault="007A00F1" w:rsidP="002D5DF2">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p w14:paraId="7A946437" w14:textId="0B47E3E3" w:rsidR="00202B08" w:rsidRPr="00397E8C" w:rsidRDefault="007A00F1" w:rsidP="002D5DF2">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 </w:t>
            </w:r>
          </w:p>
        </w:tc>
      </w:tr>
      <w:tr w:rsidR="00202B08" w:rsidRPr="00397E8C" w14:paraId="72996026" w14:textId="77777777" w:rsidTr="00094302">
        <w:tc>
          <w:tcPr>
            <w:tcW w:w="3232" w:type="dxa"/>
          </w:tcPr>
          <w:p w14:paraId="022D7D33" w14:textId="77777777" w:rsidR="00202B08" w:rsidRPr="00397E8C" w:rsidRDefault="00202B08" w:rsidP="002D5DF2">
            <w:pPr>
              <w:rPr>
                <w:rFonts w:cstheme="minorHAnsi"/>
                <w:b/>
              </w:rPr>
            </w:pPr>
          </w:p>
          <w:p w14:paraId="2628CC52" w14:textId="77777777" w:rsidR="00202B08" w:rsidRPr="00397E8C" w:rsidRDefault="00202B08" w:rsidP="002D5DF2">
            <w:pPr>
              <w:rPr>
                <w:rFonts w:cstheme="minorHAnsi"/>
                <w:b/>
              </w:rPr>
            </w:pPr>
            <w:r w:rsidRPr="00397E8C">
              <w:rPr>
                <w:rFonts w:cstheme="minorHAnsi"/>
                <w:b/>
              </w:rPr>
              <w:t>ÖĞRENME MERKEZLERİNDE OYUN</w:t>
            </w:r>
          </w:p>
        </w:tc>
        <w:tc>
          <w:tcPr>
            <w:tcW w:w="6691" w:type="dxa"/>
          </w:tcPr>
          <w:p w14:paraId="0E4348B8" w14:textId="77777777" w:rsidR="00202B08" w:rsidRDefault="007A00F1" w:rsidP="002D5DF2">
            <w:pPr>
              <w:rPr>
                <w:rFonts w:cstheme="minorHAnsi"/>
              </w:rPr>
            </w:pPr>
            <w:r w:rsidRPr="00397E8C">
              <w:rPr>
                <w:rFonts w:cstheme="minorHAnsi"/>
              </w:rPr>
              <w:t>Öğretmen çocukları ilgili merkezlere yönlendirir. Gün içindeki etkinliklerle ilgili gerekli materyalleri hazırlar. Çocuklar hakkında gözlem yapılır. Çocukların ilgilerine göre gerekli malzemeler verilir.</w:t>
            </w:r>
          </w:p>
          <w:p w14:paraId="06332183" w14:textId="119D8371" w:rsidR="00326CE5" w:rsidRPr="00397E8C" w:rsidRDefault="00326CE5" w:rsidP="002D5DF2">
            <w:pPr>
              <w:rPr>
                <w:rFonts w:cstheme="minorHAnsi"/>
              </w:rPr>
            </w:pPr>
          </w:p>
        </w:tc>
      </w:tr>
      <w:tr w:rsidR="00202B08" w:rsidRPr="00397E8C" w14:paraId="598A69BE" w14:textId="77777777" w:rsidTr="00094302">
        <w:tc>
          <w:tcPr>
            <w:tcW w:w="3232" w:type="dxa"/>
          </w:tcPr>
          <w:p w14:paraId="0D314CD2" w14:textId="77777777" w:rsidR="00202B08" w:rsidRPr="00397E8C" w:rsidRDefault="00202B08" w:rsidP="002D5DF2">
            <w:pPr>
              <w:rPr>
                <w:rFonts w:cstheme="minorHAnsi"/>
                <w:b/>
              </w:rPr>
            </w:pPr>
            <w:r w:rsidRPr="00397E8C">
              <w:rPr>
                <w:rFonts w:cstheme="minorHAnsi"/>
                <w:b/>
              </w:rPr>
              <w:t xml:space="preserve">BESLENME, </w:t>
            </w:r>
          </w:p>
          <w:p w14:paraId="375CC3CC" w14:textId="77777777" w:rsidR="00202B08" w:rsidRPr="00397E8C" w:rsidRDefault="00202B08" w:rsidP="002D5DF2">
            <w:pPr>
              <w:rPr>
                <w:rFonts w:cstheme="minorHAnsi"/>
                <w:b/>
              </w:rPr>
            </w:pPr>
            <w:r w:rsidRPr="00397E8C">
              <w:rPr>
                <w:rFonts w:cstheme="minorHAnsi"/>
                <w:b/>
              </w:rPr>
              <w:t xml:space="preserve">TOPLANMA ,TEMİZLİK </w:t>
            </w:r>
          </w:p>
        </w:tc>
        <w:tc>
          <w:tcPr>
            <w:tcW w:w="6691" w:type="dxa"/>
          </w:tcPr>
          <w:p w14:paraId="7CD02E3A" w14:textId="38BEE426" w:rsidR="00202B08" w:rsidRPr="00326CE5" w:rsidRDefault="00326CE5" w:rsidP="00326CE5">
            <w:pPr>
              <w:spacing w:after="160" w:line="276" w:lineRule="auto"/>
              <w:jc w:val="both"/>
              <w:rPr>
                <w:rFonts w:ascii="Calibri" w:eastAsia="Calibri" w:hAnsi="Calibri"/>
                <w:b/>
                <w:sz w:val="20"/>
                <w:szCs w:val="20"/>
              </w:rPr>
            </w:pPr>
            <w:r w:rsidRPr="00326CE5">
              <w:rPr>
                <w:rFonts w:ascii="Calibri" w:eastAsia="Calibri" w:hAnsi="Calibri"/>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326CE5">
              <w:rPr>
                <w:rFonts w:ascii="Calibri" w:eastAsia="Calibri" w:hAnsi="Calibri"/>
                <w:sz w:val="20"/>
                <w:szCs w:val="20"/>
              </w:rPr>
              <w:t>.</w:t>
            </w:r>
          </w:p>
        </w:tc>
      </w:tr>
      <w:tr w:rsidR="00202B08" w:rsidRPr="00397E8C" w14:paraId="3D3F6DC5" w14:textId="77777777" w:rsidTr="00094302">
        <w:trPr>
          <w:trHeight w:val="3728"/>
        </w:trPr>
        <w:tc>
          <w:tcPr>
            <w:tcW w:w="3232" w:type="dxa"/>
          </w:tcPr>
          <w:p w14:paraId="2E0795D6" w14:textId="77777777" w:rsidR="00202B08" w:rsidRPr="00397E8C" w:rsidRDefault="00202B08" w:rsidP="002D5DF2">
            <w:pPr>
              <w:rPr>
                <w:rFonts w:cstheme="minorHAnsi"/>
                <w:b/>
              </w:rPr>
            </w:pPr>
          </w:p>
          <w:p w14:paraId="740BF739" w14:textId="77777777" w:rsidR="00202B08" w:rsidRPr="00397E8C" w:rsidRDefault="00202B08" w:rsidP="002D5DF2">
            <w:pPr>
              <w:rPr>
                <w:rFonts w:cstheme="minorHAnsi"/>
                <w:b/>
              </w:rPr>
            </w:pPr>
          </w:p>
          <w:p w14:paraId="0A1846AA" w14:textId="77777777" w:rsidR="00202B08" w:rsidRPr="00397E8C" w:rsidRDefault="00202B08" w:rsidP="002D5DF2">
            <w:pPr>
              <w:rPr>
                <w:rFonts w:cstheme="minorHAnsi"/>
                <w:b/>
              </w:rPr>
            </w:pPr>
          </w:p>
          <w:p w14:paraId="605B8C19" w14:textId="77777777" w:rsidR="00202B08" w:rsidRPr="00397E8C" w:rsidRDefault="00202B08" w:rsidP="002D5DF2">
            <w:pPr>
              <w:rPr>
                <w:rFonts w:cstheme="minorHAnsi"/>
                <w:b/>
              </w:rPr>
            </w:pPr>
          </w:p>
          <w:p w14:paraId="331A7898" w14:textId="77777777" w:rsidR="006F018E" w:rsidRPr="00397E8C" w:rsidRDefault="006F018E" w:rsidP="002D5DF2">
            <w:pPr>
              <w:rPr>
                <w:rFonts w:cstheme="minorHAnsi"/>
                <w:b/>
              </w:rPr>
            </w:pPr>
          </w:p>
          <w:p w14:paraId="587D0233" w14:textId="77777777" w:rsidR="006F018E" w:rsidRPr="00397E8C" w:rsidRDefault="006F018E" w:rsidP="002D5DF2">
            <w:pPr>
              <w:rPr>
                <w:rFonts w:cstheme="minorHAnsi"/>
                <w:b/>
              </w:rPr>
            </w:pPr>
          </w:p>
          <w:p w14:paraId="4ECA4075" w14:textId="77777777" w:rsidR="006F018E" w:rsidRPr="00397E8C" w:rsidRDefault="006F018E" w:rsidP="002D5DF2">
            <w:pPr>
              <w:rPr>
                <w:rFonts w:cstheme="minorHAnsi"/>
                <w:b/>
              </w:rPr>
            </w:pPr>
          </w:p>
          <w:p w14:paraId="4017B1DA" w14:textId="77777777" w:rsidR="006F018E" w:rsidRPr="00397E8C" w:rsidRDefault="006F018E" w:rsidP="002D5DF2">
            <w:pPr>
              <w:rPr>
                <w:rFonts w:cstheme="minorHAnsi"/>
                <w:b/>
              </w:rPr>
            </w:pPr>
          </w:p>
          <w:p w14:paraId="680EE0DE" w14:textId="77777777" w:rsidR="00202B08" w:rsidRPr="00397E8C" w:rsidRDefault="00202B08" w:rsidP="002D5DF2">
            <w:pPr>
              <w:rPr>
                <w:rFonts w:cstheme="minorHAnsi"/>
                <w:b/>
              </w:rPr>
            </w:pPr>
            <w:r w:rsidRPr="00397E8C">
              <w:rPr>
                <w:rFonts w:cstheme="minorHAnsi"/>
                <w:b/>
              </w:rPr>
              <w:t xml:space="preserve">ETKİNLİKLER </w:t>
            </w:r>
          </w:p>
          <w:p w14:paraId="1DD59B56" w14:textId="77777777" w:rsidR="00202B08" w:rsidRPr="00397E8C" w:rsidRDefault="00202B08" w:rsidP="002D5DF2">
            <w:pPr>
              <w:rPr>
                <w:rFonts w:cstheme="minorHAnsi"/>
                <w:b/>
              </w:rPr>
            </w:pPr>
          </w:p>
          <w:p w14:paraId="08FF65ED" w14:textId="77777777" w:rsidR="00202B08" w:rsidRPr="00397E8C" w:rsidRDefault="00202B08" w:rsidP="002D5DF2">
            <w:pPr>
              <w:rPr>
                <w:rFonts w:cstheme="minorHAnsi"/>
                <w:b/>
              </w:rPr>
            </w:pPr>
          </w:p>
          <w:p w14:paraId="48F5FA1B" w14:textId="77777777" w:rsidR="00202B08" w:rsidRPr="00397E8C" w:rsidRDefault="00202B08" w:rsidP="002D5DF2">
            <w:pPr>
              <w:rPr>
                <w:rFonts w:cstheme="minorHAnsi"/>
                <w:b/>
              </w:rPr>
            </w:pPr>
          </w:p>
          <w:p w14:paraId="1F88C2D0" w14:textId="77777777" w:rsidR="00202B08" w:rsidRPr="00397E8C" w:rsidRDefault="00202B08" w:rsidP="002D5DF2">
            <w:pPr>
              <w:rPr>
                <w:rFonts w:cstheme="minorHAnsi"/>
                <w:b/>
              </w:rPr>
            </w:pPr>
          </w:p>
        </w:tc>
        <w:tc>
          <w:tcPr>
            <w:tcW w:w="6691" w:type="dxa"/>
          </w:tcPr>
          <w:p w14:paraId="17FC185D" w14:textId="2D48A0DA" w:rsidR="001B6344" w:rsidRPr="00326CE5" w:rsidRDefault="00326CE5" w:rsidP="002C467C">
            <w:pPr>
              <w:rPr>
                <w:rFonts w:cstheme="minorHAnsi"/>
                <w:color w:val="000000" w:themeColor="text1"/>
                <w:lang w:eastAsia="tr-TR"/>
              </w:rPr>
            </w:pPr>
            <w:r w:rsidRPr="00326CE5">
              <w:rPr>
                <w:rFonts w:ascii="Calibri" w:eastAsia="Calibri" w:hAnsi="Calibri" w:cs="Times New Roman"/>
              </w:rPr>
              <w:t>Öğretmen çocukların çember şeklinde oturmalarını sağlar. Kurnazlık nedir diye sorar, peki en kurnaz hayvan hangisidir sizce? Cevapları alındıktan sonra sizlere leylek ile tilki hikayesini okuyacağım der. Hikayenin ardından, hikayenin canlandırması yapılır. Kurnazlığın kötü bir şey olduğu hakkında sohbet edilir. Ardından masalara geçilir. Öğretmen bugün rakamlara başlanacağını söyler ve çocukların 10’ a kadar saymalarını ister. Rakamlara hangisinden başlanacağını sorar ve 1 cevabı alınır. Çocuklara içi boş 1 rakamı etkinliği dağıtılır ve 1 ‘in doğru yazılışını gösterir. Masalara dağıtılan elişi kağıtlarını küçük küçük kopartarak 1’in içine yapıştırmaları istenir. Yapılan etkinlikler panoda sergilenir.</w:t>
            </w:r>
          </w:p>
        </w:tc>
      </w:tr>
      <w:tr w:rsidR="00202B08" w:rsidRPr="00397E8C" w14:paraId="29C286B1" w14:textId="77777777" w:rsidTr="00094302">
        <w:tc>
          <w:tcPr>
            <w:tcW w:w="3232" w:type="dxa"/>
          </w:tcPr>
          <w:p w14:paraId="4562EB11" w14:textId="77777777" w:rsidR="00202B08" w:rsidRPr="00397E8C" w:rsidRDefault="00202B08" w:rsidP="002D5DF2">
            <w:pPr>
              <w:rPr>
                <w:rFonts w:cstheme="minorHAnsi"/>
                <w:b/>
              </w:rPr>
            </w:pPr>
          </w:p>
          <w:p w14:paraId="7EE0D678" w14:textId="77777777" w:rsidR="00202B08" w:rsidRPr="00397E8C" w:rsidRDefault="00202B08" w:rsidP="002D5DF2">
            <w:pPr>
              <w:rPr>
                <w:rFonts w:cstheme="minorHAnsi"/>
                <w:b/>
              </w:rPr>
            </w:pPr>
            <w:r w:rsidRPr="00397E8C">
              <w:rPr>
                <w:rFonts w:cstheme="minorHAnsi"/>
                <w:b/>
              </w:rPr>
              <w:t>DEĞERLENDİRME</w:t>
            </w:r>
          </w:p>
          <w:p w14:paraId="1290BDFF" w14:textId="77777777" w:rsidR="00202B08" w:rsidRPr="00397E8C" w:rsidRDefault="00202B08" w:rsidP="002D5DF2">
            <w:pPr>
              <w:rPr>
                <w:rFonts w:cstheme="minorHAnsi"/>
                <w:b/>
              </w:rPr>
            </w:pPr>
          </w:p>
          <w:p w14:paraId="55D5919D" w14:textId="77777777" w:rsidR="00202B08" w:rsidRPr="00397E8C" w:rsidRDefault="00202B08" w:rsidP="002D5DF2">
            <w:pPr>
              <w:rPr>
                <w:rFonts w:cstheme="minorHAnsi"/>
                <w:b/>
              </w:rPr>
            </w:pPr>
          </w:p>
        </w:tc>
        <w:tc>
          <w:tcPr>
            <w:tcW w:w="6691" w:type="dxa"/>
          </w:tcPr>
          <w:p w14:paraId="5B6F750F" w14:textId="57A880C5" w:rsidR="00326CE5" w:rsidRPr="00326CE5" w:rsidRDefault="004C4CAA" w:rsidP="00326CE5">
            <w:pPr>
              <w:spacing w:before="100" w:beforeAutospacing="1" w:after="100" w:afterAutospacing="1" w:line="276" w:lineRule="auto"/>
              <w:ind w:left="175"/>
              <w:contextualSpacing/>
              <w:rPr>
                <w:rFonts w:ascii="Calibri" w:hAnsi="Calibri"/>
                <w:iCs/>
              </w:rPr>
            </w:pPr>
            <w:r w:rsidRPr="00397E8C">
              <w:rPr>
                <w:rFonts w:eastAsia="Times New Roman" w:cstheme="minorHAnsi"/>
                <w:color w:val="202002"/>
                <w:lang w:eastAsia="tr-TR"/>
              </w:rPr>
              <w:t xml:space="preserve"> </w:t>
            </w:r>
            <w:r w:rsidR="00326CE5" w:rsidRPr="00326CE5">
              <w:rPr>
                <w:rFonts w:ascii="Calibri" w:hAnsi="Calibri"/>
                <w:iCs/>
              </w:rPr>
              <w:t>Kurnazlık iyi bişey mi?</w:t>
            </w:r>
          </w:p>
          <w:p w14:paraId="5DEA96C4" w14:textId="77777777" w:rsidR="00326CE5" w:rsidRPr="00326CE5" w:rsidRDefault="00326CE5" w:rsidP="00326CE5">
            <w:pPr>
              <w:spacing w:line="276" w:lineRule="auto"/>
              <w:ind w:left="175"/>
              <w:contextualSpacing/>
              <w:rPr>
                <w:rFonts w:ascii="Calibri" w:hAnsi="Calibri"/>
                <w:iCs/>
              </w:rPr>
            </w:pPr>
            <w:r w:rsidRPr="00326CE5">
              <w:rPr>
                <w:rFonts w:ascii="Calibri" w:hAnsi="Calibri"/>
                <w:iCs/>
              </w:rPr>
              <w:t>Tilki neden öyle yaptı?</w:t>
            </w:r>
          </w:p>
          <w:p w14:paraId="0BA6C0A3" w14:textId="77777777" w:rsidR="00326CE5" w:rsidRPr="00326CE5" w:rsidRDefault="00326CE5" w:rsidP="00326CE5">
            <w:pPr>
              <w:spacing w:line="276" w:lineRule="auto"/>
              <w:ind w:left="175"/>
              <w:contextualSpacing/>
              <w:rPr>
                <w:rFonts w:ascii="Calibri" w:hAnsi="Calibri"/>
                <w:iCs/>
              </w:rPr>
            </w:pPr>
            <w:r w:rsidRPr="00326CE5">
              <w:rPr>
                <w:rFonts w:ascii="Calibri" w:hAnsi="Calibri"/>
                <w:iCs/>
              </w:rPr>
              <w:t>1 ‘den sonra ne gelir?</w:t>
            </w:r>
          </w:p>
          <w:p w14:paraId="04F44332" w14:textId="6EABBC6A" w:rsidR="00297DDC" w:rsidRPr="00397E8C" w:rsidRDefault="00297DDC" w:rsidP="004C4CAA">
            <w:pPr>
              <w:rPr>
                <w:rFonts w:eastAsia="Times New Roman" w:cstheme="minorHAnsi"/>
                <w:color w:val="202002"/>
                <w:lang w:eastAsia="tr-TR"/>
              </w:rPr>
            </w:pPr>
          </w:p>
        </w:tc>
      </w:tr>
    </w:tbl>
    <w:p w14:paraId="26B6109D" w14:textId="77777777" w:rsidR="00202B08" w:rsidRPr="00397E8C" w:rsidRDefault="00202B08" w:rsidP="00202B08">
      <w:pPr>
        <w:rPr>
          <w:rFonts w:cstheme="minorHAnsi"/>
          <w:b/>
        </w:rPr>
      </w:pPr>
      <w:r w:rsidRPr="00397E8C">
        <w:rPr>
          <w:rFonts w:cstheme="minorHAnsi"/>
          <w:b/>
        </w:rPr>
        <w:t>FARKLILAŞTIRMA:</w:t>
      </w:r>
    </w:p>
    <w:p w14:paraId="31A8287C" w14:textId="194933F5" w:rsidR="00202B08" w:rsidRPr="00326CE5" w:rsidRDefault="00202B08" w:rsidP="00202B08">
      <w:pPr>
        <w:rPr>
          <w:rFonts w:cstheme="minorHAnsi"/>
          <w:bCs/>
        </w:rPr>
      </w:pPr>
      <w:r w:rsidRPr="00326CE5">
        <w:rPr>
          <w:rFonts w:cstheme="minorHAnsi"/>
          <w:b/>
        </w:rPr>
        <w:t xml:space="preserve">Zenginleştirme: </w:t>
      </w:r>
      <w:r w:rsidR="00326CE5" w:rsidRPr="00326CE5">
        <w:rPr>
          <w:rFonts w:ascii="Calibri" w:eastAsia="Calibri" w:hAnsi="Calibri" w:cs="Times New Roman"/>
        </w:rPr>
        <w:t>1 rakamının içini parmak boyaylada boyamaları istenebilir..</w:t>
      </w:r>
    </w:p>
    <w:p w14:paraId="1B25E189" w14:textId="727864FF" w:rsidR="00202B08" w:rsidRPr="00326CE5" w:rsidRDefault="00202B08" w:rsidP="000F52C0">
      <w:pPr>
        <w:rPr>
          <w:rFonts w:cstheme="minorHAnsi"/>
        </w:rPr>
      </w:pPr>
      <w:r w:rsidRPr="00326CE5">
        <w:rPr>
          <w:rFonts w:cstheme="minorHAnsi"/>
          <w:b/>
        </w:rPr>
        <w:t>Destekleme</w:t>
      </w:r>
      <w:r w:rsidRPr="00326CE5">
        <w:rPr>
          <w:rFonts w:cstheme="minorHAnsi"/>
        </w:rPr>
        <w:t xml:space="preserve">: </w:t>
      </w:r>
      <w:r w:rsidR="00326CE5" w:rsidRPr="00326CE5">
        <w:rPr>
          <w:rFonts w:ascii="Calibri" w:eastAsia="Calibri" w:hAnsi="Calibri" w:cs="Times New Roman"/>
        </w:rPr>
        <w:t>Etkinlik  sırasında beklemekte zorlanan öğrenciler için görevler verip zaman kavramını ve beklemesini sağlayabilirsiniz.</w:t>
      </w:r>
    </w:p>
    <w:p w14:paraId="1749F8FF" w14:textId="77777777" w:rsidR="00202B08" w:rsidRPr="00326CE5" w:rsidRDefault="00202B08" w:rsidP="00202B08">
      <w:pPr>
        <w:rPr>
          <w:rFonts w:cstheme="minorHAnsi"/>
          <w:b/>
        </w:rPr>
      </w:pPr>
      <w:r w:rsidRPr="00326CE5">
        <w:rPr>
          <w:rFonts w:cstheme="minorHAnsi"/>
          <w:b/>
        </w:rPr>
        <w:t xml:space="preserve">AİLE/TOPLUM KATILIMI: </w:t>
      </w:r>
    </w:p>
    <w:p w14:paraId="0BE21945" w14:textId="1B91BD35" w:rsidR="008136C4" w:rsidRPr="00326CE5" w:rsidRDefault="00202B08" w:rsidP="008136C4">
      <w:pPr>
        <w:spacing w:line="20" w:lineRule="atLeast"/>
        <w:jc w:val="both"/>
        <w:rPr>
          <w:rFonts w:eastAsia="Times New Roman" w:cstheme="minorHAnsi"/>
          <w:color w:val="000000" w:themeColor="text1"/>
          <w:lang w:eastAsia="tr-TR"/>
        </w:rPr>
      </w:pPr>
      <w:r w:rsidRPr="00326CE5">
        <w:rPr>
          <w:rFonts w:eastAsia="Times New Roman" w:cstheme="minorHAnsi"/>
          <w:b/>
          <w:lang w:eastAsia="tr-TR"/>
        </w:rPr>
        <w:t xml:space="preserve">Aile Katılımı: </w:t>
      </w:r>
      <w:r w:rsidR="00326CE5" w:rsidRPr="00326CE5">
        <w:rPr>
          <w:rFonts w:ascii="Calibri" w:eastAsia="Calibri" w:hAnsi="Calibri" w:cs="Times New Roman"/>
        </w:rPr>
        <w:t>1 rakamıyla ilgi ailelere doğru yazılışı ile tekrarlar yapmaları istenebilir.</w:t>
      </w:r>
    </w:p>
    <w:p w14:paraId="0191A5BA" w14:textId="77777777" w:rsidR="00094302" w:rsidRDefault="00094302" w:rsidP="00094302">
      <w:pPr>
        <w:spacing w:after="0" w:line="240" w:lineRule="auto"/>
        <w:contextualSpacing/>
        <w:jc w:val="both"/>
        <w:rPr>
          <w:rFonts w:ascii="Calibri" w:eastAsia="Calibri" w:hAnsi="Calibri" w:cs="Times New Roman"/>
          <w:b/>
          <w:color w:val="FF0000"/>
        </w:rPr>
      </w:pPr>
    </w:p>
    <w:p w14:paraId="5CFA18AE" w14:textId="5E367619" w:rsidR="00094302" w:rsidRDefault="00094302" w:rsidP="00094302">
      <w:pPr>
        <w:spacing w:after="0" w:line="240" w:lineRule="auto"/>
        <w:contextualSpacing/>
        <w:jc w:val="both"/>
        <w:rPr>
          <w:rFonts w:ascii="Calibri" w:eastAsia="Calibri" w:hAnsi="Calibri" w:cs="Times New Roman"/>
          <w:b/>
          <w:color w:val="FF0000"/>
        </w:rPr>
      </w:pPr>
      <w:r>
        <w:rPr>
          <w:rFonts w:ascii="Calibri" w:eastAsia="Calibri" w:hAnsi="Calibri" w:cs="Times New Roman"/>
          <w:b/>
          <w:color w:val="FF0000"/>
        </w:rPr>
        <w:t>KİRAZ İLE AYAZ EĞİTİM SETİ 1. KİTAP SAYFA 11-12-13-14</w:t>
      </w:r>
    </w:p>
    <w:p w14:paraId="45786EDC" w14:textId="77777777" w:rsidR="00D716BF" w:rsidRDefault="00D716BF" w:rsidP="008136C4">
      <w:pPr>
        <w:spacing w:line="20" w:lineRule="atLeast"/>
        <w:jc w:val="both"/>
        <w:rPr>
          <w:rFonts w:ascii="Calibri" w:eastAsia="Calibri" w:hAnsi="Calibri" w:cs="Times New Roman"/>
          <w:b/>
          <w:color w:val="FF0000"/>
        </w:rPr>
      </w:pPr>
    </w:p>
    <w:p w14:paraId="4D68298A" w14:textId="77777777" w:rsidR="009553D5" w:rsidRPr="00397E8C" w:rsidRDefault="009553D5" w:rsidP="008136C4">
      <w:pPr>
        <w:spacing w:line="20" w:lineRule="atLeast"/>
        <w:jc w:val="both"/>
        <w:rPr>
          <w:rFonts w:eastAsia="Times New Roman" w:cstheme="minorHAnsi"/>
          <w:b/>
          <w:lang w:eastAsia="tr-TR"/>
        </w:rPr>
      </w:pPr>
    </w:p>
    <w:p w14:paraId="01A307AF" w14:textId="1C7930E9" w:rsidR="00202B08" w:rsidRPr="00397E8C" w:rsidRDefault="002A3296" w:rsidP="002C467C">
      <w:pPr>
        <w:spacing w:line="20" w:lineRule="atLeast"/>
        <w:jc w:val="both"/>
        <w:rPr>
          <w:rFonts w:eastAsia="Times New Roman" w:cstheme="minorHAnsi"/>
          <w:b/>
          <w:lang w:eastAsia="tr-TR"/>
        </w:rPr>
      </w:pPr>
      <w:r w:rsidRPr="00397E8C">
        <w:rPr>
          <w:rFonts w:eastAsia="Times New Roman" w:cstheme="minorHAnsi"/>
          <w:b/>
          <w:lang w:eastAsia="tr-TR"/>
        </w:rPr>
        <w:t xml:space="preserve">Okul Öncesi Öğretmeni                                                                                      </w:t>
      </w:r>
      <w:r w:rsidR="008136C4" w:rsidRPr="00397E8C">
        <w:rPr>
          <w:rFonts w:eastAsia="Times New Roman" w:cstheme="minorHAnsi"/>
          <w:b/>
          <w:lang w:eastAsia="tr-TR"/>
        </w:rPr>
        <w:t xml:space="preserve">                  Okul Müdürü  </w:t>
      </w:r>
    </w:p>
    <w:p w14:paraId="772B9DE7" w14:textId="77777777" w:rsidR="00945323" w:rsidRDefault="00945323" w:rsidP="00094302">
      <w:pPr>
        <w:spacing w:after="0" w:line="240" w:lineRule="auto"/>
        <w:contextualSpacing/>
        <w:rPr>
          <w:rFonts w:cstheme="minorHAnsi"/>
          <w:b/>
        </w:rPr>
      </w:pPr>
    </w:p>
    <w:p w14:paraId="5F55A4DF" w14:textId="77777777" w:rsidR="00945323" w:rsidRDefault="00945323" w:rsidP="002A3296">
      <w:pPr>
        <w:spacing w:after="0" w:line="240" w:lineRule="auto"/>
        <w:contextualSpacing/>
        <w:jc w:val="center"/>
        <w:rPr>
          <w:rFonts w:cstheme="minorHAnsi"/>
          <w:b/>
        </w:rPr>
      </w:pPr>
    </w:p>
    <w:p w14:paraId="666A7D85" w14:textId="51D9810C" w:rsidR="002A3296" w:rsidRPr="00397E8C" w:rsidRDefault="00F9792E" w:rsidP="002A3296">
      <w:pPr>
        <w:spacing w:after="0" w:line="240" w:lineRule="auto"/>
        <w:contextualSpacing/>
        <w:jc w:val="center"/>
        <w:rPr>
          <w:rFonts w:eastAsia="Times New Roman" w:cstheme="minorHAnsi"/>
          <w:b/>
          <w:lang w:eastAsia="tr-TR"/>
        </w:rPr>
      </w:pPr>
      <w:r w:rsidRPr="00397E8C">
        <w:rPr>
          <w:rFonts w:cstheme="minorHAnsi"/>
          <w:b/>
        </w:rPr>
        <w:t xml:space="preserve">EYLÜL AYI  </w:t>
      </w:r>
      <w:r w:rsidR="002C467C" w:rsidRPr="00397E8C">
        <w:rPr>
          <w:rFonts w:cstheme="minorHAnsi"/>
          <w:b/>
        </w:rPr>
        <w:t>13</w:t>
      </w:r>
      <w:r w:rsidR="002A3296" w:rsidRPr="00397E8C">
        <w:rPr>
          <w:rFonts w:cstheme="minorHAnsi"/>
          <w:b/>
        </w:rPr>
        <w:t xml:space="preserve">. </w:t>
      </w:r>
      <w:r w:rsidR="00F713E3" w:rsidRPr="00397E8C">
        <w:rPr>
          <w:rFonts w:cstheme="minorHAnsi"/>
          <w:b/>
        </w:rPr>
        <w:t>GÜN PLANI</w:t>
      </w:r>
    </w:p>
    <w:p w14:paraId="1E5E32F5" w14:textId="1A0F3B9A" w:rsidR="002A3296" w:rsidRPr="00397E8C" w:rsidRDefault="002A3296" w:rsidP="002A3296">
      <w:pPr>
        <w:rPr>
          <w:rFonts w:cstheme="minorHAnsi"/>
        </w:rPr>
      </w:pPr>
      <w:r w:rsidRPr="00397E8C">
        <w:rPr>
          <w:rFonts w:cstheme="minorHAnsi"/>
          <w:b/>
        </w:rPr>
        <w:t>YAŞ GRUBU:</w:t>
      </w:r>
      <w:r w:rsidRPr="00397E8C">
        <w:rPr>
          <w:rFonts w:cstheme="minorHAnsi"/>
        </w:rPr>
        <w:t xml:space="preserve"> </w:t>
      </w:r>
      <w:r w:rsidR="00B41890">
        <w:rPr>
          <w:rFonts w:cstheme="minorHAnsi"/>
        </w:rPr>
        <w:t>48-60</w:t>
      </w:r>
      <w:r w:rsidRPr="00397E8C">
        <w:rPr>
          <w:rFonts w:cstheme="minorHAnsi"/>
        </w:rPr>
        <w:t xml:space="preserve"> AY</w:t>
      </w:r>
    </w:p>
    <w:p w14:paraId="1ED5A591" w14:textId="6B2DCD9F" w:rsidR="00FF3DD6" w:rsidRPr="00397E8C" w:rsidRDefault="00241752" w:rsidP="002A3296">
      <w:pPr>
        <w:rPr>
          <w:rFonts w:cstheme="minorHAnsi"/>
          <w:b/>
        </w:rPr>
      </w:pPr>
      <w:r w:rsidRPr="00397E8C">
        <w:rPr>
          <w:rFonts w:cstheme="minorHAnsi"/>
          <w:b/>
        </w:rPr>
        <w:t>TARİH:</w:t>
      </w:r>
      <w:r w:rsidR="005D50F0">
        <w:rPr>
          <w:rFonts w:cstheme="minorHAnsi"/>
          <w:b/>
        </w:rPr>
        <w:t xml:space="preserve"> 30</w:t>
      </w:r>
      <w:r w:rsidR="005D50F0">
        <w:rPr>
          <w:rFonts w:cstheme="minorHAnsi"/>
          <w:b/>
        </w:rPr>
        <w:t>.09.2026</w:t>
      </w:r>
    </w:p>
    <w:p w14:paraId="053D66E0" w14:textId="77777777" w:rsidR="002A3296" w:rsidRPr="00397E8C" w:rsidRDefault="002A3296" w:rsidP="002A3296">
      <w:pPr>
        <w:rPr>
          <w:rFonts w:cstheme="minorHAnsi"/>
          <w:b/>
        </w:rPr>
      </w:pPr>
      <w:r w:rsidRPr="00397E8C">
        <w:rPr>
          <w:rFonts w:cstheme="minorHAnsi"/>
          <w:b/>
        </w:rPr>
        <w:t xml:space="preserve">ALAN BECERİLERİ: </w:t>
      </w:r>
    </w:p>
    <w:p w14:paraId="1FA03F86" w14:textId="77777777" w:rsidR="002A3296" w:rsidRPr="00397E8C" w:rsidRDefault="002A3296" w:rsidP="002A3296">
      <w:pPr>
        <w:rPr>
          <w:rFonts w:cstheme="minorHAnsi"/>
          <w:b/>
        </w:rPr>
      </w:pPr>
      <w:r w:rsidRPr="00397E8C">
        <w:rPr>
          <w:rFonts w:cstheme="minorHAnsi"/>
          <w:b/>
        </w:rPr>
        <w:t xml:space="preserve">Türkçe Alanı: </w:t>
      </w:r>
    </w:p>
    <w:p w14:paraId="61B1A83B" w14:textId="77777777" w:rsidR="002A3296" w:rsidRPr="00397E8C" w:rsidRDefault="002A3296" w:rsidP="002A3296">
      <w:pPr>
        <w:rPr>
          <w:rFonts w:cstheme="minorHAnsi"/>
        </w:rPr>
      </w:pPr>
      <w:r w:rsidRPr="00397E8C">
        <w:rPr>
          <w:rFonts w:cstheme="minorHAnsi"/>
        </w:rPr>
        <w:t xml:space="preserve">TAKB. Konuşma </w:t>
      </w:r>
    </w:p>
    <w:p w14:paraId="7DB49B9F" w14:textId="77777777" w:rsidR="007830AB" w:rsidRPr="00397E8C" w:rsidRDefault="007830AB" w:rsidP="007830AB">
      <w:pPr>
        <w:rPr>
          <w:rFonts w:cstheme="minorHAnsi"/>
          <w:b/>
        </w:rPr>
      </w:pPr>
      <w:r w:rsidRPr="00397E8C">
        <w:rPr>
          <w:rFonts w:cstheme="minorHAnsi"/>
          <w:b/>
        </w:rPr>
        <w:t>Sosyal Alanı:</w:t>
      </w:r>
    </w:p>
    <w:p w14:paraId="14C312B5" w14:textId="77777777" w:rsidR="007830AB" w:rsidRPr="00397E8C" w:rsidRDefault="007830AB" w:rsidP="002A3296">
      <w:pPr>
        <w:rPr>
          <w:rFonts w:cstheme="minorHAnsi"/>
        </w:rPr>
      </w:pPr>
      <w:r w:rsidRPr="00397E8C">
        <w:rPr>
          <w:rFonts w:cstheme="minorHAnsi"/>
        </w:rPr>
        <w:t>SBAB5. Sosyal Katılım becerisi</w:t>
      </w:r>
    </w:p>
    <w:p w14:paraId="5D1AA617" w14:textId="77777777" w:rsidR="00D11F30" w:rsidRPr="00397E8C" w:rsidRDefault="00D11F30" w:rsidP="00D11F30">
      <w:pPr>
        <w:rPr>
          <w:rFonts w:cstheme="minorHAnsi"/>
          <w:b/>
          <w:bCs/>
        </w:rPr>
      </w:pPr>
      <w:r w:rsidRPr="00397E8C">
        <w:rPr>
          <w:rFonts w:cstheme="minorHAnsi"/>
          <w:b/>
          <w:bCs/>
        </w:rPr>
        <w:t>Sanat Alanı:</w:t>
      </w:r>
    </w:p>
    <w:p w14:paraId="7B1009DA" w14:textId="20B1C656" w:rsidR="00D11F30" w:rsidRPr="00397E8C" w:rsidRDefault="00D11F30" w:rsidP="00D11F30">
      <w:pPr>
        <w:rPr>
          <w:rFonts w:cstheme="minorHAnsi"/>
        </w:rPr>
      </w:pPr>
      <w:r w:rsidRPr="00397E8C">
        <w:rPr>
          <w:rFonts w:cstheme="minorHAnsi"/>
        </w:rPr>
        <w:t xml:space="preserve">SNAB4. Sanatsal Uygulama Yapma </w:t>
      </w:r>
    </w:p>
    <w:p w14:paraId="1AB16B9E" w14:textId="77777777" w:rsidR="002A3296" w:rsidRPr="00397E8C" w:rsidRDefault="002A3296" w:rsidP="002A3296">
      <w:pPr>
        <w:rPr>
          <w:rFonts w:cstheme="minorHAnsi"/>
          <w:b/>
        </w:rPr>
      </w:pPr>
      <w:r w:rsidRPr="00397E8C">
        <w:rPr>
          <w:rFonts w:cstheme="minorHAnsi"/>
          <w:b/>
        </w:rPr>
        <w:t xml:space="preserve">Hareket Alanı: </w:t>
      </w:r>
    </w:p>
    <w:p w14:paraId="237A5947" w14:textId="77777777" w:rsidR="0085210E" w:rsidRPr="00397E8C" w:rsidRDefault="0085210E" w:rsidP="002A3296">
      <w:pPr>
        <w:rPr>
          <w:rFonts w:cstheme="minorHAnsi"/>
        </w:rPr>
      </w:pPr>
      <w:r w:rsidRPr="00397E8C">
        <w:rPr>
          <w:rFonts w:cstheme="minorHAnsi"/>
        </w:rPr>
        <w:t xml:space="preserve">HSAB3. Harekete İlişkin Sosyal/ Bilişsel Beceriler </w:t>
      </w:r>
    </w:p>
    <w:p w14:paraId="27BFBA35" w14:textId="77777777" w:rsidR="002A3296" w:rsidRPr="00397E8C" w:rsidRDefault="002A3296" w:rsidP="002A3296">
      <w:pPr>
        <w:rPr>
          <w:rFonts w:cstheme="minorHAnsi"/>
          <w:b/>
        </w:rPr>
      </w:pPr>
      <w:r w:rsidRPr="00397E8C">
        <w:rPr>
          <w:rFonts w:cstheme="minorHAnsi"/>
          <w:b/>
        </w:rPr>
        <w:t xml:space="preserve">KAVRAMSAL BECERİLER: </w:t>
      </w:r>
    </w:p>
    <w:p w14:paraId="01574CB0" w14:textId="77777777" w:rsidR="009A27F9" w:rsidRPr="00397E8C" w:rsidRDefault="009A27F9" w:rsidP="002A3296">
      <w:pPr>
        <w:rPr>
          <w:rFonts w:cstheme="minorHAnsi"/>
          <w:b/>
          <w:u w:val="single"/>
        </w:rPr>
      </w:pPr>
      <w:r w:rsidRPr="00397E8C">
        <w:rPr>
          <w:rFonts w:cstheme="minorHAnsi"/>
          <w:b/>
        </w:rPr>
        <w:t xml:space="preserve">KB1.Saymak </w:t>
      </w:r>
    </w:p>
    <w:p w14:paraId="0D25AFB7" w14:textId="77777777" w:rsidR="009A27F9" w:rsidRPr="00397E8C" w:rsidRDefault="009A27F9" w:rsidP="009A27F9">
      <w:pPr>
        <w:rPr>
          <w:rFonts w:cstheme="minorHAnsi"/>
          <w:b/>
        </w:rPr>
      </w:pPr>
      <w:r w:rsidRPr="00397E8C">
        <w:rPr>
          <w:rFonts w:cstheme="minorHAnsi"/>
          <w:b/>
        </w:rPr>
        <w:t>KB2.15.Yansıtma Becerisi</w:t>
      </w:r>
    </w:p>
    <w:p w14:paraId="79D2C6A9" w14:textId="77777777" w:rsidR="009A27F9" w:rsidRPr="00397E8C" w:rsidRDefault="009A27F9" w:rsidP="009A27F9">
      <w:pPr>
        <w:rPr>
          <w:rFonts w:cstheme="minorHAnsi"/>
        </w:rPr>
      </w:pPr>
      <w:r w:rsidRPr="00397E8C">
        <w:rPr>
          <w:rFonts w:cstheme="minorHAnsi"/>
        </w:rPr>
        <w:t xml:space="preserve">KB2.15.SB1. Deneyimi gözden geçirmek </w:t>
      </w:r>
    </w:p>
    <w:p w14:paraId="261C3C2B" w14:textId="77777777" w:rsidR="009A27F9" w:rsidRPr="00397E8C" w:rsidRDefault="009A27F9" w:rsidP="009A27F9">
      <w:pPr>
        <w:rPr>
          <w:rFonts w:cstheme="minorHAnsi"/>
        </w:rPr>
      </w:pPr>
      <w:r w:rsidRPr="00397E8C">
        <w:rPr>
          <w:rFonts w:cstheme="minorHAnsi"/>
        </w:rPr>
        <w:t xml:space="preserve">KB2.15.SB2. Deneyime dayalı çıkarım yapmak </w:t>
      </w:r>
    </w:p>
    <w:p w14:paraId="51AC55BC" w14:textId="77777777" w:rsidR="002A3296" w:rsidRPr="00397E8C" w:rsidRDefault="002A3296" w:rsidP="002A3296">
      <w:pPr>
        <w:rPr>
          <w:rFonts w:cstheme="minorHAnsi"/>
          <w:b/>
        </w:rPr>
      </w:pPr>
      <w:r w:rsidRPr="00397E8C">
        <w:rPr>
          <w:rFonts w:cstheme="minorHAnsi"/>
          <w:b/>
        </w:rPr>
        <w:t xml:space="preserve">EĞİLİMLER: </w:t>
      </w:r>
    </w:p>
    <w:p w14:paraId="5B61F3B9" w14:textId="77777777" w:rsidR="001703C3" w:rsidRPr="00397E8C" w:rsidRDefault="001703C3" w:rsidP="001703C3">
      <w:pPr>
        <w:rPr>
          <w:rFonts w:cstheme="minorHAnsi"/>
          <w:b/>
          <w:color w:val="000000" w:themeColor="text1"/>
        </w:rPr>
      </w:pPr>
      <w:r w:rsidRPr="00397E8C">
        <w:rPr>
          <w:rFonts w:cstheme="minorHAnsi"/>
          <w:b/>
          <w:color w:val="000000" w:themeColor="text1"/>
        </w:rPr>
        <w:t xml:space="preserve">Sosyal Eğilimler </w:t>
      </w:r>
    </w:p>
    <w:p w14:paraId="57CFE5A9" w14:textId="77777777" w:rsidR="001703C3" w:rsidRPr="00397E8C" w:rsidRDefault="001703C3" w:rsidP="001703C3">
      <w:pPr>
        <w:rPr>
          <w:rFonts w:cstheme="minorHAnsi"/>
          <w:color w:val="000000" w:themeColor="text1"/>
        </w:rPr>
      </w:pPr>
      <w:r w:rsidRPr="00397E8C">
        <w:rPr>
          <w:rFonts w:cstheme="minorHAnsi"/>
          <w:color w:val="000000" w:themeColor="text1"/>
        </w:rPr>
        <w:t xml:space="preserve">E2.4. Güven </w:t>
      </w:r>
    </w:p>
    <w:p w14:paraId="5DAA5BFC" w14:textId="77777777" w:rsidR="001703C3" w:rsidRPr="00397E8C" w:rsidRDefault="001703C3" w:rsidP="001703C3">
      <w:pPr>
        <w:rPr>
          <w:rFonts w:cstheme="minorHAnsi"/>
          <w:b/>
          <w:color w:val="000000" w:themeColor="text1"/>
        </w:rPr>
      </w:pPr>
      <w:r w:rsidRPr="00397E8C">
        <w:rPr>
          <w:rFonts w:cstheme="minorHAnsi"/>
          <w:b/>
          <w:color w:val="000000" w:themeColor="text1"/>
        </w:rPr>
        <w:t xml:space="preserve">Entelektüel Eğilimler </w:t>
      </w:r>
    </w:p>
    <w:p w14:paraId="6B97B959" w14:textId="77777777" w:rsidR="001703C3" w:rsidRPr="00397E8C" w:rsidRDefault="00983CAB" w:rsidP="002A3296">
      <w:pPr>
        <w:rPr>
          <w:rFonts w:cstheme="minorHAnsi"/>
          <w:color w:val="000000" w:themeColor="text1"/>
        </w:rPr>
      </w:pPr>
      <w:r w:rsidRPr="00397E8C">
        <w:rPr>
          <w:rFonts w:cstheme="minorHAnsi"/>
          <w:color w:val="000000" w:themeColor="text1"/>
        </w:rPr>
        <w:t xml:space="preserve">E3.1. Odaklanma </w:t>
      </w:r>
    </w:p>
    <w:p w14:paraId="36AE6D44" w14:textId="77777777" w:rsidR="002A3296" w:rsidRPr="00397E8C" w:rsidRDefault="002A3296" w:rsidP="002A3296">
      <w:pPr>
        <w:rPr>
          <w:rFonts w:cstheme="minorHAnsi"/>
          <w:b/>
        </w:rPr>
      </w:pPr>
      <w:r w:rsidRPr="00397E8C">
        <w:rPr>
          <w:rFonts w:cstheme="minorHAnsi"/>
          <w:b/>
        </w:rPr>
        <w:t xml:space="preserve">PROGRAMLAR ARASI BİLEŞENLER: </w:t>
      </w:r>
    </w:p>
    <w:p w14:paraId="5CA28CC3" w14:textId="77777777" w:rsidR="002A3296" w:rsidRPr="00397E8C" w:rsidRDefault="002A3296" w:rsidP="002A3296">
      <w:pPr>
        <w:rPr>
          <w:rFonts w:cstheme="minorHAnsi"/>
          <w:b/>
        </w:rPr>
      </w:pPr>
      <w:r w:rsidRPr="00397E8C">
        <w:rPr>
          <w:rFonts w:cstheme="minorHAnsi"/>
          <w:b/>
        </w:rPr>
        <w:t xml:space="preserve">Sosyal-Duygusal Öğrenme Becerileri: </w:t>
      </w:r>
    </w:p>
    <w:p w14:paraId="62FF047B" w14:textId="77777777" w:rsidR="009343DF" w:rsidRPr="00397E8C" w:rsidRDefault="00022593" w:rsidP="009343DF">
      <w:pPr>
        <w:rPr>
          <w:rFonts w:cstheme="minorHAnsi"/>
          <w:b/>
        </w:rPr>
      </w:pPr>
      <w:r w:rsidRPr="00397E8C">
        <w:rPr>
          <w:rFonts w:cstheme="minorHAnsi"/>
          <w:b/>
        </w:rPr>
        <w:t>SDB2.1.</w:t>
      </w:r>
      <w:r w:rsidR="009343DF" w:rsidRPr="00397E8C">
        <w:rPr>
          <w:rFonts w:cstheme="minorHAnsi"/>
          <w:b/>
        </w:rPr>
        <w:t xml:space="preserve">İletişim Becerisi </w:t>
      </w:r>
    </w:p>
    <w:p w14:paraId="6C5BD53F" w14:textId="77777777" w:rsidR="009343DF" w:rsidRPr="00397E8C" w:rsidRDefault="009343DF" w:rsidP="009343DF">
      <w:pPr>
        <w:rPr>
          <w:rFonts w:cstheme="minorHAnsi"/>
          <w:b/>
          <w:color w:val="000000" w:themeColor="text1"/>
        </w:rPr>
      </w:pPr>
      <w:r w:rsidRPr="00397E8C">
        <w:rPr>
          <w:rFonts w:cstheme="minorHAnsi"/>
          <w:b/>
          <w:color w:val="000000" w:themeColor="text1"/>
        </w:rPr>
        <w:t xml:space="preserve">SDB2.1.SB4. Grup iletişimine katılmak </w:t>
      </w:r>
    </w:p>
    <w:p w14:paraId="1A10C7AD" w14:textId="77777777" w:rsidR="009343DF" w:rsidRPr="00397E8C" w:rsidRDefault="009343DF" w:rsidP="009343DF">
      <w:pPr>
        <w:rPr>
          <w:rFonts w:cstheme="minorHAnsi"/>
        </w:rPr>
      </w:pPr>
      <w:r w:rsidRPr="00397E8C">
        <w:rPr>
          <w:rFonts w:cstheme="minorHAnsi"/>
        </w:rPr>
        <w:t>SDB2.1.SB4.G3. Grup içi iletişime katkıda bulunur.</w:t>
      </w:r>
    </w:p>
    <w:p w14:paraId="0A11FD22" w14:textId="72C9F1CD" w:rsidR="00022593" w:rsidRPr="00397E8C" w:rsidRDefault="00022593" w:rsidP="002A3296">
      <w:pPr>
        <w:rPr>
          <w:rFonts w:cstheme="minorHAnsi"/>
        </w:rPr>
      </w:pPr>
      <w:r w:rsidRPr="00397E8C">
        <w:rPr>
          <w:rFonts w:cstheme="minorHAnsi"/>
        </w:rPr>
        <w:t xml:space="preserve">. </w:t>
      </w:r>
    </w:p>
    <w:p w14:paraId="6F28C1DD" w14:textId="77777777" w:rsidR="002A3296" w:rsidRPr="00397E8C" w:rsidRDefault="002A3296" w:rsidP="002A3296">
      <w:pPr>
        <w:rPr>
          <w:rFonts w:cstheme="minorHAnsi"/>
          <w:b/>
        </w:rPr>
      </w:pPr>
      <w:r w:rsidRPr="00397E8C">
        <w:rPr>
          <w:rFonts w:cstheme="minorHAnsi"/>
          <w:b/>
        </w:rPr>
        <w:t xml:space="preserve">Değerler: </w:t>
      </w:r>
    </w:p>
    <w:p w14:paraId="09A22430" w14:textId="77777777" w:rsidR="00022593" w:rsidRPr="00397E8C" w:rsidRDefault="00022593" w:rsidP="00022593">
      <w:pPr>
        <w:rPr>
          <w:rFonts w:cstheme="minorHAnsi"/>
          <w:b/>
        </w:rPr>
      </w:pPr>
      <w:r w:rsidRPr="00397E8C">
        <w:rPr>
          <w:rFonts w:cstheme="minorHAnsi"/>
          <w:b/>
        </w:rPr>
        <w:t>D12.Sabır</w:t>
      </w:r>
    </w:p>
    <w:p w14:paraId="2C53044E" w14:textId="77777777" w:rsidR="00022593" w:rsidRPr="00397E8C" w:rsidRDefault="00022593" w:rsidP="00022593">
      <w:pPr>
        <w:rPr>
          <w:rFonts w:cstheme="minorHAnsi"/>
          <w:b/>
          <w:color w:val="000000" w:themeColor="text1"/>
        </w:rPr>
      </w:pPr>
      <w:r w:rsidRPr="00397E8C">
        <w:rPr>
          <w:rFonts w:cstheme="minorHAnsi"/>
          <w:b/>
          <w:color w:val="000000" w:themeColor="text1"/>
        </w:rPr>
        <w:lastRenderedPageBreak/>
        <w:t xml:space="preserve">D12.2. İstikrarlı olmak </w:t>
      </w:r>
    </w:p>
    <w:p w14:paraId="07D8E707" w14:textId="77777777" w:rsidR="00022593" w:rsidRPr="00397E8C" w:rsidRDefault="00022593" w:rsidP="00022593">
      <w:pPr>
        <w:rPr>
          <w:rFonts w:cstheme="minorHAnsi"/>
        </w:rPr>
      </w:pPr>
      <w:r w:rsidRPr="00397E8C">
        <w:rPr>
          <w:rFonts w:cstheme="minorHAnsi"/>
        </w:rPr>
        <w:t>D12.2.1. Görev ve sorumluluklarını yerine getirirken kararlı davranır.</w:t>
      </w:r>
    </w:p>
    <w:p w14:paraId="27239DFC" w14:textId="77777777" w:rsidR="00022593" w:rsidRPr="00397E8C" w:rsidRDefault="00022593" w:rsidP="002A3296">
      <w:pPr>
        <w:rPr>
          <w:rFonts w:cstheme="minorHAnsi"/>
        </w:rPr>
      </w:pPr>
      <w:r w:rsidRPr="00397E8C">
        <w:rPr>
          <w:rFonts w:cstheme="minorHAnsi"/>
        </w:rPr>
        <w:t xml:space="preserve">D12.2.2. Çalışmalarında sebat eder. </w:t>
      </w:r>
    </w:p>
    <w:p w14:paraId="1C7086FE" w14:textId="77777777" w:rsidR="002A3296" w:rsidRPr="00397E8C" w:rsidRDefault="002A3296" w:rsidP="002A3296">
      <w:pPr>
        <w:rPr>
          <w:rFonts w:cstheme="minorHAnsi"/>
          <w:b/>
        </w:rPr>
      </w:pPr>
      <w:r w:rsidRPr="00397E8C">
        <w:rPr>
          <w:rFonts w:cstheme="minorHAnsi"/>
          <w:b/>
        </w:rPr>
        <w:t xml:space="preserve">Okuryazarlık Becerileri: </w:t>
      </w:r>
    </w:p>
    <w:p w14:paraId="23F78BD4" w14:textId="77777777" w:rsidR="00E53797" w:rsidRPr="00397E8C" w:rsidRDefault="00E53797" w:rsidP="00E53797">
      <w:pPr>
        <w:rPr>
          <w:rFonts w:cstheme="minorHAnsi"/>
          <w:b/>
          <w:color w:val="000000" w:themeColor="text1"/>
        </w:rPr>
      </w:pPr>
      <w:r w:rsidRPr="00397E8C">
        <w:rPr>
          <w:rFonts w:cstheme="minorHAnsi"/>
          <w:b/>
          <w:color w:val="000000" w:themeColor="text1"/>
        </w:rPr>
        <w:t>OB4. Görsel Okuryazarlık</w:t>
      </w:r>
    </w:p>
    <w:p w14:paraId="6ABBF76A" w14:textId="77777777" w:rsidR="00E53797" w:rsidRPr="00397E8C" w:rsidRDefault="00E53797" w:rsidP="00E53797">
      <w:pPr>
        <w:rPr>
          <w:rFonts w:cstheme="minorHAnsi"/>
          <w:color w:val="000000" w:themeColor="text1"/>
        </w:rPr>
      </w:pPr>
      <w:r w:rsidRPr="00397E8C">
        <w:rPr>
          <w:rFonts w:cstheme="minorHAnsi"/>
          <w:color w:val="000000" w:themeColor="text1"/>
        </w:rPr>
        <w:t xml:space="preserve">OB4.1.Görseli Anlama </w:t>
      </w:r>
    </w:p>
    <w:p w14:paraId="26C130DC" w14:textId="77777777" w:rsidR="002A3296" w:rsidRPr="00397E8C" w:rsidRDefault="002A3296" w:rsidP="002A3296">
      <w:pPr>
        <w:rPr>
          <w:rFonts w:cstheme="minorHAnsi"/>
          <w:b/>
        </w:rPr>
      </w:pPr>
      <w:r w:rsidRPr="00397E8C">
        <w:rPr>
          <w:rFonts w:cstheme="minorHAnsi"/>
          <w:b/>
        </w:rPr>
        <w:t xml:space="preserve">ÖĞRENME ÇIKTILARI: </w:t>
      </w:r>
    </w:p>
    <w:p w14:paraId="5C7C3732" w14:textId="77777777" w:rsidR="002A3296" w:rsidRPr="00397E8C" w:rsidRDefault="002A3296" w:rsidP="00A14BDA">
      <w:pPr>
        <w:rPr>
          <w:rFonts w:cstheme="minorHAnsi"/>
          <w:b/>
        </w:rPr>
      </w:pPr>
      <w:r w:rsidRPr="00397E8C">
        <w:rPr>
          <w:rFonts w:cstheme="minorHAnsi"/>
          <w:b/>
        </w:rPr>
        <w:t>Türkçe Alanı</w:t>
      </w:r>
      <w:r w:rsidR="00A14BDA" w:rsidRPr="00397E8C">
        <w:rPr>
          <w:rFonts w:cstheme="minorHAnsi"/>
          <w:b/>
        </w:rPr>
        <w:t>:</w:t>
      </w:r>
    </w:p>
    <w:p w14:paraId="245E59C0" w14:textId="77777777" w:rsidR="00827D79" w:rsidRPr="00397E8C" w:rsidRDefault="00827D79" w:rsidP="00827D79">
      <w:pPr>
        <w:rPr>
          <w:rFonts w:cstheme="minorHAnsi"/>
          <w:b/>
        </w:rPr>
      </w:pPr>
      <w:r w:rsidRPr="00397E8C">
        <w:rPr>
          <w:rFonts w:cstheme="minorHAnsi"/>
          <w:b/>
        </w:rPr>
        <w:t xml:space="preserve">TAKB.4. Konuşma sürecine ilişkin görüşlerini yansıtabilme </w:t>
      </w:r>
    </w:p>
    <w:p w14:paraId="52A5D365" w14:textId="77777777" w:rsidR="00827D79" w:rsidRPr="00397E8C" w:rsidRDefault="00827D79" w:rsidP="00827D79">
      <w:pPr>
        <w:rPr>
          <w:rFonts w:cstheme="minorHAnsi"/>
        </w:rPr>
      </w:pPr>
      <w:r w:rsidRPr="00397E8C">
        <w:rPr>
          <w:rFonts w:cstheme="minorHAnsi"/>
        </w:rPr>
        <w:t xml:space="preserve">a) Konuşma sürecine etki eden faktörleri söyler.  </w:t>
      </w:r>
    </w:p>
    <w:p w14:paraId="3EABAFD2" w14:textId="77777777" w:rsidR="00827D79" w:rsidRPr="00397E8C" w:rsidRDefault="00827D79" w:rsidP="002A3296">
      <w:pPr>
        <w:rPr>
          <w:rFonts w:cstheme="minorHAnsi"/>
        </w:rPr>
      </w:pPr>
      <w:r w:rsidRPr="00397E8C">
        <w:rPr>
          <w:rFonts w:cstheme="minorHAnsi"/>
        </w:rPr>
        <w:t>b) Konuşma sürecindeki hatalarını düzeltir</w:t>
      </w:r>
    </w:p>
    <w:p w14:paraId="6E6A79BA" w14:textId="77777777" w:rsidR="007830AB" w:rsidRPr="00397E8C" w:rsidRDefault="007830AB" w:rsidP="002A3296">
      <w:pPr>
        <w:rPr>
          <w:rFonts w:cstheme="minorHAnsi"/>
          <w:b/>
        </w:rPr>
      </w:pPr>
      <w:r w:rsidRPr="00397E8C">
        <w:rPr>
          <w:rFonts w:cstheme="minorHAnsi"/>
          <w:b/>
        </w:rPr>
        <w:t>Sosyal Alanı:</w:t>
      </w:r>
    </w:p>
    <w:p w14:paraId="05CCC0FF" w14:textId="77777777" w:rsidR="007830AB" w:rsidRPr="00397E8C" w:rsidRDefault="007830AB" w:rsidP="007830AB">
      <w:pPr>
        <w:rPr>
          <w:rFonts w:cstheme="minorHAnsi"/>
          <w:b/>
        </w:rPr>
      </w:pPr>
      <w:r w:rsidRPr="00397E8C">
        <w:rPr>
          <w:rFonts w:cstheme="minorHAnsi"/>
          <w:b/>
        </w:rPr>
        <w:t xml:space="preserve">SAB.8.Yakın çevresinde oluşan gruplarla (oyun, etkinlik, proje vb.) sosyal temas oluşturabilme </w:t>
      </w:r>
    </w:p>
    <w:p w14:paraId="1B14A3D2" w14:textId="77777777" w:rsidR="007830AB" w:rsidRPr="00397E8C" w:rsidRDefault="007830AB" w:rsidP="007830AB">
      <w:pPr>
        <w:rPr>
          <w:rFonts w:cstheme="minorHAnsi"/>
        </w:rPr>
      </w:pPr>
      <w:r w:rsidRPr="00397E8C">
        <w:rPr>
          <w:rFonts w:cstheme="minorHAnsi"/>
        </w:rPr>
        <w:t xml:space="preserve">a) Dâhil olduğu oyun/etkinlik/proje grup çalışmalarında iletişimi başlatır. </w:t>
      </w:r>
    </w:p>
    <w:p w14:paraId="01DD7713" w14:textId="77777777" w:rsidR="007830AB" w:rsidRPr="00397E8C" w:rsidRDefault="007830AB" w:rsidP="002A3296">
      <w:pPr>
        <w:rPr>
          <w:rFonts w:cstheme="minorHAnsi"/>
        </w:rPr>
      </w:pPr>
      <w:r w:rsidRPr="00397E8C">
        <w:rPr>
          <w:rFonts w:cstheme="minorHAnsi"/>
        </w:rPr>
        <w:t xml:space="preserve">c) Grup içi iletişimi artırmaya yönelik etkinliklere katılır. </w:t>
      </w:r>
    </w:p>
    <w:p w14:paraId="73C7E446" w14:textId="77777777" w:rsidR="002A3296" w:rsidRPr="00397E8C" w:rsidRDefault="002A3296" w:rsidP="002A3296">
      <w:pPr>
        <w:rPr>
          <w:rFonts w:cstheme="minorHAnsi"/>
          <w:b/>
        </w:rPr>
      </w:pPr>
      <w:r w:rsidRPr="00397E8C">
        <w:rPr>
          <w:rFonts w:cstheme="minorHAnsi"/>
          <w:b/>
        </w:rPr>
        <w:t>İÇERİK ÇERÇEVESİ:</w:t>
      </w:r>
    </w:p>
    <w:p w14:paraId="568D5946" w14:textId="7B555360" w:rsidR="002A3296" w:rsidRPr="00397E8C" w:rsidRDefault="002A3296" w:rsidP="002A3296">
      <w:pPr>
        <w:rPr>
          <w:rFonts w:cstheme="minorHAnsi"/>
          <w:bCs/>
        </w:rPr>
      </w:pPr>
      <w:r w:rsidRPr="00397E8C">
        <w:rPr>
          <w:rFonts w:cstheme="minorHAnsi"/>
          <w:b/>
        </w:rPr>
        <w:t>Kavramlar</w:t>
      </w:r>
      <w:r w:rsidR="005108FE">
        <w:rPr>
          <w:rFonts w:cstheme="minorHAnsi"/>
          <w:b/>
        </w:rPr>
        <w:t xml:space="preserve">: </w:t>
      </w:r>
      <w:r w:rsidR="005108FE" w:rsidRPr="005108FE">
        <w:rPr>
          <w:rFonts w:ascii="Calibri" w:eastAsia="Calibri" w:hAnsi="Calibri" w:cs="Times New Roman"/>
          <w:sz w:val="20"/>
          <w:szCs w:val="20"/>
        </w:rPr>
        <w:t>Temiz-kirli</w:t>
      </w:r>
    </w:p>
    <w:p w14:paraId="07A6B869" w14:textId="136C84AF" w:rsidR="002A3296" w:rsidRPr="00397E8C" w:rsidRDefault="002A3296" w:rsidP="00073D63">
      <w:pPr>
        <w:spacing w:after="0" w:line="240" w:lineRule="auto"/>
        <w:contextualSpacing/>
        <w:jc w:val="both"/>
        <w:rPr>
          <w:rFonts w:cstheme="minorHAnsi"/>
          <w:color w:val="000000" w:themeColor="text1"/>
        </w:rPr>
      </w:pPr>
      <w:r w:rsidRPr="00397E8C">
        <w:rPr>
          <w:rFonts w:cstheme="minorHAnsi"/>
          <w:b/>
        </w:rPr>
        <w:t>Sözcükler:</w:t>
      </w:r>
      <w:r w:rsidRPr="00397E8C">
        <w:rPr>
          <w:rFonts w:cstheme="minorHAnsi"/>
        </w:rPr>
        <w:t xml:space="preserve"> </w:t>
      </w:r>
      <w:r w:rsidR="005108FE">
        <w:rPr>
          <w:rFonts w:cstheme="minorHAnsi"/>
        </w:rPr>
        <w:t>Toz</w:t>
      </w:r>
    </w:p>
    <w:p w14:paraId="21FD4FCA" w14:textId="77777777" w:rsidR="00073D63" w:rsidRPr="00397E8C" w:rsidRDefault="00073D63" w:rsidP="00073D63">
      <w:pPr>
        <w:spacing w:after="0" w:line="240" w:lineRule="auto"/>
        <w:contextualSpacing/>
        <w:jc w:val="both"/>
        <w:rPr>
          <w:rFonts w:eastAsia="Times New Roman" w:cstheme="minorHAnsi"/>
          <w:b/>
          <w:lang w:eastAsia="tr-TR"/>
        </w:rPr>
      </w:pPr>
    </w:p>
    <w:p w14:paraId="0DEAC257" w14:textId="35541593" w:rsidR="002A3296" w:rsidRPr="00397E8C" w:rsidRDefault="002A3296" w:rsidP="002A3296">
      <w:pPr>
        <w:rPr>
          <w:rFonts w:cstheme="minorHAnsi"/>
          <w:bCs/>
          <w:color w:val="000000" w:themeColor="text1"/>
        </w:rPr>
      </w:pPr>
      <w:r w:rsidRPr="00397E8C">
        <w:rPr>
          <w:rFonts w:cstheme="minorHAnsi"/>
          <w:b/>
        </w:rPr>
        <w:t xml:space="preserve">Materyaller:  </w:t>
      </w:r>
      <w:r w:rsidR="005108FE" w:rsidRPr="005108FE">
        <w:rPr>
          <w:rFonts w:ascii="Calibri" w:eastAsia="Calibri" w:hAnsi="Calibri" w:cs="Times New Roman"/>
          <w:sz w:val="20"/>
          <w:szCs w:val="20"/>
        </w:rPr>
        <w:t>Toz bezi, çizgi çalışma yaprağı</w:t>
      </w:r>
    </w:p>
    <w:p w14:paraId="022E41CD" w14:textId="377B98F8" w:rsidR="002A3296" w:rsidRPr="00397E8C" w:rsidRDefault="002A3296" w:rsidP="00584D6D">
      <w:pPr>
        <w:rPr>
          <w:rFonts w:cstheme="minorHAnsi"/>
        </w:rPr>
      </w:pPr>
      <w:r w:rsidRPr="00397E8C">
        <w:rPr>
          <w:rFonts w:cstheme="minorHAnsi"/>
          <w:b/>
        </w:rPr>
        <w:t>Eğitim/Öğrenme Ortamları:</w:t>
      </w:r>
      <w:r w:rsidRPr="00397E8C">
        <w:rPr>
          <w:rFonts w:cstheme="minorHAnsi"/>
        </w:rPr>
        <w:t xml:space="preserve"> </w:t>
      </w:r>
      <w:r w:rsidR="004D3075" w:rsidRPr="00397E8C">
        <w:rPr>
          <w:rFonts w:cstheme="minorHAnsi"/>
        </w:rPr>
        <w:t xml:space="preserve">Öğretmen etkinlik için gerekli </w:t>
      </w:r>
      <w:r w:rsidR="00EC0F30" w:rsidRPr="00397E8C">
        <w:rPr>
          <w:rFonts w:cstheme="minorHAnsi"/>
        </w:rPr>
        <w:t xml:space="preserve">eğitim ortamını hazırlar. </w:t>
      </w:r>
    </w:p>
    <w:p w14:paraId="42D6DE75" w14:textId="77777777" w:rsidR="00F1264E" w:rsidRPr="00397E8C" w:rsidRDefault="00F1264E" w:rsidP="00584D6D">
      <w:pPr>
        <w:rPr>
          <w:rFonts w:cstheme="minorHAnsi"/>
        </w:rPr>
      </w:pPr>
    </w:p>
    <w:p w14:paraId="7EF87C5C" w14:textId="77777777" w:rsidR="00BC42D0" w:rsidRPr="00397E8C" w:rsidRDefault="00BC42D0" w:rsidP="00584D6D">
      <w:pPr>
        <w:rPr>
          <w:rFonts w:cstheme="minorHAnsi"/>
          <w:b/>
          <w:color w:val="000000" w:themeColor="text1"/>
        </w:rPr>
      </w:pPr>
    </w:p>
    <w:p w14:paraId="32F70E3C" w14:textId="77777777" w:rsidR="002C467C" w:rsidRPr="00397E8C" w:rsidRDefault="002C467C" w:rsidP="002A3296">
      <w:pPr>
        <w:jc w:val="center"/>
        <w:rPr>
          <w:rFonts w:cstheme="minorHAnsi"/>
          <w:b/>
        </w:rPr>
      </w:pPr>
    </w:p>
    <w:p w14:paraId="4AE9E7CB" w14:textId="77777777" w:rsidR="002C467C" w:rsidRPr="00397E8C" w:rsidRDefault="002C467C" w:rsidP="002A3296">
      <w:pPr>
        <w:jc w:val="center"/>
        <w:rPr>
          <w:rFonts w:cstheme="minorHAnsi"/>
          <w:b/>
        </w:rPr>
      </w:pPr>
    </w:p>
    <w:p w14:paraId="0A6E21FA" w14:textId="77777777" w:rsidR="002C467C" w:rsidRPr="00397E8C" w:rsidRDefault="002C467C" w:rsidP="002A3296">
      <w:pPr>
        <w:jc w:val="center"/>
        <w:rPr>
          <w:rFonts w:cstheme="minorHAnsi"/>
          <w:b/>
        </w:rPr>
      </w:pPr>
    </w:p>
    <w:p w14:paraId="3E1A3562" w14:textId="77777777" w:rsidR="002C467C" w:rsidRPr="00397E8C" w:rsidRDefault="002C467C" w:rsidP="002A3296">
      <w:pPr>
        <w:jc w:val="center"/>
        <w:rPr>
          <w:rFonts w:cstheme="minorHAnsi"/>
          <w:b/>
        </w:rPr>
      </w:pPr>
    </w:p>
    <w:p w14:paraId="0E7EC7F9" w14:textId="77777777" w:rsidR="002C467C" w:rsidRPr="00397E8C" w:rsidRDefault="002C467C" w:rsidP="002A3296">
      <w:pPr>
        <w:jc w:val="center"/>
        <w:rPr>
          <w:rFonts w:cstheme="minorHAnsi"/>
          <w:b/>
        </w:rPr>
      </w:pPr>
    </w:p>
    <w:p w14:paraId="30CA46FE" w14:textId="77777777" w:rsidR="002C467C" w:rsidRPr="00397E8C" w:rsidRDefault="002C467C" w:rsidP="002A3296">
      <w:pPr>
        <w:jc w:val="center"/>
        <w:rPr>
          <w:rFonts w:cstheme="minorHAnsi"/>
          <w:b/>
        </w:rPr>
      </w:pPr>
    </w:p>
    <w:p w14:paraId="5B124634" w14:textId="77777777" w:rsidR="002C467C" w:rsidRPr="00397E8C" w:rsidRDefault="002C467C" w:rsidP="002A3296">
      <w:pPr>
        <w:jc w:val="center"/>
        <w:rPr>
          <w:rFonts w:cstheme="minorHAnsi"/>
          <w:b/>
        </w:rPr>
      </w:pPr>
    </w:p>
    <w:p w14:paraId="671C211D" w14:textId="77777777" w:rsidR="002C467C" w:rsidRPr="00397E8C" w:rsidRDefault="002C467C" w:rsidP="002A3296">
      <w:pPr>
        <w:jc w:val="center"/>
        <w:rPr>
          <w:rFonts w:cstheme="minorHAnsi"/>
          <w:b/>
        </w:rPr>
      </w:pPr>
    </w:p>
    <w:p w14:paraId="3D2F48C6" w14:textId="77777777" w:rsidR="002C467C" w:rsidRPr="00397E8C" w:rsidRDefault="002C467C" w:rsidP="002A3296">
      <w:pPr>
        <w:jc w:val="center"/>
        <w:rPr>
          <w:rFonts w:cstheme="minorHAnsi"/>
          <w:b/>
        </w:rPr>
      </w:pPr>
    </w:p>
    <w:p w14:paraId="262A8815" w14:textId="77777777" w:rsidR="005108FE" w:rsidRDefault="005108FE" w:rsidP="002A3296">
      <w:pPr>
        <w:jc w:val="center"/>
        <w:rPr>
          <w:rFonts w:cstheme="minorHAnsi"/>
          <w:b/>
        </w:rPr>
      </w:pPr>
    </w:p>
    <w:p w14:paraId="439EFFCF" w14:textId="77777777" w:rsidR="002A3296" w:rsidRPr="00397E8C" w:rsidRDefault="002A3296" w:rsidP="002A3296">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1956"/>
        <w:gridCol w:w="7967"/>
      </w:tblGrid>
      <w:tr w:rsidR="002A3296" w:rsidRPr="00397E8C" w14:paraId="6B68BA25" w14:textId="77777777" w:rsidTr="002C467C">
        <w:tc>
          <w:tcPr>
            <w:tcW w:w="1956" w:type="dxa"/>
          </w:tcPr>
          <w:p w14:paraId="7E1BFDA1" w14:textId="5A07BBB4" w:rsidR="002A3296" w:rsidRPr="00397E8C" w:rsidRDefault="002C467C" w:rsidP="00827D79">
            <w:pPr>
              <w:rPr>
                <w:rFonts w:cstheme="minorHAnsi"/>
                <w:b/>
              </w:rPr>
            </w:pPr>
            <w:r w:rsidRPr="00397E8C">
              <w:rPr>
                <w:rFonts w:cstheme="minorHAnsi"/>
                <w:b/>
              </w:rPr>
              <w:t xml:space="preserve">GÜNE BAŞLAMA ZAMANI </w:t>
            </w:r>
          </w:p>
        </w:tc>
        <w:tc>
          <w:tcPr>
            <w:tcW w:w="7967" w:type="dxa"/>
          </w:tcPr>
          <w:p w14:paraId="12DE0B6B" w14:textId="0DEC3A7E" w:rsidR="002A3296" w:rsidRPr="00397E8C" w:rsidRDefault="00BC42D0" w:rsidP="00827D79">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tc>
      </w:tr>
      <w:tr w:rsidR="002A3296" w:rsidRPr="00397E8C" w14:paraId="56556F3C" w14:textId="77777777" w:rsidTr="002C467C">
        <w:tc>
          <w:tcPr>
            <w:tcW w:w="1956" w:type="dxa"/>
          </w:tcPr>
          <w:p w14:paraId="1D60BCA8" w14:textId="77777777" w:rsidR="002A3296" w:rsidRPr="00397E8C" w:rsidRDefault="002A3296" w:rsidP="00827D79">
            <w:pPr>
              <w:rPr>
                <w:rFonts w:cstheme="minorHAnsi"/>
                <w:b/>
              </w:rPr>
            </w:pPr>
            <w:r w:rsidRPr="00397E8C">
              <w:rPr>
                <w:rFonts w:cstheme="minorHAnsi"/>
                <w:b/>
              </w:rPr>
              <w:t>ÖĞRENME MERKEZLERİNDE OYUN</w:t>
            </w:r>
          </w:p>
        </w:tc>
        <w:tc>
          <w:tcPr>
            <w:tcW w:w="7967" w:type="dxa"/>
          </w:tcPr>
          <w:p w14:paraId="233228D6" w14:textId="1B3FDEDF" w:rsidR="002A3296" w:rsidRPr="00397E8C" w:rsidRDefault="00BC42D0" w:rsidP="00827D79">
            <w:pPr>
              <w:rPr>
                <w:rFonts w:cstheme="minorHAnsi"/>
              </w:rPr>
            </w:pPr>
            <w:r w:rsidRPr="00397E8C">
              <w:rPr>
                <w:rFonts w:cstheme="minorHAnsi"/>
              </w:rPr>
              <w:t>Öğretmen çocukları ilgili merkezlere yönlendirir. Gün içindeki etkinliklerle ilgili gerekli materyalleri hazırlar. Çocuklar hakkında gözlem yapılır. Çocukların ilgilerine göre gerekli malzemeler verilir.</w:t>
            </w:r>
          </w:p>
        </w:tc>
      </w:tr>
      <w:tr w:rsidR="002A3296" w:rsidRPr="00397E8C" w14:paraId="6DC9D8D6" w14:textId="77777777" w:rsidTr="002C467C">
        <w:tc>
          <w:tcPr>
            <w:tcW w:w="1956" w:type="dxa"/>
          </w:tcPr>
          <w:p w14:paraId="48A9B9C0" w14:textId="77777777" w:rsidR="002A3296" w:rsidRPr="00397E8C" w:rsidRDefault="002A3296" w:rsidP="00827D79">
            <w:pPr>
              <w:rPr>
                <w:rFonts w:cstheme="minorHAnsi"/>
                <w:b/>
              </w:rPr>
            </w:pPr>
            <w:r w:rsidRPr="00397E8C">
              <w:rPr>
                <w:rFonts w:cstheme="minorHAnsi"/>
                <w:b/>
              </w:rPr>
              <w:t xml:space="preserve">BESLENME, </w:t>
            </w:r>
          </w:p>
          <w:p w14:paraId="3247D2F1" w14:textId="77777777" w:rsidR="002A3296" w:rsidRPr="00397E8C" w:rsidRDefault="002A3296" w:rsidP="00827D79">
            <w:pPr>
              <w:rPr>
                <w:rFonts w:cstheme="minorHAnsi"/>
                <w:b/>
              </w:rPr>
            </w:pPr>
            <w:r w:rsidRPr="00397E8C">
              <w:rPr>
                <w:rFonts w:cstheme="minorHAnsi"/>
                <w:b/>
              </w:rPr>
              <w:t xml:space="preserve">TOPLANMA ,TEMİZLİK </w:t>
            </w:r>
          </w:p>
        </w:tc>
        <w:tc>
          <w:tcPr>
            <w:tcW w:w="7967" w:type="dxa"/>
          </w:tcPr>
          <w:p w14:paraId="08743960" w14:textId="7478830F" w:rsidR="002A3296" w:rsidRPr="00397E8C" w:rsidRDefault="00BC42D0" w:rsidP="00073D63">
            <w:pPr>
              <w:rPr>
                <w:rFonts w:cstheme="minorHAnsi"/>
                <w:color w:val="000000" w:themeColor="text1"/>
                <w:lang w:eastAsia="tr-TR"/>
              </w:rPr>
            </w:pPr>
            <w:r w:rsidRPr="00397E8C">
              <w:rPr>
                <w:rFonts w:cstheme="minorHAnsi"/>
                <w:color w:val="000000" w:themeColor="text1"/>
                <w:lang w:eastAsia="tr-TR"/>
              </w:rPr>
              <w:t>Rutin toplanma temizlik ve düzenleme çalışması yapılır. Ardından gerekli özbakım ihtiyaçları giderilip beslenme saatine geçilir.</w:t>
            </w:r>
          </w:p>
        </w:tc>
      </w:tr>
      <w:tr w:rsidR="002A3296" w:rsidRPr="00397E8C" w14:paraId="398E3205" w14:textId="77777777" w:rsidTr="002C467C">
        <w:tc>
          <w:tcPr>
            <w:tcW w:w="1956" w:type="dxa"/>
          </w:tcPr>
          <w:p w14:paraId="73907616" w14:textId="77777777" w:rsidR="002A3296" w:rsidRPr="00397E8C" w:rsidRDefault="002A3296" w:rsidP="00827D79">
            <w:pPr>
              <w:rPr>
                <w:rFonts w:cstheme="minorHAnsi"/>
                <w:b/>
              </w:rPr>
            </w:pPr>
          </w:p>
          <w:p w14:paraId="080F1D03" w14:textId="77777777" w:rsidR="002A3296" w:rsidRPr="00397E8C" w:rsidRDefault="002A3296" w:rsidP="00827D79">
            <w:pPr>
              <w:rPr>
                <w:rFonts w:cstheme="minorHAnsi"/>
                <w:b/>
              </w:rPr>
            </w:pPr>
          </w:p>
          <w:p w14:paraId="46D8A8AC" w14:textId="77777777" w:rsidR="002A3296" w:rsidRPr="00397E8C" w:rsidRDefault="002A3296" w:rsidP="00827D79">
            <w:pPr>
              <w:rPr>
                <w:rFonts w:cstheme="minorHAnsi"/>
                <w:b/>
              </w:rPr>
            </w:pPr>
          </w:p>
          <w:p w14:paraId="00CBAB40" w14:textId="77777777" w:rsidR="002A3296" w:rsidRPr="00397E8C" w:rsidRDefault="002A3296" w:rsidP="00827D79">
            <w:pPr>
              <w:rPr>
                <w:rFonts w:cstheme="minorHAnsi"/>
                <w:b/>
              </w:rPr>
            </w:pPr>
          </w:p>
          <w:p w14:paraId="207564C8" w14:textId="77777777" w:rsidR="00A14BDA" w:rsidRPr="00397E8C" w:rsidRDefault="00A14BDA" w:rsidP="00827D79">
            <w:pPr>
              <w:rPr>
                <w:rFonts w:cstheme="minorHAnsi"/>
                <w:b/>
              </w:rPr>
            </w:pPr>
          </w:p>
          <w:p w14:paraId="52A81EC7" w14:textId="77777777" w:rsidR="00A14BDA" w:rsidRPr="00397E8C" w:rsidRDefault="00A14BDA" w:rsidP="00827D79">
            <w:pPr>
              <w:rPr>
                <w:rFonts w:cstheme="minorHAnsi"/>
                <w:b/>
              </w:rPr>
            </w:pPr>
          </w:p>
          <w:p w14:paraId="16B1A0A2" w14:textId="77777777" w:rsidR="00A14BDA" w:rsidRPr="00397E8C" w:rsidRDefault="00A14BDA" w:rsidP="00827D79">
            <w:pPr>
              <w:rPr>
                <w:rFonts w:cstheme="minorHAnsi"/>
                <w:b/>
              </w:rPr>
            </w:pPr>
          </w:p>
          <w:p w14:paraId="376C2B0A" w14:textId="77777777" w:rsidR="00A14BDA" w:rsidRPr="00397E8C" w:rsidRDefault="00A14BDA" w:rsidP="00827D79">
            <w:pPr>
              <w:rPr>
                <w:rFonts w:cstheme="minorHAnsi"/>
                <w:b/>
              </w:rPr>
            </w:pPr>
          </w:p>
          <w:p w14:paraId="4BBBDD59" w14:textId="77777777" w:rsidR="00A14BDA" w:rsidRPr="00397E8C" w:rsidRDefault="00A14BDA" w:rsidP="00827D79">
            <w:pPr>
              <w:rPr>
                <w:rFonts w:cstheme="minorHAnsi"/>
                <w:b/>
              </w:rPr>
            </w:pPr>
          </w:p>
          <w:p w14:paraId="01277A73" w14:textId="77777777" w:rsidR="00A14BDA" w:rsidRPr="00397E8C" w:rsidRDefault="00A14BDA" w:rsidP="00827D79">
            <w:pPr>
              <w:rPr>
                <w:rFonts w:cstheme="minorHAnsi"/>
                <w:b/>
              </w:rPr>
            </w:pPr>
          </w:p>
          <w:p w14:paraId="62913C75" w14:textId="77777777" w:rsidR="00A14BDA" w:rsidRPr="00397E8C" w:rsidRDefault="00A14BDA" w:rsidP="00827D79">
            <w:pPr>
              <w:rPr>
                <w:rFonts w:cstheme="minorHAnsi"/>
                <w:b/>
              </w:rPr>
            </w:pPr>
          </w:p>
          <w:p w14:paraId="78C9348F" w14:textId="77777777" w:rsidR="00A14BDA" w:rsidRPr="00397E8C" w:rsidRDefault="00A14BDA" w:rsidP="00827D79">
            <w:pPr>
              <w:rPr>
                <w:rFonts w:cstheme="minorHAnsi"/>
                <w:b/>
              </w:rPr>
            </w:pPr>
          </w:p>
          <w:p w14:paraId="59F2585F" w14:textId="77777777" w:rsidR="002A3296" w:rsidRPr="00397E8C" w:rsidRDefault="002A3296" w:rsidP="00827D79">
            <w:pPr>
              <w:rPr>
                <w:rFonts w:cstheme="minorHAnsi"/>
                <w:b/>
              </w:rPr>
            </w:pPr>
            <w:r w:rsidRPr="00397E8C">
              <w:rPr>
                <w:rFonts w:cstheme="minorHAnsi"/>
                <w:b/>
              </w:rPr>
              <w:t xml:space="preserve">ETKİNLİKLER </w:t>
            </w:r>
          </w:p>
          <w:p w14:paraId="41350942" w14:textId="77777777" w:rsidR="002A3296" w:rsidRPr="00397E8C" w:rsidRDefault="002A3296" w:rsidP="00827D79">
            <w:pPr>
              <w:rPr>
                <w:rFonts w:cstheme="minorHAnsi"/>
                <w:b/>
              </w:rPr>
            </w:pPr>
          </w:p>
          <w:p w14:paraId="2AB0ED2A" w14:textId="77777777" w:rsidR="002A3296" w:rsidRPr="00397E8C" w:rsidRDefault="002A3296" w:rsidP="00827D79">
            <w:pPr>
              <w:rPr>
                <w:rFonts w:cstheme="minorHAnsi"/>
                <w:b/>
              </w:rPr>
            </w:pPr>
          </w:p>
          <w:p w14:paraId="608722F9" w14:textId="77777777" w:rsidR="002A3296" w:rsidRPr="00397E8C" w:rsidRDefault="002A3296" w:rsidP="00827D79">
            <w:pPr>
              <w:rPr>
                <w:rFonts w:cstheme="minorHAnsi"/>
                <w:b/>
              </w:rPr>
            </w:pPr>
          </w:p>
          <w:p w14:paraId="3B558592" w14:textId="77777777" w:rsidR="002A3296" w:rsidRPr="00397E8C" w:rsidRDefault="002A3296" w:rsidP="00827D79">
            <w:pPr>
              <w:rPr>
                <w:rFonts w:cstheme="minorHAnsi"/>
                <w:b/>
              </w:rPr>
            </w:pPr>
          </w:p>
          <w:p w14:paraId="5AF20715" w14:textId="77777777" w:rsidR="002A3296" w:rsidRPr="00397E8C" w:rsidRDefault="002A3296" w:rsidP="00827D79">
            <w:pPr>
              <w:rPr>
                <w:rFonts w:cstheme="minorHAnsi"/>
                <w:b/>
              </w:rPr>
            </w:pPr>
          </w:p>
        </w:tc>
        <w:tc>
          <w:tcPr>
            <w:tcW w:w="7967" w:type="dxa"/>
          </w:tcPr>
          <w:p w14:paraId="20E98489" w14:textId="71F6789D" w:rsidR="002A3296" w:rsidRPr="005108FE" w:rsidRDefault="00073D63" w:rsidP="00022593">
            <w:pPr>
              <w:rPr>
                <w:rFonts w:cstheme="minorHAnsi"/>
                <w:bCs/>
              </w:rPr>
            </w:pPr>
            <w:r w:rsidRPr="00397E8C">
              <w:rPr>
                <w:rFonts w:cstheme="minorHAnsi"/>
                <w:b/>
              </w:rPr>
              <w:t xml:space="preserve"> </w:t>
            </w:r>
            <w:r w:rsidR="005108FE" w:rsidRPr="005108FE">
              <w:rPr>
                <w:rFonts w:ascii="Calibri" w:eastAsia="Calibri" w:hAnsi="Calibri" w:cs="Times New Roman"/>
              </w:rPr>
              <w:t>Çocuklarla birlikte dolap üstleri, çekmece içleri gibi toz barındırabilecek yerler incelenir, çocukların parmaklarını bu gibi yerlerin üzerine gezdirerek varsa toz örneği görmeleri sağlanır. Tozların nelerden ve nasıl oluştuğu konusunda sohbet edilir, görsel materyaller incelenir. Öğretmen çocuklara “Rüzgar” deneyini yapacaklarını söyler. Çocukların gözlerine toprak parçaları kaçma riskini göz önüne alarak önceden getirilen az miktardaki toprağı büyük boy kartonun üzerine konur ve hafifçe üfleyerek toprakların dağılması sağlanır. Çocukların da aynı şekilde toprağı yavaşça üflemeleri ve rüzgar oluşturmaları istenir. Daha sonra kuvvetlice üflenerek daha fazla dağılması sağlanır. Nefesin rüzgarı temsil ettiği, rüzgar esince toprakların bu şekilde havaya ve çevreye dağılacağı gösterilir. Havada uçuşan kum ve toprakların ev ve okul gibi yerlere pencere ve kapılardan girebileceği konusuna vurgu yapılır. Yaşadığımız mekanlarda sağlığımızı koruyabilmek için içeri giren tozların temizlenmesi ve bu konuda görev almamız gerektiği söylenir. Tozların nasıl temizleneceği gösterilir. “Daha önce toz almış olan var mı? Neden? Nasıl?” gibi soru ve cevaplarla çocukların bu konudaki deneyimlerini paylaşması sağlanır. Her çocuğa farklı renk ve ebatlarda nemli toz bezleri verilerek sınıftaki masa, sandalye, çekmece, dolap vb. nesneler tozlardan temizlenir; sınıf düzenli hale getirilir. Kirli toz bezleri yıkanarak akan renkli suyun kirli olduğuna vurgu yapılır. Çocuklara temizlik alışkanlığını kazandırmak üzere her fırsatta sınıf temizliğinde görev verilir.</w:t>
            </w:r>
          </w:p>
        </w:tc>
      </w:tr>
      <w:tr w:rsidR="002A3296" w:rsidRPr="00397E8C" w14:paraId="6C39B69C" w14:textId="77777777" w:rsidTr="002C467C">
        <w:trPr>
          <w:trHeight w:val="670"/>
        </w:trPr>
        <w:tc>
          <w:tcPr>
            <w:tcW w:w="1956" w:type="dxa"/>
          </w:tcPr>
          <w:p w14:paraId="1F21B0C7" w14:textId="77777777" w:rsidR="002A3296" w:rsidRPr="00397E8C" w:rsidRDefault="002A3296" w:rsidP="00827D79">
            <w:pPr>
              <w:rPr>
                <w:rFonts w:cstheme="minorHAnsi"/>
                <w:b/>
              </w:rPr>
            </w:pPr>
          </w:p>
          <w:p w14:paraId="5AD39B1D" w14:textId="038D8707" w:rsidR="002A3296" w:rsidRPr="00397E8C" w:rsidRDefault="002C467C" w:rsidP="00827D79">
            <w:pPr>
              <w:rPr>
                <w:rFonts w:cstheme="minorHAnsi"/>
                <w:b/>
              </w:rPr>
            </w:pPr>
            <w:r w:rsidRPr="00397E8C">
              <w:rPr>
                <w:rFonts w:cstheme="minorHAnsi"/>
                <w:b/>
              </w:rPr>
              <w:t>DEĞERLENDİRME</w:t>
            </w:r>
          </w:p>
        </w:tc>
        <w:tc>
          <w:tcPr>
            <w:tcW w:w="7967" w:type="dxa"/>
          </w:tcPr>
          <w:p w14:paraId="5BA1DDA5" w14:textId="77777777" w:rsidR="005108FE" w:rsidRPr="005108FE" w:rsidRDefault="005108FE" w:rsidP="005108FE">
            <w:pPr>
              <w:spacing w:before="100" w:beforeAutospacing="1" w:after="100" w:afterAutospacing="1" w:line="276" w:lineRule="auto"/>
              <w:contextualSpacing/>
              <w:rPr>
                <w:rFonts w:ascii="Calibri" w:eastAsia="MS Gothic" w:hAnsi="Calibri" w:cs="Times New Roman"/>
                <w:iCs/>
                <w:u w:color="C0504D"/>
              </w:rPr>
            </w:pPr>
            <w:r w:rsidRPr="005108FE">
              <w:rPr>
                <w:rFonts w:ascii="Calibri" w:eastAsia="MS Gothic" w:hAnsi="Calibri" w:cs="Times New Roman"/>
                <w:iCs/>
                <w:u w:color="C0504D"/>
              </w:rPr>
              <w:t>Toz nasıl oluşur?</w:t>
            </w:r>
          </w:p>
          <w:p w14:paraId="42D7CF55" w14:textId="61ABED46" w:rsidR="002A3296" w:rsidRPr="00397E8C" w:rsidRDefault="005108FE" w:rsidP="005108FE">
            <w:pPr>
              <w:spacing w:after="200" w:line="276" w:lineRule="auto"/>
              <w:contextualSpacing/>
              <w:rPr>
                <w:rFonts w:cstheme="minorHAnsi"/>
              </w:rPr>
            </w:pPr>
            <w:r w:rsidRPr="005108FE">
              <w:rPr>
                <w:rFonts w:ascii="Calibri" w:eastAsia="MS Gothic" w:hAnsi="Calibri" w:cs="Times New Roman"/>
                <w:iCs/>
                <w:u w:color="C0504D"/>
              </w:rPr>
              <w:t>Temiz bir ortam için başka neler yapılabilir?</w:t>
            </w:r>
          </w:p>
        </w:tc>
      </w:tr>
    </w:tbl>
    <w:p w14:paraId="7D1F6A7E" w14:textId="77777777" w:rsidR="002A3296" w:rsidRPr="00397E8C" w:rsidRDefault="002A3296" w:rsidP="002A3296">
      <w:pPr>
        <w:rPr>
          <w:rFonts w:cstheme="minorHAnsi"/>
          <w:b/>
        </w:rPr>
      </w:pPr>
      <w:r w:rsidRPr="00397E8C">
        <w:rPr>
          <w:rFonts w:cstheme="minorHAnsi"/>
          <w:b/>
        </w:rPr>
        <w:t>FARKLILAŞTIRMA:</w:t>
      </w:r>
    </w:p>
    <w:p w14:paraId="39454C4D" w14:textId="70C8479C" w:rsidR="00584D6D" w:rsidRPr="00397E8C" w:rsidRDefault="002A3296" w:rsidP="002A3296">
      <w:pPr>
        <w:rPr>
          <w:rFonts w:cstheme="minorHAnsi"/>
        </w:rPr>
      </w:pPr>
      <w:r w:rsidRPr="00397E8C">
        <w:rPr>
          <w:rFonts w:cstheme="minorHAnsi"/>
          <w:b/>
        </w:rPr>
        <w:t xml:space="preserve">Zenginleştirme: </w:t>
      </w:r>
      <w:r w:rsidR="005108FE" w:rsidRPr="00397E8C">
        <w:rPr>
          <w:rFonts w:cstheme="minorHAnsi"/>
        </w:rPr>
        <w:t>Konu ile ilgili video izlenebilir.</w:t>
      </w:r>
    </w:p>
    <w:p w14:paraId="0CC28394" w14:textId="77777777" w:rsidR="005108FE" w:rsidRDefault="002A3296" w:rsidP="002A3296">
      <w:pPr>
        <w:rPr>
          <w:rFonts w:ascii="Calibri" w:eastAsia="Calibri" w:hAnsi="Calibri" w:cs="Times New Roman"/>
          <w:sz w:val="20"/>
          <w:szCs w:val="20"/>
        </w:rPr>
      </w:pPr>
      <w:r w:rsidRPr="00397E8C">
        <w:rPr>
          <w:rFonts w:cstheme="minorHAnsi"/>
          <w:b/>
        </w:rPr>
        <w:t>Destekleme</w:t>
      </w:r>
      <w:r w:rsidRPr="00397E8C">
        <w:rPr>
          <w:rFonts w:cstheme="minorHAnsi"/>
        </w:rPr>
        <w:t xml:space="preserve">: </w:t>
      </w:r>
      <w:r w:rsidR="005108FE" w:rsidRPr="005108FE">
        <w:rPr>
          <w:rFonts w:ascii="Calibri" w:eastAsia="Calibri" w:hAnsi="Calibri" w:cs="Times New Roman"/>
        </w:rPr>
        <w:t>Etkinlikler sırasında zorlanan çocuklara yardımcı olunur.</w:t>
      </w:r>
    </w:p>
    <w:p w14:paraId="62BDC895" w14:textId="1D3E7CE4" w:rsidR="002A3296" w:rsidRPr="00397E8C" w:rsidRDefault="002A3296" w:rsidP="002A3296">
      <w:pPr>
        <w:rPr>
          <w:rFonts w:cstheme="minorHAnsi"/>
          <w:b/>
        </w:rPr>
      </w:pPr>
      <w:r w:rsidRPr="00397E8C">
        <w:rPr>
          <w:rFonts w:cstheme="minorHAnsi"/>
          <w:b/>
        </w:rPr>
        <w:t xml:space="preserve">AİLE/TOPLUM KATILIMI: </w:t>
      </w:r>
    </w:p>
    <w:p w14:paraId="6B3F4453" w14:textId="77777777" w:rsidR="005108FE" w:rsidRPr="005108FE" w:rsidRDefault="002A3296" w:rsidP="005108FE">
      <w:pPr>
        <w:spacing w:line="276" w:lineRule="auto"/>
        <w:rPr>
          <w:rFonts w:ascii="Calibri" w:eastAsia="Calibri" w:hAnsi="Calibri" w:cs="Times New Roman"/>
          <w:sz w:val="20"/>
          <w:szCs w:val="20"/>
        </w:rPr>
      </w:pPr>
      <w:r w:rsidRPr="00397E8C">
        <w:rPr>
          <w:rFonts w:eastAsia="Times New Roman" w:cstheme="minorHAnsi"/>
          <w:b/>
          <w:lang w:eastAsia="tr-TR"/>
        </w:rPr>
        <w:t>Aile Katılımı:</w:t>
      </w:r>
      <w:r w:rsidRPr="005108FE">
        <w:rPr>
          <w:rFonts w:eastAsia="Times New Roman" w:cstheme="minorHAnsi"/>
          <w:b/>
          <w:lang w:eastAsia="tr-TR"/>
        </w:rPr>
        <w:t xml:space="preserve"> </w:t>
      </w:r>
      <w:r w:rsidR="005108FE" w:rsidRPr="005108FE">
        <w:rPr>
          <w:rFonts w:ascii="Calibri" w:eastAsia="Calibri" w:hAnsi="Calibri" w:cs="Times New Roman"/>
        </w:rPr>
        <w:t>Toz alma etkinliğinin zaman zaman çocuğun kendi odasında da yapması konusunda teşvik edilir.</w:t>
      </w:r>
    </w:p>
    <w:p w14:paraId="13DA68E8" w14:textId="73E88C0F" w:rsidR="005B706F" w:rsidRPr="005B706F" w:rsidRDefault="005B706F" w:rsidP="005B706F">
      <w:pPr>
        <w:spacing w:after="0" w:line="240" w:lineRule="auto"/>
        <w:contextualSpacing/>
        <w:jc w:val="both"/>
        <w:rPr>
          <w:rFonts w:ascii="Calibri" w:eastAsia="Calibri" w:hAnsi="Calibri" w:cs="Times New Roman"/>
          <w:b/>
          <w:color w:val="FF0000"/>
        </w:rPr>
      </w:pPr>
      <w:r w:rsidRPr="005B706F">
        <w:rPr>
          <w:rFonts w:ascii="Calibri" w:eastAsia="Calibri" w:hAnsi="Calibri" w:cs="Times New Roman"/>
          <w:b/>
          <w:color w:val="FF0000"/>
        </w:rPr>
        <w:t xml:space="preserve">KİRAZ İLE AYAZ EĞİTİM SETİ 1. KİTAP SAYFA </w:t>
      </w:r>
      <w:r>
        <w:rPr>
          <w:rFonts w:ascii="Calibri" w:eastAsia="Calibri" w:hAnsi="Calibri" w:cs="Times New Roman"/>
          <w:b/>
          <w:color w:val="FF0000"/>
        </w:rPr>
        <w:t>16-17-18</w:t>
      </w:r>
    </w:p>
    <w:p w14:paraId="25C4E94D" w14:textId="7C3924E2" w:rsidR="002A3296" w:rsidRPr="00397E8C" w:rsidRDefault="002A3296" w:rsidP="002A3296">
      <w:pPr>
        <w:spacing w:line="20" w:lineRule="atLeast"/>
        <w:jc w:val="both"/>
        <w:rPr>
          <w:rFonts w:cstheme="minorHAnsi"/>
          <w:bCs/>
        </w:rPr>
      </w:pPr>
    </w:p>
    <w:p w14:paraId="0E36FB67" w14:textId="77777777" w:rsidR="00D80043" w:rsidRPr="00397E8C" w:rsidRDefault="00D80043" w:rsidP="002A3296">
      <w:pPr>
        <w:spacing w:line="20" w:lineRule="atLeast"/>
        <w:jc w:val="both"/>
        <w:rPr>
          <w:rFonts w:cstheme="minorHAnsi"/>
        </w:rPr>
      </w:pPr>
    </w:p>
    <w:p w14:paraId="6E575C62" w14:textId="77777777" w:rsidR="002A3296" w:rsidRPr="00397E8C" w:rsidRDefault="002A3296" w:rsidP="002A3296">
      <w:pPr>
        <w:spacing w:after="0" w:line="20" w:lineRule="atLeast"/>
        <w:jc w:val="both"/>
        <w:rPr>
          <w:rFonts w:eastAsia="Times New Roman" w:cstheme="minorHAnsi"/>
          <w:color w:val="000000" w:themeColor="text1"/>
          <w:lang w:eastAsia="tr-TR"/>
        </w:rPr>
      </w:pPr>
    </w:p>
    <w:p w14:paraId="287FFDC2" w14:textId="77777777" w:rsidR="002A3296" w:rsidRPr="00397E8C" w:rsidRDefault="002A3296" w:rsidP="002A3296">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5136D384" w14:textId="77777777" w:rsidR="002A3296" w:rsidRPr="00397E8C" w:rsidRDefault="002A3296" w:rsidP="002A3296">
      <w:pPr>
        <w:spacing w:after="0" w:line="240" w:lineRule="auto"/>
        <w:contextualSpacing/>
        <w:jc w:val="both"/>
        <w:rPr>
          <w:rFonts w:eastAsia="Times New Roman" w:cstheme="minorHAnsi"/>
          <w:lang w:eastAsia="tr-TR"/>
        </w:rPr>
      </w:pPr>
      <w:r w:rsidRPr="00397E8C">
        <w:rPr>
          <w:rFonts w:eastAsia="Times New Roman" w:cstheme="minorHAnsi"/>
          <w:lang w:eastAsia="tr-TR"/>
        </w:rPr>
        <w:t xml:space="preserve">            </w:t>
      </w:r>
    </w:p>
    <w:p w14:paraId="3F5D5934" w14:textId="77777777" w:rsidR="002A3296" w:rsidRPr="00397E8C" w:rsidRDefault="002A3296" w:rsidP="002A3296">
      <w:pPr>
        <w:rPr>
          <w:rFonts w:eastAsia="Times New Roman" w:cstheme="minorHAnsi"/>
          <w:b/>
          <w:lang w:eastAsia="tr-TR"/>
        </w:rPr>
      </w:pPr>
    </w:p>
    <w:p w14:paraId="7B33E918" w14:textId="77777777" w:rsidR="008136C4" w:rsidRPr="00397E8C" w:rsidRDefault="008136C4" w:rsidP="002A3296">
      <w:pPr>
        <w:rPr>
          <w:rFonts w:eastAsia="Times New Roman" w:cstheme="minorHAnsi"/>
          <w:b/>
          <w:lang w:eastAsia="tr-TR"/>
        </w:rPr>
      </w:pPr>
    </w:p>
    <w:p w14:paraId="11822952" w14:textId="77777777" w:rsidR="008136C4" w:rsidRPr="00397E8C" w:rsidRDefault="008136C4" w:rsidP="002A3296">
      <w:pPr>
        <w:rPr>
          <w:rFonts w:eastAsia="Times New Roman" w:cstheme="minorHAnsi"/>
          <w:b/>
          <w:lang w:eastAsia="tr-TR"/>
        </w:rPr>
      </w:pPr>
    </w:p>
    <w:p w14:paraId="4977DBF8" w14:textId="77777777" w:rsidR="002A3296" w:rsidRPr="00397E8C" w:rsidRDefault="002A3296" w:rsidP="002A3296">
      <w:pPr>
        <w:rPr>
          <w:rFonts w:eastAsia="Times New Roman" w:cstheme="minorHAnsi"/>
          <w:b/>
          <w:lang w:eastAsia="tr-TR"/>
        </w:rPr>
      </w:pPr>
    </w:p>
    <w:p w14:paraId="163EA73E" w14:textId="77777777" w:rsidR="00BB6B08" w:rsidRPr="00397E8C" w:rsidRDefault="00BB6B08" w:rsidP="002A3296">
      <w:pPr>
        <w:rPr>
          <w:rFonts w:eastAsia="Times New Roman" w:cstheme="minorHAnsi"/>
          <w:b/>
          <w:lang w:eastAsia="tr-TR"/>
        </w:rPr>
      </w:pPr>
    </w:p>
    <w:p w14:paraId="14548672" w14:textId="77777777" w:rsidR="008E12F2" w:rsidRPr="00397E8C" w:rsidRDefault="008E12F2">
      <w:pPr>
        <w:rPr>
          <w:rFonts w:eastAsia="Times New Roman" w:cstheme="minorHAnsi"/>
          <w:b/>
          <w:lang w:eastAsia="tr-TR"/>
        </w:rPr>
      </w:pPr>
    </w:p>
    <w:sectPr w:rsidR="008E12F2" w:rsidRPr="00397E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A2"/>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FFB"/>
    <w:multiLevelType w:val="hybridMultilevel"/>
    <w:tmpl w:val="D9FC1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2211FD7"/>
    <w:multiLevelType w:val="hybridMultilevel"/>
    <w:tmpl w:val="23A019C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58D5B2E"/>
    <w:multiLevelType w:val="hybridMultilevel"/>
    <w:tmpl w:val="7662197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DA6A2C"/>
    <w:multiLevelType w:val="hybridMultilevel"/>
    <w:tmpl w:val="F358362A"/>
    <w:lvl w:ilvl="0" w:tplc="544E899A">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62C8F776">
      <w:numFmt w:val="bullet"/>
      <w:lvlText w:val="•"/>
      <w:lvlJc w:val="left"/>
      <w:pPr>
        <w:ind w:left="1614" w:hanging="360"/>
      </w:pPr>
      <w:rPr>
        <w:rFonts w:hint="default"/>
        <w:lang w:val="tr-TR" w:eastAsia="en-US" w:bidi="ar-SA"/>
      </w:rPr>
    </w:lvl>
    <w:lvl w:ilvl="2" w:tplc="071AECF2">
      <w:numFmt w:val="bullet"/>
      <w:lvlText w:val="•"/>
      <w:lvlJc w:val="left"/>
      <w:pPr>
        <w:ind w:left="2409" w:hanging="360"/>
      </w:pPr>
      <w:rPr>
        <w:rFonts w:hint="default"/>
        <w:lang w:val="tr-TR" w:eastAsia="en-US" w:bidi="ar-SA"/>
      </w:rPr>
    </w:lvl>
    <w:lvl w:ilvl="3" w:tplc="C8F0511A">
      <w:numFmt w:val="bullet"/>
      <w:lvlText w:val="•"/>
      <w:lvlJc w:val="left"/>
      <w:pPr>
        <w:ind w:left="3203" w:hanging="360"/>
      </w:pPr>
      <w:rPr>
        <w:rFonts w:hint="default"/>
        <w:lang w:val="tr-TR" w:eastAsia="en-US" w:bidi="ar-SA"/>
      </w:rPr>
    </w:lvl>
    <w:lvl w:ilvl="4" w:tplc="B93CB14C">
      <w:numFmt w:val="bullet"/>
      <w:lvlText w:val="•"/>
      <w:lvlJc w:val="left"/>
      <w:pPr>
        <w:ind w:left="3998" w:hanging="360"/>
      </w:pPr>
      <w:rPr>
        <w:rFonts w:hint="default"/>
        <w:lang w:val="tr-TR" w:eastAsia="en-US" w:bidi="ar-SA"/>
      </w:rPr>
    </w:lvl>
    <w:lvl w:ilvl="5" w:tplc="43429614">
      <w:numFmt w:val="bullet"/>
      <w:lvlText w:val="•"/>
      <w:lvlJc w:val="left"/>
      <w:pPr>
        <w:ind w:left="4792" w:hanging="360"/>
      </w:pPr>
      <w:rPr>
        <w:rFonts w:hint="default"/>
        <w:lang w:val="tr-TR" w:eastAsia="en-US" w:bidi="ar-SA"/>
      </w:rPr>
    </w:lvl>
    <w:lvl w:ilvl="6" w:tplc="013C9488">
      <w:numFmt w:val="bullet"/>
      <w:lvlText w:val="•"/>
      <w:lvlJc w:val="left"/>
      <w:pPr>
        <w:ind w:left="5587" w:hanging="360"/>
      </w:pPr>
      <w:rPr>
        <w:rFonts w:hint="default"/>
        <w:lang w:val="tr-TR" w:eastAsia="en-US" w:bidi="ar-SA"/>
      </w:rPr>
    </w:lvl>
    <w:lvl w:ilvl="7" w:tplc="8E32A150">
      <w:numFmt w:val="bullet"/>
      <w:lvlText w:val="•"/>
      <w:lvlJc w:val="left"/>
      <w:pPr>
        <w:ind w:left="6381" w:hanging="360"/>
      </w:pPr>
      <w:rPr>
        <w:rFonts w:hint="default"/>
        <w:lang w:val="tr-TR" w:eastAsia="en-US" w:bidi="ar-SA"/>
      </w:rPr>
    </w:lvl>
    <w:lvl w:ilvl="8" w:tplc="15301600">
      <w:numFmt w:val="bullet"/>
      <w:lvlText w:val="•"/>
      <w:lvlJc w:val="left"/>
      <w:pPr>
        <w:ind w:left="7176" w:hanging="360"/>
      </w:pPr>
      <w:rPr>
        <w:rFonts w:hint="default"/>
        <w:lang w:val="tr-TR" w:eastAsia="en-US" w:bidi="ar-SA"/>
      </w:rPr>
    </w:lvl>
  </w:abstractNum>
  <w:abstractNum w:abstractNumId="4" w15:restartNumberingAfterBreak="0">
    <w:nsid w:val="317E76F3"/>
    <w:multiLevelType w:val="hybridMultilevel"/>
    <w:tmpl w:val="C798CB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B3354D8"/>
    <w:multiLevelType w:val="hybridMultilevel"/>
    <w:tmpl w:val="86BAEE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7D86005"/>
    <w:multiLevelType w:val="hybridMultilevel"/>
    <w:tmpl w:val="1FF6893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6A6D9D"/>
    <w:multiLevelType w:val="hybridMultilevel"/>
    <w:tmpl w:val="E7426B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BF6651B"/>
    <w:multiLevelType w:val="hybridMultilevel"/>
    <w:tmpl w:val="29528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AF64B23"/>
    <w:multiLevelType w:val="hybridMultilevel"/>
    <w:tmpl w:val="B4C207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0E3DA5"/>
    <w:multiLevelType w:val="hybridMultilevel"/>
    <w:tmpl w:val="AD7CFD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DC63FE"/>
    <w:multiLevelType w:val="hybridMultilevel"/>
    <w:tmpl w:val="FD0096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16912C1"/>
    <w:multiLevelType w:val="hybridMultilevel"/>
    <w:tmpl w:val="EAB815D8"/>
    <w:lvl w:ilvl="0" w:tplc="C804E48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413581D"/>
    <w:multiLevelType w:val="hybridMultilevel"/>
    <w:tmpl w:val="EEFCE466"/>
    <w:lvl w:ilvl="0" w:tplc="A1D2A0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8605A72"/>
    <w:multiLevelType w:val="hybridMultilevel"/>
    <w:tmpl w:val="25DA6566"/>
    <w:lvl w:ilvl="0" w:tplc="5562E0EC">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5FA4A2C8">
      <w:numFmt w:val="bullet"/>
      <w:lvlText w:val="•"/>
      <w:lvlJc w:val="left"/>
      <w:pPr>
        <w:ind w:left="1614" w:hanging="360"/>
      </w:pPr>
      <w:rPr>
        <w:rFonts w:hint="default"/>
        <w:lang w:val="tr-TR" w:eastAsia="en-US" w:bidi="ar-SA"/>
      </w:rPr>
    </w:lvl>
    <w:lvl w:ilvl="2" w:tplc="62466C94">
      <w:numFmt w:val="bullet"/>
      <w:lvlText w:val="•"/>
      <w:lvlJc w:val="left"/>
      <w:pPr>
        <w:ind w:left="2409" w:hanging="360"/>
      </w:pPr>
      <w:rPr>
        <w:rFonts w:hint="default"/>
        <w:lang w:val="tr-TR" w:eastAsia="en-US" w:bidi="ar-SA"/>
      </w:rPr>
    </w:lvl>
    <w:lvl w:ilvl="3" w:tplc="F31ACCCC">
      <w:numFmt w:val="bullet"/>
      <w:lvlText w:val="•"/>
      <w:lvlJc w:val="left"/>
      <w:pPr>
        <w:ind w:left="3203" w:hanging="360"/>
      </w:pPr>
      <w:rPr>
        <w:rFonts w:hint="default"/>
        <w:lang w:val="tr-TR" w:eastAsia="en-US" w:bidi="ar-SA"/>
      </w:rPr>
    </w:lvl>
    <w:lvl w:ilvl="4" w:tplc="24ECFDD6">
      <w:numFmt w:val="bullet"/>
      <w:lvlText w:val="•"/>
      <w:lvlJc w:val="left"/>
      <w:pPr>
        <w:ind w:left="3998" w:hanging="360"/>
      </w:pPr>
      <w:rPr>
        <w:rFonts w:hint="default"/>
        <w:lang w:val="tr-TR" w:eastAsia="en-US" w:bidi="ar-SA"/>
      </w:rPr>
    </w:lvl>
    <w:lvl w:ilvl="5" w:tplc="916C76BC">
      <w:numFmt w:val="bullet"/>
      <w:lvlText w:val="•"/>
      <w:lvlJc w:val="left"/>
      <w:pPr>
        <w:ind w:left="4792" w:hanging="360"/>
      </w:pPr>
      <w:rPr>
        <w:rFonts w:hint="default"/>
        <w:lang w:val="tr-TR" w:eastAsia="en-US" w:bidi="ar-SA"/>
      </w:rPr>
    </w:lvl>
    <w:lvl w:ilvl="6" w:tplc="A80078E6">
      <w:numFmt w:val="bullet"/>
      <w:lvlText w:val="•"/>
      <w:lvlJc w:val="left"/>
      <w:pPr>
        <w:ind w:left="5587" w:hanging="360"/>
      </w:pPr>
      <w:rPr>
        <w:rFonts w:hint="default"/>
        <w:lang w:val="tr-TR" w:eastAsia="en-US" w:bidi="ar-SA"/>
      </w:rPr>
    </w:lvl>
    <w:lvl w:ilvl="7" w:tplc="7E843696">
      <w:numFmt w:val="bullet"/>
      <w:lvlText w:val="•"/>
      <w:lvlJc w:val="left"/>
      <w:pPr>
        <w:ind w:left="6381" w:hanging="360"/>
      </w:pPr>
      <w:rPr>
        <w:rFonts w:hint="default"/>
        <w:lang w:val="tr-TR" w:eastAsia="en-US" w:bidi="ar-SA"/>
      </w:rPr>
    </w:lvl>
    <w:lvl w:ilvl="8" w:tplc="91248398">
      <w:numFmt w:val="bullet"/>
      <w:lvlText w:val="•"/>
      <w:lvlJc w:val="left"/>
      <w:pPr>
        <w:ind w:left="7176" w:hanging="360"/>
      </w:pPr>
      <w:rPr>
        <w:rFonts w:hint="default"/>
        <w:lang w:val="tr-TR" w:eastAsia="en-US" w:bidi="ar-SA"/>
      </w:rPr>
    </w:lvl>
  </w:abstractNum>
  <w:abstractNum w:abstractNumId="16" w15:restartNumberingAfterBreak="0">
    <w:nsid w:val="7B083A0A"/>
    <w:multiLevelType w:val="hybridMultilevel"/>
    <w:tmpl w:val="4A40048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DC52FA1"/>
    <w:multiLevelType w:val="hybridMultilevel"/>
    <w:tmpl w:val="BD3E8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85024027">
    <w:abstractNumId w:val="2"/>
  </w:num>
  <w:num w:numId="2" w16cid:durableId="1082487488">
    <w:abstractNumId w:val="5"/>
  </w:num>
  <w:num w:numId="3" w16cid:durableId="712079832">
    <w:abstractNumId w:val="1"/>
  </w:num>
  <w:num w:numId="4" w16cid:durableId="899484431">
    <w:abstractNumId w:val="14"/>
  </w:num>
  <w:num w:numId="5" w16cid:durableId="1902784395">
    <w:abstractNumId w:val="13"/>
  </w:num>
  <w:num w:numId="6" w16cid:durableId="627980391">
    <w:abstractNumId w:val="16"/>
  </w:num>
  <w:num w:numId="7" w16cid:durableId="348070670">
    <w:abstractNumId w:val="9"/>
  </w:num>
  <w:num w:numId="8" w16cid:durableId="619335319">
    <w:abstractNumId w:val="6"/>
  </w:num>
  <w:num w:numId="9" w16cid:durableId="1612740960">
    <w:abstractNumId w:val="10"/>
  </w:num>
  <w:num w:numId="10" w16cid:durableId="435058895">
    <w:abstractNumId w:val="4"/>
  </w:num>
  <w:num w:numId="11" w16cid:durableId="1290625477">
    <w:abstractNumId w:val="12"/>
  </w:num>
  <w:num w:numId="12" w16cid:durableId="136339862">
    <w:abstractNumId w:val="7"/>
  </w:num>
  <w:num w:numId="13" w16cid:durableId="606280413">
    <w:abstractNumId w:val="15"/>
  </w:num>
  <w:num w:numId="14" w16cid:durableId="1626110163">
    <w:abstractNumId w:val="8"/>
  </w:num>
  <w:num w:numId="15" w16cid:durableId="533233400">
    <w:abstractNumId w:val="3"/>
  </w:num>
  <w:num w:numId="16" w16cid:durableId="426459979">
    <w:abstractNumId w:val="11"/>
  </w:num>
  <w:num w:numId="17" w16cid:durableId="1382285446">
    <w:abstractNumId w:val="0"/>
  </w:num>
  <w:num w:numId="18" w16cid:durableId="7981082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CAF"/>
    <w:rsid w:val="000001B5"/>
    <w:rsid w:val="0000117E"/>
    <w:rsid w:val="00004F17"/>
    <w:rsid w:val="000110C9"/>
    <w:rsid w:val="00013E49"/>
    <w:rsid w:val="00022593"/>
    <w:rsid w:val="00023A19"/>
    <w:rsid w:val="00023FEC"/>
    <w:rsid w:val="00032C72"/>
    <w:rsid w:val="00034B43"/>
    <w:rsid w:val="00036F2A"/>
    <w:rsid w:val="000379A4"/>
    <w:rsid w:val="000403D0"/>
    <w:rsid w:val="00043880"/>
    <w:rsid w:val="00043F02"/>
    <w:rsid w:val="00044EFD"/>
    <w:rsid w:val="000471F1"/>
    <w:rsid w:val="00051906"/>
    <w:rsid w:val="000559B1"/>
    <w:rsid w:val="000573AD"/>
    <w:rsid w:val="0006392A"/>
    <w:rsid w:val="000661AE"/>
    <w:rsid w:val="00066E6D"/>
    <w:rsid w:val="000731F3"/>
    <w:rsid w:val="00073D63"/>
    <w:rsid w:val="00084059"/>
    <w:rsid w:val="00084FEB"/>
    <w:rsid w:val="00085B47"/>
    <w:rsid w:val="00094302"/>
    <w:rsid w:val="0009440F"/>
    <w:rsid w:val="000A15BE"/>
    <w:rsid w:val="000A4CEF"/>
    <w:rsid w:val="000A4EBB"/>
    <w:rsid w:val="000A5C94"/>
    <w:rsid w:val="000A67C6"/>
    <w:rsid w:val="000B6CEB"/>
    <w:rsid w:val="000C10F6"/>
    <w:rsid w:val="000C19D6"/>
    <w:rsid w:val="000C1AF9"/>
    <w:rsid w:val="000C234B"/>
    <w:rsid w:val="000C2A3C"/>
    <w:rsid w:val="000C3344"/>
    <w:rsid w:val="000C441A"/>
    <w:rsid w:val="000C495C"/>
    <w:rsid w:val="000C4A3A"/>
    <w:rsid w:val="000C57CD"/>
    <w:rsid w:val="000C5EBB"/>
    <w:rsid w:val="000C6B21"/>
    <w:rsid w:val="000D268A"/>
    <w:rsid w:val="000D4FEF"/>
    <w:rsid w:val="000E2B57"/>
    <w:rsid w:val="000E6A53"/>
    <w:rsid w:val="000F3094"/>
    <w:rsid w:val="000F52C0"/>
    <w:rsid w:val="000F6DB4"/>
    <w:rsid w:val="000F6EDA"/>
    <w:rsid w:val="000F7373"/>
    <w:rsid w:val="000F7BB7"/>
    <w:rsid w:val="001025B0"/>
    <w:rsid w:val="00107760"/>
    <w:rsid w:val="00113E22"/>
    <w:rsid w:val="00114E16"/>
    <w:rsid w:val="00115D16"/>
    <w:rsid w:val="00117723"/>
    <w:rsid w:val="00117DC5"/>
    <w:rsid w:val="001202E6"/>
    <w:rsid w:val="0012363E"/>
    <w:rsid w:val="00125B8B"/>
    <w:rsid w:val="00127982"/>
    <w:rsid w:val="00131A1B"/>
    <w:rsid w:val="00131A29"/>
    <w:rsid w:val="001327E2"/>
    <w:rsid w:val="001333D3"/>
    <w:rsid w:val="0013501A"/>
    <w:rsid w:val="00141BFD"/>
    <w:rsid w:val="00142487"/>
    <w:rsid w:val="00142BF2"/>
    <w:rsid w:val="001439BC"/>
    <w:rsid w:val="0014564A"/>
    <w:rsid w:val="00147B72"/>
    <w:rsid w:val="0015217F"/>
    <w:rsid w:val="00157269"/>
    <w:rsid w:val="00161972"/>
    <w:rsid w:val="00161E35"/>
    <w:rsid w:val="00162878"/>
    <w:rsid w:val="00164507"/>
    <w:rsid w:val="001648BD"/>
    <w:rsid w:val="00165960"/>
    <w:rsid w:val="001703C3"/>
    <w:rsid w:val="00170EB1"/>
    <w:rsid w:val="00176120"/>
    <w:rsid w:val="001814BF"/>
    <w:rsid w:val="00182E57"/>
    <w:rsid w:val="001834ED"/>
    <w:rsid w:val="00186A86"/>
    <w:rsid w:val="00187AD0"/>
    <w:rsid w:val="0019251C"/>
    <w:rsid w:val="00196B2E"/>
    <w:rsid w:val="001979A5"/>
    <w:rsid w:val="001A14F3"/>
    <w:rsid w:val="001A19B4"/>
    <w:rsid w:val="001A349F"/>
    <w:rsid w:val="001A368B"/>
    <w:rsid w:val="001A4328"/>
    <w:rsid w:val="001A4810"/>
    <w:rsid w:val="001B6344"/>
    <w:rsid w:val="001B65F2"/>
    <w:rsid w:val="001C547E"/>
    <w:rsid w:val="001C7B5C"/>
    <w:rsid w:val="001D2C59"/>
    <w:rsid w:val="001D45F9"/>
    <w:rsid w:val="001D6C8A"/>
    <w:rsid w:val="001E0FF2"/>
    <w:rsid w:val="001E2C33"/>
    <w:rsid w:val="001E2C85"/>
    <w:rsid w:val="001F2A63"/>
    <w:rsid w:val="00200EC9"/>
    <w:rsid w:val="00200F34"/>
    <w:rsid w:val="00200FCB"/>
    <w:rsid w:val="002029EA"/>
    <w:rsid w:val="00202B08"/>
    <w:rsid w:val="00202F11"/>
    <w:rsid w:val="00203A4E"/>
    <w:rsid w:val="00207E8D"/>
    <w:rsid w:val="0021064E"/>
    <w:rsid w:val="00210936"/>
    <w:rsid w:val="00213DD2"/>
    <w:rsid w:val="00216980"/>
    <w:rsid w:val="002179C9"/>
    <w:rsid w:val="00220715"/>
    <w:rsid w:val="00221315"/>
    <w:rsid w:val="0022549B"/>
    <w:rsid w:val="00227572"/>
    <w:rsid w:val="00232A8C"/>
    <w:rsid w:val="00232D06"/>
    <w:rsid w:val="00235978"/>
    <w:rsid w:val="0023635C"/>
    <w:rsid w:val="00237141"/>
    <w:rsid w:val="00241752"/>
    <w:rsid w:val="00241D93"/>
    <w:rsid w:val="00243A7C"/>
    <w:rsid w:val="0024575E"/>
    <w:rsid w:val="002523FF"/>
    <w:rsid w:val="00254372"/>
    <w:rsid w:val="002545BC"/>
    <w:rsid w:val="002551BF"/>
    <w:rsid w:val="00260325"/>
    <w:rsid w:val="002621E6"/>
    <w:rsid w:val="002652C0"/>
    <w:rsid w:val="00265F07"/>
    <w:rsid w:val="002668F1"/>
    <w:rsid w:val="00266BFD"/>
    <w:rsid w:val="00271AC8"/>
    <w:rsid w:val="002765E9"/>
    <w:rsid w:val="00277746"/>
    <w:rsid w:val="00281B1B"/>
    <w:rsid w:val="002821A3"/>
    <w:rsid w:val="00287A5A"/>
    <w:rsid w:val="0029266D"/>
    <w:rsid w:val="00294BF9"/>
    <w:rsid w:val="00295E64"/>
    <w:rsid w:val="00296317"/>
    <w:rsid w:val="002971C6"/>
    <w:rsid w:val="00297DDC"/>
    <w:rsid w:val="00297E77"/>
    <w:rsid w:val="002A3296"/>
    <w:rsid w:val="002A3D47"/>
    <w:rsid w:val="002A449E"/>
    <w:rsid w:val="002A5559"/>
    <w:rsid w:val="002A6731"/>
    <w:rsid w:val="002A6AAE"/>
    <w:rsid w:val="002B07DF"/>
    <w:rsid w:val="002B25AC"/>
    <w:rsid w:val="002B3B2E"/>
    <w:rsid w:val="002C1656"/>
    <w:rsid w:val="002C29DC"/>
    <w:rsid w:val="002C467C"/>
    <w:rsid w:val="002C5946"/>
    <w:rsid w:val="002C6700"/>
    <w:rsid w:val="002D0590"/>
    <w:rsid w:val="002D2078"/>
    <w:rsid w:val="002D5DF2"/>
    <w:rsid w:val="002E0C29"/>
    <w:rsid w:val="002E0EB4"/>
    <w:rsid w:val="002E3141"/>
    <w:rsid w:val="002E3219"/>
    <w:rsid w:val="002E5062"/>
    <w:rsid w:val="002E5AC3"/>
    <w:rsid w:val="002F407E"/>
    <w:rsid w:val="002F48D5"/>
    <w:rsid w:val="00302107"/>
    <w:rsid w:val="0030509F"/>
    <w:rsid w:val="003062E5"/>
    <w:rsid w:val="003076AF"/>
    <w:rsid w:val="0031032A"/>
    <w:rsid w:val="003129C0"/>
    <w:rsid w:val="00315104"/>
    <w:rsid w:val="00315143"/>
    <w:rsid w:val="00317D95"/>
    <w:rsid w:val="003245BE"/>
    <w:rsid w:val="00326CE5"/>
    <w:rsid w:val="00327E2C"/>
    <w:rsid w:val="00330BFA"/>
    <w:rsid w:val="00331BC9"/>
    <w:rsid w:val="00332B7B"/>
    <w:rsid w:val="003345D7"/>
    <w:rsid w:val="003405C8"/>
    <w:rsid w:val="00340917"/>
    <w:rsid w:val="00342CAD"/>
    <w:rsid w:val="0034759B"/>
    <w:rsid w:val="00347D29"/>
    <w:rsid w:val="003501EC"/>
    <w:rsid w:val="00352F61"/>
    <w:rsid w:val="00353EF8"/>
    <w:rsid w:val="003603A2"/>
    <w:rsid w:val="00360CD1"/>
    <w:rsid w:val="00360FE1"/>
    <w:rsid w:val="00363F3B"/>
    <w:rsid w:val="0036542E"/>
    <w:rsid w:val="003655FD"/>
    <w:rsid w:val="0036684B"/>
    <w:rsid w:val="00371931"/>
    <w:rsid w:val="003733C1"/>
    <w:rsid w:val="0037640F"/>
    <w:rsid w:val="00385559"/>
    <w:rsid w:val="00386AE4"/>
    <w:rsid w:val="00387592"/>
    <w:rsid w:val="00391B3C"/>
    <w:rsid w:val="003929FE"/>
    <w:rsid w:val="0039650A"/>
    <w:rsid w:val="00397E8C"/>
    <w:rsid w:val="003A3153"/>
    <w:rsid w:val="003A4127"/>
    <w:rsid w:val="003A43BA"/>
    <w:rsid w:val="003A4917"/>
    <w:rsid w:val="003B0AAE"/>
    <w:rsid w:val="003B1022"/>
    <w:rsid w:val="003C07F9"/>
    <w:rsid w:val="003C0D1A"/>
    <w:rsid w:val="003C3418"/>
    <w:rsid w:val="003C560B"/>
    <w:rsid w:val="003C57C8"/>
    <w:rsid w:val="003C5F11"/>
    <w:rsid w:val="003C601F"/>
    <w:rsid w:val="003C706D"/>
    <w:rsid w:val="003E0BA2"/>
    <w:rsid w:val="003E7576"/>
    <w:rsid w:val="003F0EFA"/>
    <w:rsid w:val="003F21CC"/>
    <w:rsid w:val="003F262E"/>
    <w:rsid w:val="003F7058"/>
    <w:rsid w:val="00400E42"/>
    <w:rsid w:val="004028E4"/>
    <w:rsid w:val="00403B9C"/>
    <w:rsid w:val="00404CB1"/>
    <w:rsid w:val="00404F42"/>
    <w:rsid w:val="004057CA"/>
    <w:rsid w:val="00406485"/>
    <w:rsid w:val="004109EC"/>
    <w:rsid w:val="00411B68"/>
    <w:rsid w:val="0041671D"/>
    <w:rsid w:val="00416B55"/>
    <w:rsid w:val="0042152D"/>
    <w:rsid w:val="00430BFF"/>
    <w:rsid w:val="00431584"/>
    <w:rsid w:val="00433758"/>
    <w:rsid w:val="004353EE"/>
    <w:rsid w:val="00450F65"/>
    <w:rsid w:val="00461426"/>
    <w:rsid w:val="004652AD"/>
    <w:rsid w:val="00466854"/>
    <w:rsid w:val="004711E7"/>
    <w:rsid w:val="00471FA2"/>
    <w:rsid w:val="00472CD6"/>
    <w:rsid w:val="00473A1E"/>
    <w:rsid w:val="004742A6"/>
    <w:rsid w:val="00475BBE"/>
    <w:rsid w:val="00477217"/>
    <w:rsid w:val="00480261"/>
    <w:rsid w:val="00486E6C"/>
    <w:rsid w:val="00490073"/>
    <w:rsid w:val="004938D6"/>
    <w:rsid w:val="004A1FFA"/>
    <w:rsid w:val="004A4251"/>
    <w:rsid w:val="004B4553"/>
    <w:rsid w:val="004B45B0"/>
    <w:rsid w:val="004B60D4"/>
    <w:rsid w:val="004B69D2"/>
    <w:rsid w:val="004B6C50"/>
    <w:rsid w:val="004C3A71"/>
    <w:rsid w:val="004C4CAA"/>
    <w:rsid w:val="004C5CBC"/>
    <w:rsid w:val="004D0E32"/>
    <w:rsid w:val="004D1E08"/>
    <w:rsid w:val="004D28A6"/>
    <w:rsid w:val="004D3075"/>
    <w:rsid w:val="004D4E0A"/>
    <w:rsid w:val="004D5799"/>
    <w:rsid w:val="004D5BB8"/>
    <w:rsid w:val="004D7830"/>
    <w:rsid w:val="004E178E"/>
    <w:rsid w:val="004E349C"/>
    <w:rsid w:val="004E5260"/>
    <w:rsid w:val="004E6BCF"/>
    <w:rsid w:val="004E7365"/>
    <w:rsid w:val="004F1042"/>
    <w:rsid w:val="004F19AA"/>
    <w:rsid w:val="004F1F59"/>
    <w:rsid w:val="004F464E"/>
    <w:rsid w:val="004F4D82"/>
    <w:rsid w:val="004F5899"/>
    <w:rsid w:val="004F5FA6"/>
    <w:rsid w:val="004F6467"/>
    <w:rsid w:val="00500C79"/>
    <w:rsid w:val="00501557"/>
    <w:rsid w:val="0050341F"/>
    <w:rsid w:val="00505FC8"/>
    <w:rsid w:val="00506C8F"/>
    <w:rsid w:val="005108FE"/>
    <w:rsid w:val="005139BA"/>
    <w:rsid w:val="00517692"/>
    <w:rsid w:val="0052020C"/>
    <w:rsid w:val="00522368"/>
    <w:rsid w:val="0052512E"/>
    <w:rsid w:val="00525DD3"/>
    <w:rsid w:val="00526919"/>
    <w:rsid w:val="0053022A"/>
    <w:rsid w:val="005315EE"/>
    <w:rsid w:val="00533DF0"/>
    <w:rsid w:val="00535337"/>
    <w:rsid w:val="00536689"/>
    <w:rsid w:val="00543E37"/>
    <w:rsid w:val="005450DE"/>
    <w:rsid w:val="005544B5"/>
    <w:rsid w:val="005544DF"/>
    <w:rsid w:val="00554D26"/>
    <w:rsid w:val="0056019C"/>
    <w:rsid w:val="005601CB"/>
    <w:rsid w:val="005640CC"/>
    <w:rsid w:val="0058136F"/>
    <w:rsid w:val="00583D07"/>
    <w:rsid w:val="00584D6D"/>
    <w:rsid w:val="00592408"/>
    <w:rsid w:val="005A0BCC"/>
    <w:rsid w:val="005A1CD1"/>
    <w:rsid w:val="005A417E"/>
    <w:rsid w:val="005A4827"/>
    <w:rsid w:val="005A6DCA"/>
    <w:rsid w:val="005B34F7"/>
    <w:rsid w:val="005B5969"/>
    <w:rsid w:val="005B6F70"/>
    <w:rsid w:val="005B706F"/>
    <w:rsid w:val="005B7E68"/>
    <w:rsid w:val="005C2D26"/>
    <w:rsid w:val="005C31F1"/>
    <w:rsid w:val="005C5107"/>
    <w:rsid w:val="005D2140"/>
    <w:rsid w:val="005D2B9B"/>
    <w:rsid w:val="005D2F29"/>
    <w:rsid w:val="005D4F7D"/>
    <w:rsid w:val="005D50F0"/>
    <w:rsid w:val="005E4936"/>
    <w:rsid w:val="005E558B"/>
    <w:rsid w:val="005F0CB7"/>
    <w:rsid w:val="005F0E7F"/>
    <w:rsid w:val="005F254A"/>
    <w:rsid w:val="005F3C60"/>
    <w:rsid w:val="005F3D99"/>
    <w:rsid w:val="005F5C2E"/>
    <w:rsid w:val="005F7AA0"/>
    <w:rsid w:val="00600432"/>
    <w:rsid w:val="006041CC"/>
    <w:rsid w:val="006047BE"/>
    <w:rsid w:val="00610D93"/>
    <w:rsid w:val="00614BB2"/>
    <w:rsid w:val="00620103"/>
    <w:rsid w:val="00620740"/>
    <w:rsid w:val="0062610C"/>
    <w:rsid w:val="006267A8"/>
    <w:rsid w:val="00630AED"/>
    <w:rsid w:val="00630B6F"/>
    <w:rsid w:val="006318E8"/>
    <w:rsid w:val="006364F7"/>
    <w:rsid w:val="00637A31"/>
    <w:rsid w:val="00642032"/>
    <w:rsid w:val="00644917"/>
    <w:rsid w:val="00647811"/>
    <w:rsid w:val="00650387"/>
    <w:rsid w:val="00650B2E"/>
    <w:rsid w:val="0065187E"/>
    <w:rsid w:val="00653EFA"/>
    <w:rsid w:val="006564DF"/>
    <w:rsid w:val="00660A14"/>
    <w:rsid w:val="006619FD"/>
    <w:rsid w:val="00662ED1"/>
    <w:rsid w:val="00672D62"/>
    <w:rsid w:val="006763F3"/>
    <w:rsid w:val="00677656"/>
    <w:rsid w:val="0068127F"/>
    <w:rsid w:val="00685D07"/>
    <w:rsid w:val="006875F7"/>
    <w:rsid w:val="00691508"/>
    <w:rsid w:val="00691B28"/>
    <w:rsid w:val="0069288B"/>
    <w:rsid w:val="00695967"/>
    <w:rsid w:val="006963AC"/>
    <w:rsid w:val="00696678"/>
    <w:rsid w:val="00697659"/>
    <w:rsid w:val="00697A70"/>
    <w:rsid w:val="006B56D3"/>
    <w:rsid w:val="006B62D9"/>
    <w:rsid w:val="006B6AAD"/>
    <w:rsid w:val="006C1019"/>
    <w:rsid w:val="006C3127"/>
    <w:rsid w:val="006C4585"/>
    <w:rsid w:val="006C7485"/>
    <w:rsid w:val="006D1ACF"/>
    <w:rsid w:val="006F018E"/>
    <w:rsid w:val="00704765"/>
    <w:rsid w:val="00704F30"/>
    <w:rsid w:val="007121E0"/>
    <w:rsid w:val="007130D7"/>
    <w:rsid w:val="00720419"/>
    <w:rsid w:val="00722BCA"/>
    <w:rsid w:val="00731240"/>
    <w:rsid w:val="007335C6"/>
    <w:rsid w:val="00733B3B"/>
    <w:rsid w:val="00733E58"/>
    <w:rsid w:val="00743AAF"/>
    <w:rsid w:val="00744D17"/>
    <w:rsid w:val="00745B85"/>
    <w:rsid w:val="007462B6"/>
    <w:rsid w:val="00751F15"/>
    <w:rsid w:val="0075401F"/>
    <w:rsid w:val="00756FC0"/>
    <w:rsid w:val="00757852"/>
    <w:rsid w:val="00761C75"/>
    <w:rsid w:val="00762917"/>
    <w:rsid w:val="00772A74"/>
    <w:rsid w:val="007735D9"/>
    <w:rsid w:val="007830AB"/>
    <w:rsid w:val="00785163"/>
    <w:rsid w:val="00794575"/>
    <w:rsid w:val="007A00F1"/>
    <w:rsid w:val="007A26F1"/>
    <w:rsid w:val="007A2E98"/>
    <w:rsid w:val="007A5320"/>
    <w:rsid w:val="007A5368"/>
    <w:rsid w:val="007A6F41"/>
    <w:rsid w:val="007A6FE5"/>
    <w:rsid w:val="007B0888"/>
    <w:rsid w:val="007B3451"/>
    <w:rsid w:val="007B3F9A"/>
    <w:rsid w:val="007B4DDC"/>
    <w:rsid w:val="007B552A"/>
    <w:rsid w:val="007B7028"/>
    <w:rsid w:val="007C0843"/>
    <w:rsid w:val="007C54CB"/>
    <w:rsid w:val="007C55ED"/>
    <w:rsid w:val="007C7FCF"/>
    <w:rsid w:val="007D1AC0"/>
    <w:rsid w:val="007D3A1B"/>
    <w:rsid w:val="007D3BB0"/>
    <w:rsid w:val="007D5011"/>
    <w:rsid w:val="007D5640"/>
    <w:rsid w:val="007D6526"/>
    <w:rsid w:val="007D73DB"/>
    <w:rsid w:val="007D76A2"/>
    <w:rsid w:val="007E038C"/>
    <w:rsid w:val="007E0C0C"/>
    <w:rsid w:val="007E3446"/>
    <w:rsid w:val="007F4915"/>
    <w:rsid w:val="007F6DB9"/>
    <w:rsid w:val="008003C8"/>
    <w:rsid w:val="00801F89"/>
    <w:rsid w:val="00803415"/>
    <w:rsid w:val="0080354A"/>
    <w:rsid w:val="0080421A"/>
    <w:rsid w:val="00807A83"/>
    <w:rsid w:val="00811D55"/>
    <w:rsid w:val="0081202F"/>
    <w:rsid w:val="0081334B"/>
    <w:rsid w:val="008136C4"/>
    <w:rsid w:val="00814F26"/>
    <w:rsid w:val="00815BB0"/>
    <w:rsid w:val="00816A12"/>
    <w:rsid w:val="00817557"/>
    <w:rsid w:val="00820651"/>
    <w:rsid w:val="00820760"/>
    <w:rsid w:val="00822CBD"/>
    <w:rsid w:val="0082343D"/>
    <w:rsid w:val="00827D79"/>
    <w:rsid w:val="0083090B"/>
    <w:rsid w:val="008316D6"/>
    <w:rsid w:val="008338F8"/>
    <w:rsid w:val="00840EE4"/>
    <w:rsid w:val="008412E4"/>
    <w:rsid w:val="00841D23"/>
    <w:rsid w:val="00845368"/>
    <w:rsid w:val="008455BD"/>
    <w:rsid w:val="0085210E"/>
    <w:rsid w:val="008564D9"/>
    <w:rsid w:val="00861AF5"/>
    <w:rsid w:val="00862D23"/>
    <w:rsid w:val="00864E3A"/>
    <w:rsid w:val="00865115"/>
    <w:rsid w:val="008652FE"/>
    <w:rsid w:val="00865BD3"/>
    <w:rsid w:val="00870EE5"/>
    <w:rsid w:val="008731C6"/>
    <w:rsid w:val="00874815"/>
    <w:rsid w:val="0088544E"/>
    <w:rsid w:val="008859B7"/>
    <w:rsid w:val="00891B96"/>
    <w:rsid w:val="00896572"/>
    <w:rsid w:val="008A7550"/>
    <w:rsid w:val="008B517A"/>
    <w:rsid w:val="008C2232"/>
    <w:rsid w:val="008C29E9"/>
    <w:rsid w:val="008C6155"/>
    <w:rsid w:val="008D124E"/>
    <w:rsid w:val="008D1518"/>
    <w:rsid w:val="008D3DBC"/>
    <w:rsid w:val="008D46CB"/>
    <w:rsid w:val="008E12F2"/>
    <w:rsid w:val="008E19B4"/>
    <w:rsid w:val="008E251E"/>
    <w:rsid w:val="008E2BAE"/>
    <w:rsid w:val="008E4E56"/>
    <w:rsid w:val="008F166D"/>
    <w:rsid w:val="008F1C01"/>
    <w:rsid w:val="008F5F71"/>
    <w:rsid w:val="008F7EB7"/>
    <w:rsid w:val="00902ED0"/>
    <w:rsid w:val="00911A4F"/>
    <w:rsid w:val="00912214"/>
    <w:rsid w:val="009167CF"/>
    <w:rsid w:val="009271E1"/>
    <w:rsid w:val="00931A07"/>
    <w:rsid w:val="009323E8"/>
    <w:rsid w:val="00933AFD"/>
    <w:rsid w:val="009343DF"/>
    <w:rsid w:val="00935DF2"/>
    <w:rsid w:val="0094064F"/>
    <w:rsid w:val="009410E5"/>
    <w:rsid w:val="00941E79"/>
    <w:rsid w:val="00942CAF"/>
    <w:rsid w:val="009433F4"/>
    <w:rsid w:val="00944598"/>
    <w:rsid w:val="00945323"/>
    <w:rsid w:val="009460F6"/>
    <w:rsid w:val="009525F9"/>
    <w:rsid w:val="009546B9"/>
    <w:rsid w:val="009553D5"/>
    <w:rsid w:val="009572CD"/>
    <w:rsid w:val="00964EB5"/>
    <w:rsid w:val="0096574D"/>
    <w:rsid w:val="009731DD"/>
    <w:rsid w:val="00977C3B"/>
    <w:rsid w:val="00983CAB"/>
    <w:rsid w:val="00985829"/>
    <w:rsid w:val="009865DA"/>
    <w:rsid w:val="00986880"/>
    <w:rsid w:val="009903B5"/>
    <w:rsid w:val="00994B1A"/>
    <w:rsid w:val="00994BD1"/>
    <w:rsid w:val="009A059F"/>
    <w:rsid w:val="009A20DB"/>
    <w:rsid w:val="009A27F9"/>
    <w:rsid w:val="009A30FB"/>
    <w:rsid w:val="009A494F"/>
    <w:rsid w:val="009A62BE"/>
    <w:rsid w:val="009A7A2C"/>
    <w:rsid w:val="009B4597"/>
    <w:rsid w:val="009B7452"/>
    <w:rsid w:val="009B779C"/>
    <w:rsid w:val="009B7945"/>
    <w:rsid w:val="009C381F"/>
    <w:rsid w:val="009C6606"/>
    <w:rsid w:val="009D06BF"/>
    <w:rsid w:val="009D0F91"/>
    <w:rsid w:val="009D1666"/>
    <w:rsid w:val="009D1913"/>
    <w:rsid w:val="009D1BFB"/>
    <w:rsid w:val="009D1D2F"/>
    <w:rsid w:val="009D4631"/>
    <w:rsid w:val="009E4627"/>
    <w:rsid w:val="009E612F"/>
    <w:rsid w:val="009E7373"/>
    <w:rsid w:val="009E7A40"/>
    <w:rsid w:val="009E7FAF"/>
    <w:rsid w:val="009F33A9"/>
    <w:rsid w:val="009F71AA"/>
    <w:rsid w:val="009F7363"/>
    <w:rsid w:val="00A020DD"/>
    <w:rsid w:val="00A042FE"/>
    <w:rsid w:val="00A0446C"/>
    <w:rsid w:val="00A07179"/>
    <w:rsid w:val="00A11614"/>
    <w:rsid w:val="00A14BDA"/>
    <w:rsid w:val="00A208BA"/>
    <w:rsid w:val="00A23E5B"/>
    <w:rsid w:val="00A30309"/>
    <w:rsid w:val="00A33247"/>
    <w:rsid w:val="00A419D8"/>
    <w:rsid w:val="00A43375"/>
    <w:rsid w:val="00A449DD"/>
    <w:rsid w:val="00A47373"/>
    <w:rsid w:val="00A56321"/>
    <w:rsid w:val="00A57DAA"/>
    <w:rsid w:val="00A60C49"/>
    <w:rsid w:val="00A64D01"/>
    <w:rsid w:val="00A71F84"/>
    <w:rsid w:val="00A7330F"/>
    <w:rsid w:val="00A7552B"/>
    <w:rsid w:val="00A76BC3"/>
    <w:rsid w:val="00A8190A"/>
    <w:rsid w:val="00A91E09"/>
    <w:rsid w:val="00A94E84"/>
    <w:rsid w:val="00A957CC"/>
    <w:rsid w:val="00A95A80"/>
    <w:rsid w:val="00A9716C"/>
    <w:rsid w:val="00AA031B"/>
    <w:rsid w:val="00AA5EE9"/>
    <w:rsid w:val="00AA6CBA"/>
    <w:rsid w:val="00AB129D"/>
    <w:rsid w:val="00AB1BD0"/>
    <w:rsid w:val="00AB2F87"/>
    <w:rsid w:val="00AB38F3"/>
    <w:rsid w:val="00AB39E1"/>
    <w:rsid w:val="00AB66B7"/>
    <w:rsid w:val="00AB6DEF"/>
    <w:rsid w:val="00AB7878"/>
    <w:rsid w:val="00AB7E69"/>
    <w:rsid w:val="00AC44A7"/>
    <w:rsid w:val="00AC5849"/>
    <w:rsid w:val="00AD0B1E"/>
    <w:rsid w:val="00AD12FF"/>
    <w:rsid w:val="00AD31C4"/>
    <w:rsid w:val="00AE1803"/>
    <w:rsid w:val="00AE6B40"/>
    <w:rsid w:val="00AE789E"/>
    <w:rsid w:val="00AF1619"/>
    <w:rsid w:val="00AF30A4"/>
    <w:rsid w:val="00AF30A8"/>
    <w:rsid w:val="00B00E0A"/>
    <w:rsid w:val="00B0410A"/>
    <w:rsid w:val="00B0539B"/>
    <w:rsid w:val="00B07563"/>
    <w:rsid w:val="00B103D3"/>
    <w:rsid w:val="00B15BCD"/>
    <w:rsid w:val="00B15CBB"/>
    <w:rsid w:val="00B163C5"/>
    <w:rsid w:val="00B16CA6"/>
    <w:rsid w:val="00B20E78"/>
    <w:rsid w:val="00B25F70"/>
    <w:rsid w:val="00B303D7"/>
    <w:rsid w:val="00B328AD"/>
    <w:rsid w:val="00B34AFD"/>
    <w:rsid w:val="00B37B0A"/>
    <w:rsid w:val="00B41890"/>
    <w:rsid w:val="00B46B70"/>
    <w:rsid w:val="00B51D94"/>
    <w:rsid w:val="00B52CC0"/>
    <w:rsid w:val="00B53658"/>
    <w:rsid w:val="00B565C5"/>
    <w:rsid w:val="00B60636"/>
    <w:rsid w:val="00B60E88"/>
    <w:rsid w:val="00B61078"/>
    <w:rsid w:val="00B64BC5"/>
    <w:rsid w:val="00B651C6"/>
    <w:rsid w:val="00B6678E"/>
    <w:rsid w:val="00B701EC"/>
    <w:rsid w:val="00B736E0"/>
    <w:rsid w:val="00B7610A"/>
    <w:rsid w:val="00B763E9"/>
    <w:rsid w:val="00B8237A"/>
    <w:rsid w:val="00B83CD4"/>
    <w:rsid w:val="00B85156"/>
    <w:rsid w:val="00B8721C"/>
    <w:rsid w:val="00B875E7"/>
    <w:rsid w:val="00B906CF"/>
    <w:rsid w:val="00B92F71"/>
    <w:rsid w:val="00B949FC"/>
    <w:rsid w:val="00B95EBB"/>
    <w:rsid w:val="00B96B64"/>
    <w:rsid w:val="00BA2C42"/>
    <w:rsid w:val="00BA4474"/>
    <w:rsid w:val="00BA45E2"/>
    <w:rsid w:val="00BA65D0"/>
    <w:rsid w:val="00BA7B4E"/>
    <w:rsid w:val="00BB2413"/>
    <w:rsid w:val="00BB3A2D"/>
    <w:rsid w:val="00BB4373"/>
    <w:rsid w:val="00BB6B08"/>
    <w:rsid w:val="00BC05DB"/>
    <w:rsid w:val="00BC20B3"/>
    <w:rsid w:val="00BC2FB9"/>
    <w:rsid w:val="00BC42D0"/>
    <w:rsid w:val="00BC5409"/>
    <w:rsid w:val="00BD457D"/>
    <w:rsid w:val="00BD5ADE"/>
    <w:rsid w:val="00BD5E47"/>
    <w:rsid w:val="00BD7527"/>
    <w:rsid w:val="00BE5133"/>
    <w:rsid w:val="00BF1777"/>
    <w:rsid w:val="00BF2567"/>
    <w:rsid w:val="00BF4A72"/>
    <w:rsid w:val="00BF4B53"/>
    <w:rsid w:val="00BF50B6"/>
    <w:rsid w:val="00C02E3D"/>
    <w:rsid w:val="00C040ED"/>
    <w:rsid w:val="00C04680"/>
    <w:rsid w:val="00C063A0"/>
    <w:rsid w:val="00C107EE"/>
    <w:rsid w:val="00C11BD7"/>
    <w:rsid w:val="00C1554A"/>
    <w:rsid w:val="00C1559A"/>
    <w:rsid w:val="00C16C2D"/>
    <w:rsid w:val="00C20178"/>
    <w:rsid w:val="00C2036B"/>
    <w:rsid w:val="00C26334"/>
    <w:rsid w:val="00C30A5A"/>
    <w:rsid w:val="00C32A1C"/>
    <w:rsid w:val="00C34181"/>
    <w:rsid w:val="00C345B0"/>
    <w:rsid w:val="00C35D56"/>
    <w:rsid w:val="00C36769"/>
    <w:rsid w:val="00C46F6A"/>
    <w:rsid w:val="00C47053"/>
    <w:rsid w:val="00C52428"/>
    <w:rsid w:val="00C53980"/>
    <w:rsid w:val="00C5684B"/>
    <w:rsid w:val="00C57D5A"/>
    <w:rsid w:val="00C66085"/>
    <w:rsid w:val="00C70606"/>
    <w:rsid w:val="00C70F85"/>
    <w:rsid w:val="00C71059"/>
    <w:rsid w:val="00C73FD0"/>
    <w:rsid w:val="00C74407"/>
    <w:rsid w:val="00C84A31"/>
    <w:rsid w:val="00C87712"/>
    <w:rsid w:val="00C90D9E"/>
    <w:rsid w:val="00C912A4"/>
    <w:rsid w:val="00C934D8"/>
    <w:rsid w:val="00C9645D"/>
    <w:rsid w:val="00CA6113"/>
    <w:rsid w:val="00CA712A"/>
    <w:rsid w:val="00CB3421"/>
    <w:rsid w:val="00CB53C2"/>
    <w:rsid w:val="00CB5858"/>
    <w:rsid w:val="00CB77AF"/>
    <w:rsid w:val="00CC5991"/>
    <w:rsid w:val="00CD1831"/>
    <w:rsid w:val="00CD39A3"/>
    <w:rsid w:val="00CD504C"/>
    <w:rsid w:val="00CE1330"/>
    <w:rsid w:val="00CE27CD"/>
    <w:rsid w:val="00CE37E8"/>
    <w:rsid w:val="00CE3C6F"/>
    <w:rsid w:val="00CE6C00"/>
    <w:rsid w:val="00CF3C36"/>
    <w:rsid w:val="00D01EC1"/>
    <w:rsid w:val="00D021DC"/>
    <w:rsid w:val="00D02CCC"/>
    <w:rsid w:val="00D032C8"/>
    <w:rsid w:val="00D039CB"/>
    <w:rsid w:val="00D0471D"/>
    <w:rsid w:val="00D10CA0"/>
    <w:rsid w:val="00D11F30"/>
    <w:rsid w:val="00D13B51"/>
    <w:rsid w:val="00D14185"/>
    <w:rsid w:val="00D14283"/>
    <w:rsid w:val="00D152E6"/>
    <w:rsid w:val="00D20E52"/>
    <w:rsid w:val="00D23131"/>
    <w:rsid w:val="00D3046E"/>
    <w:rsid w:val="00D315B6"/>
    <w:rsid w:val="00D34DFF"/>
    <w:rsid w:val="00D3645A"/>
    <w:rsid w:val="00D45FD6"/>
    <w:rsid w:val="00D5123A"/>
    <w:rsid w:val="00D52A93"/>
    <w:rsid w:val="00D52B69"/>
    <w:rsid w:val="00D55E67"/>
    <w:rsid w:val="00D568F7"/>
    <w:rsid w:val="00D56D84"/>
    <w:rsid w:val="00D57B91"/>
    <w:rsid w:val="00D70340"/>
    <w:rsid w:val="00D716BF"/>
    <w:rsid w:val="00D80043"/>
    <w:rsid w:val="00D85F7D"/>
    <w:rsid w:val="00D91216"/>
    <w:rsid w:val="00D9294B"/>
    <w:rsid w:val="00D96B10"/>
    <w:rsid w:val="00DA5EDB"/>
    <w:rsid w:val="00DB0933"/>
    <w:rsid w:val="00DB56C6"/>
    <w:rsid w:val="00DB5DA8"/>
    <w:rsid w:val="00DB7540"/>
    <w:rsid w:val="00DB7639"/>
    <w:rsid w:val="00DB7774"/>
    <w:rsid w:val="00DD4F8D"/>
    <w:rsid w:val="00DD5D43"/>
    <w:rsid w:val="00DE2143"/>
    <w:rsid w:val="00DE2594"/>
    <w:rsid w:val="00DE7D0D"/>
    <w:rsid w:val="00DF04D4"/>
    <w:rsid w:val="00DF2E5F"/>
    <w:rsid w:val="00DF3012"/>
    <w:rsid w:val="00DF5253"/>
    <w:rsid w:val="00DF6144"/>
    <w:rsid w:val="00DF6FE3"/>
    <w:rsid w:val="00E01193"/>
    <w:rsid w:val="00E017F8"/>
    <w:rsid w:val="00E022F9"/>
    <w:rsid w:val="00E10295"/>
    <w:rsid w:val="00E128BA"/>
    <w:rsid w:val="00E14E37"/>
    <w:rsid w:val="00E15EE8"/>
    <w:rsid w:val="00E164DA"/>
    <w:rsid w:val="00E169B8"/>
    <w:rsid w:val="00E20C04"/>
    <w:rsid w:val="00E23608"/>
    <w:rsid w:val="00E237AF"/>
    <w:rsid w:val="00E31701"/>
    <w:rsid w:val="00E32E9C"/>
    <w:rsid w:val="00E4159F"/>
    <w:rsid w:val="00E4252B"/>
    <w:rsid w:val="00E42D0A"/>
    <w:rsid w:val="00E43499"/>
    <w:rsid w:val="00E43B94"/>
    <w:rsid w:val="00E45B6C"/>
    <w:rsid w:val="00E52E03"/>
    <w:rsid w:val="00E53797"/>
    <w:rsid w:val="00E53DE0"/>
    <w:rsid w:val="00E546EE"/>
    <w:rsid w:val="00E55246"/>
    <w:rsid w:val="00E5541F"/>
    <w:rsid w:val="00E578E6"/>
    <w:rsid w:val="00E64089"/>
    <w:rsid w:val="00E70628"/>
    <w:rsid w:val="00E717A3"/>
    <w:rsid w:val="00E7344A"/>
    <w:rsid w:val="00E75236"/>
    <w:rsid w:val="00E75339"/>
    <w:rsid w:val="00E81AB5"/>
    <w:rsid w:val="00E83C92"/>
    <w:rsid w:val="00E85BF8"/>
    <w:rsid w:val="00E86B6B"/>
    <w:rsid w:val="00E914F0"/>
    <w:rsid w:val="00E9607C"/>
    <w:rsid w:val="00E97A4B"/>
    <w:rsid w:val="00EA16A8"/>
    <w:rsid w:val="00EA3E0E"/>
    <w:rsid w:val="00EA4428"/>
    <w:rsid w:val="00EA698D"/>
    <w:rsid w:val="00EB0612"/>
    <w:rsid w:val="00EB5062"/>
    <w:rsid w:val="00EB5E4F"/>
    <w:rsid w:val="00EB718E"/>
    <w:rsid w:val="00EC0F30"/>
    <w:rsid w:val="00EC1F0C"/>
    <w:rsid w:val="00EC2A81"/>
    <w:rsid w:val="00EC5097"/>
    <w:rsid w:val="00EC51AD"/>
    <w:rsid w:val="00EC5F0A"/>
    <w:rsid w:val="00EC73A6"/>
    <w:rsid w:val="00EC7A6A"/>
    <w:rsid w:val="00ED0607"/>
    <w:rsid w:val="00ED3188"/>
    <w:rsid w:val="00ED3CB1"/>
    <w:rsid w:val="00ED3F05"/>
    <w:rsid w:val="00ED43FC"/>
    <w:rsid w:val="00ED668F"/>
    <w:rsid w:val="00ED67DD"/>
    <w:rsid w:val="00ED688D"/>
    <w:rsid w:val="00ED7B3E"/>
    <w:rsid w:val="00EE0C43"/>
    <w:rsid w:val="00EE16B8"/>
    <w:rsid w:val="00EE61F2"/>
    <w:rsid w:val="00EF007B"/>
    <w:rsid w:val="00EF3F4E"/>
    <w:rsid w:val="00F00682"/>
    <w:rsid w:val="00F10777"/>
    <w:rsid w:val="00F107C4"/>
    <w:rsid w:val="00F1264E"/>
    <w:rsid w:val="00F12E4D"/>
    <w:rsid w:val="00F14098"/>
    <w:rsid w:val="00F15A1B"/>
    <w:rsid w:val="00F16AE9"/>
    <w:rsid w:val="00F22C92"/>
    <w:rsid w:val="00F331CD"/>
    <w:rsid w:val="00F34F58"/>
    <w:rsid w:val="00F35AE0"/>
    <w:rsid w:val="00F3687D"/>
    <w:rsid w:val="00F36E86"/>
    <w:rsid w:val="00F37BC5"/>
    <w:rsid w:val="00F43BA0"/>
    <w:rsid w:val="00F43DA4"/>
    <w:rsid w:val="00F43F72"/>
    <w:rsid w:val="00F443F5"/>
    <w:rsid w:val="00F45857"/>
    <w:rsid w:val="00F45AF3"/>
    <w:rsid w:val="00F4759E"/>
    <w:rsid w:val="00F54496"/>
    <w:rsid w:val="00F607E0"/>
    <w:rsid w:val="00F62BDC"/>
    <w:rsid w:val="00F713E3"/>
    <w:rsid w:val="00F71658"/>
    <w:rsid w:val="00F76171"/>
    <w:rsid w:val="00F84B51"/>
    <w:rsid w:val="00F906FC"/>
    <w:rsid w:val="00F908A6"/>
    <w:rsid w:val="00F96D59"/>
    <w:rsid w:val="00F971F8"/>
    <w:rsid w:val="00F9792E"/>
    <w:rsid w:val="00FA3341"/>
    <w:rsid w:val="00FA5271"/>
    <w:rsid w:val="00FA58A3"/>
    <w:rsid w:val="00FB1820"/>
    <w:rsid w:val="00FB2916"/>
    <w:rsid w:val="00FB2DA1"/>
    <w:rsid w:val="00FB37E6"/>
    <w:rsid w:val="00FB4F66"/>
    <w:rsid w:val="00FC1E3A"/>
    <w:rsid w:val="00FC240C"/>
    <w:rsid w:val="00FC2426"/>
    <w:rsid w:val="00FC5FE0"/>
    <w:rsid w:val="00FC66AC"/>
    <w:rsid w:val="00FC7AA6"/>
    <w:rsid w:val="00FD1A91"/>
    <w:rsid w:val="00FE2A54"/>
    <w:rsid w:val="00FE59FD"/>
    <w:rsid w:val="00FF054B"/>
    <w:rsid w:val="00FF2FD0"/>
    <w:rsid w:val="00FF3152"/>
    <w:rsid w:val="00FF3471"/>
    <w:rsid w:val="00FF3DD6"/>
    <w:rsid w:val="00FF64D4"/>
    <w:rsid w:val="00FF78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5B8C"/>
  <w15:docId w15:val="{C0E0B958-442C-4D52-9906-ADFE3C089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34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cxsportacxspilk">
    <w:name w:val="listeparagrafcxsportacxspilk"/>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200FCB"/>
    <w:pPr>
      <w:spacing w:after="0" w:line="240" w:lineRule="auto"/>
    </w:pPr>
  </w:style>
  <w:style w:type="paragraph" w:styleId="NormalWeb">
    <w:name w:val="Normal (Web)"/>
    <w:basedOn w:val="Normal"/>
    <w:uiPriority w:val="99"/>
    <w:unhideWhenUsed/>
    <w:rsid w:val="0027774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77746"/>
    <w:rPr>
      <w:b/>
      <w:bCs/>
    </w:rPr>
  </w:style>
  <w:style w:type="paragraph" w:styleId="ListeParagraf">
    <w:name w:val="List Paragraph"/>
    <w:basedOn w:val="Normal"/>
    <w:uiPriority w:val="34"/>
    <w:qFormat/>
    <w:rsid w:val="001A14F3"/>
    <w:pPr>
      <w:ind w:left="720"/>
      <w:contextualSpacing/>
    </w:pPr>
  </w:style>
  <w:style w:type="paragraph" w:customStyle="1" w:styleId="listeparagrafcxsportacxspson">
    <w:name w:val="listeparagrafcxsportacxspson"/>
    <w:basedOn w:val="Normal"/>
    <w:rsid w:val="003F26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BB3A2D"/>
    <w:rPr>
      <w:sz w:val="16"/>
      <w:szCs w:val="16"/>
    </w:rPr>
  </w:style>
  <w:style w:type="paragraph" w:styleId="AklamaMetni">
    <w:name w:val="annotation text"/>
    <w:basedOn w:val="Normal"/>
    <w:link w:val="AklamaMetniChar"/>
    <w:uiPriority w:val="99"/>
    <w:semiHidden/>
    <w:unhideWhenUsed/>
    <w:rsid w:val="00BB3A2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B3A2D"/>
    <w:rPr>
      <w:sz w:val="20"/>
      <w:szCs w:val="20"/>
    </w:rPr>
  </w:style>
  <w:style w:type="paragraph" w:styleId="AklamaKonusu">
    <w:name w:val="annotation subject"/>
    <w:basedOn w:val="AklamaMetni"/>
    <w:next w:val="AklamaMetni"/>
    <w:link w:val="AklamaKonusuChar"/>
    <w:uiPriority w:val="99"/>
    <w:semiHidden/>
    <w:unhideWhenUsed/>
    <w:rsid w:val="00BB3A2D"/>
    <w:rPr>
      <w:b/>
      <w:bCs/>
    </w:rPr>
  </w:style>
  <w:style w:type="character" w:customStyle="1" w:styleId="AklamaKonusuChar">
    <w:name w:val="Açıklama Konusu Char"/>
    <w:basedOn w:val="AklamaMetniChar"/>
    <w:link w:val="AklamaKonusu"/>
    <w:uiPriority w:val="99"/>
    <w:semiHidden/>
    <w:rsid w:val="00BB3A2D"/>
    <w:rPr>
      <w:b/>
      <w:bCs/>
      <w:sz w:val="20"/>
      <w:szCs w:val="20"/>
    </w:rPr>
  </w:style>
  <w:style w:type="paragraph" w:styleId="BalonMetni">
    <w:name w:val="Balloon Text"/>
    <w:basedOn w:val="Normal"/>
    <w:link w:val="BalonMetniChar"/>
    <w:uiPriority w:val="99"/>
    <w:semiHidden/>
    <w:unhideWhenUsed/>
    <w:rsid w:val="00BB3A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3A2D"/>
    <w:rPr>
      <w:rFonts w:ascii="Segoe UI" w:hAnsi="Segoe UI" w:cs="Segoe UI"/>
      <w:sz w:val="18"/>
      <w:szCs w:val="18"/>
    </w:rPr>
  </w:style>
  <w:style w:type="character" w:customStyle="1" w:styleId="AralkYokChar">
    <w:name w:val="Aralık Yok Char"/>
    <w:link w:val="AralkYok"/>
    <w:uiPriority w:val="1"/>
    <w:locked/>
    <w:rsid w:val="00073D63"/>
  </w:style>
  <w:style w:type="paragraph" w:styleId="Dzeltme">
    <w:name w:val="Revision"/>
    <w:hidden/>
    <w:uiPriority w:val="99"/>
    <w:semiHidden/>
    <w:rsid w:val="00AA5EE9"/>
    <w:pPr>
      <w:spacing w:after="0" w:line="240" w:lineRule="auto"/>
    </w:pPr>
  </w:style>
  <w:style w:type="paragraph" w:styleId="GvdeMetni">
    <w:name w:val="Body Text"/>
    <w:basedOn w:val="Normal"/>
    <w:link w:val="GvdeMetniChar"/>
    <w:uiPriority w:val="1"/>
    <w:qFormat/>
    <w:rsid w:val="00433758"/>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3375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66">
      <w:bodyDiv w:val="1"/>
      <w:marLeft w:val="0"/>
      <w:marRight w:val="0"/>
      <w:marTop w:val="0"/>
      <w:marBottom w:val="0"/>
      <w:divBdr>
        <w:top w:val="none" w:sz="0" w:space="0" w:color="auto"/>
        <w:left w:val="none" w:sz="0" w:space="0" w:color="auto"/>
        <w:bottom w:val="none" w:sz="0" w:space="0" w:color="auto"/>
        <w:right w:val="none" w:sz="0" w:space="0" w:color="auto"/>
      </w:divBdr>
    </w:div>
    <w:div w:id="218710381">
      <w:bodyDiv w:val="1"/>
      <w:marLeft w:val="0"/>
      <w:marRight w:val="0"/>
      <w:marTop w:val="0"/>
      <w:marBottom w:val="0"/>
      <w:divBdr>
        <w:top w:val="none" w:sz="0" w:space="0" w:color="auto"/>
        <w:left w:val="none" w:sz="0" w:space="0" w:color="auto"/>
        <w:bottom w:val="none" w:sz="0" w:space="0" w:color="auto"/>
        <w:right w:val="none" w:sz="0" w:space="0" w:color="auto"/>
      </w:divBdr>
    </w:div>
    <w:div w:id="662903249">
      <w:bodyDiv w:val="1"/>
      <w:marLeft w:val="0"/>
      <w:marRight w:val="0"/>
      <w:marTop w:val="0"/>
      <w:marBottom w:val="0"/>
      <w:divBdr>
        <w:top w:val="none" w:sz="0" w:space="0" w:color="auto"/>
        <w:left w:val="none" w:sz="0" w:space="0" w:color="auto"/>
        <w:bottom w:val="none" w:sz="0" w:space="0" w:color="auto"/>
        <w:right w:val="none" w:sz="0" w:space="0" w:color="auto"/>
      </w:divBdr>
    </w:div>
    <w:div w:id="1158768922">
      <w:bodyDiv w:val="1"/>
      <w:marLeft w:val="0"/>
      <w:marRight w:val="0"/>
      <w:marTop w:val="0"/>
      <w:marBottom w:val="0"/>
      <w:divBdr>
        <w:top w:val="none" w:sz="0" w:space="0" w:color="auto"/>
        <w:left w:val="none" w:sz="0" w:space="0" w:color="auto"/>
        <w:bottom w:val="none" w:sz="0" w:space="0" w:color="auto"/>
        <w:right w:val="none" w:sz="0" w:space="0" w:color="auto"/>
      </w:divBdr>
    </w:div>
    <w:div w:id="1817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anneninokulu.com/tavsanim-tekerleme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FB517-A259-4DB7-9183-277D8E6B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8095</Words>
  <Characters>46148</Characters>
  <Application>Microsoft Office Word</Application>
  <DocSecurity>0</DocSecurity>
  <Lines>384</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KurmayBT</cp:lastModifiedBy>
  <cp:revision>3</cp:revision>
  <dcterms:created xsi:type="dcterms:W3CDTF">2026-06-30T07:54:00Z</dcterms:created>
  <dcterms:modified xsi:type="dcterms:W3CDTF">2026-06-30T08:05:00Z</dcterms:modified>
</cp:coreProperties>
</file>